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DB" w:rsidRDefault="00D66562" w:rsidP="00FB25DB">
      <w:pPr>
        <w:jc w:val="center"/>
        <w:rPr>
          <w:b/>
          <w:sz w:val="24"/>
        </w:rPr>
      </w:pPr>
      <w:r w:rsidRPr="00FB25DB">
        <w:rPr>
          <w:b/>
          <w:sz w:val="24"/>
        </w:rPr>
        <w:t xml:space="preserve">Bibliographie des œuvres de </w:t>
      </w:r>
      <w:proofErr w:type="spellStart"/>
      <w:r w:rsidRPr="00FB25DB">
        <w:rPr>
          <w:b/>
          <w:sz w:val="24"/>
        </w:rPr>
        <w:t>Daniil</w:t>
      </w:r>
      <w:proofErr w:type="spellEnd"/>
      <w:r w:rsidRPr="00FB25DB">
        <w:rPr>
          <w:b/>
          <w:sz w:val="24"/>
        </w:rPr>
        <w:t xml:space="preserve"> </w:t>
      </w:r>
      <w:proofErr w:type="spellStart"/>
      <w:r w:rsidRPr="00FB25DB">
        <w:rPr>
          <w:b/>
          <w:sz w:val="24"/>
        </w:rPr>
        <w:t>Harms</w:t>
      </w:r>
      <w:proofErr w:type="spellEnd"/>
    </w:p>
    <w:p w:rsidR="00D66562" w:rsidRPr="00FB25DB" w:rsidRDefault="00D66562" w:rsidP="00FB25DB">
      <w:pPr>
        <w:jc w:val="center"/>
        <w:rPr>
          <w:b/>
          <w:sz w:val="24"/>
        </w:rPr>
      </w:pPr>
      <w:r w:rsidRPr="00FB25DB">
        <w:rPr>
          <w:b/>
          <w:sz w:val="24"/>
        </w:rPr>
        <w:t xml:space="preserve"> (</w:t>
      </w:r>
      <w:proofErr w:type="gramStart"/>
      <w:r w:rsidRPr="00FB25DB">
        <w:rPr>
          <w:b/>
          <w:sz w:val="24"/>
        </w:rPr>
        <w:t>hors</w:t>
      </w:r>
      <w:proofErr w:type="gramEnd"/>
      <w:r w:rsidRPr="00FB25DB">
        <w:rPr>
          <w:b/>
          <w:sz w:val="24"/>
        </w:rPr>
        <w:t xml:space="preserve"> textes pour enfants)</w:t>
      </w:r>
    </w:p>
    <w:p w:rsidR="00D66562" w:rsidRDefault="00D66562">
      <w:r>
        <w:t>Deux sources principales :</w:t>
      </w:r>
    </w:p>
    <w:p w:rsidR="00D66562" w:rsidRDefault="00D66562" w:rsidP="00D66562">
      <w:pPr>
        <w:pStyle w:val="Paragraphedeliste"/>
        <w:numPr>
          <w:ilvl w:val="0"/>
          <w:numId w:val="2"/>
        </w:numPr>
      </w:pPr>
      <w:r w:rsidRPr="00D66562">
        <w:t xml:space="preserve">Jaccard Jean-Philippe. </w:t>
      </w:r>
      <w:proofErr w:type="spellStart"/>
      <w:r w:rsidRPr="00D66562">
        <w:t>Daniil</w:t>
      </w:r>
      <w:proofErr w:type="spellEnd"/>
      <w:r w:rsidRPr="00D66562">
        <w:t xml:space="preserve"> </w:t>
      </w:r>
      <w:proofErr w:type="spellStart"/>
      <w:r w:rsidRPr="00D66562">
        <w:t>Harms</w:t>
      </w:r>
      <w:proofErr w:type="spellEnd"/>
      <w:r w:rsidRPr="00D66562">
        <w:t xml:space="preserve"> : bibliographie. In: </w:t>
      </w:r>
      <w:r w:rsidRPr="00D66562">
        <w:rPr>
          <w:i/>
        </w:rPr>
        <w:t>Cahiers du monde russe et soviétique</w:t>
      </w:r>
      <w:r w:rsidRPr="00D66562">
        <w:t>. Vol. 26 N°3-4. . pp. 493-522.</w:t>
      </w:r>
      <w:r>
        <w:t xml:space="preserve"> </w:t>
      </w:r>
      <w:r w:rsidR="00BD02BC">
        <w:t>Bibliographie établie en 1985.</w:t>
      </w:r>
    </w:p>
    <w:p w:rsidR="00D66562" w:rsidRDefault="00D66562" w:rsidP="00F27146">
      <w:pPr>
        <w:pStyle w:val="Paragraphedeliste"/>
        <w:numPr>
          <w:ilvl w:val="0"/>
          <w:numId w:val="2"/>
        </w:numPr>
        <w:rPr>
          <w:b/>
          <w:color w:val="365F91" w:themeColor="accent1" w:themeShade="BF"/>
        </w:rPr>
      </w:pPr>
      <w:r w:rsidRPr="00F27146">
        <w:rPr>
          <w:b/>
          <w:color w:val="365F91" w:themeColor="accent1" w:themeShade="BF"/>
        </w:rPr>
        <w:t xml:space="preserve">Jaccard Jean-Philippe. </w:t>
      </w:r>
      <w:proofErr w:type="spellStart"/>
      <w:r w:rsidR="00BD02BC" w:rsidRPr="00F27146">
        <w:rPr>
          <w:b/>
          <w:i/>
          <w:color w:val="365F91" w:themeColor="accent1" w:themeShade="BF"/>
        </w:rPr>
        <w:t>Daniil</w:t>
      </w:r>
      <w:proofErr w:type="spellEnd"/>
      <w:r w:rsidR="00BD02BC" w:rsidRPr="00F27146">
        <w:rPr>
          <w:b/>
          <w:i/>
          <w:color w:val="365F91" w:themeColor="accent1" w:themeShade="BF"/>
        </w:rPr>
        <w:t xml:space="preserve"> </w:t>
      </w:r>
      <w:proofErr w:type="spellStart"/>
      <w:r w:rsidR="00BD02BC" w:rsidRPr="00F27146">
        <w:rPr>
          <w:b/>
          <w:i/>
          <w:color w:val="365F91" w:themeColor="accent1" w:themeShade="BF"/>
        </w:rPr>
        <w:t>Harms</w:t>
      </w:r>
      <w:proofErr w:type="spellEnd"/>
      <w:r w:rsidR="00BD02BC" w:rsidRPr="00F27146">
        <w:rPr>
          <w:b/>
          <w:i/>
          <w:color w:val="365F91" w:themeColor="accent1" w:themeShade="BF"/>
        </w:rPr>
        <w:t xml:space="preserve"> et la fin de l’avant-garde russe</w:t>
      </w:r>
      <w:r w:rsidR="00BD02BC" w:rsidRPr="00F27146">
        <w:rPr>
          <w:b/>
          <w:color w:val="365F91" w:themeColor="accent1" w:themeShade="BF"/>
        </w:rPr>
        <w:t xml:space="preserve">. Berne, </w:t>
      </w:r>
      <w:r w:rsidR="00F27146">
        <w:rPr>
          <w:b/>
          <w:color w:val="365F91" w:themeColor="accent1" w:themeShade="BF"/>
        </w:rPr>
        <w:t xml:space="preserve">Peter Lang SA. Ed scientifique </w:t>
      </w:r>
      <w:proofErr w:type="spellStart"/>
      <w:r w:rsidR="00F27146">
        <w:rPr>
          <w:b/>
          <w:color w:val="365F91" w:themeColor="accent1" w:themeShade="BF"/>
        </w:rPr>
        <w:t>europ</w:t>
      </w:r>
      <w:proofErr w:type="spellEnd"/>
      <w:r w:rsidR="00F27146">
        <w:rPr>
          <w:b/>
          <w:color w:val="365F91" w:themeColor="accent1" w:themeShade="BF"/>
        </w:rPr>
        <w:t xml:space="preserve">. , </w:t>
      </w:r>
      <w:r w:rsidR="00BD02BC" w:rsidRPr="00F27146">
        <w:rPr>
          <w:b/>
          <w:color w:val="365F91" w:themeColor="accent1" w:themeShade="BF"/>
        </w:rPr>
        <w:t xml:space="preserve">1991. Ed. </w:t>
      </w:r>
      <w:r w:rsidR="00F27146" w:rsidRPr="00F27146">
        <w:rPr>
          <w:b/>
          <w:color w:val="365F91" w:themeColor="accent1" w:themeShade="BF"/>
        </w:rPr>
        <w:t>P</w:t>
      </w:r>
      <w:r w:rsidR="00BD02BC" w:rsidRPr="00F27146">
        <w:rPr>
          <w:b/>
          <w:color w:val="365F91" w:themeColor="accent1" w:themeShade="BF"/>
        </w:rPr>
        <w:t xml:space="preserve">eter </w:t>
      </w:r>
      <w:proofErr w:type="spellStart"/>
      <w:r w:rsidR="00BD02BC" w:rsidRPr="00F27146">
        <w:rPr>
          <w:b/>
          <w:color w:val="365F91" w:themeColor="accent1" w:themeShade="BF"/>
        </w:rPr>
        <w:t>Brang</w:t>
      </w:r>
      <w:proofErr w:type="spellEnd"/>
      <w:r w:rsidR="00BD02BC" w:rsidRPr="00F27146">
        <w:rPr>
          <w:b/>
          <w:color w:val="365F91" w:themeColor="accent1" w:themeShade="BF"/>
        </w:rPr>
        <w:t xml:space="preserve">, Zurich/Georges </w:t>
      </w:r>
      <w:proofErr w:type="spellStart"/>
      <w:r w:rsidR="00BD02BC" w:rsidRPr="00F27146">
        <w:rPr>
          <w:b/>
          <w:color w:val="365F91" w:themeColor="accent1" w:themeShade="BF"/>
        </w:rPr>
        <w:t>nivat</w:t>
      </w:r>
      <w:proofErr w:type="spellEnd"/>
      <w:r w:rsidR="00BD02BC" w:rsidRPr="00F27146">
        <w:rPr>
          <w:b/>
          <w:color w:val="365F91" w:themeColor="accent1" w:themeShade="BF"/>
        </w:rPr>
        <w:t xml:space="preserve">, Genève/Robert </w:t>
      </w:r>
      <w:proofErr w:type="spellStart"/>
      <w:r w:rsidR="00BD02BC" w:rsidRPr="00F27146">
        <w:rPr>
          <w:b/>
          <w:color w:val="365F91" w:themeColor="accent1" w:themeShade="BF"/>
        </w:rPr>
        <w:t>Zett</w:t>
      </w:r>
      <w:proofErr w:type="spellEnd"/>
      <w:r w:rsidR="00BD02BC" w:rsidRPr="00F27146">
        <w:rPr>
          <w:b/>
          <w:color w:val="365F91" w:themeColor="accent1" w:themeShade="BF"/>
        </w:rPr>
        <w:t xml:space="preserve">, Zurich. </w:t>
      </w:r>
    </w:p>
    <w:p w:rsidR="00F27146" w:rsidRDefault="00F27146" w:rsidP="00F27146">
      <w:r w:rsidRPr="00F27146">
        <w:t xml:space="preserve">Les </w:t>
      </w:r>
      <w:r>
        <w:t>titres originaux sont translittérés aux  normes internationales.</w:t>
      </w:r>
    </w:p>
    <w:p w:rsidR="00F27146" w:rsidRDefault="00F27146" w:rsidP="00F27146">
      <w:r>
        <w:t>Les titres en gras sont des premières publications.</w:t>
      </w:r>
    </w:p>
    <w:p w:rsidR="00FB25DB" w:rsidRDefault="00F27146" w:rsidP="00F27146">
      <w:r>
        <w:t xml:space="preserve">Les traductions </w:t>
      </w:r>
      <w:r w:rsidR="00FB25DB">
        <w:t>en français</w:t>
      </w:r>
      <w:r>
        <w:t xml:space="preserve"> (colonnes de droite) sont en autres données par</w:t>
      </w:r>
      <w:r w:rsidR="00FB25DB">
        <w:t> :</w:t>
      </w:r>
    </w:p>
    <w:p w:rsidR="00FB25DB" w:rsidRDefault="00F27146" w:rsidP="00FB25DB">
      <w:pPr>
        <w:pStyle w:val="Paragraphedeliste"/>
        <w:numPr>
          <w:ilvl w:val="0"/>
          <w:numId w:val="3"/>
        </w:numPr>
      </w:pPr>
      <w:r>
        <w:t xml:space="preserve">« Les Ecrits », </w:t>
      </w:r>
      <w:r w:rsidR="00FB25DB">
        <w:t xml:space="preserve">traduction de J-Ph. Jaccard, </w:t>
      </w:r>
      <w:r>
        <w:t xml:space="preserve">Paris : C. Bourgois, </w:t>
      </w:r>
      <w:r w:rsidRPr="00F27146">
        <w:t>1993</w:t>
      </w:r>
      <w:r w:rsidR="00FB25DB">
        <w:t> ;</w:t>
      </w:r>
    </w:p>
    <w:p w:rsidR="00F27146" w:rsidRDefault="00F27146" w:rsidP="00FB25DB">
      <w:pPr>
        <w:pStyle w:val="Paragraphedeliste"/>
        <w:numPr>
          <w:ilvl w:val="0"/>
          <w:numId w:val="3"/>
        </w:numPr>
      </w:pPr>
      <w:r>
        <w:t xml:space="preserve">«Incidents et autres proses » édité par </w:t>
      </w:r>
      <w:proofErr w:type="spellStart"/>
      <w:r w:rsidR="00FB25DB">
        <w:t>Belval</w:t>
      </w:r>
      <w:proofErr w:type="spellEnd"/>
      <w:r w:rsidR="00FB25DB">
        <w:t xml:space="preserve"> (Vosges) : </w:t>
      </w:r>
      <w:proofErr w:type="spellStart"/>
      <w:r w:rsidR="00FB25DB">
        <w:t>Circe</w:t>
      </w:r>
      <w:proofErr w:type="spellEnd"/>
      <w:r w:rsidR="00FB25DB">
        <w:t xml:space="preserve">́, 2006 </w:t>
      </w:r>
    </w:p>
    <w:p w:rsidR="00FB25DB" w:rsidRDefault="00FB25DB" w:rsidP="00FB25DB">
      <w:pPr>
        <w:pStyle w:val="Paragraphedeliste"/>
        <w:numPr>
          <w:ilvl w:val="0"/>
          <w:numId w:val="3"/>
        </w:numPr>
      </w:pPr>
      <w:r>
        <w:t>« </w:t>
      </w:r>
      <w:proofErr w:type="spellStart"/>
      <w:r>
        <w:t>Oeuvres</w:t>
      </w:r>
      <w:proofErr w:type="spellEnd"/>
      <w:r>
        <w:t xml:space="preserve"> en prose et en vers »,  traduction d'Yvan </w:t>
      </w:r>
      <w:proofErr w:type="spellStart"/>
      <w:r>
        <w:t>Mignot</w:t>
      </w:r>
      <w:proofErr w:type="spellEnd"/>
      <w:r>
        <w:t xml:space="preserve">, préface de Mikhaïl </w:t>
      </w:r>
      <w:proofErr w:type="spellStart"/>
      <w:r>
        <w:t>Iampolski</w:t>
      </w:r>
      <w:proofErr w:type="spellEnd"/>
      <w:r>
        <w:t>. Éditions Verdier.</w:t>
      </w:r>
    </w:p>
    <w:p w:rsidR="00FB25DB" w:rsidRDefault="00FB25DB" w:rsidP="00FB25DB">
      <w:r>
        <w:t xml:space="preserve">Attention : les traductions en italiques sont incertaines. Les renvois bibliographiques de cette colonne reportent à la première publication.  </w:t>
      </w:r>
    </w:p>
    <w:p w:rsidR="00FB25DB" w:rsidRDefault="00FB25DB" w:rsidP="00FB25DB">
      <w:r>
        <w:t xml:space="preserve">Enfin, </w:t>
      </w:r>
      <w:r w:rsidRPr="00FB25DB">
        <w:rPr>
          <w:color w:val="000000" w:themeColor="text1"/>
        </w:rPr>
        <w:t xml:space="preserve">en rouge, les ouvrages dont le contenu n’est pas </w:t>
      </w:r>
      <w:proofErr w:type="gramStart"/>
      <w:r w:rsidRPr="00FB25DB">
        <w:rPr>
          <w:color w:val="000000" w:themeColor="text1"/>
        </w:rPr>
        <w:t>détaillé</w:t>
      </w:r>
      <w:proofErr w:type="gramEnd"/>
      <w:r w:rsidRPr="00FB25DB">
        <w:rPr>
          <w:color w:val="000000" w:themeColor="text1"/>
        </w:rPr>
        <w:t xml:space="preserve"> et qui pourrait contenir des premières publications.</w:t>
      </w:r>
      <w:r>
        <w:t xml:space="preserve"> Ce sont donc des ouvrages de références qu’il faut consulter si on veut constituer une bibliographie exhaustive.</w:t>
      </w:r>
    </w:p>
    <w:p w:rsidR="00FB25DB" w:rsidRDefault="00FB25DB" w:rsidP="00FB25DB"/>
    <w:p w:rsidR="00FB25DB" w:rsidRPr="00FB25DB" w:rsidRDefault="00FB25DB" w:rsidP="00FB25DB">
      <w:pPr>
        <w:rPr>
          <w:b/>
          <w:sz w:val="28"/>
          <w:u w:val="single"/>
        </w:rPr>
      </w:pPr>
      <w:r w:rsidRPr="00FB25DB">
        <w:rPr>
          <w:b/>
          <w:sz w:val="28"/>
          <w:u w:val="single"/>
        </w:rPr>
        <w:t xml:space="preserve">Publications :  </w:t>
      </w:r>
    </w:p>
    <w:p w:rsidR="00FB25DB" w:rsidRPr="00F27146" w:rsidRDefault="00FB25DB" w:rsidP="00FB25DB"/>
    <w:tbl>
      <w:tblPr>
        <w:tblStyle w:val="Grilledutableau"/>
        <w:tblW w:w="11271" w:type="dxa"/>
        <w:tblInd w:w="-743" w:type="dxa"/>
        <w:tblLook w:val="04A0" w:firstRow="1" w:lastRow="0" w:firstColumn="1" w:lastColumn="0" w:noHBand="0" w:noVBand="1"/>
      </w:tblPr>
      <w:tblGrid>
        <w:gridCol w:w="5387"/>
        <w:gridCol w:w="5812"/>
        <w:gridCol w:w="72"/>
      </w:tblGrid>
      <w:tr w:rsidR="002D0B98" w:rsidTr="00C62513">
        <w:trPr>
          <w:trHeight w:val="74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0430" w:rsidRPr="00D66562" w:rsidRDefault="00FE2AF8" w:rsidP="00C34FB1">
            <w:pPr>
              <w:jc w:val="center"/>
            </w:pPr>
            <w:r w:rsidRPr="00D9622F">
              <w:rPr>
                <w:b/>
                <w:u w:val="single"/>
                <w:lang w:val="ru-RU"/>
              </w:rPr>
              <w:t>EN UNION SOVIETIQUE</w:t>
            </w:r>
            <w:r w:rsidR="00D66562">
              <w:rPr>
                <w:b/>
                <w:u w:val="single"/>
              </w:rPr>
              <w:t xml:space="preserve"> (puis RUSSIE)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1. </w:t>
            </w:r>
            <w:r w:rsidRPr="00D9622F">
              <w:rPr>
                <w:b/>
                <w:lang w:val="ru-RU"/>
              </w:rPr>
              <w:t>"Slučaj na železnoj doroge",</w:t>
            </w:r>
            <w:r w:rsidRPr="00D9622F">
              <w:rPr>
                <w:lang w:val="ru-RU"/>
              </w:rPr>
              <w:t xml:space="preserve"> in </w:t>
            </w:r>
            <w:r w:rsidR="002C5751">
              <w:rPr>
                <w:i/>
                <w:lang w:val="ru-RU"/>
              </w:rPr>
              <w:t>Sobranie stihotvoreni</w:t>
            </w:r>
            <w:r w:rsidRPr="00D9622F">
              <w:rPr>
                <w:i/>
                <w:lang w:val="ru-RU"/>
              </w:rPr>
              <w:t>j</w:t>
            </w:r>
            <w:r w:rsidRPr="00D9622F">
              <w:rPr>
                <w:lang w:val="ru-RU"/>
              </w:rPr>
              <w:t xml:space="preserve"> ,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L. , 1926 (Sb. leningradskogo otdelenija vserossijskogo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sojuza poetov).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2. </w:t>
            </w:r>
            <w:r w:rsidRPr="00D9622F">
              <w:rPr>
                <w:b/>
                <w:lang w:val="ru-RU"/>
              </w:rPr>
              <w:t>"Stih Petra Jaškina",</w:t>
            </w:r>
            <w:r w:rsidRPr="00D9622F">
              <w:rPr>
                <w:lang w:val="ru-RU"/>
              </w:rPr>
              <w:t xml:space="preserve"> in </w:t>
            </w:r>
            <w:r w:rsidRPr="002C5751">
              <w:rPr>
                <w:i/>
                <w:lang w:val="ru-RU"/>
              </w:rPr>
              <w:t>Kost</w:t>
            </w:r>
            <w:r w:rsidR="002C5751" w:rsidRPr="002C5751">
              <w:rPr>
                <w:i/>
                <w:lang w:val="ru-RU"/>
              </w:rPr>
              <w:t>yor :Sbornik, Leningradsky soyuz poetov</w:t>
            </w:r>
            <w:r w:rsidRPr="002C5751">
              <w:rPr>
                <w:lang w:val="ru-RU"/>
              </w:rPr>
              <w:t>, L., 1927 (Sb.</w:t>
            </w:r>
            <w:r w:rsidRPr="00D9622F">
              <w:rPr>
                <w:lang w:val="ru-RU"/>
              </w:rPr>
              <w:t xml:space="preserve"> </w:t>
            </w:r>
            <w:r w:rsidR="002C5751" w:rsidRPr="00D9622F">
              <w:rPr>
                <w:lang w:val="ru-RU"/>
              </w:rPr>
              <w:t>L</w:t>
            </w:r>
            <w:r w:rsidRPr="00D9622F">
              <w:rPr>
                <w:lang w:val="ru-RU"/>
              </w:rPr>
              <w:t>eningrad</w:t>
            </w:r>
            <w:r w:rsidR="002C5751" w:rsidRPr="009077C7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skogsooj uza poetov).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3. "</w:t>
            </w:r>
            <w:r w:rsidRPr="00D9622F">
              <w:rPr>
                <w:b/>
                <w:lang w:val="ru-RU"/>
              </w:rPr>
              <w:t>OBERIU"</w:t>
            </w:r>
            <w:r w:rsidRPr="00D9622F">
              <w:rPr>
                <w:lang w:val="ru-RU"/>
              </w:rPr>
              <w:t xml:space="preserve">, </w:t>
            </w:r>
            <w:r w:rsidRPr="00D9622F">
              <w:rPr>
                <w:i/>
                <w:lang w:val="ru-RU"/>
              </w:rPr>
              <w:t>AfiSi doma peîati</w:t>
            </w:r>
            <w:r w:rsidRPr="00D9622F">
              <w:rPr>
                <w:lang w:val="ru-RU"/>
              </w:rPr>
              <w:t xml:space="preserve"> (L.) 2, 1928, pp. 11-13. Contient le programme de la soirée du 24 janvier 1928. Repris</w:t>
            </w:r>
            <w:r w:rsidR="00C94D59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par R. Milner-Gulland (Bibl. 48) et G. Gibian).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La partie théâtrale de la déclaration est attribuée à Harms.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</w:p>
          <w:p w:rsidR="00655242" w:rsidRPr="00D9622F" w:rsidRDefault="00655242" w:rsidP="002D0B98">
            <w:pPr>
              <w:rPr>
                <w:lang w:val="ru-RU"/>
              </w:rPr>
            </w:pP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lang w:val="ru-RU"/>
              </w:rPr>
              <w:t xml:space="preserve">4. </w:t>
            </w:r>
            <w:r w:rsidRPr="00D9622F">
              <w:rPr>
                <w:b/>
                <w:lang w:val="ru-RU"/>
              </w:rPr>
              <w:t>"Vy</w:t>
            </w:r>
            <w:r w:rsidR="002C5751" w:rsidRPr="009077C7">
              <w:rPr>
                <w:b/>
                <w:lang w:val="en-US"/>
              </w:rPr>
              <w:t>k</w:t>
            </w:r>
            <w:r w:rsidRPr="00D9622F">
              <w:rPr>
                <w:b/>
                <w:lang w:val="ru-RU"/>
              </w:rPr>
              <w:t xml:space="preserve">hodit Marija...", </w:t>
            </w: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b/>
                <w:lang w:val="ru-RU"/>
              </w:rPr>
              <w:t>"Podruga",</w:t>
            </w:r>
          </w:p>
          <w:p w:rsidR="002D0B98" w:rsidRPr="00D9622F" w:rsidRDefault="00D21E6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in </w:t>
            </w:r>
            <w:r w:rsidRPr="00D9622F">
              <w:rPr>
                <w:i/>
                <w:lang w:val="ru-RU"/>
              </w:rPr>
              <w:t xml:space="preserve">Den’ </w:t>
            </w:r>
            <w:r w:rsidR="002D0B98" w:rsidRPr="00D9622F">
              <w:rPr>
                <w:i/>
                <w:lang w:val="ru-RU"/>
              </w:rPr>
              <w:t>poezii</w:t>
            </w:r>
            <w:r w:rsidR="002D0B98" w:rsidRPr="00D9622F">
              <w:rPr>
                <w:lang w:val="ru-RU"/>
              </w:rPr>
              <w:t>, M.-L. ,</w:t>
            </w:r>
            <w:r w:rsidR="00C94D59" w:rsidRPr="00D9622F">
              <w:rPr>
                <w:lang w:val="ru-RU"/>
              </w:rPr>
              <w:t xml:space="preserve"> </w:t>
            </w:r>
            <w:r w:rsidR="002D0B98" w:rsidRPr="00D9622F">
              <w:rPr>
                <w:lang w:val="ru-RU"/>
              </w:rPr>
              <w:t>1965, pp. 290-294. Publ. A. Aleksandrov.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</w:p>
          <w:p w:rsidR="00D21E68" w:rsidRPr="00D9622F" w:rsidRDefault="00165A64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17.</w:t>
            </w:r>
            <w:r w:rsidRPr="00D9622F">
              <w:rPr>
                <w:b/>
                <w:color w:val="365F91" w:themeColor="accent1" w:themeShade="BF"/>
                <w:lang w:val="ru-RU"/>
              </w:rPr>
              <w:t xml:space="preserve"> </w:t>
            </w:r>
            <w:r w:rsidR="00D21E68" w:rsidRPr="00D9622F">
              <w:rPr>
                <w:b/>
                <w:color w:val="365F91" w:themeColor="accent1" w:themeShade="BF"/>
                <w:lang w:val="ru-RU"/>
              </w:rPr>
              <w:t xml:space="preserve">« V al’bom », </w:t>
            </w:r>
            <w:r w:rsidR="00D21E68"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="00D21E68" w:rsidRPr="00D9622F">
              <w:rPr>
                <w:i/>
                <w:color w:val="365F91" w:themeColor="accent1" w:themeShade="BF"/>
                <w:lang w:val="ru-RU"/>
              </w:rPr>
              <w:t>Materialy XXII naucnoj studenceskoj konferencii</w:t>
            </w:r>
            <w:r w:rsidR="00D21E68" w:rsidRPr="00D9622F">
              <w:rPr>
                <w:color w:val="365F91" w:themeColor="accent1" w:themeShade="BF"/>
                <w:lang w:val="ru-RU"/>
              </w:rPr>
              <w:t xml:space="preserve">, Tartu, Tartuskij pisatel’, 1967, p.104. Publ. A. Aleksandrov </w:t>
            </w:r>
          </w:p>
          <w:p w:rsidR="00D21E68" w:rsidRPr="00D9622F" w:rsidRDefault="00D21E68" w:rsidP="002D0B98">
            <w:pPr>
              <w:rPr>
                <w:lang w:val="ru-RU"/>
              </w:rPr>
            </w:pP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lang w:val="ru-RU"/>
              </w:rPr>
              <w:t xml:space="preserve">5. </w:t>
            </w:r>
            <w:r w:rsidRPr="00D9622F">
              <w:rPr>
                <w:b/>
                <w:lang w:val="ru-RU"/>
              </w:rPr>
              <w:t>"Skazka",</w:t>
            </w: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b/>
                <w:lang w:val="ru-RU"/>
              </w:rPr>
              <w:t xml:space="preserve"> "Tjuk", </w:t>
            </w:r>
          </w:p>
          <w:p w:rsidR="002D0B98" w:rsidRPr="00D9622F" w:rsidRDefault="00165A64" w:rsidP="002D0B98">
            <w:pPr>
              <w:rPr>
                <w:lang w:val="ru-RU"/>
              </w:rPr>
            </w:pPr>
            <w:r w:rsidRPr="00D9622F">
              <w:rPr>
                <w:b/>
                <w:lang w:val="ru-RU"/>
              </w:rPr>
              <w:t>"Anekdoty iz žizni Pu</w:t>
            </w:r>
            <w:r w:rsidRPr="00D9622F">
              <w:rPr>
                <w:rFonts w:cstheme="minorHAnsi"/>
                <w:b/>
                <w:lang w:val="ru-RU"/>
              </w:rPr>
              <w:t>š</w:t>
            </w:r>
            <w:r w:rsidR="002D0B98" w:rsidRPr="00D9622F">
              <w:rPr>
                <w:b/>
                <w:lang w:val="ru-RU"/>
              </w:rPr>
              <w:t xml:space="preserve">kina" </w:t>
            </w:r>
            <w:r w:rsidR="002D0B98" w:rsidRPr="00D9622F">
              <w:rPr>
                <w:lang w:val="ru-RU"/>
              </w:rPr>
              <w:t>(</w:t>
            </w:r>
            <w:r w:rsidR="008C7D74">
              <w:t>anecdotes</w:t>
            </w:r>
            <w:r w:rsidR="008C7D74" w:rsidRPr="009077C7">
              <w:rPr>
                <w:lang w:val="ru-RU"/>
              </w:rPr>
              <w:t xml:space="preserve"> 1,2,3 </w:t>
            </w:r>
            <w:r w:rsidR="008C7D74">
              <w:t>et</w:t>
            </w:r>
            <w:r w:rsidR="008C7D74" w:rsidRPr="009077C7">
              <w:rPr>
                <w:lang w:val="ru-RU"/>
              </w:rPr>
              <w:t xml:space="preserve"> 6</w:t>
            </w:r>
            <w:r w:rsidR="002D0B98" w:rsidRPr="00D9622F">
              <w:rPr>
                <w:lang w:val="ru-RU"/>
              </w:rPr>
              <w:t xml:space="preserve">), </w:t>
            </w:r>
            <w:r w:rsidR="002D0B98" w:rsidRPr="00D9622F">
              <w:rPr>
                <w:i/>
                <w:lang w:val="ru-RU"/>
              </w:rPr>
              <w:t>Literaturnaja gazeta</w:t>
            </w:r>
            <w:r w:rsidR="002D0B98" w:rsidRPr="00D9622F">
              <w:rPr>
                <w:lang w:val="ru-RU"/>
              </w:rPr>
              <w:t>, 47, 22 nov. 1967, p. 16. Publ. Aleksandrov. Présentation V. šklovskij.</w:t>
            </w:r>
            <w:r w:rsidR="008860A7" w:rsidRPr="00D9622F">
              <w:rPr>
                <w:lang w:val="ru-RU"/>
              </w:rPr>
              <w:t xml:space="preserve"> </w:t>
            </w:r>
            <w:r w:rsidR="008860A7" w:rsidRPr="00D9622F">
              <w:rPr>
                <w:color w:val="365F91" w:themeColor="accent1" w:themeShade="BF"/>
                <w:lang w:val="ru-RU"/>
              </w:rPr>
              <w:t>Trad. italienne</w:t>
            </w:r>
          </w:p>
          <w:p w:rsidR="008860A7" w:rsidRPr="00D9622F" w:rsidRDefault="008860A7" w:rsidP="002D0B98">
            <w:pPr>
              <w:ind w:left="360"/>
              <w:rPr>
                <w:lang w:val="ru-RU"/>
              </w:rPr>
            </w:pP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lang w:val="ru-RU"/>
              </w:rPr>
              <w:t>6</w:t>
            </w:r>
            <w:r w:rsidRPr="00D9622F">
              <w:rPr>
                <w:b/>
                <w:lang w:val="ru-RU"/>
              </w:rPr>
              <w:t>. "P'esa",</w:t>
            </w:r>
          </w:p>
          <w:p w:rsidR="00C94D59" w:rsidRPr="008C7D74" w:rsidRDefault="002D0B98" w:rsidP="002D0B98">
            <w:pPr>
              <w:rPr>
                <w:b/>
                <w:lang w:val="ru-RU"/>
              </w:rPr>
            </w:pPr>
            <w:r w:rsidRPr="008C7D74">
              <w:rPr>
                <w:b/>
                <w:lang w:val="ru-RU"/>
              </w:rPr>
              <w:t xml:space="preserve"> "Iz zapisnoj knižki",</w:t>
            </w:r>
          </w:p>
          <w:p w:rsidR="00076CBF" w:rsidRPr="009077C7" w:rsidRDefault="002D0B98" w:rsidP="002D0B98">
            <w:pPr>
              <w:rPr>
                <w:lang w:val="en-US"/>
              </w:rPr>
            </w:pPr>
            <w:r w:rsidRPr="00D9622F">
              <w:rPr>
                <w:lang w:val="ru-RU"/>
              </w:rPr>
              <w:t xml:space="preserve"> "</w:t>
            </w:r>
            <w:r w:rsidRPr="00D9622F">
              <w:rPr>
                <w:b/>
                <w:lang w:val="ru-RU"/>
              </w:rPr>
              <w:t>Simfonija n.2</w:t>
            </w:r>
            <w:r w:rsidRPr="00D9622F">
              <w:rPr>
                <w:lang w:val="ru-RU"/>
              </w:rPr>
              <w:t xml:space="preserve">", 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ibid., 46,</w:t>
            </w:r>
            <w:r w:rsidR="00076CBF" w:rsidRPr="009077C7">
              <w:rPr>
                <w:lang w:val="en-US"/>
              </w:rPr>
              <w:t xml:space="preserve"> </w:t>
            </w:r>
            <w:r w:rsidR="008860A7" w:rsidRPr="00D9622F">
              <w:rPr>
                <w:i/>
                <w:lang w:val="ru-RU"/>
              </w:rPr>
              <w:t>Literaturnaja gazeta</w:t>
            </w:r>
            <w:r w:rsidR="008860A7" w:rsidRPr="00D9622F">
              <w:rPr>
                <w:lang w:val="ru-RU"/>
              </w:rPr>
              <w:t xml:space="preserve">, 46, </w:t>
            </w:r>
            <w:r w:rsidRPr="00D9622F">
              <w:rPr>
                <w:lang w:val="ru-RU"/>
              </w:rPr>
              <w:t>13 nov. 1968, p. 16. Publ. A. Aleksandrov. Autoportrait.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7. "</w:t>
            </w:r>
            <w:r w:rsidRPr="00D9622F">
              <w:rPr>
                <w:b/>
                <w:lang w:val="ru-RU"/>
              </w:rPr>
              <w:t>Olejnikovu</w:t>
            </w:r>
            <w:r w:rsidRPr="00D9622F">
              <w:rPr>
                <w:lang w:val="ru-RU"/>
              </w:rPr>
              <w:t xml:space="preserve">", </w:t>
            </w:r>
            <w:r w:rsidRPr="00D9622F">
              <w:rPr>
                <w:i/>
                <w:lang w:val="ru-RU"/>
              </w:rPr>
              <w:t>Russkaja literatura</w:t>
            </w:r>
            <w:r w:rsidRPr="00D9622F">
              <w:rPr>
                <w:lang w:val="ru-RU"/>
              </w:rPr>
              <w:t>, 3, 1970. Publ. A. Alek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sandrov.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</w:p>
          <w:p w:rsidR="00C94D59" w:rsidRPr="00D9622F" w:rsidRDefault="00655242" w:rsidP="002D0B98">
            <w:pPr>
              <w:rPr>
                <w:b/>
                <w:lang w:val="ru-RU"/>
              </w:rPr>
            </w:pPr>
            <w:r w:rsidRPr="00D9622F">
              <w:rPr>
                <w:lang w:val="ru-RU"/>
              </w:rPr>
              <w:t>8. "</w:t>
            </w:r>
            <w:r w:rsidRPr="00D9622F">
              <w:rPr>
                <w:b/>
                <w:lang w:val="ru-RU"/>
              </w:rPr>
              <w:t>Svjaz’</w:t>
            </w:r>
            <w:r w:rsidR="002D0B98" w:rsidRPr="00D9622F">
              <w:rPr>
                <w:b/>
                <w:lang w:val="ru-RU"/>
              </w:rPr>
              <w:t>",</w:t>
            </w:r>
          </w:p>
          <w:p w:rsidR="00C94D59" w:rsidRPr="00D9622F" w:rsidRDefault="002D0B98" w:rsidP="002D0B98">
            <w:pPr>
              <w:rPr>
                <w:lang w:val="ru-RU"/>
              </w:rPr>
            </w:pPr>
            <w:r w:rsidRPr="00D9622F">
              <w:rPr>
                <w:b/>
                <w:lang w:val="ru-RU"/>
              </w:rPr>
              <w:t xml:space="preserve"> "Basnja</w:t>
            </w:r>
            <w:r w:rsidRPr="00D9622F">
              <w:rPr>
                <w:lang w:val="ru-RU"/>
              </w:rPr>
              <w:t xml:space="preserve">", </w:t>
            </w:r>
          </w:p>
          <w:p w:rsidR="002D0B98" w:rsidRPr="00D9622F" w:rsidRDefault="000672DE" w:rsidP="002D0B98">
            <w:pPr>
              <w:rPr>
                <w:lang w:val="ru-RU"/>
              </w:rPr>
            </w:pPr>
            <w:r w:rsidRPr="00D9622F">
              <w:rPr>
                <w:i/>
                <w:lang w:val="ru-RU"/>
              </w:rPr>
              <w:t>Literaturna</w:t>
            </w:r>
            <w:r w:rsidR="002D0B98" w:rsidRPr="00D9622F">
              <w:rPr>
                <w:i/>
                <w:lang w:val="ru-RU"/>
              </w:rPr>
              <w:t>ja gazeta</w:t>
            </w:r>
            <w:r w:rsidR="002D0B98" w:rsidRPr="00D9622F">
              <w:rPr>
                <w:lang w:val="ru-RU"/>
              </w:rPr>
              <w:t>, 27, 1 juil. 1970, p. 16. Publ. A. Aleksandrov.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</w:p>
          <w:p w:rsidR="002D0B98" w:rsidRPr="00D9622F" w:rsidRDefault="00632E3B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9. "</w:t>
            </w:r>
            <w:r w:rsidRPr="00D9622F">
              <w:rPr>
                <w:b/>
                <w:lang w:val="ru-RU"/>
              </w:rPr>
              <w:t>O</w:t>
            </w:r>
            <w:r w:rsidR="002D0B98" w:rsidRPr="00D9622F">
              <w:rPr>
                <w:b/>
                <w:lang w:val="ru-RU"/>
              </w:rPr>
              <w:t xml:space="preserve"> vodjanyh nuljah</w:t>
            </w:r>
            <w:r w:rsidR="002D0B98" w:rsidRPr="00D9622F">
              <w:rPr>
                <w:lang w:val="ru-RU"/>
              </w:rPr>
              <w:t xml:space="preserve">", </w:t>
            </w:r>
            <w:r w:rsidR="002D0B98" w:rsidRPr="00D9622F">
              <w:rPr>
                <w:i/>
                <w:lang w:val="ru-RU"/>
              </w:rPr>
              <w:t>Avrora</w:t>
            </w:r>
            <w:r w:rsidR="002D0B98" w:rsidRPr="00D9622F">
              <w:rPr>
                <w:lang w:val="ru-RU"/>
              </w:rPr>
              <w:t xml:space="preserve"> (M.) 3, 1973, pp. 77-78.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Publ. E. B</w:t>
            </w:r>
            <w:r w:rsidR="00976F37">
              <w:rPr>
                <w:lang w:val="ru-RU"/>
              </w:rPr>
              <w:t>inevi</w:t>
            </w:r>
            <w:r w:rsidR="00976F37">
              <w:rPr>
                <w:rFonts w:cstheme="minorHAnsi"/>
                <w:lang w:val="ru-RU"/>
              </w:rPr>
              <w:t>č</w:t>
            </w:r>
            <w:r w:rsidR="00632E3B" w:rsidRPr="00D9622F">
              <w:rPr>
                <w:lang w:val="ru-RU"/>
              </w:rPr>
              <w:t>. Contient également "O</w:t>
            </w:r>
            <w:r w:rsidRPr="00D9622F">
              <w:rPr>
                <w:lang w:val="ru-RU"/>
              </w:rPr>
              <w:t xml:space="preserve"> nuljah" de N. Olejnikov,</w:t>
            </w:r>
            <w:r w:rsidR="00632E3B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et un poème de E. Švarc.</w:t>
            </w:r>
          </w:p>
          <w:p w:rsidR="006E0430" w:rsidRPr="00D9622F" w:rsidRDefault="006E0430" w:rsidP="002D0B98">
            <w:pPr>
              <w:rPr>
                <w:lang w:val="ru-RU"/>
              </w:rPr>
            </w:pP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10. </w:t>
            </w:r>
            <w:r w:rsidRPr="00D9622F">
              <w:rPr>
                <w:b/>
                <w:lang w:val="ru-RU"/>
              </w:rPr>
              <w:t>"</w:t>
            </w:r>
            <w:r w:rsidR="00387159" w:rsidRPr="00D9622F">
              <w:rPr>
                <w:b/>
                <w:lang w:val="ru-RU"/>
              </w:rPr>
              <w:t>[</w:t>
            </w:r>
            <w:r w:rsidRPr="00D9622F">
              <w:rPr>
                <w:b/>
                <w:lang w:val="ru-RU"/>
              </w:rPr>
              <w:t>Pis'mo</w:t>
            </w:r>
            <w:r w:rsidR="00387159" w:rsidRPr="00D9622F">
              <w:rPr>
                <w:b/>
                <w:lang w:val="ru-RU"/>
              </w:rPr>
              <w:t>]</w:t>
            </w:r>
            <w:r w:rsidRPr="00D9622F">
              <w:rPr>
                <w:b/>
                <w:lang w:val="ru-RU"/>
              </w:rPr>
              <w:t>"</w:t>
            </w:r>
            <w:r w:rsidR="00387159" w:rsidRPr="00D9622F">
              <w:rPr>
                <w:b/>
                <w:lang w:val="ru-RU"/>
              </w:rPr>
              <w:t xml:space="preserve"> (« Dorogoj Nikandr Andreevi</w:t>
            </w:r>
            <w:r w:rsidR="00387159" w:rsidRPr="00D9622F">
              <w:rPr>
                <w:rFonts w:cstheme="minorHAnsi"/>
                <w:b/>
                <w:lang w:val="ru-RU"/>
              </w:rPr>
              <w:t>č »</w:t>
            </w:r>
            <w:r w:rsidR="00387159" w:rsidRPr="00D9622F">
              <w:rPr>
                <w:b/>
                <w:lang w:val="ru-RU"/>
              </w:rPr>
              <w:t>)</w:t>
            </w:r>
            <w:r w:rsidR="00387159" w:rsidRPr="00D9622F">
              <w:rPr>
                <w:lang w:val="ru-RU"/>
              </w:rPr>
              <w:t> </w:t>
            </w:r>
            <w:r w:rsidRPr="00D9622F">
              <w:rPr>
                <w:lang w:val="ru-RU"/>
              </w:rPr>
              <w:t xml:space="preserve">, </w:t>
            </w:r>
            <w:r w:rsidRPr="00D9622F">
              <w:rPr>
                <w:i/>
                <w:lang w:val="ru-RU"/>
              </w:rPr>
              <w:t>Literaturnaja gazeta</w:t>
            </w:r>
            <w:r w:rsidRPr="00D9622F">
              <w:rPr>
                <w:lang w:val="ru-RU"/>
              </w:rPr>
              <w:t>, 31, 1 août 1973, p. 16.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Publ. A. Aleksandrov. Le titre n'est pas de Harms.</w:t>
            </w:r>
          </w:p>
          <w:p w:rsidR="006E0430" w:rsidRPr="00D9622F" w:rsidRDefault="006E0430" w:rsidP="002D0B98">
            <w:pPr>
              <w:rPr>
                <w:lang w:val="ru-RU"/>
              </w:rPr>
            </w:pP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lang w:val="ru-RU"/>
              </w:rPr>
              <w:t xml:space="preserve">11. </w:t>
            </w:r>
            <w:r w:rsidRPr="00D9622F">
              <w:rPr>
                <w:b/>
                <w:lang w:val="ru-RU"/>
              </w:rPr>
              <w:t>"</w:t>
            </w:r>
            <w:r w:rsidR="00387159" w:rsidRPr="00D9622F">
              <w:rPr>
                <w:b/>
                <w:lang w:val="ru-RU"/>
              </w:rPr>
              <w:t>[</w:t>
            </w:r>
            <w:r w:rsidRPr="00D9622F">
              <w:rPr>
                <w:b/>
                <w:lang w:val="ru-RU"/>
              </w:rPr>
              <w:t>Как ja rasstreljal odnu kompaniju</w:t>
            </w:r>
            <w:r w:rsidR="00387159" w:rsidRPr="00D9622F">
              <w:rPr>
                <w:b/>
                <w:lang w:val="ru-RU"/>
              </w:rPr>
              <w:t>]" (« Odna</w:t>
            </w:r>
            <w:r w:rsidR="00387159" w:rsidRPr="00D9622F">
              <w:rPr>
                <w:rFonts w:cstheme="minorHAnsi"/>
                <w:b/>
                <w:lang w:val="ru-RU"/>
              </w:rPr>
              <w:t>ž</w:t>
            </w:r>
            <w:r w:rsidR="00387159" w:rsidRPr="00D9622F">
              <w:rPr>
                <w:b/>
                <w:lang w:val="ru-RU"/>
              </w:rPr>
              <w:t>dy ja pri</w:t>
            </w:r>
            <w:r w:rsidR="00387159" w:rsidRPr="00D9622F">
              <w:rPr>
                <w:rFonts w:ascii="Calibri" w:hAnsi="Calibri" w:cs="Calibri"/>
                <w:b/>
                <w:lang w:val="ru-RU"/>
              </w:rPr>
              <w:t>š</w:t>
            </w:r>
            <w:r w:rsidR="00387159" w:rsidRPr="00D9622F">
              <w:rPr>
                <w:b/>
                <w:lang w:val="ru-RU"/>
              </w:rPr>
              <w:t>el v Gosizdat… »),</w:t>
            </w:r>
          </w:p>
          <w:p w:rsidR="00387159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</w:t>
            </w:r>
            <w:r w:rsidRPr="00D9622F">
              <w:rPr>
                <w:b/>
                <w:lang w:val="ru-RU"/>
              </w:rPr>
              <w:t>"</w:t>
            </w:r>
            <w:r w:rsidR="00387159" w:rsidRPr="00D9622F">
              <w:rPr>
                <w:b/>
                <w:lang w:val="ru-RU"/>
              </w:rPr>
              <w:t>[</w:t>
            </w:r>
            <w:r w:rsidRPr="00D9622F">
              <w:rPr>
                <w:b/>
                <w:lang w:val="ru-RU"/>
              </w:rPr>
              <w:t>Pis'roa к druz'jam</w:t>
            </w:r>
            <w:r w:rsidR="00387159" w:rsidRPr="00D9622F">
              <w:rPr>
                <w:b/>
                <w:lang w:val="ru-RU"/>
              </w:rPr>
              <w:t>]</w:t>
            </w:r>
            <w:r w:rsidRPr="00D9622F">
              <w:rPr>
                <w:b/>
                <w:lang w:val="ru-RU"/>
              </w:rPr>
              <w:t>"</w:t>
            </w:r>
            <w:r w:rsidR="00387159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(2 lettres),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</w:t>
            </w:r>
            <w:r w:rsidRPr="00D9622F">
              <w:rPr>
                <w:i/>
                <w:lang w:val="ru-RU"/>
              </w:rPr>
              <w:t>Voprosy Literatury</w:t>
            </w:r>
            <w:r w:rsidRPr="00D9622F">
              <w:rPr>
                <w:lang w:val="ru-RU"/>
              </w:rPr>
              <w:t>, 11, 1973, pp. 296-304.</w:t>
            </w:r>
            <w:r w:rsidR="00387159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Publ. A. Aleksandrov.</w:t>
            </w:r>
            <w:r w:rsidR="00387159" w:rsidRPr="00D9622F">
              <w:rPr>
                <w:lang w:val="ru-RU"/>
              </w:rPr>
              <w:t xml:space="preserve"> Avec des coupures. Trad. Allemande.</w:t>
            </w:r>
          </w:p>
          <w:p w:rsidR="006E0430" w:rsidRPr="00D9622F" w:rsidRDefault="006E0430" w:rsidP="002D0B98">
            <w:pPr>
              <w:rPr>
                <w:lang w:val="ru-RU"/>
              </w:rPr>
            </w:pPr>
          </w:p>
          <w:p w:rsidR="00C94D59" w:rsidRPr="00D9622F" w:rsidRDefault="005204F4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12. "Čto teper’</w:t>
            </w:r>
            <w:r w:rsidR="002D0B98" w:rsidRPr="00D9622F">
              <w:rPr>
                <w:lang w:val="ru-RU"/>
              </w:rPr>
              <w:t xml:space="preserve"> prodajut v magazinah", </w:t>
            </w:r>
          </w:p>
          <w:p w:rsidR="00C94D59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"Son", </w:t>
            </w:r>
          </w:p>
          <w:p w:rsidR="00C94D59" w:rsidRPr="00D9622F" w:rsidRDefault="005204F4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"Vyvaliv</w:t>
            </w:r>
            <w:r w:rsidRPr="00D9622F">
              <w:rPr>
                <w:rFonts w:cstheme="minorHAnsi"/>
                <w:lang w:val="ru-RU"/>
              </w:rPr>
              <w:t>š</w:t>
            </w:r>
            <w:r w:rsidR="00796C44" w:rsidRPr="00D9622F">
              <w:rPr>
                <w:lang w:val="ru-RU"/>
              </w:rPr>
              <w:t>ies</w:t>
            </w:r>
            <w:r w:rsidR="002D0B98" w:rsidRPr="00D9622F">
              <w:rPr>
                <w:lang w:val="ru-RU"/>
              </w:rPr>
              <w:t>ja</w:t>
            </w:r>
            <w:r w:rsidR="006E0430" w:rsidRPr="00D9622F">
              <w:rPr>
                <w:lang w:val="ru-RU"/>
              </w:rPr>
              <w:t xml:space="preserve"> </w:t>
            </w:r>
            <w:r w:rsidR="002D0B98" w:rsidRPr="00D9622F">
              <w:rPr>
                <w:lang w:val="ru-RU"/>
              </w:rPr>
              <w:t>staruhi",</w:t>
            </w:r>
          </w:p>
          <w:p w:rsidR="00C94D59" w:rsidRPr="00D9622F" w:rsidRDefault="005204F4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"Golubaja tetrad’</w:t>
            </w:r>
            <w:r w:rsidR="002D0B98" w:rsidRPr="00D9622F">
              <w:rPr>
                <w:lang w:val="ru-RU"/>
              </w:rPr>
              <w:t xml:space="preserve"> n° 10", 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i/>
                <w:lang w:val="ru-RU"/>
              </w:rPr>
              <w:t>V mire knig</w:t>
            </w:r>
            <w:r w:rsidRPr="00D9622F">
              <w:rPr>
                <w:lang w:val="ru-RU"/>
              </w:rPr>
              <w:t>, 4, 1974,</w:t>
            </w:r>
            <w:r w:rsidR="006E0430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p. 95. Publ. A. Aleksandrov.</w:t>
            </w:r>
          </w:p>
          <w:p w:rsidR="006E0430" w:rsidRPr="00D9622F" w:rsidRDefault="006E0430" w:rsidP="002D0B98">
            <w:pPr>
              <w:rPr>
                <w:lang w:val="ru-RU"/>
              </w:rPr>
            </w:pPr>
          </w:p>
          <w:p w:rsidR="006E0430" w:rsidRPr="00D9622F" w:rsidRDefault="006E0430" w:rsidP="002D0B98">
            <w:pPr>
              <w:rPr>
                <w:lang w:val="ru-RU"/>
              </w:rPr>
            </w:pPr>
          </w:p>
          <w:p w:rsidR="00C94D59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13. </w:t>
            </w:r>
            <w:r w:rsidR="005204F4" w:rsidRPr="00D9622F">
              <w:rPr>
                <w:b/>
                <w:lang w:val="ru-RU"/>
              </w:rPr>
              <w:t>[</w:t>
            </w:r>
            <w:r w:rsidRPr="00D9622F">
              <w:rPr>
                <w:b/>
                <w:lang w:val="ru-RU"/>
              </w:rPr>
              <w:t>"Mednyj vzgljad"</w:t>
            </w:r>
            <w:r w:rsidR="005204F4" w:rsidRPr="00D9622F">
              <w:rPr>
                <w:b/>
                <w:lang w:val="ru-RU"/>
              </w:rPr>
              <w:t>] (« </w:t>
            </w:r>
            <w:r w:rsidR="00752AFD" w:rsidRPr="00D9622F">
              <w:rPr>
                <w:b/>
                <w:lang w:val="ru-RU"/>
              </w:rPr>
              <w:t xml:space="preserve"> V</w:t>
            </w:r>
            <w:r w:rsidR="005204F4" w:rsidRPr="00D9622F">
              <w:rPr>
                <w:b/>
                <w:lang w:val="ru-RU"/>
              </w:rPr>
              <w:t>idite li, - skazal on… »)</w:t>
            </w:r>
            <w:r w:rsidR="00752AFD" w:rsidRPr="00D9622F">
              <w:rPr>
                <w:b/>
                <w:lang w:val="ru-RU"/>
              </w:rPr>
              <w:t>,</w:t>
            </w: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b/>
                <w:lang w:val="ru-RU"/>
              </w:rPr>
              <w:t>"</w:t>
            </w:r>
            <w:r w:rsidR="00752AFD" w:rsidRPr="00D9622F">
              <w:rPr>
                <w:b/>
                <w:lang w:val="ru-RU"/>
              </w:rPr>
              <w:t>[</w:t>
            </w:r>
            <w:r w:rsidRPr="00D9622F">
              <w:rPr>
                <w:b/>
                <w:lang w:val="ru-RU"/>
              </w:rPr>
              <w:t>Iz zapisnyh knižek</w:t>
            </w:r>
            <w:r w:rsidR="00752AFD" w:rsidRPr="00D9622F">
              <w:rPr>
                <w:b/>
                <w:lang w:val="ru-RU"/>
              </w:rPr>
              <w:t>]</w:t>
            </w:r>
            <w:r w:rsidRPr="00D9622F">
              <w:rPr>
                <w:b/>
                <w:lang w:val="ru-RU"/>
              </w:rPr>
              <w:t xml:space="preserve">", </w:t>
            </w:r>
          </w:p>
          <w:p w:rsidR="00CB1E2F" w:rsidRPr="00D9622F" w:rsidRDefault="002D0B98" w:rsidP="002D0B98">
            <w:pPr>
              <w:rPr>
                <w:lang w:val="ru-RU"/>
              </w:rPr>
            </w:pPr>
            <w:r w:rsidRPr="00D9622F">
              <w:rPr>
                <w:i/>
                <w:lang w:val="ru-RU"/>
              </w:rPr>
              <w:t>Avrora,</w:t>
            </w:r>
            <w:r w:rsidRPr="00D9622F">
              <w:rPr>
                <w:lang w:val="ru-RU"/>
              </w:rPr>
              <w:t xml:space="preserve"> 7, 1974,</w:t>
            </w:r>
            <w:r w:rsidR="00CB1E2F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p. 78. Publ. V. Erl1. Les titres ne sont pas de Harms.</w:t>
            </w:r>
            <w:r w:rsidR="00C94D59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Autoportrait.</w:t>
            </w:r>
            <w:r w:rsidR="00C94D59" w:rsidRPr="00D9622F">
              <w:rPr>
                <w:lang w:val="ru-RU"/>
              </w:rPr>
              <w:t xml:space="preserve"> </w:t>
            </w:r>
          </w:p>
          <w:p w:rsidR="003A5837" w:rsidRPr="00D9622F" w:rsidRDefault="003A5837" w:rsidP="002D0B98">
            <w:pPr>
              <w:rPr>
                <w:lang w:val="ru-RU"/>
              </w:rPr>
            </w:pPr>
          </w:p>
          <w:p w:rsidR="003A5837" w:rsidRPr="00D9622F" w:rsidRDefault="003A5837" w:rsidP="002D0B98">
            <w:pPr>
              <w:rPr>
                <w:lang w:val="ru-RU"/>
              </w:rPr>
            </w:pPr>
          </w:p>
          <w:p w:rsidR="003A5837" w:rsidRPr="00D9622F" w:rsidRDefault="003A5837" w:rsidP="002D0B98">
            <w:pPr>
              <w:rPr>
                <w:lang w:val="ru-RU"/>
              </w:rPr>
            </w:pPr>
          </w:p>
          <w:p w:rsidR="002D0B98" w:rsidRPr="00D9622F" w:rsidRDefault="002D0B98" w:rsidP="002D0B98">
            <w:pPr>
              <w:rPr>
                <w:i/>
                <w:lang w:val="ru-RU"/>
              </w:rPr>
            </w:pPr>
            <w:r w:rsidRPr="00D9622F">
              <w:rPr>
                <w:lang w:val="ru-RU"/>
              </w:rPr>
              <w:t>14. "</w:t>
            </w:r>
            <w:r w:rsidR="0017501E" w:rsidRPr="00D9622F">
              <w:rPr>
                <w:lang w:val="ru-RU"/>
              </w:rPr>
              <w:t>[</w:t>
            </w:r>
            <w:r w:rsidRPr="00D9622F">
              <w:rPr>
                <w:b/>
                <w:lang w:val="ru-RU"/>
              </w:rPr>
              <w:t>O vřede kurenija (iz zapisnoj knižki)</w:t>
            </w:r>
            <w:r w:rsidR="0017501E" w:rsidRPr="00D9622F">
              <w:rPr>
                <w:b/>
                <w:lang w:val="ru-RU"/>
              </w:rPr>
              <w:t>]</w:t>
            </w:r>
            <w:r w:rsidRPr="00D9622F">
              <w:rPr>
                <w:i/>
                <w:lang w:val="ru-RU"/>
              </w:rPr>
              <w:t>", Literaturnaja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i/>
                <w:lang w:val="ru-RU"/>
              </w:rPr>
              <w:t>gazeta</w:t>
            </w:r>
            <w:r w:rsidRPr="00D9622F">
              <w:rPr>
                <w:lang w:val="ru-RU"/>
              </w:rPr>
              <w:t>, 50, 11 dec. 1974, p. 16. Publ. A. Aleksandrov.</w:t>
            </w:r>
          </w:p>
          <w:p w:rsidR="00C94D59" w:rsidRPr="00D9622F" w:rsidRDefault="00C94D59" w:rsidP="002D0B98">
            <w:pPr>
              <w:rPr>
                <w:lang w:val="ru-RU"/>
              </w:rPr>
            </w:pPr>
          </w:p>
          <w:p w:rsidR="00C94D59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15. </w:t>
            </w:r>
            <w:r w:rsidRPr="00D9622F">
              <w:rPr>
                <w:b/>
                <w:lang w:val="ru-RU"/>
              </w:rPr>
              <w:t>"Haldeev, Naldeev i Pepermaldeev. . .",</w:t>
            </w:r>
            <w:r w:rsidRPr="00D9622F">
              <w:rPr>
                <w:lang w:val="ru-RU"/>
              </w:rPr>
              <w:t xml:space="preserve"> </w:t>
            </w:r>
          </w:p>
          <w:p w:rsidR="00C94D59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"</w:t>
            </w:r>
            <w:r w:rsidR="003825D2" w:rsidRPr="00D9622F">
              <w:rPr>
                <w:b/>
                <w:lang w:val="ru-RU"/>
              </w:rPr>
              <w:t>Let</w:t>
            </w:r>
            <w:r w:rsidRPr="00D9622F">
              <w:rPr>
                <w:b/>
                <w:lang w:val="ru-RU"/>
              </w:rPr>
              <w:t>jat po nebu</w:t>
            </w:r>
            <w:r w:rsidR="00C94D59" w:rsidRPr="00D9622F">
              <w:rPr>
                <w:b/>
                <w:lang w:val="ru-RU"/>
              </w:rPr>
              <w:t xml:space="preserve"> </w:t>
            </w:r>
            <w:r w:rsidRPr="00D9622F">
              <w:rPr>
                <w:b/>
                <w:lang w:val="ru-RU"/>
              </w:rPr>
              <w:t>Sariki...",</w:t>
            </w:r>
          </w:p>
          <w:p w:rsidR="00C94D59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lang w:val="ru-RU"/>
              </w:rPr>
              <w:t xml:space="preserve"> </w:t>
            </w:r>
            <w:r w:rsidRPr="00D9622F">
              <w:rPr>
                <w:b/>
                <w:lang w:val="ru-RU"/>
              </w:rPr>
              <w:t>"Padenie vod",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in </w:t>
            </w:r>
            <w:r w:rsidRPr="00D9622F">
              <w:rPr>
                <w:i/>
                <w:lang w:val="ru-RU"/>
              </w:rPr>
              <w:t xml:space="preserve">Poezija </w:t>
            </w:r>
            <w:r w:rsidRPr="00D9622F">
              <w:rPr>
                <w:lang w:val="ru-RU"/>
              </w:rPr>
              <w:t>(almanah) (M.), 14,</w:t>
            </w:r>
            <w:r w:rsidR="00C94D59" w:rsidRPr="00D9622F">
              <w:rPr>
                <w:lang w:val="ru-RU"/>
              </w:rPr>
              <w:t xml:space="preserve">  1</w:t>
            </w:r>
            <w:r w:rsidRPr="00D9622F">
              <w:rPr>
                <w:lang w:val="ru-RU"/>
              </w:rPr>
              <w:t>975, pp. 285-287. Publ. A. Aleksandrov (7).</w:t>
            </w:r>
          </w:p>
          <w:p w:rsidR="00711BDB" w:rsidRPr="00D9622F" w:rsidRDefault="00711BDB" w:rsidP="002D0B98">
            <w:pPr>
              <w:rPr>
                <w:lang w:val="ru-RU"/>
              </w:rPr>
            </w:pPr>
          </w:p>
          <w:p w:rsidR="00711BDB" w:rsidRPr="00D9622F" w:rsidRDefault="00FC3EA1" w:rsidP="002D0B98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 xml:space="preserve"> </w:t>
            </w:r>
            <w:r w:rsidR="00A065BE" w:rsidRPr="00D9622F">
              <w:rPr>
                <w:color w:val="365F91" w:themeColor="accent1" w:themeShade="BF"/>
                <w:lang w:val="ru-RU"/>
              </w:rPr>
              <w:t xml:space="preserve">35. </w:t>
            </w:r>
            <w:r w:rsidR="00711BDB" w:rsidRPr="00D9622F">
              <w:rPr>
                <w:b/>
                <w:color w:val="365F91" w:themeColor="accent1" w:themeShade="BF"/>
                <w:lang w:val="ru-RU"/>
              </w:rPr>
              <w:t>“Fadeev, Naldeev i Pepermaldeev…”,</w:t>
            </w:r>
          </w:p>
          <w:p w:rsidR="00711BDB" w:rsidRPr="00D9622F" w:rsidRDefault="00711BDB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“V stre</w:t>
            </w:r>
            <w:r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D9622F">
              <w:rPr>
                <w:color w:val="365F91" w:themeColor="accent1" w:themeShade="BF"/>
                <w:lang w:val="ru-RU"/>
              </w:rPr>
              <w:t>a”,</w:t>
            </w:r>
          </w:p>
          <w:p w:rsidR="00711BDB" w:rsidRPr="00D9622F" w:rsidRDefault="00711BDB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Detskaja literatura</w:t>
            </w:r>
            <w:r w:rsidRPr="00D9622F">
              <w:rPr>
                <w:color w:val="365F91" w:themeColor="accent1" w:themeShade="BF"/>
                <w:lang w:val="ru-RU"/>
              </w:rPr>
              <w:t>, 12, 1975, pp.14-15. Publ. M. Mejlah.</w:t>
            </w:r>
          </w:p>
          <w:p w:rsidR="00711BDB" w:rsidRPr="00D9622F" w:rsidRDefault="00711BDB" w:rsidP="002D0B98">
            <w:pPr>
              <w:rPr>
                <w:color w:val="365F91" w:themeColor="accent1" w:themeShade="BF"/>
                <w:lang w:val="ru-RU"/>
              </w:rPr>
            </w:pPr>
          </w:p>
          <w:p w:rsidR="00C94D59" w:rsidRPr="00D9622F" w:rsidRDefault="00C94D59" w:rsidP="002D0B98">
            <w:pPr>
              <w:rPr>
                <w:lang w:val="ru-RU"/>
              </w:rPr>
            </w:pPr>
          </w:p>
          <w:p w:rsidR="00C46E3D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16. </w:t>
            </w:r>
            <w:r w:rsidRPr="00D9622F">
              <w:rPr>
                <w:b/>
                <w:lang w:val="ru-RU"/>
              </w:rPr>
              <w:t>"Po</w:t>
            </w:r>
            <w:r w:rsidR="00262938" w:rsidRPr="00D9622F">
              <w:rPr>
                <w:b/>
                <w:lang w:val="ru-RU"/>
              </w:rPr>
              <w:t>d</w:t>
            </w:r>
            <w:r w:rsidRPr="00D9622F">
              <w:rPr>
                <w:b/>
                <w:lang w:val="ru-RU"/>
              </w:rPr>
              <w:t>sluša</w:t>
            </w:r>
            <w:r w:rsidR="00C46E3D" w:rsidRPr="00D9622F">
              <w:rPr>
                <w:b/>
                <w:lang w:val="ru-RU"/>
              </w:rPr>
              <w:t>nnyj mnoju spor 'zolotyh serdec</w:t>
            </w:r>
            <w:r w:rsidR="00262938" w:rsidRPr="00D9622F">
              <w:rPr>
                <w:b/>
                <w:lang w:val="ru-RU"/>
              </w:rPr>
              <w:t>’ o be</w:t>
            </w:r>
            <w:r w:rsidR="00262938" w:rsidRPr="00D9622F">
              <w:rPr>
                <w:rFonts w:cstheme="minorHAnsi"/>
                <w:b/>
                <w:lang w:val="ru-RU"/>
              </w:rPr>
              <w:t>š</w:t>
            </w:r>
            <w:r w:rsidRPr="00D9622F">
              <w:rPr>
                <w:b/>
                <w:lang w:val="ru-RU"/>
              </w:rPr>
              <w:t>emeli",</w:t>
            </w:r>
            <w:r w:rsidRPr="00D9622F">
              <w:rPr>
                <w:lang w:val="ru-RU"/>
              </w:rPr>
              <w:t xml:space="preserve"> </w:t>
            </w:r>
          </w:p>
          <w:p w:rsidR="00C46E3D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b/>
                <w:lang w:val="ru-RU"/>
              </w:rPr>
              <w:t>"Šel</w:t>
            </w:r>
            <w:r w:rsidR="00C46E3D" w:rsidRPr="00D9622F">
              <w:rPr>
                <w:b/>
                <w:lang w:val="ru-RU"/>
              </w:rPr>
              <w:t xml:space="preserve"> </w:t>
            </w:r>
            <w:r w:rsidRPr="00D9622F">
              <w:rPr>
                <w:b/>
                <w:lang w:val="ru-RU"/>
              </w:rPr>
              <w:t>Petrov odnaždy...",</w:t>
            </w:r>
          </w:p>
          <w:p w:rsidR="002D0B98" w:rsidRPr="003A21DE" w:rsidRDefault="002D0B98" w:rsidP="002D0B98">
            <w:pPr>
              <w:rPr>
                <w:lang w:val="ru-RU"/>
              </w:rPr>
            </w:pPr>
            <w:r w:rsidRPr="003A21DE">
              <w:rPr>
                <w:lang w:val="ru-RU"/>
              </w:rPr>
              <w:t xml:space="preserve"> "Molodoj čelovek udivivši</w:t>
            </w:r>
            <w:r w:rsidR="00711BDB" w:rsidRPr="003A21DE">
              <w:rPr>
                <w:lang w:val="ru-RU"/>
              </w:rPr>
              <w:t>j storo</w:t>
            </w:r>
            <w:r w:rsidR="00262938" w:rsidRPr="003A21DE">
              <w:rPr>
                <w:rFonts w:cstheme="minorHAnsi"/>
                <w:lang w:val="ru-RU"/>
              </w:rPr>
              <w:t>ž</w:t>
            </w:r>
            <w:r w:rsidRPr="003A21DE">
              <w:rPr>
                <w:lang w:val="ru-RU"/>
              </w:rPr>
              <w:t>a",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i/>
                <w:lang w:val="ru-RU"/>
              </w:rPr>
              <w:t>Moskovskij komsomolec</w:t>
            </w:r>
            <w:r w:rsidRPr="00D9622F">
              <w:rPr>
                <w:lang w:val="ru-RU"/>
              </w:rPr>
              <w:t>, 150, 30 juin 1978. Publ. V. Abramkin.</w:t>
            </w:r>
          </w:p>
          <w:p w:rsidR="00C46E3D" w:rsidRPr="00D9622F" w:rsidRDefault="00C46E3D" w:rsidP="002D0B98">
            <w:pPr>
              <w:rPr>
                <w:lang w:val="ru-RU"/>
              </w:rPr>
            </w:pPr>
          </w:p>
          <w:p w:rsidR="00C46E3D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17. "Čto teper' prodá jut v magazinah",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"Opt</w:t>
            </w:r>
            <w:r w:rsidR="008509C6" w:rsidRPr="00D9622F">
              <w:rPr>
                <w:lang w:val="ru-RU"/>
              </w:rPr>
              <w:t>i</w:t>
            </w:r>
            <w:r w:rsidR="008509C6" w:rsidRPr="00D9622F">
              <w:rPr>
                <w:rFonts w:cstheme="minorHAnsi"/>
                <w:lang w:val="ru-RU"/>
              </w:rPr>
              <w:t>č</w:t>
            </w:r>
            <w:r w:rsidRPr="00D9622F">
              <w:rPr>
                <w:lang w:val="ru-RU"/>
              </w:rPr>
              <w:t>eskij obman",</w:t>
            </w:r>
          </w:p>
          <w:p w:rsidR="00C46E3D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"Stoljar Kušakov", </w:t>
            </w:r>
          </w:p>
          <w:p w:rsidR="00C46E3D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>"Sunduk",</w:t>
            </w:r>
          </w:p>
          <w:p w:rsidR="00C46E3D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"Poteri",</w:t>
            </w:r>
          </w:p>
          <w:p w:rsidR="00C46E3D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"V</w:t>
            </w:r>
            <w:r w:rsidR="003D12B5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 xml:space="preserve">streča", </w:t>
            </w:r>
          </w:p>
          <w:p w:rsidR="002D0B98" w:rsidRPr="00D9622F" w:rsidRDefault="00C46E3D" w:rsidP="002D0B98">
            <w:pPr>
              <w:rPr>
                <w:lang w:val="ru-RU"/>
              </w:rPr>
            </w:pPr>
            <w:r w:rsidRPr="00D9622F">
              <w:rPr>
                <w:i/>
                <w:lang w:val="ru-RU"/>
              </w:rPr>
              <w:t>L</w:t>
            </w:r>
            <w:r w:rsidR="00907042" w:rsidRPr="00D9622F">
              <w:rPr>
                <w:i/>
                <w:lang w:val="ru-RU"/>
              </w:rPr>
              <w:t>itera</w:t>
            </w:r>
            <w:r w:rsidR="002D0B98" w:rsidRPr="00D9622F">
              <w:rPr>
                <w:i/>
                <w:lang w:val="ru-RU"/>
              </w:rPr>
              <w:t>turnaja uceba</w:t>
            </w:r>
            <w:r w:rsidR="002D0B98" w:rsidRPr="00D9622F">
              <w:rPr>
                <w:lang w:val="ru-RU"/>
              </w:rPr>
              <w:t>, 6, 1979, pp. 229-232. Publ. A. Aleksandrov.</w:t>
            </w:r>
          </w:p>
          <w:p w:rsidR="00C46E3D" w:rsidRPr="00D9622F" w:rsidRDefault="00C46E3D" w:rsidP="002D0B98">
            <w:pPr>
              <w:rPr>
                <w:lang w:val="ru-RU"/>
              </w:rPr>
            </w:pPr>
          </w:p>
          <w:p w:rsidR="00C46E3D" w:rsidRPr="00D9622F" w:rsidRDefault="002D0B98" w:rsidP="002D0B98">
            <w:pPr>
              <w:rPr>
                <w:b/>
                <w:lang w:val="ru-RU"/>
              </w:rPr>
            </w:pPr>
            <w:r w:rsidRPr="00D9622F">
              <w:rPr>
                <w:lang w:val="ru-RU"/>
              </w:rPr>
              <w:t xml:space="preserve">18. </w:t>
            </w:r>
            <w:r w:rsidRPr="00D9622F">
              <w:rPr>
                <w:b/>
                <w:lang w:val="ru-RU"/>
              </w:rPr>
              <w:t>"Vy znaete, čto...",</w:t>
            </w:r>
          </w:p>
          <w:p w:rsidR="00C46E3D" w:rsidRPr="00D9622F" w:rsidRDefault="002D0B98" w:rsidP="002D0B98">
            <w:pPr>
              <w:rPr>
                <w:lang w:val="ru-RU"/>
              </w:rPr>
            </w:pPr>
            <w:r w:rsidRPr="00D9622F">
              <w:rPr>
                <w:b/>
                <w:lang w:val="ru-RU"/>
              </w:rPr>
              <w:t xml:space="preserve"> "Bog prosnulsja</w:t>
            </w:r>
            <w:r w:rsidR="00AE3AC4" w:rsidRPr="00D9622F">
              <w:rPr>
                <w:b/>
                <w:lang w:val="ru-RU"/>
              </w:rPr>
              <w:t>, opter glaz</w:t>
            </w:r>
            <w:r w:rsidRPr="00D9622F">
              <w:rPr>
                <w:b/>
                <w:lang w:val="ru-RU"/>
              </w:rPr>
              <w:t>. . ."</w:t>
            </w:r>
            <w:r w:rsidRPr="00D9622F">
              <w:rPr>
                <w:lang w:val="ru-RU"/>
              </w:rPr>
              <w:t>,</w:t>
            </w:r>
          </w:p>
          <w:p w:rsidR="00AE3AC4" w:rsidRPr="00D9622F" w:rsidRDefault="00AE3AC4" w:rsidP="002D0B98">
            <w:pPr>
              <w:rPr>
                <w:b/>
                <w:lang w:val="ru-RU"/>
              </w:rPr>
            </w:pPr>
            <w:r w:rsidRPr="00D9622F">
              <w:rPr>
                <w:b/>
                <w:lang w:val="ru-RU"/>
              </w:rPr>
              <w:t>"Million " (début),</w:t>
            </w: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 in </w:t>
            </w:r>
            <w:r w:rsidRPr="00D9622F">
              <w:rPr>
                <w:i/>
                <w:lang w:val="ru-RU"/>
              </w:rPr>
              <w:t>Čukokkala</w:t>
            </w:r>
            <w:r w:rsidR="00DE63AD" w:rsidRPr="00D9622F">
              <w:rPr>
                <w:i/>
                <w:lang w:val="ru-RU"/>
              </w:rPr>
              <w:t xml:space="preserve"> </w:t>
            </w:r>
            <w:r w:rsidRPr="00D9622F">
              <w:rPr>
                <w:i/>
                <w:lang w:val="ru-RU"/>
              </w:rPr>
              <w:t>( rukopisný j almanah K. čukovskogo</w:t>
            </w:r>
            <w:r w:rsidRPr="00D9622F">
              <w:rPr>
                <w:lang w:val="ru-RU"/>
              </w:rPr>
              <w:t>), M. , Iskusstvo, 1979,</w:t>
            </w:r>
            <w:r w:rsidR="00C46E3D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pp. 386-392. Photoreproduction du manuscrit.</w:t>
            </w:r>
          </w:p>
          <w:p w:rsidR="00C46E3D" w:rsidRPr="00D9622F" w:rsidRDefault="00C46E3D" w:rsidP="002D0B98">
            <w:pPr>
              <w:rPr>
                <w:lang w:val="ru-RU"/>
              </w:rPr>
            </w:pPr>
          </w:p>
          <w:p w:rsidR="002D0B98" w:rsidRPr="00D9622F" w:rsidRDefault="002D0B98" w:rsidP="002D0B98">
            <w:pPr>
              <w:rPr>
                <w:lang w:val="ru-RU"/>
              </w:rPr>
            </w:pPr>
            <w:r w:rsidRPr="00D9622F">
              <w:rPr>
                <w:lang w:val="ru-RU"/>
              </w:rPr>
              <w:t xml:space="preserve">19. </w:t>
            </w:r>
            <w:r w:rsidRPr="00D9622F">
              <w:rPr>
                <w:b/>
                <w:lang w:val="ru-RU"/>
              </w:rPr>
              <w:t>"Mihail",</w:t>
            </w:r>
            <w:r w:rsidRPr="00D9622F">
              <w:rPr>
                <w:lang w:val="ru-RU"/>
              </w:rPr>
              <w:t xml:space="preserve"> </w:t>
            </w:r>
            <w:r w:rsidR="00411C69" w:rsidRPr="00D9622F">
              <w:rPr>
                <w:lang w:val="ru-RU"/>
              </w:rPr>
              <w:t xml:space="preserve">in </w:t>
            </w:r>
            <w:r w:rsidR="00411C69" w:rsidRPr="00D9622F">
              <w:rPr>
                <w:i/>
                <w:lang w:val="ru-RU"/>
              </w:rPr>
              <w:t>E</w:t>
            </w:r>
            <w:r w:rsidR="00411C69" w:rsidRPr="00D9622F">
              <w:rPr>
                <w:rFonts w:cstheme="minorHAnsi"/>
                <w:i/>
                <w:lang w:val="ru-RU"/>
              </w:rPr>
              <w:t>ž</w:t>
            </w:r>
            <w:r w:rsidR="00411C69" w:rsidRPr="00D9622F">
              <w:rPr>
                <w:i/>
                <w:lang w:val="ru-RU"/>
              </w:rPr>
              <w:t>egodnik rukopisnogo otdela Puskinskogo doma na 1978 god</w:t>
            </w:r>
            <w:r w:rsidR="00411C69" w:rsidRPr="00D9622F">
              <w:rPr>
                <w:lang w:val="ru-RU"/>
              </w:rPr>
              <w:t>, L., Nauka, 1980</w:t>
            </w:r>
            <w:r w:rsidRPr="00D9622F">
              <w:rPr>
                <w:lang w:val="ru-RU"/>
              </w:rPr>
              <w:t>, p. 79. Publ. A. Aleksandrov. Contient</w:t>
            </w:r>
            <w:r w:rsidR="00C46E3D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également un texte pour enfants qui est à l'origine de</w:t>
            </w:r>
            <w:r w:rsidR="00C46E3D" w:rsidRPr="00D9622F">
              <w:rPr>
                <w:lang w:val="ru-RU"/>
              </w:rPr>
              <w:t xml:space="preserve"> </w:t>
            </w:r>
            <w:r w:rsidRPr="00D9622F">
              <w:rPr>
                <w:lang w:val="ru-RU"/>
              </w:rPr>
              <w:t>"Skazka" : cf. Čiž, 7, 1935</w:t>
            </w:r>
            <w:r w:rsidR="00411C69" w:rsidRPr="00D9622F">
              <w:rPr>
                <w:lang w:val="ru-RU"/>
              </w:rPr>
              <w:t>.</w:t>
            </w:r>
            <w:r w:rsidRPr="00D9622F">
              <w:rPr>
                <w:lang w:val="ru-RU"/>
              </w:rPr>
              <w:t xml:space="preserve"> </w:t>
            </w:r>
          </w:p>
          <w:p w:rsidR="00411C69" w:rsidRPr="00D9622F" w:rsidRDefault="00411C69" w:rsidP="00411C69">
            <w:pPr>
              <w:rPr>
                <w:lang w:val="ru-RU"/>
              </w:rPr>
            </w:pPr>
          </w:p>
          <w:p w:rsidR="00411C69" w:rsidRPr="00D9622F" w:rsidRDefault="005948F4" w:rsidP="00411C69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47.</w:t>
            </w:r>
            <w:r w:rsidRPr="00D9622F">
              <w:rPr>
                <w:b/>
                <w:color w:val="365F91" w:themeColor="accent1" w:themeShade="BF"/>
                <w:lang w:val="ru-RU"/>
              </w:rPr>
              <w:t xml:space="preserve"> </w:t>
            </w:r>
            <w:r w:rsidR="00411C69" w:rsidRPr="00D9622F">
              <w:rPr>
                <w:b/>
                <w:color w:val="365F91" w:themeColor="accent1" w:themeShade="BF"/>
                <w:lang w:val="ru-RU"/>
              </w:rPr>
              <w:t xml:space="preserve">“[Pis’mo ot 28 ijunja 1932. T.A. i L.S. Lipavskim] ", </w:t>
            </w:r>
            <w:r w:rsidR="00411C69" w:rsidRPr="00D9622F">
              <w:rPr>
                <w:i/>
                <w:color w:val="365F91" w:themeColor="accent1" w:themeShade="BF"/>
                <w:lang w:val="ru-RU"/>
              </w:rPr>
              <w:t>Literaturnaja gazeta</w:t>
            </w:r>
            <w:r w:rsidR="00411C69" w:rsidRPr="00D9622F">
              <w:rPr>
                <w:color w:val="365F91" w:themeColor="accent1" w:themeShade="BF"/>
                <w:lang w:val="ru-RU"/>
              </w:rPr>
              <w:t>, 5, 28.01.1981, p. 16. Publ. A. Aleksandrov.</w:t>
            </w:r>
          </w:p>
          <w:p w:rsidR="00411C69" w:rsidRPr="00D9622F" w:rsidRDefault="00411C69" w:rsidP="002D0B98">
            <w:pPr>
              <w:rPr>
                <w:lang w:val="ru-RU"/>
              </w:rPr>
            </w:pPr>
          </w:p>
          <w:p w:rsidR="008509C6" w:rsidRPr="00D9622F" w:rsidRDefault="00510D2F" w:rsidP="002D0B98">
            <w:pPr>
              <w:rPr>
                <w:color w:val="365F91" w:themeColor="accent1" w:themeShade="BF"/>
                <w:lang w:val="ru-RU"/>
              </w:rPr>
            </w:pPr>
            <w:r w:rsidRPr="009077C7">
              <w:rPr>
                <w:color w:val="365F91" w:themeColor="accent1" w:themeShade="BF"/>
                <w:lang w:val="en-US"/>
              </w:rPr>
              <w:t>5</w:t>
            </w:r>
            <w:r w:rsidR="002A51A5" w:rsidRPr="00D9622F">
              <w:rPr>
                <w:color w:val="365F91" w:themeColor="accent1" w:themeShade="BF"/>
                <w:lang w:val="ru-RU"/>
              </w:rPr>
              <w:t>8.</w:t>
            </w:r>
            <w:r w:rsidR="002A51A5" w:rsidRPr="00D9622F">
              <w:rPr>
                <w:b/>
                <w:color w:val="365F91" w:themeColor="accent1" w:themeShade="BF"/>
                <w:lang w:val="ru-RU"/>
              </w:rPr>
              <w:t xml:space="preserve"> </w:t>
            </w:r>
            <w:r w:rsidR="008509C6" w:rsidRPr="00D9622F">
              <w:rPr>
                <w:b/>
                <w:color w:val="365F91" w:themeColor="accent1" w:themeShade="BF"/>
                <w:lang w:val="ru-RU"/>
              </w:rPr>
              <w:t>“U</w:t>
            </w:r>
            <w:r w:rsidR="008509C6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="008509C6" w:rsidRPr="00D9622F">
              <w:rPr>
                <w:b/>
                <w:color w:val="365F91" w:themeColor="accent1" w:themeShade="BF"/>
                <w:lang w:val="ru-RU"/>
              </w:rPr>
              <w:t xml:space="preserve"> ja begal, begal, begal…</w:t>
            </w:r>
            <w:proofErr w:type="gramStart"/>
            <w:r w:rsidR="008509C6" w:rsidRPr="00D9622F">
              <w:rPr>
                <w:color w:val="365F91" w:themeColor="accent1" w:themeShade="BF"/>
                <w:lang w:val="ru-RU"/>
              </w:rPr>
              <w:t>”,</w:t>
            </w:r>
            <w:proofErr w:type="gramEnd"/>
            <w:r w:rsidR="008509C6" w:rsidRPr="00D9622F">
              <w:rPr>
                <w:color w:val="365F91" w:themeColor="accent1" w:themeShade="BF"/>
                <w:lang w:val="ru-RU"/>
              </w:rPr>
              <w:t xml:space="preserve"> </w:t>
            </w:r>
            <w:r w:rsidR="008509C6" w:rsidRPr="00D9622F">
              <w:rPr>
                <w:i/>
                <w:color w:val="365F91" w:themeColor="accent1" w:themeShade="BF"/>
                <w:lang w:val="ru-RU"/>
              </w:rPr>
              <w:t>Detskaja literatura</w:t>
            </w:r>
            <w:r w:rsidR="008509C6" w:rsidRPr="00D9622F">
              <w:rPr>
                <w:color w:val="365F91" w:themeColor="accent1" w:themeShade="BF"/>
                <w:lang w:val="ru-RU"/>
              </w:rPr>
              <w:t xml:space="preserve">, 12, 1985, </w:t>
            </w:r>
            <w:proofErr w:type="spellStart"/>
            <w:r w:rsidR="009077C7" w:rsidRPr="009077C7">
              <w:rPr>
                <w:color w:val="365F91" w:themeColor="accent1" w:themeShade="BF"/>
                <w:lang w:val="en-US"/>
              </w:rPr>
              <w:t>r</w:t>
            </w:r>
            <w:r w:rsidR="009077C7">
              <w:rPr>
                <w:color w:val="365F91" w:themeColor="accent1" w:themeShade="BF"/>
                <w:lang w:val="en-US"/>
              </w:rPr>
              <w:t>usse</w:t>
            </w:r>
            <w:proofErr w:type="spellEnd"/>
            <w:r w:rsid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9077C7">
              <w:rPr>
                <w:color w:val="365F91" w:themeColor="accent1" w:themeShade="BF"/>
                <w:lang w:val="en-US"/>
              </w:rPr>
              <w:t>Moscou</w:t>
            </w:r>
            <w:proofErr w:type="spellEnd"/>
            <w:r w:rsidR="009077C7">
              <w:rPr>
                <w:color w:val="365F91" w:themeColor="accent1" w:themeShade="BF"/>
                <w:lang w:val="en-US"/>
              </w:rPr>
              <w:t xml:space="preserve">, </w:t>
            </w:r>
            <w:r w:rsidR="008509C6" w:rsidRPr="00D9622F">
              <w:rPr>
                <w:color w:val="365F91" w:themeColor="accent1" w:themeShade="BF"/>
                <w:lang w:val="ru-RU"/>
              </w:rPr>
              <w:t>pp. 38-39. Publ. A. Aleksandrov.</w:t>
            </w:r>
          </w:p>
          <w:p w:rsidR="00D724D5" w:rsidRPr="00D9622F" w:rsidRDefault="00D724D5" w:rsidP="002D0B98">
            <w:pPr>
              <w:rPr>
                <w:lang w:val="ru-RU"/>
              </w:rPr>
            </w:pPr>
          </w:p>
          <w:p w:rsidR="002A51A5" w:rsidRPr="00D9622F" w:rsidRDefault="002A51A5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62. « Stih Petra Ja</w:t>
            </w:r>
            <w:r w:rsidRPr="00D9622F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Pr="00D9622F">
              <w:rPr>
                <w:color w:val="365F91" w:themeColor="accent1" w:themeShade="BF"/>
                <w:lang w:val="ru-RU"/>
              </w:rPr>
              <w:t>kina »,</w:t>
            </w:r>
          </w:p>
          <w:p w:rsidR="002A51A5" w:rsidRPr="00D9622F" w:rsidRDefault="002A51A5" w:rsidP="002D0B98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</w:t>
            </w:r>
            <w:r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Pr="00D9622F">
              <w:rPr>
                <w:b/>
                <w:color w:val="365F91" w:themeColor="accent1" w:themeShade="BF"/>
                <w:lang w:val="ru-RU"/>
              </w:rPr>
              <w:t>il mel’nik… »,</w:t>
            </w:r>
          </w:p>
          <w:p w:rsidR="002A51A5" w:rsidRPr="00D9622F" w:rsidRDefault="002A51A5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Okno »</w:t>
            </w:r>
            <w:r w:rsidRPr="00D9622F">
              <w:rPr>
                <w:color w:val="365F91" w:themeColor="accent1" w:themeShade="BF"/>
                <w:lang w:val="ru-RU"/>
              </w:rPr>
              <w:t>,</w:t>
            </w:r>
          </w:p>
          <w:p w:rsidR="002A51A5" w:rsidRPr="00D9622F" w:rsidRDefault="002A51A5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« Neizvestnoj Natase »,</w:t>
            </w:r>
          </w:p>
          <w:p w:rsidR="002A51A5" w:rsidRPr="00D9622F" w:rsidRDefault="002A51A5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« Ja dolgo smortel na zelenye derv’ja… », </w:t>
            </w:r>
          </w:p>
          <w:p w:rsidR="002A51A5" w:rsidRPr="00D9622F" w:rsidRDefault="002A51A5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Den’ poezii</w:t>
            </w:r>
            <w:r w:rsidRPr="00D9622F">
              <w:rPr>
                <w:color w:val="365F91" w:themeColor="accent1" w:themeShade="BF"/>
                <w:lang w:val="ru-RU"/>
              </w:rPr>
              <w:t>, L., Sovetskij pisatel, 1986, pp. 381-385. Publ. A. Aleksandrov.</w:t>
            </w:r>
          </w:p>
          <w:p w:rsidR="002A51A5" w:rsidRPr="00D9622F" w:rsidRDefault="002A51A5" w:rsidP="002D0B98">
            <w:pPr>
              <w:rPr>
                <w:lang w:val="ru-RU"/>
              </w:rPr>
            </w:pPr>
          </w:p>
          <w:p w:rsidR="00D75A42" w:rsidRPr="00D9622F" w:rsidRDefault="00D75A42" w:rsidP="00D75A42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64. </w:t>
            </w:r>
            <w:r w:rsidRPr="00D9622F">
              <w:rPr>
                <w:b/>
                <w:color w:val="365F91" w:themeColor="accent1" w:themeShade="BF"/>
                <w:lang w:val="ru-RU"/>
              </w:rPr>
              <w:t>[Den’ ro</w:t>
            </w:r>
            <w:r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Pr="00D9622F">
              <w:rPr>
                <w:b/>
                <w:color w:val="365F91" w:themeColor="accent1" w:themeShade="BF"/>
                <w:lang w:val="ru-RU"/>
              </w:rPr>
              <w:t>denija] » (« Rovno 56 let tomu nazad… »),</w:t>
            </w:r>
          </w:p>
          <w:p w:rsidR="00D75A42" w:rsidRPr="00D9622F" w:rsidRDefault="00D75A42" w:rsidP="00D75A42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O nasih gostjah »,</w:t>
            </w:r>
          </w:p>
          <w:p w:rsidR="00D75A42" w:rsidRPr="00D9622F" w:rsidRDefault="00D75A42" w:rsidP="00D75A42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[Melkie vesci] » (« Kak legko celoveku zaputat’sja… »)</w:t>
            </w:r>
            <w:r w:rsidRPr="00D9622F">
              <w:rPr>
                <w:color w:val="365F91" w:themeColor="accent1" w:themeShade="BF"/>
                <w:lang w:val="ru-RU"/>
              </w:rPr>
              <w:t>,</w:t>
            </w:r>
          </w:p>
          <w:p w:rsidR="00D75A42" w:rsidRPr="00D9622F" w:rsidRDefault="00D75A42" w:rsidP="00D75A42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Moskovskij komsomolec</w:t>
            </w:r>
            <w:r w:rsidRPr="00D9622F">
              <w:rPr>
                <w:color w:val="365F91" w:themeColor="accent1" w:themeShade="BF"/>
                <w:lang w:val="ru-RU"/>
              </w:rPr>
              <w:t>, 16.01.1987, p.4. Publ. V. Glocer.</w:t>
            </w:r>
          </w:p>
          <w:p w:rsidR="00D75A42" w:rsidRPr="00D9622F" w:rsidRDefault="00D75A42" w:rsidP="002D0B98">
            <w:pPr>
              <w:rPr>
                <w:lang w:val="ru-RU"/>
              </w:rPr>
            </w:pPr>
          </w:p>
          <w:p w:rsidR="00D11D20" w:rsidRPr="00D9622F" w:rsidRDefault="00D11D20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65. </w:t>
            </w:r>
            <w:r w:rsidRPr="002515FD">
              <w:rPr>
                <w:color w:val="365F91" w:themeColor="accent1" w:themeShade="BF"/>
                <w:lang w:val="ru-RU"/>
              </w:rPr>
              <w:t>« [pis’mo] »,</w:t>
            </w:r>
          </w:p>
          <w:p w:rsidR="00D11D20" w:rsidRPr="00D9622F" w:rsidRDefault="00D11D20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« Svjaz’ ! »,</w:t>
            </w:r>
          </w:p>
          <w:p w:rsidR="00D11D20" w:rsidRPr="00D9622F" w:rsidRDefault="00D11D20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« Tjuk ! »,</w:t>
            </w:r>
          </w:p>
          <w:p w:rsidR="00D11D20" w:rsidRPr="00D9622F" w:rsidRDefault="00D11D20" w:rsidP="002D0B98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Leningradskij rabocij</w:t>
            </w:r>
            <w:r w:rsidRPr="00D9622F">
              <w:rPr>
                <w:color w:val="365F91" w:themeColor="accent1" w:themeShade="BF"/>
                <w:lang w:val="ru-RU"/>
              </w:rPr>
              <w:t>, 13.03.1987, p. 13. Publ. A. Aleksandrov</w:t>
            </w:r>
          </w:p>
          <w:p w:rsidR="004B2610" w:rsidRPr="00D9622F" w:rsidRDefault="004B2610" w:rsidP="002D0B98">
            <w:pPr>
              <w:rPr>
                <w:color w:val="365F91" w:themeColor="accent1" w:themeShade="BF"/>
                <w:lang w:val="ru-RU"/>
              </w:rPr>
            </w:pP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66.  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"Golubaja tetrad’ n° 10",</w:t>
            </w:r>
          </w:p>
          <w:p w:rsidR="004B2610" w:rsidRPr="00D9622F" w:rsidRDefault="004B2610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"Čto teper’ prodajut v magazinah",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Vyvalivaju</w:t>
            </w:r>
            <w:r w:rsidRPr="00D9622F">
              <w:rPr>
                <w:rFonts w:cstheme="minorHAnsi"/>
                <w:noProof/>
                <w:color w:val="365F91" w:themeColor="accent1" w:themeShade="BF"/>
                <w:lang w:val="ru-RU"/>
              </w:rPr>
              <w:t>šc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iesja staruhi</w:t>
            </w:r>
            <w:r w:rsidRPr="00D9622F">
              <w:rPr>
                <w:color w:val="365F91" w:themeColor="accent1" w:themeShade="BF"/>
                <w:lang w:val="ru-RU"/>
              </w:rPr>
              <w:t>"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,</w:t>
            </w:r>
          </w:p>
          <w:p w:rsidR="004B2610" w:rsidRPr="00D9622F" w:rsidRDefault="004B2610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"Opticeskij obman",</w:t>
            </w:r>
          </w:p>
          <w:p w:rsidR="004B2610" w:rsidRPr="00D9622F" w:rsidRDefault="004B2610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"Stoljar Kušakov",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“Sunduk”,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"Molodoj čelovek udivivšij storoža”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"Makarov i Petersen"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"Poteri",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"Son draznit čeloveka",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“Tjuk !”,</w:t>
            </w:r>
          </w:p>
          <w:p w:rsidR="004B2610" w:rsidRPr="0015522D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15522D">
              <w:rPr>
                <w:noProof/>
                <w:color w:val="365F91" w:themeColor="accent1" w:themeShade="BF"/>
                <w:lang w:val="ru-RU"/>
              </w:rPr>
              <w:t xml:space="preserve">“ Pakin I </w:t>
            </w:r>
            <w:r w:rsidR="00994A39" w:rsidRPr="0015522D">
              <w:rPr>
                <w:noProof/>
                <w:color w:val="365F91" w:themeColor="accent1" w:themeShade="BF"/>
                <w:lang w:val="ru-RU"/>
              </w:rPr>
              <w:t>Rakukin”,</w:t>
            </w:r>
          </w:p>
          <w:p w:rsidR="00994A39" w:rsidRPr="00D9622F" w:rsidRDefault="00994A39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“Petrov I Makarov”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,</w:t>
            </w:r>
          </w:p>
          <w:p w:rsidR="00994A39" w:rsidRPr="003A21DE" w:rsidRDefault="00994A39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3A21DE">
              <w:rPr>
                <w:noProof/>
                <w:color w:val="365F91" w:themeColor="accent1" w:themeShade="BF"/>
                <w:lang w:val="ru-RU"/>
              </w:rPr>
              <w:t>“Matematik I Andrej Semenovic”,</w:t>
            </w:r>
          </w:p>
          <w:p w:rsidR="00994A39" w:rsidRPr="00D9622F" w:rsidRDefault="00994A39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"Fedja Davydovič",</w:t>
            </w:r>
          </w:p>
          <w:p w:rsidR="00994A39" w:rsidRPr="00D9622F" w:rsidRDefault="00994A39" w:rsidP="004B2610">
            <w:pPr>
              <w:rPr>
                <w:noProof/>
                <w:color w:val="365F91" w:themeColor="accent1" w:themeShade="BF"/>
                <w:lang w:val="ru-RU"/>
              </w:rPr>
            </w:pPr>
          </w:p>
          <w:p w:rsidR="00994A39" w:rsidRPr="00D9622F" w:rsidRDefault="00994A39" w:rsidP="004B2610">
            <w:pPr>
              <w:rPr>
                <w:b/>
                <w:noProof/>
                <w:color w:val="365F91" w:themeColor="accent1" w:themeShade="BF"/>
                <w:lang w:val="ru-RU"/>
              </w:rPr>
            </w:pP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“7 ko</w:t>
            </w:r>
            <w:r w:rsidRPr="00D9622F">
              <w:rPr>
                <w:rFonts w:cstheme="minorHAnsi"/>
                <w:b/>
                <w:noProof/>
                <w:color w:val="365F91" w:themeColor="accent1" w:themeShade="BF"/>
                <w:lang w:val="ru-RU"/>
              </w:rPr>
              <w:t>š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ek”,</w:t>
            </w:r>
          </w:p>
          <w:p w:rsidR="00994A39" w:rsidRPr="00D9622F" w:rsidRDefault="00994A39" w:rsidP="004B2610">
            <w:pPr>
              <w:rPr>
                <w:b/>
                <w:noProof/>
                <w:color w:val="365F91" w:themeColor="accent1" w:themeShade="BF"/>
                <w:lang w:val="ru-RU"/>
              </w:rPr>
            </w:pP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“Hrabryj e</w:t>
            </w:r>
            <w:r w:rsidRPr="00D9622F">
              <w:rPr>
                <w:rFonts w:cstheme="minorHAnsi"/>
                <w:b/>
                <w:noProof/>
                <w:color w:val="365F91" w:themeColor="accent1" w:themeShade="BF"/>
                <w:lang w:val="ru-RU"/>
              </w:rPr>
              <w:t>ž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”,</w:t>
            </w:r>
          </w:p>
          <w:p w:rsidR="00994A39" w:rsidRPr="00D9622F" w:rsidRDefault="00994A39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i/>
                <w:noProof/>
                <w:color w:val="365F91" w:themeColor="accent1" w:themeShade="BF"/>
                <w:lang w:val="ru-RU"/>
              </w:rPr>
              <w:t>Kni</w:t>
            </w:r>
            <w:r w:rsidRPr="00D9622F">
              <w:rPr>
                <w:rFonts w:cstheme="minorHAnsi"/>
                <w:i/>
                <w:noProof/>
                <w:color w:val="365F91" w:themeColor="accent1" w:themeShade="BF"/>
                <w:lang w:val="ru-RU"/>
              </w:rPr>
              <w:t>ž</w:t>
            </w:r>
            <w:r w:rsidRPr="00D9622F">
              <w:rPr>
                <w:i/>
                <w:noProof/>
                <w:color w:val="365F91" w:themeColor="accent1" w:themeShade="BF"/>
                <w:lang w:val="ru-RU"/>
              </w:rPr>
              <w:t>noe obozrenie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, 14, 03.04.1987, pp. 36-40. Photo. Publ. N. Bogomolov.</w:t>
            </w:r>
          </w:p>
          <w:p w:rsidR="004B2610" w:rsidRPr="00D9622F" w:rsidRDefault="004B2610" w:rsidP="004B2610">
            <w:pPr>
              <w:rPr>
                <w:noProof/>
                <w:lang w:val="ru-RU"/>
              </w:rPr>
            </w:pPr>
          </w:p>
          <w:p w:rsidR="00796C44" w:rsidRPr="00D9622F" w:rsidRDefault="00796C44" w:rsidP="00796C44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67. “</w:t>
            </w:r>
            <w:r w:rsidRPr="00D9622F">
              <w:rPr>
                <w:b/>
                <w:lang w:val="ru-RU"/>
              </w:rPr>
              <w:t xml:space="preserve"> </w:t>
            </w:r>
            <w:r w:rsidRPr="00D9622F">
              <w:rPr>
                <w:color w:val="365F91" w:themeColor="accent1" w:themeShade="BF"/>
                <w:lang w:val="ru-RU"/>
              </w:rPr>
              <w:t>Vospominanija odnogo mudrogo starika",</w:t>
            </w:r>
          </w:p>
          <w:p w:rsidR="00796C44" w:rsidRPr="00D9622F" w:rsidRDefault="00796C44" w:rsidP="00796C44">
            <w:pPr>
              <w:rPr>
                <w:b/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Literaturnaja gazeta</w:t>
            </w:r>
            <w:r w:rsidRPr="00D9622F">
              <w:rPr>
                <w:color w:val="365F91" w:themeColor="accent1" w:themeShade="BF"/>
                <w:lang w:val="ru-RU"/>
              </w:rPr>
              <w:t>, 25, 17.06.1987, p.16. Publ. V. Glocer. Trad française</w:t>
            </w:r>
          </w:p>
          <w:p w:rsidR="004B2610" w:rsidRPr="00D9622F" w:rsidRDefault="004B2610" w:rsidP="004B2610">
            <w:pPr>
              <w:rPr>
                <w:noProof/>
                <w:color w:val="365F91" w:themeColor="accent1" w:themeShade="BF"/>
                <w:lang w:val="ru-RU"/>
              </w:rPr>
            </w:pPr>
          </w:p>
          <w:p w:rsidR="0092500B" w:rsidRPr="00D9622F" w:rsidRDefault="0092500B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 xml:space="preserve">68. </w:t>
            </w:r>
            <w:r w:rsidRPr="00D9622F">
              <w:rPr>
                <w:color w:val="365F91" w:themeColor="accent1" w:themeShade="BF"/>
                <w:lang w:val="ru-RU"/>
              </w:rPr>
              <w:t>"Kar 'era Ivana Jakovleviča Antonova",</w:t>
            </w:r>
          </w:p>
          <w:p w:rsidR="0092500B" w:rsidRPr="00D9622F" w:rsidRDefault="0092500B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‘’O drame’’</w:t>
            </w:r>
            <w:r w:rsidRPr="00D9622F">
              <w:rPr>
                <w:color w:val="365F91" w:themeColor="accent1" w:themeShade="BF"/>
                <w:lang w:val="ru-RU"/>
              </w:rPr>
              <w:t xml:space="preserve">, </w:t>
            </w:r>
          </w:p>
          <w:p w:rsidR="0092500B" w:rsidRPr="00D9622F" w:rsidRDefault="0092500B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“[Bunt]” (“Pejte uksus, gospoda, - skazal Suev…”),</w:t>
            </w:r>
          </w:p>
          <w:p w:rsidR="0092500B" w:rsidRPr="00D9622F" w:rsidRDefault="0092500B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“Novyj talantlivyj pisatel’”,</w:t>
            </w:r>
          </w:p>
          <w:p w:rsidR="0092500B" w:rsidRPr="00D9622F" w:rsidRDefault="0092500B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"Neudacnyj spektakl' ",</w:t>
            </w:r>
          </w:p>
          <w:p w:rsidR="0092500B" w:rsidRPr="00D9622F" w:rsidRDefault="00C34FB1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"O javlenijah i suš</w:t>
            </w:r>
            <w:r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="0092500B" w:rsidRPr="00D9622F">
              <w:rPr>
                <w:color w:val="365F91" w:themeColor="accent1" w:themeShade="BF"/>
                <w:lang w:val="ru-RU"/>
              </w:rPr>
              <w:t>estvovanijah n° 1",</w:t>
            </w:r>
          </w:p>
          <w:p w:rsidR="0092500B" w:rsidRPr="00D9622F" w:rsidRDefault="0092500B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“Lekcija”,</w:t>
            </w:r>
          </w:p>
          <w:p w:rsidR="0092500B" w:rsidRPr="00D9622F" w:rsidRDefault="0092500B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"Vsestoronnee issledovanie",</w:t>
            </w:r>
          </w:p>
          <w:p w:rsidR="0019469D" w:rsidRPr="00D9622F" w:rsidRDefault="0019469D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“Otec I doc’”</w:t>
            </w:r>
          </w:p>
          <w:p w:rsidR="0019469D" w:rsidRPr="00D9622F" w:rsidRDefault="0019469D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“[Iz Golubaja tetrad’ n° 12</w:t>
            </w:r>
            <w:r w:rsidR="009F5368" w:rsidRPr="00D9622F">
              <w:rPr>
                <w:color w:val="365F91" w:themeColor="accent1" w:themeShade="BF"/>
                <w:lang w:val="ru-RU"/>
              </w:rPr>
              <w:t xml:space="preserve">]” (“Nekij Pantelej udaril pjatkoj Ivana…”) </w:t>
            </w:r>
          </w:p>
          <w:p w:rsidR="009F5368" w:rsidRPr="00D9622F" w:rsidRDefault="009F5368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Pr="00D9622F">
              <w:rPr>
                <w:b/>
                <w:color w:val="365F91" w:themeColor="accent1" w:themeShade="BF"/>
                <w:lang w:val="ru-RU"/>
              </w:rPr>
              <w:t>Fizik, slomavsij nogu</w:t>
            </w:r>
            <w:r w:rsidRPr="00D9622F">
              <w:rPr>
                <w:color w:val="365F91" w:themeColor="accent1" w:themeShade="BF"/>
                <w:lang w:val="ru-RU"/>
              </w:rPr>
              <w:t>”,</w:t>
            </w:r>
          </w:p>
          <w:p w:rsidR="009F5368" w:rsidRPr="00D9622F" w:rsidRDefault="009F5368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“Strast’”,</w:t>
            </w:r>
          </w:p>
          <w:p w:rsidR="009F5368" w:rsidRPr="00D9622F" w:rsidRDefault="009F5368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“Ja segodnja Ijagu ran’se…”,</w:t>
            </w:r>
          </w:p>
          <w:p w:rsidR="009F5368" w:rsidRPr="00D9622F" w:rsidRDefault="009F5368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“Odnazdy utrom vorobej…”,</w:t>
            </w:r>
          </w:p>
          <w:p w:rsidR="009F5368" w:rsidRPr="00D9622F" w:rsidRDefault="009F5368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“Na konja vskocil I v stremja…”,</w:t>
            </w:r>
          </w:p>
          <w:p w:rsidR="009F5368" w:rsidRPr="00D9622F" w:rsidRDefault="00581830" w:rsidP="0092500B">
            <w:pPr>
              <w:rPr>
                <w:b/>
                <w:color w:val="365F91" w:themeColor="accent1" w:themeShade="BF"/>
                <w:lang w:val="ru-RU"/>
              </w:rPr>
            </w:pPr>
            <w:r>
              <w:rPr>
                <w:b/>
                <w:color w:val="365F91" w:themeColor="accent1" w:themeShade="BF"/>
                <w:lang w:val="ru-RU"/>
              </w:rPr>
              <w:t>“Grigorij, studnem podaviv</w:t>
            </w:r>
            <w:r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="009F5368" w:rsidRPr="00D9622F">
              <w:rPr>
                <w:b/>
                <w:color w:val="365F91" w:themeColor="accent1" w:themeShade="BF"/>
                <w:lang w:val="ru-RU"/>
              </w:rPr>
              <w:t>is’…”,</w:t>
            </w:r>
          </w:p>
          <w:p w:rsidR="009F5368" w:rsidRPr="00D9622F" w:rsidRDefault="009F5368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“[Beg]” (“- Makarov ! Podozdi! – krical Samsonov…”),</w:t>
            </w:r>
          </w:p>
          <w:p w:rsidR="009F5368" w:rsidRPr="00D9622F" w:rsidRDefault="009F5368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Voprosy literatury</w:t>
            </w:r>
            <w:r w:rsidRPr="00D9622F">
              <w:rPr>
                <w:color w:val="365F91" w:themeColor="accent1" w:themeShade="BF"/>
                <w:lang w:val="ru-RU"/>
              </w:rPr>
              <w:t>, 8, 1987, pp. 264-275. Publ. V. Glocer.</w:t>
            </w:r>
          </w:p>
          <w:p w:rsidR="0092500B" w:rsidRPr="00D9622F" w:rsidRDefault="0092500B" w:rsidP="0092500B">
            <w:pPr>
              <w:rPr>
                <w:b/>
                <w:lang w:val="ru-RU"/>
              </w:rPr>
            </w:pPr>
          </w:p>
          <w:p w:rsidR="0092500B" w:rsidRPr="00D9622F" w:rsidRDefault="0092500B" w:rsidP="0092500B">
            <w:pPr>
              <w:rPr>
                <w:lang w:val="ru-RU"/>
              </w:rPr>
            </w:pPr>
          </w:p>
          <w:p w:rsidR="0092500B" w:rsidRPr="00D9622F" w:rsidRDefault="00DA30F3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69. </w:t>
            </w:r>
            <w:r w:rsidRPr="00D9622F">
              <w:rPr>
                <w:b/>
                <w:color w:val="365F91" w:themeColor="accent1" w:themeShade="BF"/>
                <w:lang w:val="ru-RU"/>
              </w:rPr>
              <w:t>“Po vt</w:t>
            </w:r>
            <w:r w:rsidR="00557864" w:rsidRPr="00D9622F">
              <w:rPr>
                <w:b/>
                <w:color w:val="365F91" w:themeColor="accent1" w:themeShade="BF"/>
                <w:lang w:val="ru-RU"/>
              </w:rPr>
              <w:t>o</w:t>
            </w:r>
            <w:r w:rsidRPr="00D9622F">
              <w:rPr>
                <w:b/>
                <w:color w:val="365F91" w:themeColor="accent1" w:themeShade="BF"/>
                <w:lang w:val="ru-RU"/>
              </w:rPr>
              <w:t>rnikam nad mostovoj…”,</w:t>
            </w:r>
          </w:p>
          <w:p w:rsidR="00DA30F3" w:rsidRPr="00D9622F" w:rsidRDefault="00DA30F3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557864" w:rsidRPr="00D9622F">
              <w:rPr>
                <w:b/>
                <w:color w:val="365F91" w:themeColor="accent1" w:themeShade="BF"/>
                <w:lang w:val="ru-RU"/>
              </w:rPr>
              <w:t>Odna</w:t>
            </w:r>
            <w:r w:rsidR="00557864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Pr="00D9622F">
              <w:rPr>
                <w:b/>
                <w:color w:val="365F91" w:themeColor="accent1" w:themeShade="BF"/>
                <w:lang w:val="ru-RU"/>
              </w:rPr>
              <w:t>dy gospodin Kondrat’ev…”,</w:t>
            </w:r>
          </w:p>
          <w:p w:rsidR="00DA30F3" w:rsidRPr="00D9622F" w:rsidRDefault="00DA30F3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557864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="00557864" w:rsidRPr="00D9622F">
              <w:rPr>
                <w:b/>
                <w:color w:val="365F91" w:themeColor="accent1" w:themeShade="BF"/>
                <w:lang w:val="ru-RU"/>
              </w:rPr>
              <w:t>il-byl v dome tridcat’ tri ednicy…”,</w:t>
            </w:r>
          </w:p>
          <w:p w:rsidR="00557864" w:rsidRPr="00D9622F" w:rsidRDefault="00557864" w:rsidP="0092500B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“Neizvestnoj Natase…”,</w:t>
            </w:r>
          </w:p>
          <w:p w:rsidR="00557864" w:rsidRPr="00D9622F" w:rsidRDefault="00557864" w:rsidP="0092500B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“Nebo”,</w:t>
            </w:r>
          </w:p>
          <w:p w:rsidR="00557864" w:rsidRPr="00D9622F" w:rsidRDefault="00557864" w:rsidP="0092500B">
            <w:pPr>
              <w:rPr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Dru</w:t>
            </w:r>
            <w:r w:rsidRPr="00D9622F">
              <w:rPr>
                <w:rFonts w:cstheme="minorHAnsi"/>
                <w:i/>
                <w:color w:val="365F91" w:themeColor="accent1" w:themeShade="BF"/>
                <w:lang w:val="ru-RU"/>
              </w:rPr>
              <w:t>ž</w:t>
            </w:r>
            <w:r w:rsidRPr="00D9622F">
              <w:rPr>
                <w:i/>
                <w:color w:val="365F91" w:themeColor="accent1" w:themeShade="BF"/>
                <w:lang w:val="ru-RU"/>
              </w:rPr>
              <w:t>ba narodov</w:t>
            </w:r>
            <w:r w:rsidRPr="00D9622F">
              <w:rPr>
                <w:color w:val="365F91" w:themeColor="accent1" w:themeShade="BF"/>
                <w:lang w:val="ru-RU"/>
              </w:rPr>
              <w:t>, 10, 1987, pp. 176-177. Publ. N. Bogomolov.</w:t>
            </w:r>
          </w:p>
          <w:p w:rsidR="004B2610" w:rsidRPr="00D9622F" w:rsidRDefault="004B2610" w:rsidP="004B2610">
            <w:pPr>
              <w:rPr>
                <w:noProof/>
                <w:lang w:val="ru-RU"/>
              </w:rPr>
            </w:pPr>
          </w:p>
          <w:p w:rsidR="004B2610" w:rsidRPr="009077C7" w:rsidRDefault="00D75A42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70.</w:t>
            </w:r>
            <w:r w:rsidR="00313D96" w:rsidRPr="00D9622F">
              <w:rPr>
                <w:noProof/>
                <w:color w:val="365F91" w:themeColor="accent1" w:themeShade="BF"/>
                <w:lang w:val="ru-RU"/>
              </w:rPr>
              <w:t xml:space="preserve"> “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[Divan] (Odnomu francuzu podarili divan…</w:t>
            </w:r>
            <w:r w:rsidR="00313D96" w:rsidRPr="00D9622F">
              <w:rPr>
                <w:noProof/>
                <w:color w:val="365F91" w:themeColor="accent1" w:themeShade="BF"/>
                <w:lang w:val="ru-RU"/>
              </w:rPr>
              <w:t>”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),</w:t>
            </w:r>
          </w:p>
          <w:p w:rsidR="007B6B0E" w:rsidRPr="009077C7" w:rsidRDefault="007B6B0E" w:rsidP="004B2610">
            <w:pPr>
              <w:rPr>
                <w:noProof/>
                <w:color w:val="365F91" w:themeColor="accent1" w:themeShade="BF"/>
                <w:lang w:val="ru-RU"/>
              </w:rPr>
            </w:pPr>
          </w:p>
          <w:p w:rsidR="00D75A42" w:rsidRPr="00D9622F" w:rsidRDefault="00313D96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“</w:t>
            </w:r>
            <w:r w:rsidR="00D75A42" w:rsidRPr="00D9622F">
              <w:rPr>
                <w:noProof/>
                <w:color w:val="365F91" w:themeColor="accent1" w:themeShade="BF"/>
                <w:lang w:val="ru-RU"/>
              </w:rPr>
              <w:t>[Kirpi</w:t>
            </w:r>
            <w:r w:rsidR="00F545B0" w:rsidRPr="00D9622F">
              <w:rPr>
                <w:rFonts w:cstheme="minorHAnsi"/>
                <w:noProof/>
                <w:color w:val="365F91" w:themeColor="accent1" w:themeShade="BF"/>
                <w:lang w:val="ru-RU"/>
              </w:rPr>
              <w:t>č</w:t>
            </w:r>
            <w:r w:rsidR="00D75A42" w:rsidRPr="00D9622F">
              <w:rPr>
                <w:noProof/>
                <w:color w:val="365F91" w:themeColor="accent1" w:themeShade="BF"/>
                <w:lang w:val="ru-RU"/>
              </w:rPr>
              <w:t>]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”</w:t>
            </w:r>
            <w:r w:rsidR="00D75A42" w:rsidRPr="00D9622F">
              <w:rPr>
                <w:noProof/>
                <w:color w:val="365F91" w:themeColor="accent1" w:themeShade="BF"/>
                <w:lang w:val="ru-RU"/>
              </w:rPr>
              <w:t xml:space="preserve"> (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“</w:t>
            </w:r>
            <w:r w:rsidR="00D75A42" w:rsidRPr="00D9622F">
              <w:rPr>
                <w:noProof/>
                <w:color w:val="365F91" w:themeColor="accent1" w:themeShade="BF"/>
                <w:lang w:val="ru-RU"/>
              </w:rPr>
              <w:t>Gospodin nevysokogo rosta s kamu</w:t>
            </w:r>
            <w:r w:rsidR="00F545B0" w:rsidRPr="00D9622F">
              <w:rPr>
                <w:rFonts w:cstheme="minorHAnsi"/>
                <w:noProof/>
                <w:color w:val="365F91" w:themeColor="accent1" w:themeShade="BF"/>
                <w:lang w:val="ru-RU"/>
              </w:rPr>
              <w:t>š</w:t>
            </w:r>
            <w:r w:rsidR="00D75A42" w:rsidRPr="00D9622F">
              <w:rPr>
                <w:noProof/>
                <w:color w:val="365F91" w:themeColor="accent1" w:themeShade="BF"/>
                <w:lang w:val="ru-RU"/>
              </w:rPr>
              <w:t>kom v glazu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…”</w:t>
            </w:r>
            <w:r w:rsidR="00D75A42" w:rsidRPr="00D9622F">
              <w:rPr>
                <w:noProof/>
                <w:color w:val="365F91" w:themeColor="accent1" w:themeShade="BF"/>
                <w:lang w:val="ru-RU"/>
              </w:rPr>
              <w:t>),</w:t>
            </w:r>
          </w:p>
          <w:p w:rsidR="00D75A42" w:rsidRDefault="00313D96" w:rsidP="004B2610">
            <w:pPr>
              <w:rPr>
                <w:b/>
                <w:noProof/>
                <w:color w:val="365F91" w:themeColor="accent1" w:themeShade="BF"/>
              </w:rPr>
            </w:pP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</w:t>
            </w:r>
            <w:r w:rsidR="00F545B0" w:rsidRPr="00D9622F">
              <w:rPr>
                <w:b/>
                <w:noProof/>
                <w:color w:val="365F91" w:themeColor="accent1" w:themeShade="BF"/>
                <w:lang w:val="ru-RU"/>
              </w:rPr>
              <w:t xml:space="preserve">[Vopros] » (« -Est’li </w:t>
            </w:r>
            <w:r w:rsidR="00F545B0" w:rsidRPr="00D9622F">
              <w:rPr>
                <w:rFonts w:cstheme="minorHAnsi"/>
                <w:b/>
                <w:noProof/>
                <w:color w:val="365F91" w:themeColor="accent1" w:themeShade="BF"/>
                <w:lang w:val="ru-RU"/>
              </w:rPr>
              <w:t>č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to-nibud’ na zemle…”</w:t>
            </w:r>
            <w:r w:rsidR="00D75A42" w:rsidRPr="00D9622F">
              <w:rPr>
                <w:b/>
                <w:noProof/>
                <w:color w:val="365F91" w:themeColor="accent1" w:themeShade="BF"/>
                <w:lang w:val="ru-RU"/>
              </w:rPr>
              <w:t>),</w:t>
            </w:r>
          </w:p>
          <w:p w:rsidR="007B6B0E" w:rsidRPr="007B6B0E" w:rsidRDefault="007B6B0E" w:rsidP="004B2610">
            <w:pPr>
              <w:rPr>
                <w:b/>
                <w:noProof/>
                <w:color w:val="365F91" w:themeColor="accent1" w:themeShade="BF"/>
              </w:rPr>
            </w:pPr>
          </w:p>
          <w:p w:rsidR="00D75A42" w:rsidRPr="00D9622F" w:rsidRDefault="00313D96" w:rsidP="004B2610">
            <w:pPr>
              <w:rPr>
                <w:b/>
                <w:noProof/>
                <w:color w:val="365F91" w:themeColor="accent1" w:themeShade="BF"/>
                <w:lang w:val="ru-RU"/>
              </w:rPr>
            </w:pP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</w:t>
            </w:r>
            <w:r w:rsidR="00D75A42" w:rsidRPr="00D9622F">
              <w:rPr>
                <w:b/>
                <w:noProof/>
                <w:color w:val="365F91" w:themeColor="accent1" w:themeShade="BF"/>
                <w:lang w:val="ru-RU"/>
              </w:rPr>
              <w:t>[Zabyl, kak nazyvaetsja]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”</w:t>
            </w:r>
            <w:r w:rsidR="00D75A42" w:rsidRPr="00D9622F">
              <w:rPr>
                <w:b/>
                <w:noProof/>
                <w:color w:val="365F91" w:themeColor="accent1" w:themeShade="BF"/>
                <w:lang w:val="ru-RU"/>
              </w:rPr>
              <w:t xml:space="preserve"> (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</w:t>
            </w:r>
            <w:r w:rsidR="00D75A42" w:rsidRPr="00D9622F">
              <w:rPr>
                <w:b/>
                <w:noProof/>
                <w:color w:val="365F91" w:themeColor="accent1" w:themeShade="BF"/>
                <w:lang w:val="ru-RU"/>
              </w:rPr>
              <w:t>odin angli</w:t>
            </w:r>
            <w:r w:rsidR="00D75A42" w:rsidRPr="00D9622F">
              <w:rPr>
                <w:rFonts w:cstheme="minorHAnsi"/>
                <w:b/>
                <w:noProof/>
                <w:color w:val="365F91" w:themeColor="accent1" w:themeShade="BF"/>
                <w:lang w:val="ru-RU"/>
              </w:rPr>
              <w:t>č</w:t>
            </w:r>
            <w:r w:rsidR="00D75A42" w:rsidRPr="00D9622F">
              <w:rPr>
                <w:b/>
                <w:noProof/>
                <w:color w:val="365F91" w:themeColor="accent1" w:themeShade="BF"/>
                <w:lang w:val="ru-RU"/>
              </w:rPr>
              <w:t>anin nikak ne maog vspomnit’…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”</w:t>
            </w:r>
            <w:r w:rsidR="00D75A42" w:rsidRPr="00D9622F">
              <w:rPr>
                <w:b/>
                <w:noProof/>
                <w:color w:val="365F91" w:themeColor="accent1" w:themeShade="BF"/>
                <w:lang w:val="ru-RU"/>
              </w:rPr>
              <w:t>),</w:t>
            </w:r>
          </w:p>
          <w:p w:rsidR="00F545B0" w:rsidRPr="00D9622F" w:rsidRDefault="00313D96" w:rsidP="004B2610">
            <w:pPr>
              <w:rPr>
                <w:b/>
                <w:noProof/>
                <w:color w:val="365F91" w:themeColor="accent1" w:themeShade="BF"/>
                <w:lang w:val="ru-RU"/>
              </w:rPr>
            </w:pP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</w:t>
            </w:r>
            <w:r w:rsidR="00F545B0" w:rsidRPr="00D9622F">
              <w:rPr>
                <w:b/>
                <w:noProof/>
                <w:color w:val="365F91" w:themeColor="accent1" w:themeShade="BF"/>
                <w:lang w:val="ru-RU"/>
              </w:rPr>
              <w:t>Adam i Eva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”</w:t>
            </w:r>
            <w:r w:rsidR="00F545B0" w:rsidRPr="00D9622F">
              <w:rPr>
                <w:b/>
                <w:noProof/>
                <w:color w:val="365F91" w:themeColor="accent1" w:themeShade="BF"/>
                <w:lang w:val="ru-RU"/>
              </w:rPr>
              <w:t>,</w:t>
            </w:r>
          </w:p>
          <w:p w:rsidR="00F545B0" w:rsidRPr="00D9622F" w:rsidRDefault="00313D96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noProof/>
                <w:color w:val="365F91" w:themeColor="accent1" w:themeShade="BF"/>
                <w:lang w:val="ru-RU"/>
              </w:rPr>
              <w:t>“</w:t>
            </w:r>
            <w:r w:rsidR="00F545B0" w:rsidRPr="00D9622F">
              <w:rPr>
                <w:noProof/>
                <w:color w:val="365F91" w:themeColor="accent1" w:themeShade="BF"/>
                <w:lang w:val="ru-RU"/>
              </w:rPr>
              <w:t>Tetrad’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”</w:t>
            </w:r>
            <w:r w:rsidR="00F545B0" w:rsidRPr="00D9622F">
              <w:rPr>
                <w:noProof/>
                <w:color w:val="365F91" w:themeColor="accent1" w:themeShade="BF"/>
                <w:lang w:val="ru-RU"/>
              </w:rPr>
              <w:t>,</w:t>
            </w:r>
          </w:p>
          <w:p w:rsidR="00F545B0" w:rsidRPr="00D9622F" w:rsidRDefault="00313D96" w:rsidP="004B2610">
            <w:pPr>
              <w:rPr>
                <w:b/>
                <w:noProof/>
                <w:color w:val="365F91" w:themeColor="accent1" w:themeShade="BF"/>
                <w:lang w:val="ru-RU"/>
              </w:rPr>
            </w:pP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“</w:t>
            </w:r>
            <w:r w:rsidR="00F545B0" w:rsidRPr="00D9622F">
              <w:rPr>
                <w:b/>
                <w:noProof/>
                <w:color w:val="365F91" w:themeColor="accent1" w:themeShade="BF"/>
                <w:lang w:val="ru-RU"/>
              </w:rPr>
              <w:t>Novye al’pinisty</w:t>
            </w:r>
            <w:r w:rsidRPr="00D9622F">
              <w:rPr>
                <w:b/>
                <w:noProof/>
                <w:color w:val="365F91" w:themeColor="accent1" w:themeShade="BF"/>
                <w:lang w:val="ru-RU"/>
              </w:rPr>
              <w:t>”</w:t>
            </w:r>
            <w:r w:rsidR="00F545B0" w:rsidRPr="00D9622F">
              <w:rPr>
                <w:b/>
                <w:noProof/>
                <w:color w:val="365F91" w:themeColor="accent1" w:themeShade="BF"/>
                <w:lang w:val="ru-RU"/>
              </w:rPr>
              <w:t>,</w:t>
            </w:r>
          </w:p>
          <w:p w:rsidR="00F545B0" w:rsidRPr="00635EBD" w:rsidRDefault="00313D96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635EBD">
              <w:rPr>
                <w:noProof/>
                <w:color w:val="365F91" w:themeColor="accent1" w:themeShade="BF"/>
                <w:lang w:val="ru-RU"/>
              </w:rPr>
              <w:t>“</w:t>
            </w:r>
            <w:r w:rsidR="00F545B0" w:rsidRPr="00635EBD">
              <w:rPr>
                <w:noProof/>
                <w:color w:val="365F91" w:themeColor="accent1" w:themeShade="BF"/>
                <w:lang w:val="ru-RU"/>
              </w:rPr>
              <w:t>Grehopadenie ili poznadie dobra i zla. Didakalija</w:t>
            </w:r>
            <w:r w:rsidRPr="00635EBD">
              <w:rPr>
                <w:noProof/>
                <w:color w:val="365F91" w:themeColor="accent1" w:themeShade="BF"/>
                <w:lang w:val="ru-RU"/>
              </w:rPr>
              <w:t>”</w:t>
            </w:r>
            <w:r w:rsidR="00F545B0" w:rsidRPr="00635EBD">
              <w:rPr>
                <w:noProof/>
                <w:color w:val="365F91" w:themeColor="accent1" w:themeShade="BF"/>
                <w:lang w:val="ru-RU"/>
              </w:rPr>
              <w:t>,</w:t>
            </w:r>
          </w:p>
          <w:p w:rsidR="00313D96" w:rsidRPr="00D9622F" w:rsidRDefault="00313D96" w:rsidP="004B2610">
            <w:pPr>
              <w:rPr>
                <w:i/>
                <w:noProof/>
                <w:color w:val="365F91" w:themeColor="accent1" w:themeShade="BF"/>
                <w:lang w:val="ru-RU"/>
              </w:rPr>
            </w:pPr>
          </w:p>
          <w:p w:rsidR="00F545B0" w:rsidRPr="00D9622F" w:rsidRDefault="00F545B0" w:rsidP="004B2610">
            <w:pPr>
              <w:rPr>
                <w:noProof/>
                <w:color w:val="365F91" w:themeColor="accent1" w:themeShade="BF"/>
                <w:lang w:val="ru-RU"/>
              </w:rPr>
            </w:pPr>
            <w:r w:rsidRPr="00D9622F">
              <w:rPr>
                <w:i/>
                <w:noProof/>
                <w:color w:val="365F91" w:themeColor="accent1" w:themeShade="BF"/>
                <w:lang w:val="ru-RU"/>
              </w:rPr>
              <w:t>Junost</w:t>
            </w:r>
            <w:r w:rsidRPr="00D9622F">
              <w:rPr>
                <w:noProof/>
                <w:color w:val="365F91" w:themeColor="accent1" w:themeShade="BF"/>
                <w:lang w:val="ru-RU"/>
              </w:rPr>
              <w:t>’, 10, 1987, pp.93-95. Photo, autoportrait. Publ. V. Glocer.</w:t>
            </w:r>
          </w:p>
          <w:p w:rsidR="004B2610" w:rsidRPr="00D9622F" w:rsidRDefault="004B2610" w:rsidP="004B2610">
            <w:pPr>
              <w:rPr>
                <w:lang w:val="ru-RU"/>
              </w:rPr>
            </w:pPr>
          </w:p>
          <w:p w:rsidR="004B2610" w:rsidRPr="00D9622F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71. “Rycar”,</w:t>
            </w:r>
          </w:p>
          <w:p w:rsidR="00313D96" w:rsidRPr="00D9622F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="00687F8A" w:rsidRPr="00D9622F">
              <w:rPr>
                <w:color w:val="365F91" w:themeColor="accent1" w:themeShade="BF"/>
                <w:lang w:val="ru-RU"/>
              </w:rPr>
              <w:t>S</w:t>
            </w:r>
            <w:r w:rsidRPr="00D9622F">
              <w:rPr>
                <w:color w:val="365F91" w:themeColor="accent1" w:themeShade="BF"/>
                <w:lang w:val="ru-RU"/>
              </w:rPr>
              <w:t>l</w:t>
            </w:r>
            <w:r w:rsidR="00687F8A" w:rsidRPr="00D9622F">
              <w:rPr>
                <w:color w:val="365F91" w:themeColor="accent1" w:themeShade="BF"/>
                <w:lang w:val="ru-RU"/>
              </w:rPr>
              <w:t>u</w:t>
            </w:r>
            <w:r w:rsidR="00687F8A"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D9622F">
              <w:rPr>
                <w:color w:val="365F91" w:themeColor="accent1" w:themeShade="BF"/>
                <w:lang w:val="ru-RU"/>
              </w:rPr>
              <w:t>ai”,</w:t>
            </w:r>
          </w:p>
          <w:p w:rsidR="00313D96" w:rsidRPr="00D9622F" w:rsidRDefault="00313D96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687F8A" w:rsidRPr="00D9622F">
              <w:rPr>
                <w:b/>
                <w:color w:val="365F91" w:themeColor="accent1" w:themeShade="BF"/>
                <w:lang w:val="ru-RU"/>
              </w:rPr>
              <w:t>Istorija deru</w:t>
            </w:r>
            <w:r w:rsidR="00687F8A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šč</w:t>
            </w:r>
            <w:r w:rsidRPr="00D9622F">
              <w:rPr>
                <w:b/>
                <w:color w:val="365F91" w:themeColor="accent1" w:themeShade="BF"/>
                <w:lang w:val="ru-RU"/>
              </w:rPr>
              <w:t>ihsja”,</w:t>
            </w:r>
          </w:p>
          <w:p w:rsidR="00313D96" w:rsidRPr="00D9622F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“Na</w:t>
            </w:r>
            <w:r w:rsidR="00687F8A"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="00687F8A" w:rsidRPr="00D9622F">
              <w:rPr>
                <w:color w:val="365F91" w:themeColor="accent1" w:themeShade="BF"/>
                <w:lang w:val="ru-RU"/>
              </w:rPr>
              <w:t>alo o</w:t>
            </w:r>
            <w:r w:rsidR="00687F8A"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D9622F">
              <w:rPr>
                <w:color w:val="365F91" w:themeColor="accent1" w:themeShade="BF"/>
                <w:lang w:val="ru-RU"/>
              </w:rPr>
              <w:t>en’ horosego letnego dnja”,</w:t>
            </w:r>
          </w:p>
          <w:p w:rsidR="00313D96" w:rsidRPr="00D9622F" w:rsidRDefault="00313D96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“[Fenorov v amerike]” (“Amerikanskaja ulica…”),</w:t>
            </w:r>
          </w:p>
          <w:p w:rsidR="00313D96" w:rsidRPr="00D9622F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“[Pogonja]” (“Ja podnjal pyl’…”),</w:t>
            </w:r>
          </w:p>
          <w:p w:rsidR="00313D96" w:rsidRPr="00D9622F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“Slucaj s petraknivym”,</w:t>
            </w:r>
          </w:p>
          <w:p w:rsidR="00313D96" w:rsidRPr="00D9622F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Pr="00D9622F">
              <w:rPr>
                <w:b/>
                <w:color w:val="365F91" w:themeColor="accent1" w:themeShade="BF"/>
                <w:lang w:val="ru-RU"/>
              </w:rPr>
              <w:t>Smert’ staricka</w:t>
            </w:r>
            <w:r w:rsidRPr="00D9622F">
              <w:rPr>
                <w:color w:val="365F91" w:themeColor="accent1" w:themeShade="BF"/>
                <w:lang w:val="ru-RU"/>
              </w:rPr>
              <w:t>”,</w:t>
            </w:r>
          </w:p>
          <w:p w:rsidR="00313D96" w:rsidRPr="009077C7" w:rsidRDefault="00313D96" w:rsidP="004B2610">
            <w:pPr>
              <w:rPr>
                <w:color w:val="365F91" w:themeColor="accent1" w:themeShade="BF"/>
                <w:lang w:val="en-US"/>
              </w:rPr>
            </w:pPr>
            <w:r w:rsidRPr="00D9622F">
              <w:rPr>
                <w:color w:val="365F91" w:themeColor="accent1" w:themeShade="BF"/>
                <w:lang w:val="ru-RU"/>
              </w:rPr>
              <w:t>“[Grigori’ev i Semenov]”,</w:t>
            </w:r>
          </w:p>
          <w:p w:rsidR="004D5E19" w:rsidRPr="009077C7" w:rsidRDefault="004D5E19" w:rsidP="004B2610">
            <w:pPr>
              <w:rPr>
                <w:color w:val="365F91" w:themeColor="accent1" w:themeShade="BF"/>
                <w:lang w:val="en-US"/>
              </w:rPr>
            </w:pPr>
          </w:p>
          <w:p w:rsidR="00313D96" w:rsidRPr="00D9622F" w:rsidRDefault="00313D96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“Anton i Marija”,</w:t>
            </w:r>
          </w:p>
          <w:p w:rsidR="00313D96" w:rsidRPr="00D9622F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“Prazdnik”,</w:t>
            </w:r>
          </w:p>
          <w:p w:rsidR="00313D96" w:rsidRPr="009077C7" w:rsidRDefault="00313D96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V mire knig</w:t>
            </w:r>
            <w:r w:rsidRPr="00D9622F">
              <w:rPr>
                <w:color w:val="365F91" w:themeColor="accent1" w:themeShade="BF"/>
                <w:lang w:val="ru-RU"/>
              </w:rPr>
              <w:t>, 12, 1987, pp. 84-88. Autoportrait. Publ. V. Glocer.</w:t>
            </w:r>
          </w:p>
          <w:p w:rsidR="003B6BEC" w:rsidRPr="009077C7" w:rsidRDefault="003B6BEC" w:rsidP="004B2610">
            <w:pPr>
              <w:rPr>
                <w:color w:val="365F91" w:themeColor="accent1" w:themeShade="BF"/>
                <w:lang w:val="ru-RU"/>
              </w:rPr>
            </w:pPr>
          </w:p>
          <w:p w:rsidR="003B6BEC" w:rsidRPr="009077C7" w:rsidRDefault="003B6BEC" w:rsidP="004B2610">
            <w:pPr>
              <w:rPr>
                <w:color w:val="365F91" w:themeColor="accent1" w:themeShade="BF"/>
                <w:lang w:val="ru-RU"/>
              </w:rPr>
            </w:pPr>
          </w:p>
          <w:p w:rsidR="00B44D25" w:rsidRPr="009077C7" w:rsidRDefault="00B44D25" w:rsidP="004B2610">
            <w:pPr>
              <w:rPr>
                <w:color w:val="365F91" w:themeColor="accent1" w:themeShade="BF"/>
                <w:lang w:val="ru-RU"/>
              </w:rPr>
            </w:pPr>
          </w:p>
          <w:p w:rsidR="006D5EE8" w:rsidRPr="009077C7" w:rsidRDefault="006D5EE8" w:rsidP="004B2610">
            <w:pPr>
              <w:rPr>
                <w:b/>
                <w:lang w:val="ru-RU"/>
              </w:rPr>
            </w:pPr>
            <w:r w:rsidRPr="009077C7">
              <w:rPr>
                <w:b/>
                <w:lang w:val="ru-RU"/>
              </w:rPr>
              <w:t xml:space="preserve">“мяч летел с тремя крестами” </w:t>
            </w:r>
            <w:r w:rsidRPr="009077C7">
              <w:rPr>
                <w:lang w:val="ru-RU"/>
              </w:rPr>
              <w:t xml:space="preserve">/ </w:t>
            </w:r>
            <w:proofErr w:type="spellStart"/>
            <w:r w:rsidRPr="006D5EE8">
              <w:rPr>
                <w:lang w:val="en-US"/>
              </w:rPr>
              <w:t>myach</w:t>
            </w:r>
            <w:proofErr w:type="spellEnd"/>
            <w:r w:rsidRPr="009077C7">
              <w:rPr>
                <w:lang w:val="ru-RU"/>
              </w:rPr>
              <w:t xml:space="preserve"> </w:t>
            </w:r>
            <w:proofErr w:type="spellStart"/>
            <w:r w:rsidRPr="006D5EE8">
              <w:rPr>
                <w:lang w:val="en-US"/>
              </w:rPr>
              <w:t>letel</w:t>
            </w:r>
            <w:proofErr w:type="spellEnd"/>
            <w:r w:rsidRPr="009077C7">
              <w:rPr>
                <w:lang w:val="ru-RU"/>
              </w:rPr>
              <w:t xml:space="preserve"> </w:t>
            </w:r>
            <w:r w:rsidRPr="006D5EE8">
              <w:rPr>
                <w:lang w:val="en-US"/>
              </w:rPr>
              <w:t>s</w:t>
            </w:r>
            <w:r w:rsidRPr="009077C7">
              <w:rPr>
                <w:lang w:val="ru-RU"/>
              </w:rPr>
              <w:t xml:space="preserve"> </w:t>
            </w:r>
            <w:proofErr w:type="spellStart"/>
            <w:r w:rsidRPr="006D5EE8">
              <w:rPr>
                <w:lang w:val="en-US"/>
              </w:rPr>
              <w:t>tremya</w:t>
            </w:r>
            <w:proofErr w:type="spellEnd"/>
            <w:r w:rsidRPr="009077C7">
              <w:rPr>
                <w:lang w:val="ru-RU"/>
              </w:rPr>
              <w:t xml:space="preserve"> </w:t>
            </w:r>
            <w:proofErr w:type="spellStart"/>
            <w:r w:rsidRPr="006D5EE8">
              <w:rPr>
                <w:lang w:val="en-US"/>
              </w:rPr>
              <w:t>krestami</w:t>
            </w:r>
            <w:proofErr w:type="spellEnd"/>
          </w:p>
          <w:p w:rsidR="00012421" w:rsidRPr="009077C7" w:rsidRDefault="00012421" w:rsidP="004B2610">
            <w:pPr>
              <w:rPr>
                <w:lang w:val="ru-RU"/>
              </w:rPr>
            </w:pPr>
            <w:r w:rsidRPr="009077C7">
              <w:rPr>
                <w:b/>
                <w:lang w:val="ru-RU"/>
              </w:rPr>
              <w:t xml:space="preserve">“ужин” </w:t>
            </w:r>
            <w:r w:rsidRPr="009077C7">
              <w:rPr>
                <w:lang w:val="ru-RU"/>
              </w:rPr>
              <w:t xml:space="preserve">/ </w:t>
            </w:r>
            <w:proofErr w:type="spellStart"/>
            <w:r w:rsidRPr="00012421">
              <w:rPr>
                <w:lang w:val="en-US"/>
              </w:rPr>
              <w:t>uzhin</w:t>
            </w:r>
            <w:proofErr w:type="spellEnd"/>
          </w:p>
          <w:p w:rsidR="00012421" w:rsidRPr="009077C7" w:rsidRDefault="006D5EE8" w:rsidP="004B2610">
            <w:pPr>
              <w:rPr>
                <w:b/>
                <w:lang w:val="ru-RU"/>
              </w:rPr>
            </w:pPr>
            <w:r w:rsidRPr="009077C7">
              <w:rPr>
                <w:b/>
                <w:lang w:val="ru-RU"/>
              </w:rPr>
              <w:t>“Вот и Вут час</w:t>
            </w:r>
            <w:r w:rsidR="002E0BA4" w:rsidRPr="009077C7">
              <w:rPr>
                <w:b/>
                <w:lang w:val="ru-RU"/>
              </w:rPr>
              <w:t>…</w:t>
            </w:r>
            <w:r w:rsidRPr="009077C7">
              <w:rPr>
                <w:b/>
                <w:lang w:val="ru-RU"/>
              </w:rPr>
              <w:t xml:space="preserve">” </w:t>
            </w:r>
            <w:r w:rsidRPr="009077C7">
              <w:rPr>
                <w:lang w:val="ru-RU"/>
              </w:rPr>
              <w:t xml:space="preserve">/ </w:t>
            </w:r>
            <w:proofErr w:type="spellStart"/>
            <w:r w:rsidR="002E0BA4" w:rsidRPr="002E0BA4">
              <w:rPr>
                <w:lang w:val="en-US"/>
              </w:rPr>
              <w:t>Vot</w:t>
            </w:r>
            <w:proofErr w:type="spellEnd"/>
            <w:r w:rsidR="002E0BA4" w:rsidRPr="009077C7">
              <w:rPr>
                <w:lang w:val="ru-RU"/>
              </w:rPr>
              <w:t xml:space="preserve"> </w:t>
            </w:r>
            <w:proofErr w:type="spellStart"/>
            <w:r w:rsidR="002E0BA4" w:rsidRPr="002E0BA4">
              <w:rPr>
                <w:lang w:val="en-US"/>
              </w:rPr>
              <w:t>i</w:t>
            </w:r>
            <w:proofErr w:type="spellEnd"/>
            <w:r w:rsidR="002E0BA4" w:rsidRPr="009077C7">
              <w:rPr>
                <w:lang w:val="ru-RU"/>
              </w:rPr>
              <w:t xml:space="preserve"> </w:t>
            </w:r>
            <w:proofErr w:type="spellStart"/>
            <w:r w:rsidR="002E0BA4" w:rsidRPr="002E0BA4">
              <w:rPr>
                <w:lang w:val="en-US"/>
              </w:rPr>
              <w:t>Vut</w:t>
            </w:r>
            <w:proofErr w:type="spellEnd"/>
            <w:r w:rsidR="002E0BA4" w:rsidRPr="009077C7">
              <w:rPr>
                <w:lang w:val="ru-RU"/>
              </w:rPr>
              <w:t xml:space="preserve"> </w:t>
            </w:r>
            <w:proofErr w:type="spellStart"/>
            <w:r w:rsidR="002E0BA4" w:rsidRPr="002E0BA4">
              <w:rPr>
                <w:lang w:val="en-US"/>
              </w:rPr>
              <w:t>chas</w:t>
            </w:r>
            <w:proofErr w:type="spellEnd"/>
          </w:p>
          <w:p w:rsidR="00012421" w:rsidRPr="009077C7" w:rsidRDefault="002E0BA4" w:rsidP="004B2610">
            <w:pPr>
              <w:rPr>
                <w:lang w:val="ru-RU"/>
              </w:rPr>
            </w:pPr>
            <w:r w:rsidRPr="009077C7">
              <w:rPr>
                <w:b/>
                <w:lang w:val="ru-RU"/>
              </w:rPr>
              <w:t>“Вечерняя песнь к именем моим существующей”</w:t>
            </w:r>
            <w:r w:rsidRPr="009077C7">
              <w:rPr>
                <w:lang w:val="ru-RU"/>
              </w:rPr>
              <w:t xml:space="preserve"> /</w:t>
            </w:r>
            <w:proofErr w:type="spellStart"/>
            <w:r w:rsidR="0006466C" w:rsidRPr="0006466C">
              <w:rPr>
                <w:lang w:val="en-US"/>
              </w:rPr>
              <w:t>Vechernyaya</w:t>
            </w:r>
            <w:proofErr w:type="spellEnd"/>
            <w:r w:rsidR="0006466C" w:rsidRPr="009077C7">
              <w:rPr>
                <w:lang w:val="ru-RU"/>
              </w:rPr>
              <w:t xml:space="preserve"> </w:t>
            </w:r>
            <w:proofErr w:type="spellStart"/>
            <w:r w:rsidR="0006466C" w:rsidRPr="0006466C">
              <w:rPr>
                <w:lang w:val="en-US"/>
              </w:rPr>
              <w:t>pesn</w:t>
            </w:r>
            <w:proofErr w:type="spellEnd"/>
            <w:r w:rsidR="0006466C" w:rsidRPr="009077C7">
              <w:rPr>
                <w:lang w:val="ru-RU"/>
              </w:rPr>
              <w:t xml:space="preserve">' </w:t>
            </w:r>
            <w:r w:rsidR="0006466C" w:rsidRPr="0006466C">
              <w:rPr>
                <w:lang w:val="en-US"/>
              </w:rPr>
              <w:t>k</w:t>
            </w:r>
            <w:r w:rsidR="0006466C" w:rsidRPr="009077C7">
              <w:rPr>
                <w:lang w:val="ru-RU"/>
              </w:rPr>
              <w:t xml:space="preserve"> </w:t>
            </w:r>
            <w:proofErr w:type="spellStart"/>
            <w:r w:rsidR="0006466C" w:rsidRPr="0006466C">
              <w:rPr>
                <w:lang w:val="en-US"/>
              </w:rPr>
              <w:t>imenem</w:t>
            </w:r>
            <w:proofErr w:type="spellEnd"/>
            <w:r w:rsidR="0006466C" w:rsidRPr="009077C7">
              <w:rPr>
                <w:lang w:val="ru-RU"/>
              </w:rPr>
              <w:t xml:space="preserve"> </w:t>
            </w:r>
            <w:proofErr w:type="spellStart"/>
            <w:r w:rsidR="0006466C" w:rsidRPr="0006466C">
              <w:rPr>
                <w:lang w:val="en-US"/>
              </w:rPr>
              <w:t>moim</w:t>
            </w:r>
            <w:proofErr w:type="spellEnd"/>
            <w:r w:rsidR="0006466C" w:rsidRPr="009077C7">
              <w:rPr>
                <w:lang w:val="ru-RU"/>
              </w:rPr>
              <w:t xml:space="preserve"> </w:t>
            </w:r>
            <w:proofErr w:type="spellStart"/>
            <w:r w:rsidR="0006466C" w:rsidRPr="0006466C">
              <w:rPr>
                <w:lang w:val="en-US"/>
              </w:rPr>
              <w:t>sushchestvuyushchey</w:t>
            </w:r>
            <w:proofErr w:type="spellEnd"/>
          </w:p>
          <w:p w:rsidR="0006466C" w:rsidRPr="009077C7" w:rsidRDefault="0006466C" w:rsidP="004B2610">
            <w:pPr>
              <w:rPr>
                <w:lang w:val="ru-RU"/>
              </w:rPr>
            </w:pPr>
            <w:r w:rsidRPr="009077C7">
              <w:rPr>
                <w:b/>
                <w:lang w:val="ru-RU"/>
              </w:rPr>
              <w:t xml:space="preserve">“Месть” </w:t>
            </w:r>
            <w:r w:rsidRPr="009077C7">
              <w:rPr>
                <w:lang w:val="ru-RU"/>
              </w:rPr>
              <w:t xml:space="preserve">/ </w:t>
            </w:r>
            <w:proofErr w:type="spellStart"/>
            <w:r w:rsidRPr="0006466C">
              <w:rPr>
                <w:lang w:val="en-US"/>
              </w:rPr>
              <w:t>Mest</w:t>
            </w:r>
            <w:proofErr w:type="spellEnd"/>
            <w:r w:rsidRPr="009077C7">
              <w:rPr>
                <w:lang w:val="ru-RU"/>
              </w:rPr>
              <w:t>'</w:t>
            </w:r>
          </w:p>
          <w:p w:rsidR="00012421" w:rsidRPr="009077C7" w:rsidRDefault="0006466C" w:rsidP="004B2610">
            <w:pPr>
              <w:rPr>
                <w:lang w:val="ru-RU"/>
              </w:rPr>
            </w:pPr>
            <w:r w:rsidRPr="009077C7">
              <w:rPr>
                <w:b/>
                <w:lang w:val="ru-RU"/>
              </w:rPr>
              <w:t>“Радость”</w:t>
            </w:r>
            <w:r w:rsidRPr="009077C7">
              <w:rPr>
                <w:lang w:val="ru-RU"/>
              </w:rPr>
              <w:t xml:space="preserve"> / </w:t>
            </w:r>
            <w:proofErr w:type="spellStart"/>
            <w:r w:rsidRPr="0006466C">
              <w:rPr>
                <w:lang w:val="en-US"/>
              </w:rPr>
              <w:t>Radost</w:t>
            </w:r>
            <w:proofErr w:type="spellEnd"/>
            <w:r w:rsidRPr="009077C7">
              <w:rPr>
                <w:lang w:val="ru-RU"/>
              </w:rPr>
              <w:t>'</w:t>
            </w:r>
          </w:p>
          <w:p w:rsidR="0006466C" w:rsidRPr="009077C7" w:rsidRDefault="0006466C" w:rsidP="004B2610">
            <w:pPr>
              <w:rPr>
                <w:lang w:val="ru-RU"/>
              </w:rPr>
            </w:pPr>
            <w:r w:rsidRPr="009077C7">
              <w:rPr>
                <w:b/>
                <w:lang w:val="ru-RU"/>
              </w:rPr>
              <w:t>“</w:t>
            </w:r>
            <w:r w:rsidR="00340B4F" w:rsidRPr="009077C7">
              <w:rPr>
                <w:b/>
                <w:lang w:val="ru-RU"/>
              </w:rPr>
              <w:t>(</w:t>
            </w:r>
            <w:r w:rsidRPr="009077C7">
              <w:rPr>
                <w:b/>
                <w:lang w:val="ru-RU"/>
              </w:rPr>
              <w:t>Разговоры за самоваром</w:t>
            </w:r>
            <w:r w:rsidR="00340B4F" w:rsidRPr="009077C7">
              <w:rPr>
                <w:b/>
                <w:lang w:val="ru-RU"/>
              </w:rPr>
              <w:t>)</w:t>
            </w:r>
            <w:r w:rsidRPr="009077C7">
              <w:rPr>
                <w:b/>
                <w:lang w:val="ru-RU"/>
              </w:rPr>
              <w:t>”</w:t>
            </w:r>
            <w:r w:rsidRPr="009077C7">
              <w:rPr>
                <w:lang w:val="ru-RU"/>
              </w:rPr>
              <w:t xml:space="preserve"> / </w:t>
            </w:r>
            <w:proofErr w:type="spellStart"/>
            <w:r w:rsidRPr="0006466C">
              <w:rPr>
                <w:lang w:val="en-US"/>
              </w:rPr>
              <w:t>Razgovory</w:t>
            </w:r>
            <w:proofErr w:type="spellEnd"/>
            <w:r w:rsidRPr="009077C7">
              <w:rPr>
                <w:lang w:val="ru-RU"/>
              </w:rPr>
              <w:t xml:space="preserve"> </w:t>
            </w:r>
            <w:proofErr w:type="spellStart"/>
            <w:r w:rsidRPr="0006466C">
              <w:rPr>
                <w:lang w:val="en-US"/>
              </w:rPr>
              <w:t>za</w:t>
            </w:r>
            <w:proofErr w:type="spellEnd"/>
            <w:r w:rsidRPr="009077C7">
              <w:rPr>
                <w:lang w:val="ru-RU"/>
              </w:rPr>
              <w:t xml:space="preserve"> </w:t>
            </w:r>
            <w:proofErr w:type="spellStart"/>
            <w:r w:rsidRPr="0006466C">
              <w:rPr>
                <w:lang w:val="en-US"/>
              </w:rPr>
              <w:t>samovarom</w:t>
            </w:r>
            <w:proofErr w:type="spellEnd"/>
          </w:p>
          <w:p w:rsidR="0006466C" w:rsidRDefault="00340B4F" w:rsidP="004B2610">
            <w:pPr>
              <w:rPr>
                <w:lang w:val="en-US"/>
              </w:rPr>
            </w:pPr>
            <w:r w:rsidRPr="00340B4F">
              <w:rPr>
                <w:b/>
                <w:lang w:val="en-US"/>
              </w:rPr>
              <w:t>“</w:t>
            </w:r>
            <w:proofErr w:type="spellStart"/>
            <w:r w:rsidRPr="00340B4F">
              <w:rPr>
                <w:b/>
                <w:lang w:val="en-US"/>
              </w:rPr>
              <w:t>Вода</w:t>
            </w:r>
            <w:proofErr w:type="spellEnd"/>
            <w:r w:rsidRPr="00340B4F">
              <w:rPr>
                <w:b/>
                <w:lang w:val="en-US"/>
              </w:rPr>
              <w:t xml:space="preserve"> и </w:t>
            </w:r>
            <w:proofErr w:type="spellStart"/>
            <w:r w:rsidRPr="00340B4F">
              <w:rPr>
                <w:b/>
                <w:lang w:val="en-US"/>
              </w:rPr>
              <w:t>Хню</w:t>
            </w:r>
            <w:proofErr w:type="spellEnd"/>
            <w:r w:rsidRPr="00340B4F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/ </w:t>
            </w:r>
            <w:proofErr w:type="spellStart"/>
            <w:r w:rsidRPr="00340B4F">
              <w:rPr>
                <w:lang w:val="en-US"/>
              </w:rPr>
              <w:t>Voda</w:t>
            </w:r>
            <w:proofErr w:type="spellEnd"/>
            <w:r w:rsidRPr="00340B4F">
              <w:rPr>
                <w:lang w:val="en-US"/>
              </w:rPr>
              <w:t xml:space="preserve"> </w:t>
            </w:r>
            <w:proofErr w:type="spellStart"/>
            <w:r w:rsidRPr="00340B4F">
              <w:rPr>
                <w:lang w:val="en-US"/>
              </w:rPr>
              <w:t>i</w:t>
            </w:r>
            <w:proofErr w:type="spellEnd"/>
            <w:r w:rsidRPr="00340B4F">
              <w:rPr>
                <w:lang w:val="en-US"/>
              </w:rPr>
              <w:t xml:space="preserve"> </w:t>
            </w:r>
            <w:proofErr w:type="spellStart"/>
            <w:r w:rsidRPr="00340B4F">
              <w:rPr>
                <w:lang w:val="en-US"/>
              </w:rPr>
              <w:t>Khnyu</w:t>
            </w:r>
            <w:proofErr w:type="spellEnd"/>
          </w:p>
          <w:p w:rsidR="00340B4F" w:rsidRDefault="00340B4F" w:rsidP="004B2610">
            <w:pPr>
              <w:rPr>
                <w:lang w:val="en-US"/>
              </w:rPr>
            </w:pPr>
            <w:r w:rsidRPr="00340B4F">
              <w:rPr>
                <w:b/>
                <w:lang w:val="en-US"/>
              </w:rPr>
              <w:t>“</w:t>
            </w:r>
            <w:proofErr w:type="spellStart"/>
            <w:r w:rsidRPr="00340B4F">
              <w:rPr>
                <w:b/>
                <w:lang w:val="en-US"/>
              </w:rPr>
              <w:t>хню</w:t>
            </w:r>
            <w:proofErr w:type="spellEnd"/>
            <w:r>
              <w:rPr>
                <w:lang w:val="en-US"/>
              </w:rPr>
              <w:t>” /</w:t>
            </w:r>
            <w:r w:rsidR="00DD57FD" w:rsidRPr="009077C7">
              <w:rPr>
                <w:lang w:val="en-US"/>
              </w:rPr>
              <w:t xml:space="preserve"> </w:t>
            </w:r>
            <w:proofErr w:type="spellStart"/>
            <w:r w:rsidR="00DD57FD" w:rsidRPr="00DD57FD">
              <w:rPr>
                <w:lang w:val="en-US"/>
              </w:rPr>
              <w:t>Khnyu</w:t>
            </w:r>
            <w:proofErr w:type="spellEnd"/>
          </w:p>
          <w:p w:rsidR="00DD57FD" w:rsidRDefault="00DD57FD" w:rsidP="004B2610">
            <w:pPr>
              <w:rPr>
                <w:lang w:val="en-US"/>
              </w:rPr>
            </w:pPr>
            <w:r w:rsidRPr="00DD57FD">
              <w:rPr>
                <w:b/>
                <w:lang w:val="en-US"/>
              </w:rPr>
              <w:t xml:space="preserve">“Я </w:t>
            </w:r>
            <w:proofErr w:type="spellStart"/>
            <w:r w:rsidRPr="00DD57FD">
              <w:rPr>
                <w:b/>
                <w:lang w:val="en-US"/>
              </w:rPr>
              <w:t>знаю</w:t>
            </w:r>
            <w:proofErr w:type="spellEnd"/>
            <w:r>
              <w:rPr>
                <w:b/>
                <w:lang w:val="en-US"/>
              </w:rPr>
              <w:t>,</w:t>
            </w:r>
            <w:r w:rsidRPr="00DD57FD">
              <w:rPr>
                <w:b/>
                <w:lang w:val="en-US"/>
              </w:rPr>
              <w:t xml:space="preserve"> </w:t>
            </w:r>
            <w:proofErr w:type="spellStart"/>
            <w:r w:rsidRPr="00DD57FD">
              <w:rPr>
                <w:b/>
                <w:lang w:val="en-US"/>
              </w:rPr>
              <w:t>почему</w:t>
            </w:r>
            <w:proofErr w:type="spellEnd"/>
            <w:r w:rsidRPr="00DD57FD">
              <w:rPr>
                <w:b/>
                <w:lang w:val="en-US"/>
              </w:rPr>
              <w:t xml:space="preserve"> </w:t>
            </w:r>
            <w:proofErr w:type="spellStart"/>
            <w:r w:rsidRPr="00DD57FD">
              <w:rPr>
                <w:b/>
                <w:lang w:val="en-US"/>
              </w:rPr>
              <w:t>дороги</w:t>
            </w:r>
            <w:proofErr w:type="spellEnd"/>
            <w:r>
              <w:rPr>
                <w:b/>
                <w:lang w:val="en-US"/>
              </w:rPr>
              <w:t>…</w:t>
            </w:r>
            <w:r w:rsidRPr="00DD57FD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 w:rsidRPr="00DD57FD">
              <w:rPr>
                <w:lang w:val="en-US"/>
              </w:rPr>
              <w:t xml:space="preserve">/ YA </w:t>
            </w:r>
            <w:proofErr w:type="spellStart"/>
            <w:r w:rsidRPr="00DD57FD">
              <w:rPr>
                <w:lang w:val="en-US"/>
              </w:rPr>
              <w:t>znayu</w:t>
            </w:r>
            <w:proofErr w:type="spellEnd"/>
            <w:r w:rsidRPr="00DD57FD">
              <w:rPr>
                <w:lang w:val="en-US"/>
              </w:rPr>
              <w:t xml:space="preserve"> </w:t>
            </w:r>
            <w:proofErr w:type="spellStart"/>
            <w:r w:rsidRPr="00DD57FD">
              <w:rPr>
                <w:lang w:val="en-US"/>
              </w:rPr>
              <w:t>pochemu</w:t>
            </w:r>
            <w:proofErr w:type="spellEnd"/>
            <w:r w:rsidRPr="00DD57FD">
              <w:rPr>
                <w:lang w:val="en-US"/>
              </w:rPr>
              <w:t xml:space="preserve"> </w:t>
            </w:r>
            <w:proofErr w:type="spellStart"/>
            <w:r w:rsidRPr="00DD57FD">
              <w:rPr>
                <w:lang w:val="en-US"/>
              </w:rPr>
              <w:t>dorogi</w:t>
            </w:r>
            <w:proofErr w:type="spellEnd"/>
          </w:p>
          <w:p w:rsidR="00DD57FD" w:rsidRDefault="00DD57FD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DD57FD">
              <w:rPr>
                <w:b/>
                <w:lang w:val="en-US"/>
              </w:rPr>
              <w:t>Скажу</w:t>
            </w:r>
            <w:proofErr w:type="spellEnd"/>
            <w:r w:rsidRPr="00DD57FD">
              <w:rPr>
                <w:b/>
                <w:lang w:val="en-US"/>
              </w:rPr>
              <w:t xml:space="preserve"> </w:t>
            </w:r>
            <w:proofErr w:type="spellStart"/>
            <w:r w:rsidRPr="00DD57FD">
              <w:rPr>
                <w:b/>
                <w:lang w:val="en-US"/>
              </w:rPr>
              <w:t>тебе</w:t>
            </w:r>
            <w:proofErr w:type="spellEnd"/>
            <w:r w:rsidRPr="00DD57FD">
              <w:rPr>
                <w:b/>
                <w:lang w:val="en-US"/>
              </w:rPr>
              <w:t xml:space="preserve"> </w:t>
            </w:r>
            <w:proofErr w:type="spellStart"/>
            <w:r w:rsidRPr="00DD57FD">
              <w:rPr>
                <w:b/>
                <w:lang w:val="en-US"/>
              </w:rPr>
              <w:t>по</w:t>
            </w:r>
            <w:proofErr w:type="spellEnd"/>
            <w:r w:rsidRPr="00DD57FD">
              <w:rPr>
                <w:b/>
                <w:lang w:val="en-US"/>
              </w:rPr>
              <w:t xml:space="preserve"> </w:t>
            </w:r>
            <w:proofErr w:type="spellStart"/>
            <w:r w:rsidRPr="00DD57FD">
              <w:rPr>
                <w:b/>
                <w:lang w:val="en-US"/>
              </w:rPr>
              <w:t>совести</w:t>
            </w:r>
            <w:proofErr w:type="spellEnd"/>
            <w:r>
              <w:rPr>
                <w:b/>
                <w:lang w:val="en-US"/>
              </w:rPr>
              <w:t>…”</w:t>
            </w:r>
            <w:r>
              <w:rPr>
                <w:lang w:val="en-US"/>
              </w:rPr>
              <w:t xml:space="preserve"> / </w:t>
            </w:r>
            <w:proofErr w:type="spellStart"/>
            <w:r w:rsidRPr="00DD57FD">
              <w:rPr>
                <w:lang w:val="en-US"/>
              </w:rPr>
              <w:t>Skazhu</w:t>
            </w:r>
            <w:proofErr w:type="spellEnd"/>
            <w:r w:rsidRPr="00DD57FD">
              <w:rPr>
                <w:lang w:val="en-US"/>
              </w:rPr>
              <w:t xml:space="preserve"> </w:t>
            </w:r>
            <w:proofErr w:type="spellStart"/>
            <w:r w:rsidRPr="00DD57FD">
              <w:rPr>
                <w:lang w:val="en-US"/>
              </w:rPr>
              <w:t>tebe</w:t>
            </w:r>
            <w:proofErr w:type="spellEnd"/>
            <w:r w:rsidRPr="00DD57FD">
              <w:rPr>
                <w:lang w:val="en-US"/>
              </w:rPr>
              <w:t xml:space="preserve"> </w:t>
            </w:r>
            <w:proofErr w:type="spellStart"/>
            <w:r w:rsidRPr="00DD57FD">
              <w:rPr>
                <w:lang w:val="en-US"/>
              </w:rPr>
              <w:t>po</w:t>
            </w:r>
            <w:proofErr w:type="spellEnd"/>
            <w:r w:rsidRPr="00DD57FD">
              <w:rPr>
                <w:lang w:val="en-US"/>
              </w:rPr>
              <w:t xml:space="preserve"> </w:t>
            </w:r>
            <w:proofErr w:type="spellStart"/>
            <w:r w:rsidRPr="00DD57FD">
              <w:rPr>
                <w:lang w:val="en-US"/>
              </w:rPr>
              <w:t>sovesti</w:t>
            </w:r>
            <w:proofErr w:type="spellEnd"/>
          </w:p>
          <w:p w:rsidR="00DD57FD" w:rsidRDefault="00DD57FD" w:rsidP="004B2610">
            <w:pPr>
              <w:rPr>
                <w:lang w:val="en-US"/>
              </w:rPr>
            </w:pPr>
            <w:r w:rsidRPr="00DD57FD">
              <w:rPr>
                <w:b/>
                <w:lang w:val="en-US"/>
              </w:rPr>
              <w:t>“</w:t>
            </w:r>
            <w:proofErr w:type="spellStart"/>
            <w:r w:rsidRPr="00DD57FD">
              <w:rPr>
                <w:b/>
                <w:lang w:val="en-US"/>
              </w:rPr>
              <w:t>Бал</w:t>
            </w:r>
            <w:proofErr w:type="spellEnd"/>
            <w:r w:rsidRPr="00DD57FD">
              <w:rPr>
                <w:b/>
                <w:lang w:val="en-US"/>
              </w:rPr>
              <w:t>”</w:t>
            </w:r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bal</w:t>
            </w:r>
            <w:proofErr w:type="spellEnd"/>
          </w:p>
          <w:p w:rsidR="006512D8" w:rsidRDefault="006512D8" w:rsidP="004B2610">
            <w:pPr>
              <w:rPr>
                <w:lang w:val="en-US"/>
              </w:rPr>
            </w:pPr>
            <w:r w:rsidRPr="006512D8">
              <w:rPr>
                <w:b/>
                <w:lang w:val="en-US"/>
              </w:rPr>
              <w:t>“</w:t>
            </w:r>
            <w:r>
              <w:rPr>
                <w:b/>
                <w:lang w:val="en-US"/>
              </w:rPr>
              <w:t xml:space="preserve">- </w:t>
            </w:r>
            <w:proofErr w:type="spellStart"/>
            <w:r w:rsidRPr="006512D8">
              <w:rPr>
                <w:b/>
                <w:lang w:val="en-US"/>
              </w:rPr>
              <w:t>Мне</w:t>
            </w:r>
            <w:proofErr w:type="spellEnd"/>
            <w:r w:rsidRPr="006512D8">
              <w:rPr>
                <w:b/>
                <w:lang w:val="en-US"/>
              </w:rPr>
              <w:t xml:space="preserve"> </w:t>
            </w:r>
            <w:proofErr w:type="spellStart"/>
            <w:r w:rsidRPr="006512D8">
              <w:rPr>
                <w:b/>
                <w:lang w:val="en-US"/>
              </w:rPr>
              <w:t>все</w:t>
            </w:r>
            <w:proofErr w:type="spellEnd"/>
            <w:r w:rsidRPr="006512D8">
              <w:rPr>
                <w:b/>
                <w:lang w:val="en-US"/>
              </w:rPr>
              <w:t xml:space="preserve"> </w:t>
            </w:r>
            <w:proofErr w:type="spellStart"/>
            <w:r w:rsidRPr="006512D8">
              <w:rPr>
                <w:b/>
                <w:lang w:val="en-US"/>
              </w:rPr>
              <w:t>противно</w:t>
            </w:r>
            <w:proofErr w:type="spellEnd"/>
            <w:r>
              <w:rPr>
                <w:b/>
                <w:lang w:val="en-US"/>
              </w:rPr>
              <w:t>…</w:t>
            </w:r>
            <w:r w:rsidRPr="006512D8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 w:rsidRPr="006512D8">
              <w:rPr>
                <w:lang w:val="en-US"/>
              </w:rPr>
              <w:t xml:space="preserve">/ </w:t>
            </w:r>
            <w:proofErr w:type="spellStart"/>
            <w:r w:rsidRPr="006512D8">
              <w:rPr>
                <w:lang w:val="en-US"/>
              </w:rPr>
              <w:t>Mne</w:t>
            </w:r>
            <w:proofErr w:type="spellEnd"/>
            <w:r w:rsidRPr="006512D8">
              <w:rPr>
                <w:lang w:val="en-US"/>
              </w:rPr>
              <w:t xml:space="preserve"> </w:t>
            </w:r>
            <w:proofErr w:type="spellStart"/>
            <w:r w:rsidRPr="006512D8">
              <w:rPr>
                <w:lang w:val="en-US"/>
              </w:rPr>
              <w:t>vse</w:t>
            </w:r>
            <w:proofErr w:type="spellEnd"/>
            <w:r w:rsidRPr="006512D8">
              <w:rPr>
                <w:lang w:val="en-US"/>
              </w:rPr>
              <w:t xml:space="preserve"> </w:t>
            </w:r>
            <w:proofErr w:type="spellStart"/>
            <w:r w:rsidRPr="006512D8">
              <w:rPr>
                <w:lang w:val="en-US"/>
              </w:rPr>
              <w:t>protivno</w:t>
            </w:r>
            <w:proofErr w:type="spellEnd"/>
          </w:p>
          <w:p w:rsidR="006512D8" w:rsidRDefault="006512D8" w:rsidP="004B2610">
            <w:pPr>
              <w:rPr>
                <w:lang w:val="en-US"/>
              </w:rPr>
            </w:pPr>
            <w:r w:rsidRPr="006512D8">
              <w:rPr>
                <w:b/>
                <w:lang w:val="en-US"/>
              </w:rPr>
              <w:t>“</w:t>
            </w:r>
            <w:proofErr w:type="spellStart"/>
            <w:r w:rsidRPr="006512D8">
              <w:rPr>
                <w:b/>
                <w:lang w:val="en-US"/>
              </w:rPr>
              <w:t>Жил-был</w:t>
            </w:r>
            <w:proofErr w:type="spellEnd"/>
            <w:r w:rsidRPr="006512D8">
              <w:rPr>
                <w:b/>
                <w:lang w:val="en-US"/>
              </w:rPr>
              <w:t xml:space="preserve"> в </w:t>
            </w:r>
            <w:proofErr w:type="spellStart"/>
            <w:r w:rsidRPr="006512D8">
              <w:rPr>
                <w:b/>
                <w:lang w:val="en-US"/>
              </w:rPr>
              <w:t>доме</w:t>
            </w:r>
            <w:proofErr w:type="spellEnd"/>
            <w:r w:rsidRPr="006512D8">
              <w:rPr>
                <w:b/>
                <w:lang w:val="en-US"/>
              </w:rPr>
              <w:t xml:space="preserve"> </w:t>
            </w:r>
            <w:proofErr w:type="spellStart"/>
            <w:r w:rsidRPr="006512D8">
              <w:rPr>
                <w:b/>
                <w:lang w:val="en-US"/>
              </w:rPr>
              <w:t>тридцать</w:t>
            </w:r>
            <w:proofErr w:type="spellEnd"/>
            <w:r w:rsidRPr="006512D8">
              <w:rPr>
                <w:b/>
                <w:lang w:val="en-US"/>
              </w:rPr>
              <w:t xml:space="preserve"> </w:t>
            </w:r>
            <w:proofErr w:type="spellStart"/>
            <w:r w:rsidRPr="006512D8">
              <w:rPr>
                <w:b/>
                <w:lang w:val="en-US"/>
              </w:rPr>
              <w:t>три</w:t>
            </w:r>
            <w:proofErr w:type="spellEnd"/>
            <w:r w:rsidRPr="006512D8">
              <w:rPr>
                <w:b/>
                <w:lang w:val="en-US"/>
              </w:rPr>
              <w:t xml:space="preserve"> </w:t>
            </w:r>
            <w:proofErr w:type="spellStart"/>
            <w:r w:rsidRPr="006512D8">
              <w:rPr>
                <w:b/>
                <w:lang w:val="en-US"/>
              </w:rPr>
              <w:t>единицы</w:t>
            </w:r>
            <w:proofErr w:type="spellEnd"/>
            <w:r w:rsidRPr="006512D8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 w:rsidRPr="006512D8">
              <w:rPr>
                <w:lang w:val="en-US"/>
              </w:rPr>
              <w:t xml:space="preserve">/ </w:t>
            </w:r>
            <w:proofErr w:type="spellStart"/>
            <w:r w:rsidRPr="006512D8">
              <w:rPr>
                <w:lang w:val="en-US"/>
              </w:rPr>
              <w:t>Zhil-byl</w:t>
            </w:r>
            <w:proofErr w:type="spellEnd"/>
            <w:r w:rsidRPr="006512D8">
              <w:rPr>
                <w:lang w:val="en-US"/>
              </w:rPr>
              <w:t xml:space="preserve"> v dome </w:t>
            </w:r>
            <w:proofErr w:type="spellStart"/>
            <w:r w:rsidRPr="006512D8">
              <w:rPr>
                <w:lang w:val="en-US"/>
              </w:rPr>
              <w:t>tridtsat</w:t>
            </w:r>
            <w:proofErr w:type="spellEnd"/>
            <w:r w:rsidRPr="006512D8">
              <w:rPr>
                <w:lang w:val="en-US"/>
              </w:rPr>
              <w:t xml:space="preserve">' tri </w:t>
            </w:r>
            <w:proofErr w:type="spellStart"/>
            <w:r w:rsidRPr="006512D8">
              <w:rPr>
                <w:lang w:val="en-US"/>
              </w:rPr>
              <w:t>yedinitsy</w:t>
            </w:r>
            <w:proofErr w:type="spellEnd"/>
          </w:p>
          <w:p w:rsidR="00186C60" w:rsidRDefault="00186C60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  <w:lang w:val="en-US"/>
              </w:rPr>
              <w:t>Николай</w:t>
            </w:r>
            <w:proofErr w:type="spellEnd"/>
            <w:r>
              <w:rPr>
                <w:b/>
                <w:lang w:val="en-US"/>
              </w:rPr>
              <w:t xml:space="preserve"> II:</w:t>
            </w:r>
            <w:r w:rsidRPr="00186C60">
              <w:rPr>
                <w:b/>
                <w:lang w:val="en-US"/>
              </w:rPr>
              <w:t xml:space="preserve"> Я </w:t>
            </w:r>
            <w:proofErr w:type="spellStart"/>
            <w:r w:rsidRPr="00186C60">
              <w:rPr>
                <w:b/>
                <w:lang w:val="en-US"/>
              </w:rPr>
              <w:t>запер</w:t>
            </w:r>
            <w:proofErr w:type="spellEnd"/>
            <w:r w:rsidRPr="00186C60">
              <w:rPr>
                <w:b/>
                <w:lang w:val="en-US"/>
              </w:rPr>
              <w:t xml:space="preserve"> </w:t>
            </w:r>
            <w:proofErr w:type="spellStart"/>
            <w:r w:rsidRPr="00186C60">
              <w:rPr>
                <w:b/>
                <w:lang w:val="en-US"/>
              </w:rPr>
              <w:t>дверь</w:t>
            </w:r>
            <w:proofErr w:type="spellEnd"/>
            <w:r w:rsidRPr="00186C60">
              <w:rPr>
                <w:b/>
                <w:lang w:val="en-US"/>
              </w:rPr>
              <w:t>...</w:t>
            </w:r>
            <w:r>
              <w:rPr>
                <w:b/>
                <w:lang w:val="en-US"/>
              </w:rPr>
              <w:t xml:space="preserve">” </w:t>
            </w:r>
            <w:r w:rsidRPr="00186C60">
              <w:rPr>
                <w:lang w:val="en-US"/>
              </w:rPr>
              <w:t xml:space="preserve">/ </w:t>
            </w:r>
            <w:r>
              <w:rPr>
                <w:lang w:val="en-US"/>
              </w:rPr>
              <w:t xml:space="preserve">Nikolay </w:t>
            </w:r>
            <w:proofErr w:type="gramStart"/>
            <w:r>
              <w:rPr>
                <w:lang w:val="en-US"/>
              </w:rPr>
              <w:t>II :</w:t>
            </w:r>
            <w:proofErr w:type="gramEnd"/>
            <w:r w:rsidRPr="00186C60">
              <w:rPr>
                <w:lang w:val="en-US"/>
              </w:rPr>
              <w:t xml:space="preserve"> YA </w:t>
            </w:r>
            <w:proofErr w:type="spellStart"/>
            <w:r w:rsidRPr="00186C60">
              <w:rPr>
                <w:lang w:val="en-US"/>
              </w:rPr>
              <w:t>zaper</w:t>
            </w:r>
            <w:proofErr w:type="spellEnd"/>
            <w:r w:rsidRPr="00186C60">
              <w:rPr>
                <w:lang w:val="en-US"/>
              </w:rPr>
              <w:t xml:space="preserve"> </w:t>
            </w:r>
            <w:proofErr w:type="spellStart"/>
            <w:r w:rsidRPr="00186C60">
              <w:rPr>
                <w:lang w:val="en-US"/>
              </w:rPr>
              <w:t>dver</w:t>
            </w:r>
            <w:proofErr w:type="spellEnd"/>
            <w:r w:rsidRPr="00186C60">
              <w:rPr>
                <w:lang w:val="en-US"/>
              </w:rPr>
              <w:t>'...</w:t>
            </w:r>
          </w:p>
          <w:p w:rsidR="00186C60" w:rsidRDefault="00186C60" w:rsidP="004B2610">
            <w:pPr>
              <w:rPr>
                <w:lang w:val="en-US"/>
              </w:rPr>
            </w:pPr>
            <w:r w:rsidRPr="00186C60">
              <w:rPr>
                <w:b/>
                <w:lang w:val="en-US"/>
              </w:rPr>
              <w:t>“</w:t>
            </w:r>
            <w:proofErr w:type="spellStart"/>
            <w:r w:rsidRPr="00186C60">
              <w:rPr>
                <w:b/>
                <w:lang w:val="en-US"/>
              </w:rPr>
              <w:t>Горох</w:t>
            </w:r>
            <w:proofErr w:type="spellEnd"/>
            <w:r w:rsidRPr="00186C60">
              <w:rPr>
                <w:b/>
                <w:lang w:val="en-US"/>
              </w:rPr>
              <w:t xml:space="preserve"> </w:t>
            </w:r>
            <w:proofErr w:type="spellStart"/>
            <w:r w:rsidRPr="00186C60">
              <w:rPr>
                <w:b/>
                <w:lang w:val="en-US"/>
              </w:rPr>
              <w:t>тебе</w:t>
            </w:r>
            <w:proofErr w:type="spellEnd"/>
            <w:r w:rsidRPr="00186C60">
              <w:rPr>
                <w:b/>
                <w:lang w:val="en-US"/>
              </w:rPr>
              <w:t xml:space="preserve"> в </w:t>
            </w:r>
            <w:proofErr w:type="spellStart"/>
            <w:r w:rsidRPr="00186C60">
              <w:rPr>
                <w:b/>
                <w:lang w:val="en-US"/>
              </w:rPr>
              <w:t>спину</w:t>
            </w:r>
            <w:proofErr w:type="spellEnd"/>
            <w:r w:rsidR="00E86517">
              <w:rPr>
                <w:b/>
                <w:lang w:val="en-US"/>
              </w:rPr>
              <w:t>…</w:t>
            </w:r>
            <w:r>
              <w:rPr>
                <w:lang w:val="en-US"/>
              </w:rPr>
              <w:t xml:space="preserve">” / </w:t>
            </w:r>
            <w:proofErr w:type="spellStart"/>
            <w:r w:rsidRPr="00186C60">
              <w:rPr>
                <w:lang w:val="en-US"/>
              </w:rPr>
              <w:t>Gorokh</w:t>
            </w:r>
            <w:proofErr w:type="spellEnd"/>
            <w:r w:rsidRPr="00186C60">
              <w:rPr>
                <w:lang w:val="en-US"/>
              </w:rPr>
              <w:t xml:space="preserve"> </w:t>
            </w:r>
            <w:proofErr w:type="spellStart"/>
            <w:r w:rsidRPr="00186C60">
              <w:rPr>
                <w:lang w:val="en-US"/>
              </w:rPr>
              <w:t>tebe</w:t>
            </w:r>
            <w:proofErr w:type="spellEnd"/>
            <w:r w:rsidRPr="00186C60">
              <w:rPr>
                <w:lang w:val="en-US"/>
              </w:rPr>
              <w:t xml:space="preserve"> v </w:t>
            </w:r>
            <w:proofErr w:type="spellStart"/>
            <w:r w:rsidRPr="00186C60">
              <w:rPr>
                <w:lang w:val="en-US"/>
              </w:rPr>
              <w:t>spinu</w:t>
            </w:r>
            <w:proofErr w:type="spellEnd"/>
            <w:r>
              <w:rPr>
                <w:lang w:val="en-US"/>
              </w:rPr>
              <w:t>…</w:t>
            </w:r>
          </w:p>
          <w:p w:rsidR="00E86517" w:rsidRDefault="00E86517" w:rsidP="004B2610">
            <w:pPr>
              <w:rPr>
                <w:lang w:val="en-US"/>
              </w:rPr>
            </w:pPr>
            <w:r w:rsidRPr="00E86517">
              <w:rPr>
                <w:b/>
                <w:lang w:val="en-US"/>
              </w:rPr>
              <w:t>“</w:t>
            </w:r>
            <w:proofErr w:type="spellStart"/>
            <w:r w:rsidRPr="00E86517">
              <w:rPr>
                <w:b/>
                <w:lang w:val="en-US"/>
              </w:rPr>
              <w:t>Обращение</w:t>
            </w:r>
            <w:proofErr w:type="spellEnd"/>
            <w:r w:rsidRPr="00E86517">
              <w:rPr>
                <w:b/>
                <w:lang w:val="en-US"/>
              </w:rPr>
              <w:t xml:space="preserve"> </w:t>
            </w:r>
            <w:proofErr w:type="spellStart"/>
            <w:r w:rsidRPr="00E86517">
              <w:rPr>
                <w:b/>
                <w:lang w:val="en-US"/>
              </w:rPr>
              <w:t>учителей</w:t>
            </w:r>
            <w:proofErr w:type="spellEnd"/>
            <w:r w:rsidRPr="00E86517">
              <w:rPr>
                <w:b/>
                <w:lang w:val="en-US"/>
              </w:rPr>
              <w:t xml:space="preserve"> к </w:t>
            </w:r>
            <w:proofErr w:type="spellStart"/>
            <w:r w:rsidRPr="00E86517">
              <w:rPr>
                <w:b/>
                <w:lang w:val="en-US"/>
              </w:rPr>
              <w:t>своему</w:t>
            </w:r>
            <w:proofErr w:type="spellEnd"/>
            <w:r w:rsidRPr="00E86517">
              <w:rPr>
                <w:b/>
                <w:lang w:val="en-US"/>
              </w:rPr>
              <w:t xml:space="preserve"> </w:t>
            </w:r>
            <w:proofErr w:type="spellStart"/>
            <w:r w:rsidRPr="00E86517">
              <w:rPr>
                <w:b/>
                <w:lang w:val="en-US"/>
              </w:rPr>
              <w:t>ученику</w:t>
            </w:r>
            <w:proofErr w:type="spellEnd"/>
            <w:r w:rsidRPr="00E86517">
              <w:rPr>
                <w:b/>
                <w:lang w:val="en-US"/>
              </w:rPr>
              <w:t xml:space="preserve"> </w:t>
            </w:r>
            <w:proofErr w:type="spellStart"/>
            <w:r w:rsidRPr="00E86517">
              <w:rPr>
                <w:b/>
                <w:lang w:val="en-US"/>
              </w:rPr>
              <w:t>графу</w:t>
            </w:r>
            <w:proofErr w:type="spellEnd"/>
            <w:r w:rsidRPr="00E86517">
              <w:rPr>
                <w:b/>
                <w:lang w:val="en-US"/>
              </w:rPr>
              <w:t xml:space="preserve"> </w:t>
            </w:r>
            <w:proofErr w:type="spellStart"/>
            <w:r w:rsidRPr="00E86517">
              <w:rPr>
                <w:b/>
                <w:lang w:val="en-US"/>
              </w:rPr>
              <w:t>Дэкону</w:t>
            </w:r>
            <w:proofErr w:type="spellEnd"/>
            <w:r w:rsidRPr="00E86517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 w:rsidRPr="00E86517">
              <w:rPr>
                <w:lang w:val="en-US"/>
              </w:rPr>
              <w:t>Obrashcheniye</w:t>
            </w:r>
            <w:proofErr w:type="spellEnd"/>
            <w:r w:rsidRPr="00E86517">
              <w:rPr>
                <w:lang w:val="en-US"/>
              </w:rPr>
              <w:t xml:space="preserve"> </w:t>
            </w:r>
            <w:proofErr w:type="spellStart"/>
            <w:r w:rsidRPr="00E86517">
              <w:rPr>
                <w:lang w:val="en-US"/>
              </w:rPr>
              <w:t>uchiteley</w:t>
            </w:r>
            <w:proofErr w:type="spellEnd"/>
            <w:r w:rsidRPr="00E86517">
              <w:rPr>
                <w:lang w:val="en-US"/>
              </w:rPr>
              <w:t xml:space="preserve"> k </w:t>
            </w:r>
            <w:proofErr w:type="spellStart"/>
            <w:r w:rsidRPr="00E86517">
              <w:rPr>
                <w:lang w:val="en-US"/>
              </w:rPr>
              <w:t>svoyemu</w:t>
            </w:r>
            <w:proofErr w:type="spellEnd"/>
            <w:r w:rsidRPr="00E86517">
              <w:rPr>
                <w:lang w:val="en-US"/>
              </w:rPr>
              <w:t xml:space="preserve"> </w:t>
            </w:r>
            <w:proofErr w:type="spellStart"/>
            <w:r w:rsidRPr="00E86517">
              <w:rPr>
                <w:lang w:val="en-US"/>
              </w:rPr>
              <w:t>ucheniku</w:t>
            </w:r>
            <w:proofErr w:type="spellEnd"/>
            <w:r w:rsidRPr="00E86517">
              <w:rPr>
                <w:lang w:val="en-US"/>
              </w:rPr>
              <w:t xml:space="preserve"> </w:t>
            </w:r>
            <w:proofErr w:type="spellStart"/>
            <w:r w:rsidRPr="00E86517">
              <w:rPr>
                <w:lang w:val="en-US"/>
              </w:rPr>
              <w:t>grafu</w:t>
            </w:r>
            <w:proofErr w:type="spellEnd"/>
            <w:r w:rsidRPr="00E86517">
              <w:rPr>
                <w:lang w:val="en-US"/>
              </w:rPr>
              <w:t xml:space="preserve"> </w:t>
            </w:r>
            <w:proofErr w:type="spellStart"/>
            <w:r w:rsidRPr="00E86517">
              <w:rPr>
                <w:lang w:val="en-US"/>
              </w:rPr>
              <w:t>Dekonu</w:t>
            </w:r>
            <w:proofErr w:type="spellEnd"/>
          </w:p>
          <w:p w:rsidR="00E86517" w:rsidRDefault="00E86517" w:rsidP="004B2610">
            <w:pPr>
              <w:rPr>
                <w:lang w:val="en-US"/>
              </w:rPr>
            </w:pPr>
            <w:r w:rsidRPr="00E86517">
              <w:rPr>
                <w:b/>
                <w:lang w:val="en-US"/>
              </w:rPr>
              <w:t>“</w:t>
            </w:r>
            <w:proofErr w:type="spellStart"/>
            <w:r w:rsidRPr="00E86517">
              <w:rPr>
                <w:b/>
                <w:lang w:val="en-US"/>
              </w:rPr>
              <w:t>Песнь</w:t>
            </w:r>
            <w:proofErr w:type="spellEnd"/>
            <w:r w:rsidRPr="00E86517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 w:rsidRPr="00E86517">
              <w:rPr>
                <w:lang w:val="en-US"/>
              </w:rPr>
              <w:t>Pesn</w:t>
            </w:r>
            <w:proofErr w:type="spellEnd"/>
            <w:r w:rsidRPr="00E86517">
              <w:rPr>
                <w:lang w:val="en-US"/>
              </w:rPr>
              <w:t>'</w:t>
            </w:r>
          </w:p>
          <w:p w:rsidR="008E2C94" w:rsidRPr="008E2C94" w:rsidRDefault="00DD71F7" w:rsidP="004B26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8E2C94">
              <w:rPr>
                <w:b/>
                <w:lang w:val="en-US"/>
              </w:rPr>
              <w:t>“</w:t>
            </w:r>
            <w:proofErr w:type="spellStart"/>
            <w:r w:rsidR="008E2C94" w:rsidRPr="008E2C94">
              <w:rPr>
                <w:b/>
                <w:lang w:val="en-US"/>
              </w:rPr>
              <w:t>Иван</w:t>
            </w:r>
            <w:proofErr w:type="spellEnd"/>
            <w:r w:rsidR="008E2C94" w:rsidRPr="008E2C94">
              <w:rPr>
                <w:b/>
                <w:lang w:val="en-US"/>
              </w:rPr>
              <w:t xml:space="preserve"> </w:t>
            </w:r>
            <w:proofErr w:type="spellStart"/>
            <w:r w:rsidR="008E2C94" w:rsidRPr="008E2C94">
              <w:rPr>
                <w:b/>
                <w:lang w:val="en-US"/>
              </w:rPr>
              <w:t>Иваныч</w:t>
            </w:r>
            <w:proofErr w:type="spellEnd"/>
            <w:r w:rsidR="008E2C94" w:rsidRPr="008E2C94">
              <w:rPr>
                <w:b/>
                <w:lang w:val="en-US"/>
              </w:rPr>
              <w:t xml:space="preserve"> </w:t>
            </w:r>
            <w:proofErr w:type="spellStart"/>
            <w:r w:rsidR="008E2C94" w:rsidRPr="008E2C94">
              <w:rPr>
                <w:b/>
                <w:lang w:val="en-US"/>
              </w:rPr>
              <w:t>Самовар</w:t>
            </w:r>
            <w:proofErr w:type="spellEnd"/>
            <w:r w:rsidR="008E2C94">
              <w:rPr>
                <w:b/>
                <w:lang w:val="en-US"/>
              </w:rPr>
              <w:t xml:space="preserve">” </w:t>
            </w:r>
            <w:r w:rsidR="008E2C94" w:rsidRPr="008E2C94">
              <w:rPr>
                <w:lang w:val="en-US"/>
              </w:rPr>
              <w:t xml:space="preserve">/ Ivan </w:t>
            </w:r>
            <w:proofErr w:type="spellStart"/>
            <w:r w:rsidR="008E2C94" w:rsidRPr="008E2C94">
              <w:rPr>
                <w:lang w:val="en-US"/>
              </w:rPr>
              <w:t>Ivanych</w:t>
            </w:r>
            <w:proofErr w:type="spellEnd"/>
            <w:r w:rsidR="008E2C94" w:rsidRPr="008E2C94">
              <w:rPr>
                <w:lang w:val="en-US"/>
              </w:rPr>
              <w:t xml:space="preserve"> Samovar</w:t>
            </w:r>
          </w:p>
          <w:p w:rsidR="008E2C94" w:rsidRPr="008E2C94" w:rsidRDefault="008E2C94" w:rsidP="004B2610">
            <w:pPr>
              <w:rPr>
                <w:lang w:val="en-US"/>
              </w:rPr>
            </w:pPr>
            <w:r w:rsidRPr="008E2C94">
              <w:rPr>
                <w:b/>
                <w:lang w:val="en-US"/>
              </w:rPr>
              <w:t>“</w:t>
            </w:r>
            <w:proofErr w:type="spellStart"/>
            <w:r w:rsidRPr="008E2C94">
              <w:rPr>
                <w:b/>
                <w:lang w:val="en-US"/>
              </w:rPr>
              <w:t>Иван</w:t>
            </w:r>
            <w:proofErr w:type="spellEnd"/>
            <w:r w:rsidRPr="008E2C94">
              <w:rPr>
                <w:b/>
                <w:lang w:val="en-US"/>
              </w:rPr>
              <w:t xml:space="preserve"> </w:t>
            </w:r>
            <w:proofErr w:type="spellStart"/>
            <w:r w:rsidRPr="008E2C94">
              <w:rPr>
                <w:b/>
                <w:lang w:val="en-US"/>
              </w:rPr>
              <w:t>Топорышкин</w:t>
            </w:r>
            <w:proofErr w:type="spellEnd"/>
            <w:r w:rsidRPr="008E2C94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 w:rsidRPr="008E2C94">
              <w:rPr>
                <w:lang w:val="en-US"/>
              </w:rPr>
              <w:t xml:space="preserve">/ Ivan </w:t>
            </w:r>
            <w:proofErr w:type="spellStart"/>
            <w:r w:rsidRPr="008E2C94">
              <w:rPr>
                <w:lang w:val="en-US"/>
              </w:rPr>
              <w:t>Toporyshkin</w:t>
            </w:r>
            <w:proofErr w:type="spellEnd"/>
          </w:p>
          <w:p w:rsidR="008E2C94" w:rsidRDefault="008E2C94" w:rsidP="004B2610">
            <w:pPr>
              <w:rPr>
                <w:lang w:val="en-US"/>
              </w:rPr>
            </w:pPr>
            <w:r w:rsidRPr="008E2C94">
              <w:rPr>
                <w:b/>
                <w:lang w:val="en-US"/>
              </w:rPr>
              <w:t xml:space="preserve">“О </w:t>
            </w:r>
            <w:proofErr w:type="spellStart"/>
            <w:r w:rsidRPr="008E2C94">
              <w:rPr>
                <w:b/>
                <w:lang w:val="en-US"/>
              </w:rPr>
              <w:t>том</w:t>
            </w:r>
            <w:proofErr w:type="spellEnd"/>
            <w:r w:rsidRPr="008E2C94">
              <w:rPr>
                <w:b/>
                <w:lang w:val="en-US"/>
              </w:rPr>
              <w:t xml:space="preserve"> </w:t>
            </w:r>
            <w:proofErr w:type="spellStart"/>
            <w:r w:rsidRPr="008E2C94">
              <w:rPr>
                <w:b/>
                <w:lang w:val="en-US"/>
              </w:rPr>
              <w:t>как</w:t>
            </w:r>
            <w:proofErr w:type="spellEnd"/>
            <w:r w:rsidRPr="008E2C94">
              <w:rPr>
                <w:b/>
                <w:lang w:val="en-US"/>
              </w:rPr>
              <w:t xml:space="preserve"> </w:t>
            </w:r>
            <w:proofErr w:type="spellStart"/>
            <w:r w:rsidRPr="008E2C94">
              <w:rPr>
                <w:b/>
                <w:lang w:val="en-US"/>
              </w:rPr>
              <w:t>папа</w:t>
            </w:r>
            <w:proofErr w:type="spellEnd"/>
            <w:r w:rsidRPr="008E2C94">
              <w:rPr>
                <w:b/>
                <w:lang w:val="en-US"/>
              </w:rPr>
              <w:t xml:space="preserve"> </w:t>
            </w:r>
            <w:proofErr w:type="spellStart"/>
            <w:r w:rsidRPr="008E2C94">
              <w:rPr>
                <w:b/>
                <w:lang w:val="en-US"/>
              </w:rPr>
              <w:t>застрелил</w:t>
            </w:r>
            <w:proofErr w:type="spellEnd"/>
            <w:r w:rsidRPr="008E2C94">
              <w:rPr>
                <w:b/>
                <w:lang w:val="en-US"/>
              </w:rPr>
              <w:t xml:space="preserve"> </w:t>
            </w:r>
            <w:proofErr w:type="spellStart"/>
            <w:r w:rsidRPr="008E2C94">
              <w:rPr>
                <w:b/>
                <w:lang w:val="en-US"/>
              </w:rPr>
              <w:t>мне</w:t>
            </w:r>
            <w:proofErr w:type="spellEnd"/>
            <w:r w:rsidRPr="008E2C94">
              <w:rPr>
                <w:b/>
                <w:lang w:val="en-US"/>
              </w:rPr>
              <w:t xml:space="preserve"> </w:t>
            </w:r>
            <w:proofErr w:type="spellStart"/>
            <w:r w:rsidRPr="008E2C94">
              <w:rPr>
                <w:b/>
                <w:lang w:val="en-US"/>
              </w:rPr>
              <w:t>хорька</w:t>
            </w:r>
            <w:proofErr w:type="spellEnd"/>
            <w:r w:rsidRPr="008E2C94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="004462F3" w:rsidRPr="004462F3">
              <w:rPr>
                <w:lang w:val="en-US"/>
              </w:rPr>
              <w:t xml:space="preserve">O tom </w:t>
            </w:r>
            <w:proofErr w:type="spellStart"/>
            <w:r w:rsidR="004462F3" w:rsidRPr="004462F3">
              <w:rPr>
                <w:lang w:val="en-US"/>
              </w:rPr>
              <w:t>kak</w:t>
            </w:r>
            <w:proofErr w:type="spellEnd"/>
            <w:r w:rsidR="004462F3" w:rsidRPr="004462F3">
              <w:rPr>
                <w:lang w:val="en-US"/>
              </w:rPr>
              <w:t xml:space="preserve"> papa </w:t>
            </w:r>
            <w:proofErr w:type="spellStart"/>
            <w:r w:rsidR="004462F3" w:rsidRPr="004462F3">
              <w:rPr>
                <w:lang w:val="en-US"/>
              </w:rPr>
              <w:t>zastrelil</w:t>
            </w:r>
            <w:proofErr w:type="spellEnd"/>
            <w:r w:rsidR="004462F3" w:rsidRPr="004462F3">
              <w:rPr>
                <w:lang w:val="en-US"/>
              </w:rPr>
              <w:t xml:space="preserve"> </w:t>
            </w:r>
            <w:proofErr w:type="spellStart"/>
            <w:r w:rsidR="004462F3" w:rsidRPr="004462F3">
              <w:rPr>
                <w:lang w:val="en-US"/>
              </w:rPr>
              <w:t>mne</w:t>
            </w:r>
            <w:proofErr w:type="spellEnd"/>
            <w:r w:rsidR="004462F3" w:rsidRPr="004462F3">
              <w:rPr>
                <w:lang w:val="en-US"/>
              </w:rPr>
              <w:t xml:space="preserve"> </w:t>
            </w:r>
            <w:proofErr w:type="spellStart"/>
            <w:r w:rsidR="004462F3" w:rsidRPr="004462F3">
              <w:rPr>
                <w:lang w:val="en-US"/>
              </w:rPr>
              <w:t>khor'ka</w:t>
            </w:r>
            <w:proofErr w:type="spellEnd"/>
          </w:p>
          <w:p w:rsidR="00D016BB" w:rsidRPr="00D016BB" w:rsidRDefault="00D016BB" w:rsidP="004B2610">
            <w:pPr>
              <w:rPr>
                <w:lang w:val="en-US"/>
              </w:rPr>
            </w:pPr>
            <w:r w:rsidRPr="00D016BB">
              <w:rPr>
                <w:b/>
                <w:lang w:val="en-US"/>
              </w:rPr>
              <w:t>“</w:t>
            </w:r>
            <w:proofErr w:type="spellStart"/>
            <w:r w:rsidRPr="00D016BB">
              <w:rPr>
                <w:b/>
                <w:lang w:val="en-US"/>
              </w:rPr>
              <w:t>Игра</w:t>
            </w:r>
            <w:proofErr w:type="spellEnd"/>
            <w:r w:rsidRPr="00D016BB">
              <w:rPr>
                <w:b/>
                <w:lang w:val="en-US"/>
              </w:rPr>
              <w:t>”</w:t>
            </w:r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Igra</w:t>
            </w:r>
            <w:proofErr w:type="spellEnd"/>
          </w:p>
          <w:p w:rsidR="004462F3" w:rsidRDefault="00D016BB" w:rsidP="004B2610">
            <w:pPr>
              <w:rPr>
                <w:lang w:val="en-US"/>
              </w:rPr>
            </w:pPr>
            <w:r w:rsidRPr="00D016BB">
              <w:rPr>
                <w:b/>
                <w:lang w:val="en-US"/>
              </w:rPr>
              <w:t>“</w:t>
            </w:r>
            <w:proofErr w:type="spellStart"/>
            <w:r w:rsidR="00F701CE" w:rsidRPr="00F701CE">
              <w:rPr>
                <w:b/>
                <w:lang w:val="en-US"/>
              </w:rPr>
              <w:t>Веселые</w:t>
            </w:r>
            <w:proofErr w:type="spellEnd"/>
            <w:r w:rsidR="00F701CE" w:rsidRPr="00F701CE">
              <w:rPr>
                <w:b/>
                <w:lang w:val="en-US"/>
              </w:rPr>
              <w:t xml:space="preserve"> </w:t>
            </w:r>
            <w:proofErr w:type="spellStart"/>
            <w:r w:rsidR="00F701CE" w:rsidRPr="00F701CE">
              <w:rPr>
                <w:b/>
                <w:lang w:val="en-US"/>
              </w:rPr>
              <w:t>чижи</w:t>
            </w:r>
            <w:proofErr w:type="spellEnd"/>
            <w:r w:rsidRPr="00D016BB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 w:rsidRPr="00D016BB">
              <w:rPr>
                <w:lang w:val="en-US"/>
              </w:rPr>
              <w:t xml:space="preserve">/ </w:t>
            </w:r>
            <w:r>
              <w:rPr>
                <w:lang w:val="en-US"/>
              </w:rPr>
              <w:t xml:space="preserve"> </w:t>
            </w:r>
            <w:proofErr w:type="spellStart"/>
            <w:r w:rsidRPr="00D016BB">
              <w:rPr>
                <w:lang w:val="en-US"/>
              </w:rPr>
              <w:t>Veselyye</w:t>
            </w:r>
            <w:proofErr w:type="spellEnd"/>
            <w:r w:rsidR="00F701CE">
              <w:rPr>
                <w:lang w:val="en-US"/>
              </w:rPr>
              <w:t xml:space="preserve"> </w:t>
            </w:r>
            <w:proofErr w:type="spellStart"/>
            <w:r w:rsidR="00F701CE" w:rsidRPr="00F701CE">
              <w:rPr>
                <w:lang w:val="en-US"/>
              </w:rPr>
              <w:t>chizhi</w:t>
            </w:r>
            <w:proofErr w:type="spellEnd"/>
          </w:p>
          <w:p w:rsidR="00D016BB" w:rsidRPr="00F701CE" w:rsidRDefault="00F701CE" w:rsidP="004B2610">
            <w:pPr>
              <w:rPr>
                <w:lang w:val="en-US"/>
              </w:rPr>
            </w:pPr>
            <w:r w:rsidRPr="00F701CE">
              <w:rPr>
                <w:b/>
                <w:lang w:val="en-US"/>
              </w:rPr>
              <w:t>“</w:t>
            </w:r>
            <w:proofErr w:type="spellStart"/>
            <w:r w:rsidRPr="00F701CE">
              <w:rPr>
                <w:b/>
                <w:lang w:val="en-US"/>
              </w:rPr>
              <w:t>Врун</w:t>
            </w:r>
            <w:proofErr w:type="spellEnd"/>
            <w:r w:rsidRPr="00F701CE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vrun</w:t>
            </w:r>
            <w:proofErr w:type="spellEnd"/>
          </w:p>
          <w:p w:rsidR="00D016BB" w:rsidRDefault="00F701CE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F701CE">
              <w:rPr>
                <w:b/>
                <w:lang w:val="en-US"/>
              </w:rPr>
              <w:t>как</w:t>
            </w:r>
            <w:proofErr w:type="spellEnd"/>
            <w:r w:rsidRPr="00F701CE">
              <w:rPr>
                <w:b/>
                <w:lang w:val="en-US"/>
              </w:rPr>
              <w:t xml:space="preserve"> </w:t>
            </w:r>
            <w:proofErr w:type="spellStart"/>
            <w:r w:rsidRPr="00F701CE">
              <w:rPr>
                <w:b/>
                <w:lang w:val="en-US"/>
              </w:rPr>
              <w:t>Володя</w:t>
            </w:r>
            <w:proofErr w:type="spellEnd"/>
            <w:r w:rsidRPr="00F701CE">
              <w:rPr>
                <w:b/>
                <w:lang w:val="en-US"/>
              </w:rPr>
              <w:t xml:space="preserve"> </w:t>
            </w:r>
            <w:proofErr w:type="spellStart"/>
            <w:r w:rsidRPr="00F701CE">
              <w:rPr>
                <w:b/>
                <w:lang w:val="en-US"/>
              </w:rPr>
              <w:t>быстро</w:t>
            </w:r>
            <w:proofErr w:type="spellEnd"/>
            <w:r w:rsidRPr="00F701CE">
              <w:rPr>
                <w:b/>
                <w:lang w:val="en-US"/>
              </w:rPr>
              <w:t xml:space="preserve"> </w:t>
            </w:r>
            <w:proofErr w:type="spellStart"/>
            <w:r w:rsidRPr="00F701CE">
              <w:rPr>
                <w:b/>
                <w:lang w:val="en-US"/>
              </w:rPr>
              <w:t>под</w:t>
            </w:r>
            <w:proofErr w:type="spellEnd"/>
            <w:r w:rsidRPr="00F701CE">
              <w:rPr>
                <w:b/>
                <w:lang w:val="en-US"/>
              </w:rPr>
              <w:t xml:space="preserve"> </w:t>
            </w:r>
            <w:proofErr w:type="spellStart"/>
            <w:r w:rsidRPr="00F701CE">
              <w:rPr>
                <w:b/>
                <w:lang w:val="en-US"/>
              </w:rPr>
              <w:t>гору</w:t>
            </w:r>
            <w:proofErr w:type="spellEnd"/>
            <w:r w:rsidRPr="00F701CE">
              <w:rPr>
                <w:b/>
                <w:lang w:val="en-US"/>
              </w:rPr>
              <w:t xml:space="preserve"> </w:t>
            </w:r>
            <w:proofErr w:type="spellStart"/>
            <w:r w:rsidRPr="00F701CE">
              <w:rPr>
                <w:b/>
                <w:lang w:val="en-US"/>
              </w:rPr>
              <w:t>летел</w:t>
            </w:r>
            <w:proofErr w:type="spellEnd"/>
            <w:r>
              <w:rPr>
                <w:b/>
                <w:lang w:val="en-US"/>
              </w:rPr>
              <w:t xml:space="preserve">” </w:t>
            </w:r>
            <w:r w:rsidRPr="00F701CE">
              <w:rPr>
                <w:lang w:val="en-US"/>
              </w:rPr>
              <w:t xml:space="preserve">/ </w:t>
            </w:r>
            <w:r>
              <w:rPr>
                <w:lang w:val="en-US"/>
              </w:rPr>
              <w:t xml:space="preserve"> </w:t>
            </w:r>
            <w:proofErr w:type="spellStart"/>
            <w:r w:rsidRPr="00F701CE">
              <w:rPr>
                <w:lang w:val="en-US"/>
              </w:rPr>
              <w:t>kak</w:t>
            </w:r>
            <w:proofErr w:type="spellEnd"/>
            <w:r w:rsidRPr="00F701CE">
              <w:rPr>
                <w:lang w:val="en-US"/>
              </w:rPr>
              <w:t xml:space="preserve"> </w:t>
            </w:r>
            <w:proofErr w:type="spellStart"/>
            <w:r w:rsidRPr="00F701CE">
              <w:rPr>
                <w:lang w:val="en-US"/>
              </w:rPr>
              <w:t>Volodya</w:t>
            </w:r>
            <w:proofErr w:type="spellEnd"/>
            <w:r w:rsidRPr="00F701CE">
              <w:rPr>
                <w:lang w:val="en-US"/>
              </w:rPr>
              <w:t xml:space="preserve"> </w:t>
            </w:r>
            <w:proofErr w:type="spellStart"/>
            <w:r w:rsidRPr="00F701CE">
              <w:rPr>
                <w:lang w:val="en-US"/>
              </w:rPr>
              <w:t>bystro</w:t>
            </w:r>
            <w:proofErr w:type="spellEnd"/>
            <w:r w:rsidRPr="00F701CE">
              <w:rPr>
                <w:lang w:val="en-US"/>
              </w:rPr>
              <w:t xml:space="preserve"> pod </w:t>
            </w:r>
            <w:proofErr w:type="spellStart"/>
            <w:r w:rsidRPr="00F701CE">
              <w:rPr>
                <w:lang w:val="en-US"/>
              </w:rPr>
              <w:t>goru</w:t>
            </w:r>
            <w:proofErr w:type="spellEnd"/>
            <w:r w:rsidRPr="00F701CE">
              <w:rPr>
                <w:lang w:val="en-US"/>
              </w:rPr>
              <w:t xml:space="preserve"> </w:t>
            </w:r>
            <w:proofErr w:type="spellStart"/>
            <w:r w:rsidRPr="00F701CE">
              <w:rPr>
                <w:lang w:val="en-US"/>
              </w:rPr>
              <w:t>letel</w:t>
            </w:r>
            <w:proofErr w:type="spellEnd"/>
          </w:p>
          <w:p w:rsidR="00F701CE" w:rsidRPr="00454801" w:rsidRDefault="00454801" w:rsidP="004B2610">
            <w:pPr>
              <w:rPr>
                <w:lang w:val="en-US"/>
              </w:rPr>
            </w:pPr>
            <w:r w:rsidRPr="00454801">
              <w:rPr>
                <w:b/>
                <w:lang w:val="en-US"/>
              </w:rPr>
              <w:t>“</w:t>
            </w:r>
            <w:proofErr w:type="spellStart"/>
            <w:r w:rsidRPr="00454801">
              <w:rPr>
                <w:b/>
                <w:lang w:val="en-US"/>
              </w:rPr>
              <w:t>Из</w:t>
            </w:r>
            <w:proofErr w:type="spell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дома</w:t>
            </w:r>
            <w:proofErr w:type="spell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вышел</w:t>
            </w:r>
            <w:proofErr w:type="spell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человек</w:t>
            </w:r>
            <w:proofErr w:type="spellEnd"/>
            <w:r w:rsidRPr="00454801">
              <w:rPr>
                <w:b/>
                <w:lang w:val="en-US"/>
              </w:rPr>
              <w:t>”</w:t>
            </w:r>
            <w:r>
              <w:rPr>
                <w:lang w:val="en-US"/>
              </w:rPr>
              <w:t xml:space="preserve"> / </w:t>
            </w:r>
            <w:proofErr w:type="spellStart"/>
            <w:r w:rsidRPr="00454801">
              <w:rPr>
                <w:lang w:val="en-US"/>
              </w:rPr>
              <w:t>Iz</w:t>
            </w:r>
            <w:proofErr w:type="spellEnd"/>
            <w:r w:rsidRPr="00454801"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doma</w:t>
            </w:r>
            <w:proofErr w:type="spellEnd"/>
            <w:r w:rsidRPr="00454801"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vyshel</w:t>
            </w:r>
            <w:proofErr w:type="spellEnd"/>
            <w:r w:rsidRPr="00454801"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chelovek</w:t>
            </w:r>
            <w:proofErr w:type="spellEnd"/>
          </w:p>
          <w:p w:rsidR="00F701CE" w:rsidRPr="00454801" w:rsidRDefault="00454801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454801">
              <w:rPr>
                <w:b/>
                <w:lang w:val="en-US"/>
              </w:rPr>
              <w:t>Удивительная</w:t>
            </w:r>
            <w:proofErr w:type="spell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кошка</w:t>
            </w:r>
            <w:proofErr w:type="spellEnd"/>
            <w:r>
              <w:rPr>
                <w:b/>
                <w:lang w:val="en-US"/>
              </w:rPr>
              <w:t>”</w:t>
            </w:r>
            <w:r w:rsidRPr="00454801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Udivitel'naya</w:t>
            </w:r>
            <w:proofErr w:type="spellEnd"/>
            <w:r w:rsidRPr="00454801"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koshka</w:t>
            </w:r>
            <w:proofErr w:type="spellEnd"/>
          </w:p>
          <w:p w:rsidR="00F701CE" w:rsidRDefault="00454801" w:rsidP="004B2610">
            <w:pPr>
              <w:rPr>
                <w:lang w:val="en-US"/>
              </w:rPr>
            </w:pPr>
            <w:r w:rsidRPr="00454801">
              <w:rPr>
                <w:b/>
                <w:lang w:val="en-US"/>
              </w:rPr>
              <w:t>“</w:t>
            </w:r>
            <w:proofErr w:type="spellStart"/>
            <w:proofErr w:type="gramStart"/>
            <w:r w:rsidRPr="00454801">
              <w:rPr>
                <w:b/>
                <w:lang w:val="en-US"/>
              </w:rPr>
              <w:t>что</w:t>
            </w:r>
            <w:proofErr w:type="spellEnd"/>
            <w:proofErr w:type="gram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это</w:t>
            </w:r>
            <w:proofErr w:type="spell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было</w:t>
            </w:r>
            <w:proofErr w:type="spellEnd"/>
            <w:r w:rsidRPr="00454801">
              <w:rPr>
                <w:b/>
                <w:lang w:val="en-US"/>
              </w:rPr>
              <w:t xml:space="preserve"> ?”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 w:rsidRPr="00454801">
              <w:rPr>
                <w:lang w:val="en-US"/>
              </w:rPr>
              <w:t>chto</w:t>
            </w:r>
            <w:proofErr w:type="spellEnd"/>
            <w:r w:rsidRPr="00454801"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eto</w:t>
            </w:r>
            <w:proofErr w:type="spellEnd"/>
            <w:r w:rsidRPr="00454801"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bylo</w:t>
            </w:r>
            <w:proofErr w:type="spellEnd"/>
          </w:p>
          <w:p w:rsidR="00454801" w:rsidRDefault="00454801" w:rsidP="004B2610">
            <w:pPr>
              <w:rPr>
                <w:lang w:val="en-US"/>
              </w:rPr>
            </w:pPr>
            <w:r w:rsidRPr="00454801">
              <w:rPr>
                <w:b/>
                <w:lang w:val="en-US"/>
              </w:rPr>
              <w:t>“</w:t>
            </w:r>
            <w:proofErr w:type="spellStart"/>
            <w:r w:rsidRPr="00454801">
              <w:rPr>
                <w:b/>
                <w:lang w:val="en-US"/>
              </w:rPr>
              <w:t>Веселый</w:t>
            </w:r>
            <w:proofErr w:type="spell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старичок</w:t>
            </w:r>
            <w:proofErr w:type="spellEnd"/>
            <w:r w:rsidRPr="00454801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 w:rsidRPr="00454801">
              <w:rPr>
                <w:lang w:val="en-US"/>
              </w:rPr>
              <w:t xml:space="preserve">/ </w:t>
            </w:r>
            <w:proofErr w:type="spellStart"/>
            <w:r w:rsidRPr="00454801">
              <w:rPr>
                <w:lang w:val="en-US"/>
              </w:rPr>
              <w:t>Veselyy</w:t>
            </w:r>
            <w:proofErr w:type="spellEnd"/>
            <w:r w:rsidRPr="00454801">
              <w:rPr>
                <w:lang w:val="en-US"/>
              </w:rPr>
              <w:t xml:space="preserve"> </w:t>
            </w:r>
            <w:proofErr w:type="spellStart"/>
            <w:r w:rsidRPr="00454801">
              <w:rPr>
                <w:lang w:val="en-US"/>
              </w:rPr>
              <w:t>starichok</w:t>
            </w:r>
            <w:proofErr w:type="spellEnd"/>
          </w:p>
          <w:p w:rsidR="00454801" w:rsidRPr="00454801" w:rsidRDefault="00454801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454801">
              <w:rPr>
                <w:b/>
                <w:lang w:val="en-US"/>
              </w:rPr>
              <w:t>Цирк</w:t>
            </w:r>
            <w:proofErr w:type="spellEnd"/>
            <w:r w:rsidRPr="00454801">
              <w:rPr>
                <w:b/>
                <w:lang w:val="en-US"/>
              </w:rPr>
              <w:t xml:space="preserve"> </w:t>
            </w:r>
            <w:proofErr w:type="spellStart"/>
            <w:r w:rsidRPr="00454801">
              <w:rPr>
                <w:b/>
                <w:lang w:val="en-US"/>
              </w:rPr>
              <w:t>Принтинпрам</w:t>
            </w:r>
            <w:proofErr w:type="spellEnd"/>
            <w:r>
              <w:rPr>
                <w:b/>
                <w:lang w:val="en-US"/>
              </w:rPr>
              <w:t xml:space="preserve">” </w:t>
            </w:r>
            <w:r>
              <w:rPr>
                <w:lang w:val="en-US"/>
              </w:rPr>
              <w:t xml:space="preserve">/ </w:t>
            </w:r>
            <w:proofErr w:type="spellStart"/>
            <w:r w:rsidR="00D665C2" w:rsidRPr="00D665C2">
              <w:rPr>
                <w:lang w:val="en-US"/>
              </w:rPr>
              <w:t>Tsirk</w:t>
            </w:r>
            <w:proofErr w:type="spellEnd"/>
            <w:r w:rsidR="00D665C2" w:rsidRPr="00D665C2">
              <w:rPr>
                <w:lang w:val="en-US"/>
              </w:rPr>
              <w:t xml:space="preserve"> </w:t>
            </w:r>
            <w:proofErr w:type="spellStart"/>
            <w:r w:rsidR="00D665C2" w:rsidRPr="00D665C2">
              <w:rPr>
                <w:lang w:val="en-US"/>
              </w:rPr>
              <w:t>Printinpram</w:t>
            </w:r>
            <w:proofErr w:type="spellEnd"/>
          </w:p>
          <w:p w:rsidR="00F701CE" w:rsidRPr="00D665C2" w:rsidRDefault="00D665C2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D665C2">
              <w:rPr>
                <w:b/>
                <w:lang w:val="en-US"/>
              </w:rPr>
              <w:t>Во-первых</w:t>
            </w:r>
            <w:proofErr w:type="spellEnd"/>
            <w:r w:rsidRPr="00D665C2">
              <w:rPr>
                <w:b/>
                <w:lang w:val="en-US"/>
              </w:rPr>
              <w:t xml:space="preserve"> и </w:t>
            </w:r>
            <w:proofErr w:type="spellStart"/>
            <w:r w:rsidRPr="00D665C2">
              <w:rPr>
                <w:b/>
                <w:lang w:val="en-US"/>
              </w:rPr>
              <w:t>во-вторых</w:t>
            </w:r>
            <w:proofErr w:type="spellEnd"/>
            <w:r>
              <w:rPr>
                <w:b/>
                <w:lang w:val="en-US"/>
              </w:rPr>
              <w:t xml:space="preserve">” </w:t>
            </w:r>
            <w:r w:rsidRPr="00D665C2">
              <w:rPr>
                <w:lang w:val="en-US"/>
              </w:rPr>
              <w:t>/ Vo-</w:t>
            </w:r>
            <w:proofErr w:type="spellStart"/>
            <w:r w:rsidRPr="00D665C2">
              <w:rPr>
                <w:lang w:val="en-US"/>
              </w:rPr>
              <w:t>pervykh</w:t>
            </w:r>
            <w:proofErr w:type="spellEnd"/>
            <w:r w:rsidRPr="00D665C2">
              <w:rPr>
                <w:lang w:val="en-US"/>
              </w:rPr>
              <w:t xml:space="preserve"> </w:t>
            </w:r>
            <w:proofErr w:type="spellStart"/>
            <w:r w:rsidRPr="00D665C2">
              <w:rPr>
                <w:lang w:val="en-US"/>
              </w:rPr>
              <w:t>i</w:t>
            </w:r>
            <w:proofErr w:type="spellEnd"/>
            <w:r w:rsidRPr="00D665C2">
              <w:rPr>
                <w:lang w:val="en-US"/>
              </w:rPr>
              <w:t xml:space="preserve"> </w:t>
            </w:r>
            <w:proofErr w:type="spellStart"/>
            <w:r w:rsidRPr="00D665C2">
              <w:rPr>
                <w:lang w:val="en-US"/>
              </w:rPr>
              <w:t>vo-vtorykh</w:t>
            </w:r>
            <w:proofErr w:type="spellEnd"/>
          </w:p>
          <w:p w:rsidR="00D665C2" w:rsidRDefault="00D665C2" w:rsidP="004B26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D665C2">
              <w:rPr>
                <w:b/>
                <w:lang w:val="en-US"/>
              </w:rPr>
              <w:t xml:space="preserve">О </w:t>
            </w:r>
            <w:proofErr w:type="spellStart"/>
            <w:r w:rsidRPr="00D665C2">
              <w:rPr>
                <w:b/>
                <w:lang w:val="en-US"/>
              </w:rPr>
              <w:t>том</w:t>
            </w:r>
            <w:proofErr w:type="spellEnd"/>
            <w:r>
              <w:rPr>
                <w:b/>
                <w:lang w:val="en-US"/>
              </w:rPr>
              <w:t>,</w:t>
            </w:r>
            <w:r w:rsidRPr="00D665C2">
              <w:rPr>
                <w:b/>
                <w:lang w:val="en-US"/>
              </w:rPr>
              <w:t xml:space="preserve"> </w:t>
            </w:r>
            <w:proofErr w:type="spellStart"/>
            <w:r w:rsidRPr="00D665C2">
              <w:rPr>
                <w:b/>
                <w:lang w:val="en-US"/>
              </w:rPr>
              <w:t>как</w:t>
            </w:r>
            <w:proofErr w:type="spellEnd"/>
            <w:r w:rsidRPr="00D665C2">
              <w:rPr>
                <w:b/>
                <w:lang w:val="en-US"/>
              </w:rPr>
              <w:t xml:space="preserve"> </w:t>
            </w:r>
            <w:proofErr w:type="spellStart"/>
            <w:r w:rsidRPr="00D665C2">
              <w:rPr>
                <w:b/>
                <w:lang w:val="en-US"/>
              </w:rPr>
              <w:t>старушка</w:t>
            </w:r>
            <w:proofErr w:type="spellEnd"/>
            <w:r w:rsidRPr="00D665C2">
              <w:rPr>
                <w:b/>
                <w:lang w:val="en-US"/>
              </w:rPr>
              <w:t xml:space="preserve"> </w:t>
            </w:r>
            <w:proofErr w:type="spellStart"/>
            <w:r w:rsidRPr="00D665C2">
              <w:rPr>
                <w:b/>
                <w:lang w:val="en-US"/>
              </w:rPr>
              <w:t>чернила</w:t>
            </w:r>
            <w:proofErr w:type="spellEnd"/>
            <w:r w:rsidRPr="00D665C2">
              <w:rPr>
                <w:b/>
                <w:lang w:val="en-US"/>
              </w:rPr>
              <w:t xml:space="preserve"> </w:t>
            </w:r>
            <w:proofErr w:type="spellStart"/>
            <w:r w:rsidRPr="00D665C2">
              <w:rPr>
                <w:b/>
                <w:lang w:val="en-US"/>
              </w:rPr>
              <w:t>покупала</w:t>
            </w:r>
            <w:proofErr w:type="spellEnd"/>
            <w:r>
              <w:rPr>
                <w:b/>
                <w:lang w:val="en-US"/>
              </w:rPr>
              <w:t>”</w:t>
            </w:r>
            <w:r w:rsidRPr="00D665C2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D665C2">
              <w:rPr>
                <w:lang w:val="en-US"/>
              </w:rPr>
              <w:t>O tom</w:t>
            </w:r>
            <w:r>
              <w:rPr>
                <w:lang w:val="en-US"/>
              </w:rPr>
              <w:t>,</w:t>
            </w:r>
            <w:r w:rsidRPr="00D665C2">
              <w:rPr>
                <w:lang w:val="en-US"/>
              </w:rPr>
              <w:t xml:space="preserve"> </w:t>
            </w:r>
            <w:proofErr w:type="spellStart"/>
            <w:r w:rsidRPr="00D665C2">
              <w:rPr>
                <w:lang w:val="en-US"/>
              </w:rPr>
              <w:t>kak</w:t>
            </w:r>
            <w:proofErr w:type="spellEnd"/>
            <w:r w:rsidRPr="00D665C2">
              <w:rPr>
                <w:lang w:val="en-US"/>
              </w:rPr>
              <w:t xml:space="preserve"> </w:t>
            </w:r>
            <w:proofErr w:type="spellStart"/>
            <w:r w:rsidRPr="00D665C2">
              <w:rPr>
                <w:lang w:val="en-US"/>
              </w:rPr>
              <w:t>starushka</w:t>
            </w:r>
            <w:proofErr w:type="spellEnd"/>
            <w:r w:rsidRPr="00D665C2">
              <w:rPr>
                <w:lang w:val="en-US"/>
              </w:rPr>
              <w:t xml:space="preserve"> </w:t>
            </w:r>
            <w:proofErr w:type="spellStart"/>
            <w:r w:rsidRPr="00D665C2">
              <w:rPr>
                <w:lang w:val="en-US"/>
              </w:rPr>
              <w:t>chernila</w:t>
            </w:r>
            <w:proofErr w:type="spellEnd"/>
            <w:r w:rsidRPr="00D665C2">
              <w:rPr>
                <w:lang w:val="en-US"/>
              </w:rPr>
              <w:t xml:space="preserve"> </w:t>
            </w:r>
            <w:proofErr w:type="spellStart"/>
            <w:r w:rsidRPr="00D665C2">
              <w:rPr>
                <w:lang w:val="en-US"/>
              </w:rPr>
              <w:t>pokupala</w:t>
            </w:r>
            <w:proofErr w:type="spellEnd"/>
          </w:p>
          <w:p w:rsidR="00D665C2" w:rsidRDefault="00FB134E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FB134E">
              <w:rPr>
                <w:b/>
                <w:lang w:val="en-US"/>
              </w:rPr>
              <w:t>Однажды</w:t>
            </w:r>
            <w:proofErr w:type="spellEnd"/>
            <w:r w:rsidRPr="00FB134E">
              <w:rPr>
                <w:b/>
                <w:lang w:val="en-US"/>
              </w:rPr>
              <w:t xml:space="preserve"> </w:t>
            </w:r>
            <w:proofErr w:type="spellStart"/>
            <w:r w:rsidRPr="00FB134E">
              <w:rPr>
                <w:b/>
                <w:lang w:val="en-US"/>
              </w:rPr>
              <w:t>лев</w:t>
            </w:r>
            <w:proofErr w:type="spellEnd"/>
            <w:r>
              <w:rPr>
                <w:b/>
                <w:lang w:val="en-US"/>
              </w:rPr>
              <w:t>,</w:t>
            </w:r>
            <w:r w:rsidRPr="00FB134E">
              <w:rPr>
                <w:b/>
                <w:lang w:val="en-US"/>
              </w:rPr>
              <w:t xml:space="preserve"> </w:t>
            </w:r>
            <w:proofErr w:type="spellStart"/>
            <w:r w:rsidRPr="00FB134E">
              <w:rPr>
                <w:b/>
                <w:lang w:val="en-US"/>
              </w:rPr>
              <w:t>слон</w:t>
            </w:r>
            <w:proofErr w:type="spellEnd"/>
            <w:r>
              <w:rPr>
                <w:b/>
                <w:lang w:val="en-US"/>
              </w:rPr>
              <w:t>,</w:t>
            </w:r>
            <w:r w:rsidRPr="00FB134E">
              <w:rPr>
                <w:b/>
                <w:lang w:val="en-US"/>
              </w:rPr>
              <w:t xml:space="preserve"> </w:t>
            </w:r>
            <w:proofErr w:type="spellStart"/>
            <w:r w:rsidRPr="00FB134E">
              <w:rPr>
                <w:b/>
                <w:lang w:val="en-US"/>
              </w:rPr>
              <w:t>жирафа</w:t>
            </w:r>
            <w:proofErr w:type="spellEnd"/>
            <w:r>
              <w:rPr>
                <w:b/>
                <w:lang w:val="en-US"/>
              </w:rPr>
              <w:t>”</w:t>
            </w:r>
            <w:r>
              <w:rPr>
                <w:lang w:val="en-US"/>
              </w:rPr>
              <w:t xml:space="preserve"> / </w:t>
            </w:r>
            <w:proofErr w:type="spellStart"/>
            <w:r w:rsidRPr="00FB134E">
              <w:rPr>
                <w:lang w:val="en-US"/>
              </w:rPr>
              <w:t>Odnazhdy</w:t>
            </w:r>
            <w:proofErr w:type="spellEnd"/>
            <w:r w:rsidRPr="00FB134E">
              <w:rPr>
                <w:lang w:val="en-US"/>
              </w:rPr>
              <w:t xml:space="preserve"> lev </w:t>
            </w:r>
            <w:proofErr w:type="spellStart"/>
            <w:r w:rsidRPr="00FB134E">
              <w:rPr>
                <w:lang w:val="en-US"/>
              </w:rPr>
              <w:t>slon</w:t>
            </w:r>
            <w:proofErr w:type="spellEnd"/>
            <w:r w:rsidRPr="00FB134E">
              <w:rPr>
                <w:lang w:val="en-US"/>
              </w:rPr>
              <w:t xml:space="preserve"> </w:t>
            </w:r>
            <w:proofErr w:type="spellStart"/>
            <w:r w:rsidRPr="00FB134E">
              <w:rPr>
                <w:lang w:val="en-US"/>
              </w:rPr>
              <w:t>zhirafa</w:t>
            </w:r>
            <w:proofErr w:type="spellEnd"/>
          </w:p>
          <w:p w:rsidR="00FB134E" w:rsidRPr="00CC40B8" w:rsidRDefault="00FB134E" w:rsidP="004B2610">
            <w:pPr>
              <w:rPr>
                <w:b/>
                <w:lang w:val="en-US"/>
              </w:rPr>
            </w:pPr>
            <w:r w:rsidRPr="00FB134E">
              <w:rPr>
                <w:b/>
                <w:lang w:val="en-US"/>
              </w:rPr>
              <w:t>“</w:t>
            </w:r>
            <w:proofErr w:type="spellStart"/>
            <w:r w:rsidRPr="00FB134E">
              <w:rPr>
                <w:b/>
                <w:lang w:val="en-US"/>
              </w:rPr>
              <w:t>Плих</w:t>
            </w:r>
            <w:proofErr w:type="spellEnd"/>
            <w:r w:rsidRPr="00FB134E">
              <w:rPr>
                <w:b/>
                <w:lang w:val="en-US"/>
              </w:rPr>
              <w:t xml:space="preserve"> и </w:t>
            </w:r>
            <w:proofErr w:type="spellStart"/>
            <w:r w:rsidRPr="00FB134E">
              <w:rPr>
                <w:b/>
                <w:lang w:val="en-US"/>
              </w:rPr>
              <w:t>Плюх</w:t>
            </w:r>
            <w:proofErr w:type="spellEnd"/>
            <w:r w:rsidRPr="00FB134E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 w:rsidRPr="00FB134E">
              <w:rPr>
                <w:lang w:val="en-US"/>
              </w:rPr>
              <w:t>Plikh</w:t>
            </w:r>
            <w:proofErr w:type="spellEnd"/>
            <w:r w:rsidRPr="00FB134E">
              <w:rPr>
                <w:lang w:val="en-US"/>
              </w:rPr>
              <w:t xml:space="preserve"> </w:t>
            </w:r>
            <w:proofErr w:type="spellStart"/>
            <w:r w:rsidRPr="00FB134E">
              <w:rPr>
                <w:lang w:val="en-US"/>
              </w:rPr>
              <w:t>i</w:t>
            </w:r>
            <w:proofErr w:type="spellEnd"/>
            <w:r w:rsidRPr="00FB134E">
              <w:rPr>
                <w:lang w:val="en-US"/>
              </w:rPr>
              <w:t xml:space="preserve"> </w:t>
            </w:r>
            <w:proofErr w:type="spellStart"/>
            <w:r w:rsidRPr="00FB134E">
              <w:rPr>
                <w:lang w:val="en-US"/>
              </w:rPr>
              <w:t>Plyukh</w:t>
            </w:r>
            <w:proofErr w:type="spellEnd"/>
          </w:p>
          <w:p w:rsidR="00CC40B8" w:rsidRDefault="00CC40B8" w:rsidP="004B2610">
            <w:pPr>
              <w:rPr>
                <w:lang w:val="en-US"/>
              </w:rPr>
            </w:pPr>
            <w:r w:rsidRPr="00CC40B8">
              <w:rPr>
                <w:b/>
                <w:lang w:val="en-US"/>
              </w:rPr>
              <w:t>“</w:t>
            </w:r>
            <w:proofErr w:type="spellStart"/>
            <w:r w:rsidRPr="00CC40B8">
              <w:rPr>
                <w:b/>
                <w:lang w:val="en-US"/>
              </w:rPr>
              <w:t>Одна</w:t>
            </w:r>
            <w:proofErr w:type="spellEnd"/>
            <w:r w:rsidRPr="00CC40B8">
              <w:rPr>
                <w:b/>
                <w:lang w:val="en-US"/>
              </w:rPr>
              <w:t xml:space="preserve"> </w:t>
            </w:r>
            <w:proofErr w:type="spellStart"/>
            <w:r w:rsidRPr="00CC40B8">
              <w:rPr>
                <w:b/>
                <w:lang w:val="en-US"/>
              </w:rPr>
              <w:t>муха</w:t>
            </w:r>
            <w:proofErr w:type="spellEnd"/>
            <w:r w:rsidRPr="00CC40B8">
              <w:rPr>
                <w:b/>
                <w:lang w:val="en-US"/>
              </w:rPr>
              <w:t xml:space="preserve"> </w:t>
            </w:r>
            <w:proofErr w:type="spellStart"/>
            <w:r w:rsidRPr="00CC40B8">
              <w:rPr>
                <w:b/>
                <w:lang w:val="en-US"/>
              </w:rPr>
              <w:t>ударила</w:t>
            </w:r>
            <w:proofErr w:type="spellEnd"/>
            <w:r w:rsidRPr="00CC40B8">
              <w:rPr>
                <w:b/>
                <w:lang w:val="en-US"/>
              </w:rPr>
              <w:t xml:space="preserve"> в </w:t>
            </w:r>
            <w:proofErr w:type="spellStart"/>
            <w:r w:rsidRPr="00CC40B8">
              <w:rPr>
                <w:b/>
                <w:lang w:val="en-US"/>
              </w:rPr>
              <w:t>лоб</w:t>
            </w:r>
            <w:proofErr w:type="spellEnd"/>
            <w:r w:rsidRPr="00CC40B8">
              <w:rPr>
                <w:b/>
                <w:lang w:val="en-US"/>
              </w:rPr>
              <w:t>”</w:t>
            </w:r>
            <w:r w:rsidRPr="00CC40B8">
              <w:rPr>
                <w:lang w:val="en-US"/>
              </w:rPr>
              <w:t xml:space="preserve"> / </w:t>
            </w:r>
            <w:proofErr w:type="spellStart"/>
            <w:r w:rsidRPr="00CC40B8">
              <w:rPr>
                <w:lang w:val="en-US"/>
              </w:rPr>
              <w:t>Odna</w:t>
            </w:r>
            <w:proofErr w:type="spellEnd"/>
            <w:r w:rsidRPr="00CC40B8">
              <w:rPr>
                <w:lang w:val="en-US"/>
              </w:rPr>
              <w:t xml:space="preserve"> </w:t>
            </w:r>
            <w:proofErr w:type="spellStart"/>
            <w:r w:rsidRPr="00CC40B8">
              <w:rPr>
                <w:lang w:val="en-US"/>
              </w:rPr>
              <w:t>mukha</w:t>
            </w:r>
            <w:proofErr w:type="spellEnd"/>
            <w:r w:rsidRPr="00CC40B8">
              <w:rPr>
                <w:lang w:val="en-US"/>
              </w:rPr>
              <w:t xml:space="preserve"> </w:t>
            </w:r>
            <w:proofErr w:type="spellStart"/>
            <w:r w:rsidRPr="00CC40B8">
              <w:rPr>
                <w:lang w:val="en-US"/>
              </w:rPr>
              <w:t>udarila</w:t>
            </w:r>
            <w:proofErr w:type="spellEnd"/>
            <w:r w:rsidRPr="00CC40B8">
              <w:rPr>
                <w:lang w:val="en-US"/>
              </w:rPr>
              <w:t xml:space="preserve"> v lob</w:t>
            </w:r>
          </w:p>
          <w:p w:rsidR="00CC40B8" w:rsidRDefault="0099658A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  <w:lang w:val="en-US"/>
              </w:rPr>
              <w:t>История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сдыгр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аппр</w:t>
            </w:r>
            <w:proofErr w:type="spellEnd"/>
            <w:r>
              <w:rPr>
                <w:b/>
                <w:lang w:val="en-US"/>
              </w:rPr>
              <w:t xml:space="preserve">” </w:t>
            </w:r>
            <w:r w:rsidRPr="0099658A">
              <w:rPr>
                <w:lang w:val="en-US"/>
              </w:rPr>
              <w:t xml:space="preserve">/ </w:t>
            </w:r>
            <w:proofErr w:type="spellStart"/>
            <w:r w:rsidRPr="0099658A">
              <w:rPr>
                <w:lang w:val="en-US"/>
              </w:rPr>
              <w:t>Istoriya</w:t>
            </w:r>
            <w:proofErr w:type="spellEnd"/>
            <w:r w:rsidRPr="0099658A">
              <w:rPr>
                <w:lang w:val="en-US"/>
              </w:rPr>
              <w:t xml:space="preserve"> </w:t>
            </w:r>
            <w:proofErr w:type="spellStart"/>
            <w:r w:rsidRPr="0099658A">
              <w:rPr>
                <w:lang w:val="en-US"/>
              </w:rPr>
              <w:t>sdygr</w:t>
            </w:r>
            <w:proofErr w:type="spellEnd"/>
            <w:r w:rsidRPr="0099658A">
              <w:rPr>
                <w:lang w:val="en-US"/>
              </w:rPr>
              <w:t xml:space="preserve"> </w:t>
            </w:r>
            <w:proofErr w:type="spellStart"/>
            <w:r w:rsidRPr="0099658A">
              <w:rPr>
                <w:lang w:val="en-US"/>
              </w:rPr>
              <w:t>appr</w:t>
            </w:r>
            <w:proofErr w:type="spellEnd"/>
          </w:p>
          <w:p w:rsidR="0099658A" w:rsidRDefault="0099658A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99658A">
              <w:rPr>
                <w:b/>
                <w:lang w:val="en-US"/>
              </w:rPr>
              <w:t>Мыр</w:t>
            </w:r>
            <w:proofErr w:type="spellEnd"/>
            <w:r>
              <w:rPr>
                <w:b/>
                <w:lang w:val="en-US"/>
              </w:rPr>
              <w:t xml:space="preserve">” </w:t>
            </w:r>
            <w:r w:rsidRPr="0099658A">
              <w:rPr>
                <w:lang w:val="en-US"/>
              </w:rPr>
              <w:t>/</w:t>
            </w:r>
            <w:r w:rsidRPr="009077C7">
              <w:rPr>
                <w:lang w:val="en-US"/>
              </w:rPr>
              <w:t xml:space="preserve"> </w:t>
            </w:r>
            <w:proofErr w:type="spellStart"/>
            <w:r w:rsidRPr="0099658A">
              <w:rPr>
                <w:lang w:val="en-US"/>
              </w:rPr>
              <w:t>myr</w:t>
            </w:r>
            <w:proofErr w:type="spellEnd"/>
          </w:p>
          <w:p w:rsidR="000A53C4" w:rsidRPr="00FD6EA1" w:rsidRDefault="000A53C4" w:rsidP="000A53C4">
            <w:pPr>
              <w:shd w:val="clear" w:color="auto" w:fill="FFFFFF"/>
              <w:spacing w:line="360" w:lineRule="atLeast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fr-FR"/>
              </w:rPr>
            </w:pPr>
            <w:r w:rsidRPr="000A53C4">
              <w:rPr>
                <w:b/>
                <w:lang w:val="en-US"/>
              </w:rPr>
              <w:t>“</w:t>
            </w:r>
            <w:proofErr w:type="spellStart"/>
            <w:r w:rsidRPr="000A53C4">
              <w:rPr>
                <w:b/>
                <w:lang w:val="en-US"/>
              </w:rPr>
              <w:t>Иван</w:t>
            </w:r>
            <w:proofErr w:type="spellEnd"/>
            <w:r w:rsidRPr="000A53C4">
              <w:rPr>
                <w:b/>
                <w:lang w:val="en-US"/>
              </w:rPr>
              <w:t xml:space="preserve"> </w:t>
            </w:r>
            <w:proofErr w:type="spellStart"/>
            <w:r w:rsidRPr="000A53C4">
              <w:rPr>
                <w:b/>
                <w:lang w:val="en-US"/>
              </w:rPr>
              <w:t>Яковлевич</w:t>
            </w:r>
            <w:proofErr w:type="spellEnd"/>
            <w:r w:rsidRPr="000A53C4">
              <w:rPr>
                <w:b/>
                <w:lang w:val="en-US"/>
              </w:rPr>
              <w:t xml:space="preserve"> </w:t>
            </w:r>
            <w:proofErr w:type="spellStart"/>
            <w:r w:rsidRPr="000A53C4">
              <w:rPr>
                <w:b/>
                <w:lang w:val="en-US"/>
              </w:rPr>
              <w:t>Бобов</w:t>
            </w:r>
            <w:proofErr w:type="spellEnd"/>
            <w:r w:rsidRPr="000A53C4">
              <w:rPr>
                <w:b/>
                <w:lang w:val="en-US"/>
              </w:rPr>
              <w:t xml:space="preserve"> </w:t>
            </w:r>
            <w:proofErr w:type="spellStart"/>
            <w:r w:rsidRPr="000A53C4">
              <w:rPr>
                <w:b/>
                <w:lang w:val="en-US"/>
              </w:rPr>
              <w:t>проснулся</w:t>
            </w:r>
            <w:proofErr w:type="spellEnd"/>
            <w:r>
              <w:rPr>
                <w:b/>
                <w:lang w:val="en-US"/>
              </w:rPr>
              <w:t xml:space="preserve">” </w:t>
            </w:r>
            <w:r w:rsidRPr="000A53C4">
              <w:rPr>
                <w:rFonts w:cstheme="minorHAnsi"/>
                <w:sz w:val="24"/>
                <w:lang w:val="en-US"/>
              </w:rPr>
              <w:t xml:space="preserve">/ </w:t>
            </w:r>
            <w:r w:rsidRPr="009077C7">
              <w:rPr>
                <w:rFonts w:eastAsia="Times New Roman" w:cstheme="minorHAnsi"/>
                <w:szCs w:val="20"/>
                <w:lang w:val="en-US" w:eastAsia="fr-FR"/>
              </w:rPr>
              <w:t xml:space="preserve">Ivan </w:t>
            </w:r>
            <w:proofErr w:type="spellStart"/>
            <w:r w:rsidRPr="009077C7">
              <w:rPr>
                <w:rFonts w:eastAsia="Times New Roman" w:cstheme="minorHAnsi"/>
                <w:szCs w:val="20"/>
                <w:lang w:val="en-US" w:eastAsia="fr-FR"/>
              </w:rPr>
              <w:t>Yakovlevich</w:t>
            </w:r>
            <w:proofErr w:type="spellEnd"/>
            <w:r w:rsidRPr="009077C7">
              <w:rPr>
                <w:rFonts w:eastAsia="Times New Roman" w:cstheme="minorHAnsi"/>
                <w:szCs w:val="20"/>
                <w:lang w:val="en-US" w:eastAsia="fr-FR"/>
              </w:rPr>
              <w:t xml:space="preserve"> </w:t>
            </w:r>
            <w:proofErr w:type="spellStart"/>
            <w:r w:rsidRPr="00FD6EA1">
              <w:rPr>
                <w:rFonts w:eastAsia="Times New Roman" w:cstheme="minorHAnsi"/>
                <w:szCs w:val="20"/>
                <w:lang w:val="en-US" w:eastAsia="fr-FR"/>
              </w:rPr>
              <w:t>Bobov</w:t>
            </w:r>
            <w:proofErr w:type="spellEnd"/>
            <w:r w:rsidRPr="00FD6EA1">
              <w:rPr>
                <w:rFonts w:eastAsia="Times New Roman" w:cstheme="minorHAnsi"/>
                <w:szCs w:val="20"/>
                <w:lang w:val="en-US" w:eastAsia="fr-FR"/>
              </w:rPr>
              <w:t xml:space="preserve"> </w:t>
            </w:r>
            <w:proofErr w:type="spellStart"/>
            <w:r w:rsidRPr="00FD6EA1">
              <w:rPr>
                <w:rFonts w:eastAsia="Times New Roman" w:cstheme="minorHAnsi"/>
                <w:szCs w:val="20"/>
                <w:lang w:val="en-US" w:eastAsia="fr-FR"/>
              </w:rPr>
              <w:t>prosnulsya</w:t>
            </w:r>
            <w:proofErr w:type="spellEnd"/>
          </w:p>
          <w:p w:rsidR="000A53C4" w:rsidRDefault="00C472BB" w:rsidP="004B2610">
            <w:pPr>
              <w:rPr>
                <w:lang w:val="en-US"/>
              </w:rPr>
            </w:pPr>
            <w:r w:rsidRPr="00C472BB">
              <w:rPr>
                <w:b/>
                <w:lang w:val="en-US"/>
              </w:rPr>
              <w:t xml:space="preserve"> “</w:t>
            </w:r>
            <w:proofErr w:type="spellStart"/>
            <w:r w:rsidRPr="00C472BB">
              <w:rPr>
                <w:b/>
                <w:lang w:val="en-US"/>
              </w:rPr>
              <w:t>Петров</w:t>
            </w:r>
            <w:proofErr w:type="spellEnd"/>
            <w:r w:rsidRPr="00C472BB">
              <w:rPr>
                <w:b/>
                <w:lang w:val="en-US"/>
              </w:rPr>
              <w:t xml:space="preserve"> и </w:t>
            </w:r>
            <w:proofErr w:type="spellStart"/>
            <w:r w:rsidRPr="00C472BB">
              <w:rPr>
                <w:b/>
                <w:lang w:val="en-US"/>
              </w:rPr>
              <w:t>Камаров</w:t>
            </w:r>
            <w:proofErr w:type="spellEnd"/>
            <w:r w:rsidRPr="00C472BB">
              <w:rPr>
                <w:b/>
                <w:lang w:val="en-US"/>
              </w:rPr>
              <w:t>”</w:t>
            </w:r>
            <w:r>
              <w:rPr>
                <w:lang w:val="en-US"/>
              </w:rPr>
              <w:t xml:space="preserve"> / </w:t>
            </w:r>
            <w:proofErr w:type="spellStart"/>
            <w:r w:rsidRPr="00C472BB">
              <w:rPr>
                <w:lang w:val="en-US"/>
              </w:rPr>
              <w:t>Petrov</w:t>
            </w:r>
            <w:proofErr w:type="spellEnd"/>
            <w:r w:rsidRPr="00C472BB">
              <w:rPr>
                <w:lang w:val="en-US"/>
              </w:rPr>
              <w:t xml:space="preserve"> </w:t>
            </w:r>
            <w:proofErr w:type="spellStart"/>
            <w:r w:rsidRPr="00C472BB">
              <w:rPr>
                <w:lang w:val="en-US"/>
              </w:rPr>
              <w:t>i</w:t>
            </w:r>
            <w:proofErr w:type="spellEnd"/>
            <w:r w:rsidRPr="00C472BB">
              <w:rPr>
                <w:lang w:val="en-US"/>
              </w:rPr>
              <w:t xml:space="preserve"> </w:t>
            </w:r>
            <w:proofErr w:type="spellStart"/>
            <w:r w:rsidRPr="00C472BB">
              <w:rPr>
                <w:lang w:val="en-US"/>
              </w:rPr>
              <w:t>Kamarov</w:t>
            </w:r>
            <w:proofErr w:type="spellEnd"/>
          </w:p>
          <w:p w:rsidR="009A0856" w:rsidRDefault="009A0856" w:rsidP="004B2610">
            <w:pPr>
              <w:rPr>
                <w:lang w:val="en-US"/>
              </w:rPr>
            </w:pPr>
          </w:p>
          <w:p w:rsidR="009A0856" w:rsidRDefault="009A0856" w:rsidP="004B2610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 w:rsidRPr="009A0856">
              <w:rPr>
                <w:b/>
                <w:lang w:val="en-US"/>
              </w:rPr>
              <w:t>Инкубационный</w:t>
            </w:r>
            <w:proofErr w:type="spellEnd"/>
            <w:r w:rsidRPr="009A0856">
              <w:rPr>
                <w:b/>
                <w:lang w:val="en-US"/>
              </w:rPr>
              <w:t xml:space="preserve"> </w:t>
            </w:r>
            <w:proofErr w:type="spellStart"/>
            <w:r w:rsidRPr="009A0856">
              <w:rPr>
                <w:b/>
                <w:lang w:val="en-US"/>
              </w:rPr>
              <w:t>период</w:t>
            </w:r>
            <w:proofErr w:type="spellEnd"/>
            <w:r>
              <w:rPr>
                <w:lang w:val="en-US"/>
              </w:rPr>
              <w:t xml:space="preserve">” / </w:t>
            </w:r>
            <w:proofErr w:type="spellStart"/>
            <w:r w:rsidRPr="009A0856">
              <w:rPr>
                <w:lang w:val="en-US"/>
              </w:rPr>
              <w:t>Inkubatsionnyy</w:t>
            </w:r>
            <w:proofErr w:type="spellEnd"/>
            <w:r w:rsidRPr="009A0856">
              <w:rPr>
                <w:lang w:val="en-US"/>
              </w:rPr>
              <w:t xml:space="preserve"> period</w:t>
            </w:r>
          </w:p>
          <w:p w:rsidR="00690E16" w:rsidRDefault="00690E16" w:rsidP="004B2610">
            <w:pPr>
              <w:rPr>
                <w:lang w:val="en-US"/>
              </w:rPr>
            </w:pPr>
            <w:r w:rsidRPr="00690E16">
              <w:rPr>
                <w:b/>
                <w:lang w:val="en-US"/>
              </w:rPr>
              <w:t>“</w:t>
            </w:r>
            <w:proofErr w:type="spellStart"/>
            <w:r w:rsidRPr="00690E16">
              <w:rPr>
                <w:b/>
                <w:lang w:val="en-US"/>
              </w:rPr>
              <w:t>Однажды</w:t>
            </w:r>
            <w:proofErr w:type="spellEnd"/>
            <w:r w:rsidRPr="00690E16">
              <w:rPr>
                <w:b/>
                <w:lang w:val="en-US"/>
              </w:rPr>
              <w:t xml:space="preserve"> </w:t>
            </w:r>
            <w:proofErr w:type="spellStart"/>
            <w:r w:rsidRPr="00690E16">
              <w:rPr>
                <w:b/>
                <w:lang w:val="en-US"/>
              </w:rPr>
              <w:t>Марина</w:t>
            </w:r>
            <w:proofErr w:type="spellEnd"/>
            <w:r w:rsidRPr="00690E16">
              <w:rPr>
                <w:b/>
                <w:lang w:val="en-US"/>
              </w:rPr>
              <w:t xml:space="preserve"> </w:t>
            </w:r>
            <w:proofErr w:type="spellStart"/>
            <w:r w:rsidRPr="00690E16">
              <w:rPr>
                <w:b/>
                <w:lang w:val="en-US"/>
              </w:rPr>
              <w:t>сказала</w:t>
            </w:r>
            <w:proofErr w:type="spellEnd"/>
            <w:r w:rsidRPr="00690E16">
              <w:rPr>
                <w:b/>
                <w:lang w:val="en-US"/>
              </w:rPr>
              <w:t xml:space="preserve"> </w:t>
            </w:r>
            <w:proofErr w:type="spellStart"/>
            <w:r w:rsidRPr="00690E16">
              <w:rPr>
                <w:b/>
                <w:lang w:val="en-US"/>
              </w:rPr>
              <w:t>мне</w:t>
            </w:r>
            <w:proofErr w:type="spellEnd"/>
            <w:r w:rsidRPr="00690E16">
              <w:rPr>
                <w:b/>
                <w:lang w:val="en-US"/>
              </w:rPr>
              <w:t>”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 w:rsidRPr="00690E16">
              <w:rPr>
                <w:lang w:val="en-US"/>
              </w:rPr>
              <w:t>Odnazhdy</w:t>
            </w:r>
            <w:proofErr w:type="spellEnd"/>
            <w:r w:rsidRPr="00690E16">
              <w:rPr>
                <w:lang w:val="en-US"/>
              </w:rPr>
              <w:t xml:space="preserve"> Marina </w:t>
            </w:r>
            <w:proofErr w:type="spellStart"/>
            <w:r w:rsidRPr="00690E16">
              <w:rPr>
                <w:lang w:val="en-US"/>
              </w:rPr>
              <w:t>skazala</w:t>
            </w:r>
            <w:proofErr w:type="spellEnd"/>
            <w:r w:rsidRPr="00690E16">
              <w:rPr>
                <w:lang w:val="en-US"/>
              </w:rPr>
              <w:t xml:space="preserve"> </w:t>
            </w:r>
            <w:proofErr w:type="spellStart"/>
            <w:r w:rsidRPr="00690E16">
              <w:rPr>
                <w:lang w:val="en-US"/>
              </w:rPr>
              <w:t>mne</w:t>
            </w:r>
            <w:proofErr w:type="spellEnd"/>
          </w:p>
          <w:p w:rsidR="00690E16" w:rsidRPr="00690E16" w:rsidRDefault="00690E16" w:rsidP="004B2610">
            <w:pPr>
              <w:rPr>
                <w:lang w:val="en-US"/>
              </w:rPr>
            </w:pPr>
            <w:r w:rsidRPr="00690E16">
              <w:rPr>
                <w:b/>
                <w:lang w:val="en-US"/>
              </w:rPr>
              <w:t xml:space="preserve">“Р. И. </w:t>
            </w:r>
            <w:proofErr w:type="spellStart"/>
            <w:r w:rsidRPr="00690E16">
              <w:rPr>
                <w:b/>
                <w:lang w:val="en-US"/>
              </w:rPr>
              <w:t>Поляковой</w:t>
            </w:r>
            <w:proofErr w:type="spellEnd"/>
            <w:r w:rsidRPr="00690E16">
              <w:rPr>
                <w:b/>
                <w:lang w:val="en-US"/>
              </w:rPr>
              <w:t xml:space="preserve">. 2 </w:t>
            </w:r>
            <w:proofErr w:type="spellStart"/>
            <w:r w:rsidRPr="00690E16">
              <w:rPr>
                <w:b/>
                <w:lang w:val="en-US"/>
              </w:rPr>
              <w:t>ноября</w:t>
            </w:r>
            <w:proofErr w:type="spellEnd"/>
            <w:r w:rsidRPr="00690E16">
              <w:rPr>
                <w:b/>
                <w:lang w:val="en-US"/>
              </w:rPr>
              <w:t xml:space="preserve"> 1931”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690E16">
              <w:rPr>
                <w:lang w:val="en-US"/>
              </w:rPr>
              <w:t xml:space="preserve">R. I. </w:t>
            </w:r>
            <w:proofErr w:type="spellStart"/>
            <w:r w:rsidRPr="00690E16">
              <w:rPr>
                <w:lang w:val="en-US"/>
              </w:rPr>
              <w:t>Polyakovoy</w:t>
            </w:r>
            <w:proofErr w:type="spellEnd"/>
            <w:r w:rsidRPr="00690E16">
              <w:rPr>
                <w:lang w:val="en-US"/>
              </w:rPr>
              <w:t xml:space="preserve">. 2 </w:t>
            </w:r>
            <w:proofErr w:type="spellStart"/>
            <w:r w:rsidRPr="00690E16">
              <w:rPr>
                <w:lang w:val="en-US"/>
              </w:rPr>
              <w:t>noyabrya</w:t>
            </w:r>
            <w:proofErr w:type="spellEnd"/>
            <w:r w:rsidRPr="00690E16">
              <w:rPr>
                <w:lang w:val="en-US"/>
              </w:rPr>
              <w:t xml:space="preserve"> 1931</w:t>
            </w:r>
          </w:p>
          <w:p w:rsidR="00690E16" w:rsidRDefault="00690E16" w:rsidP="004B261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690E16">
              <w:rPr>
                <w:b/>
                <w:lang w:val="en-US"/>
              </w:rPr>
              <w:t xml:space="preserve">Т.А. </w:t>
            </w:r>
            <w:proofErr w:type="spellStart"/>
            <w:r w:rsidRPr="00690E16">
              <w:rPr>
                <w:b/>
                <w:lang w:val="en-US"/>
              </w:rPr>
              <w:t>Мейер</w:t>
            </w:r>
            <w:proofErr w:type="spellEnd"/>
            <w:r w:rsidRPr="00690E16">
              <w:rPr>
                <w:b/>
                <w:lang w:val="en-US"/>
              </w:rPr>
              <w:t xml:space="preserve">. 17 </w:t>
            </w:r>
            <w:proofErr w:type="spellStart"/>
            <w:r w:rsidRPr="00690E16">
              <w:rPr>
                <w:b/>
                <w:lang w:val="en-US"/>
              </w:rPr>
              <w:t>июля</w:t>
            </w:r>
            <w:proofErr w:type="spellEnd"/>
            <w:r w:rsidRPr="00690E16">
              <w:rPr>
                <w:b/>
                <w:lang w:val="en-US"/>
              </w:rPr>
              <w:t xml:space="preserve"> 1931</w:t>
            </w:r>
            <w:r>
              <w:rPr>
                <w:b/>
                <w:lang w:val="en-US"/>
              </w:rPr>
              <w:t>”</w:t>
            </w:r>
            <w:r w:rsidRPr="00690E16">
              <w:rPr>
                <w:lang w:val="en-US"/>
              </w:rPr>
              <w:t xml:space="preserve">/ T.A. </w:t>
            </w:r>
            <w:proofErr w:type="spellStart"/>
            <w:r w:rsidRPr="00690E16">
              <w:rPr>
                <w:lang w:val="en-US"/>
              </w:rPr>
              <w:t>Meyyer</w:t>
            </w:r>
            <w:proofErr w:type="spellEnd"/>
            <w:r w:rsidRPr="00690E16">
              <w:rPr>
                <w:lang w:val="en-US"/>
              </w:rPr>
              <w:t xml:space="preserve">. 17 </w:t>
            </w:r>
            <w:proofErr w:type="spellStart"/>
            <w:r w:rsidRPr="00690E16">
              <w:rPr>
                <w:lang w:val="en-US"/>
              </w:rPr>
              <w:t>iyulya</w:t>
            </w:r>
            <w:proofErr w:type="spellEnd"/>
            <w:r w:rsidRPr="00690E16">
              <w:rPr>
                <w:lang w:val="en-US"/>
              </w:rPr>
              <w:t xml:space="preserve"> 1931</w:t>
            </w:r>
          </w:p>
          <w:p w:rsidR="00690E16" w:rsidRDefault="00690E16" w:rsidP="004B2610">
            <w:pPr>
              <w:rPr>
                <w:lang w:val="en-US"/>
              </w:rPr>
            </w:pPr>
            <w:r w:rsidRPr="00690E16">
              <w:rPr>
                <w:b/>
                <w:lang w:val="en-US"/>
              </w:rPr>
              <w:t xml:space="preserve">“Т.А. </w:t>
            </w:r>
            <w:proofErr w:type="spellStart"/>
            <w:r w:rsidRPr="00690E16">
              <w:rPr>
                <w:b/>
                <w:lang w:val="en-US"/>
              </w:rPr>
              <w:t>Мейер-Липавской</w:t>
            </w:r>
            <w:proofErr w:type="spellEnd"/>
            <w:r w:rsidRPr="00690E16">
              <w:rPr>
                <w:b/>
                <w:lang w:val="en-US"/>
              </w:rPr>
              <w:t xml:space="preserve"> и Л.С. </w:t>
            </w:r>
            <w:proofErr w:type="spellStart"/>
            <w:r w:rsidRPr="00690E16">
              <w:rPr>
                <w:b/>
                <w:lang w:val="en-US"/>
              </w:rPr>
              <w:t>Липовскому</w:t>
            </w:r>
            <w:proofErr w:type="spellEnd"/>
            <w:r w:rsidRPr="00690E16">
              <w:rPr>
                <w:b/>
                <w:lang w:val="en-US"/>
              </w:rPr>
              <w:t xml:space="preserve">. 28 </w:t>
            </w:r>
            <w:proofErr w:type="spellStart"/>
            <w:r w:rsidRPr="00690E16">
              <w:rPr>
                <w:b/>
                <w:lang w:val="en-US"/>
              </w:rPr>
              <w:t>июня</w:t>
            </w:r>
            <w:proofErr w:type="spellEnd"/>
            <w:r w:rsidRPr="00690E16">
              <w:rPr>
                <w:b/>
                <w:lang w:val="en-US"/>
              </w:rPr>
              <w:t xml:space="preserve"> 1932”</w:t>
            </w:r>
            <w:r>
              <w:rPr>
                <w:lang w:val="en-US"/>
              </w:rPr>
              <w:t xml:space="preserve"> / </w:t>
            </w:r>
            <w:r w:rsidRPr="00690E16">
              <w:rPr>
                <w:lang w:val="en-US"/>
              </w:rPr>
              <w:t xml:space="preserve">T.A. </w:t>
            </w:r>
            <w:proofErr w:type="spellStart"/>
            <w:r w:rsidRPr="00690E16">
              <w:rPr>
                <w:lang w:val="en-US"/>
              </w:rPr>
              <w:t>Meyyer-Lipavskoy</w:t>
            </w:r>
            <w:proofErr w:type="spellEnd"/>
            <w:r w:rsidRPr="00690E16">
              <w:rPr>
                <w:lang w:val="en-US"/>
              </w:rPr>
              <w:t xml:space="preserve"> </w:t>
            </w:r>
            <w:proofErr w:type="spellStart"/>
            <w:r w:rsidRPr="00690E16">
              <w:rPr>
                <w:lang w:val="en-US"/>
              </w:rPr>
              <w:t>i</w:t>
            </w:r>
            <w:proofErr w:type="spellEnd"/>
            <w:r w:rsidRPr="00690E16">
              <w:rPr>
                <w:lang w:val="en-US"/>
              </w:rPr>
              <w:t xml:space="preserve"> L.S. </w:t>
            </w:r>
            <w:proofErr w:type="spellStart"/>
            <w:r w:rsidRPr="00690E16">
              <w:rPr>
                <w:lang w:val="en-US"/>
              </w:rPr>
              <w:t>Lipovskomu</w:t>
            </w:r>
            <w:proofErr w:type="spellEnd"/>
            <w:r w:rsidRPr="00690E16">
              <w:rPr>
                <w:lang w:val="en-US"/>
              </w:rPr>
              <w:t xml:space="preserve">. 28 </w:t>
            </w:r>
            <w:proofErr w:type="spellStart"/>
            <w:r w:rsidRPr="00690E16">
              <w:rPr>
                <w:lang w:val="en-US"/>
              </w:rPr>
              <w:t>iyunya</w:t>
            </w:r>
            <w:proofErr w:type="spellEnd"/>
            <w:r w:rsidRPr="00690E16">
              <w:rPr>
                <w:lang w:val="en-US"/>
              </w:rPr>
              <w:t xml:space="preserve"> 1932</w:t>
            </w:r>
          </w:p>
          <w:p w:rsidR="00690E16" w:rsidRDefault="00B95B7D" w:rsidP="004B26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Т.А. </w:t>
            </w:r>
            <w:proofErr w:type="spellStart"/>
            <w:r>
              <w:rPr>
                <w:b/>
                <w:lang w:val="en-US"/>
              </w:rPr>
              <w:t>Мейер-Липавской</w:t>
            </w:r>
            <w:proofErr w:type="spellEnd"/>
            <w:r>
              <w:rPr>
                <w:b/>
                <w:lang w:val="en-US"/>
              </w:rPr>
              <w:t xml:space="preserve">. </w:t>
            </w:r>
            <w:r w:rsidR="00690E16" w:rsidRPr="00690E16">
              <w:rPr>
                <w:b/>
                <w:lang w:val="en-US"/>
              </w:rPr>
              <w:t xml:space="preserve">1 </w:t>
            </w:r>
            <w:proofErr w:type="spellStart"/>
            <w:r w:rsidR="00690E16" w:rsidRPr="00690E16">
              <w:rPr>
                <w:b/>
                <w:lang w:val="en-US"/>
              </w:rPr>
              <w:t>августа</w:t>
            </w:r>
            <w:proofErr w:type="spellEnd"/>
            <w:r w:rsidR="00690E16" w:rsidRPr="00690E16">
              <w:rPr>
                <w:b/>
                <w:lang w:val="en-US"/>
              </w:rPr>
              <w:t xml:space="preserve"> 1932</w:t>
            </w:r>
          </w:p>
          <w:p w:rsidR="00B95B7D" w:rsidRDefault="00B95B7D" w:rsidP="004B2610">
            <w:pPr>
              <w:rPr>
                <w:lang w:val="en-US"/>
              </w:rPr>
            </w:pPr>
            <w:r w:rsidRPr="00B95B7D">
              <w:rPr>
                <w:b/>
                <w:lang w:val="en-US"/>
              </w:rPr>
              <w:t xml:space="preserve">Т.А. </w:t>
            </w:r>
            <w:proofErr w:type="spellStart"/>
            <w:r w:rsidRPr="00B95B7D">
              <w:rPr>
                <w:b/>
                <w:lang w:val="en-US"/>
              </w:rPr>
              <w:t>Мейер-Липавской</w:t>
            </w:r>
            <w:proofErr w:type="spellEnd"/>
            <w:r w:rsidRPr="00B95B7D">
              <w:rPr>
                <w:b/>
                <w:lang w:val="en-US"/>
              </w:rPr>
              <w:t xml:space="preserve">. 2 </w:t>
            </w:r>
            <w:proofErr w:type="spellStart"/>
            <w:r w:rsidRPr="00B95B7D">
              <w:rPr>
                <w:b/>
                <w:lang w:val="en-US"/>
              </w:rPr>
              <w:t>сентября</w:t>
            </w:r>
            <w:proofErr w:type="spellEnd"/>
            <w:r w:rsidRPr="00B95B7D">
              <w:rPr>
                <w:b/>
                <w:lang w:val="en-US"/>
              </w:rPr>
              <w:t xml:space="preserve"> 1932</w:t>
            </w:r>
          </w:p>
          <w:p w:rsidR="00690E16" w:rsidRDefault="00B95B7D" w:rsidP="004B2610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 xml:space="preserve">. 20 </w:t>
            </w:r>
            <w:proofErr w:type="spellStart"/>
            <w:r w:rsidRPr="00B95B7D">
              <w:rPr>
                <w:b/>
                <w:lang w:val="en-US"/>
              </w:rPr>
              <w:t>сентября</w:t>
            </w:r>
            <w:proofErr w:type="spellEnd"/>
            <w:r w:rsidRPr="00B95B7D">
              <w:rPr>
                <w:b/>
                <w:lang w:val="en-US"/>
              </w:rPr>
              <w:t xml:space="preserve"> 1933</w:t>
            </w:r>
          </w:p>
          <w:p w:rsidR="00B95B7D" w:rsidRDefault="00B95B7D" w:rsidP="004B2610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B95B7D">
              <w:rPr>
                <w:b/>
                <w:lang w:val="en-US"/>
              </w:rPr>
              <w:t xml:space="preserve">5 </w:t>
            </w:r>
            <w:proofErr w:type="spellStart"/>
            <w:r w:rsidRPr="00B95B7D">
              <w:rPr>
                <w:b/>
                <w:lang w:val="en-US"/>
              </w:rPr>
              <w:t>октября</w:t>
            </w:r>
            <w:proofErr w:type="spellEnd"/>
            <w:r>
              <w:rPr>
                <w:b/>
                <w:lang w:val="en-US"/>
              </w:rPr>
              <w:t xml:space="preserve"> 1933</w:t>
            </w:r>
          </w:p>
          <w:p w:rsidR="00B95B7D" w:rsidRDefault="00B95B7D" w:rsidP="004B2610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9 </w:t>
            </w:r>
            <w:proofErr w:type="spellStart"/>
            <w:r w:rsidRPr="00B95B7D">
              <w:rPr>
                <w:b/>
                <w:lang w:val="en-US"/>
              </w:rPr>
              <w:t>октября</w:t>
            </w:r>
            <w:proofErr w:type="spellEnd"/>
            <w:r>
              <w:rPr>
                <w:b/>
                <w:lang w:val="en-US"/>
              </w:rPr>
              <w:t xml:space="preserve"> 1933</w:t>
            </w:r>
          </w:p>
          <w:p w:rsidR="00B95B7D" w:rsidRDefault="00B95B7D" w:rsidP="004B2610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16 </w:t>
            </w:r>
            <w:proofErr w:type="spellStart"/>
            <w:r w:rsidRPr="00B95B7D">
              <w:rPr>
                <w:b/>
                <w:lang w:val="en-US"/>
              </w:rPr>
              <w:t>октября</w:t>
            </w:r>
            <w:proofErr w:type="spellEnd"/>
            <w:r>
              <w:rPr>
                <w:b/>
                <w:lang w:val="en-US"/>
              </w:rPr>
              <w:t xml:space="preserve"> 1933</w:t>
            </w:r>
          </w:p>
          <w:p w:rsidR="00B95B7D" w:rsidRDefault="00B95B7D" w:rsidP="00B95B7D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21 </w:t>
            </w:r>
            <w:proofErr w:type="spellStart"/>
            <w:r w:rsidRPr="00B95B7D">
              <w:rPr>
                <w:b/>
                <w:lang w:val="en-US"/>
              </w:rPr>
              <w:t>октября</w:t>
            </w:r>
            <w:proofErr w:type="spellEnd"/>
            <w:r>
              <w:rPr>
                <w:b/>
                <w:lang w:val="en-US"/>
              </w:rPr>
              <w:t xml:space="preserve"> 1933</w:t>
            </w:r>
          </w:p>
          <w:p w:rsidR="00B95B7D" w:rsidRDefault="00B95B7D" w:rsidP="00B95B7D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24 </w:t>
            </w:r>
            <w:proofErr w:type="spellStart"/>
            <w:r w:rsidRPr="00B95B7D">
              <w:rPr>
                <w:b/>
                <w:lang w:val="en-US"/>
              </w:rPr>
              <w:t>октября</w:t>
            </w:r>
            <w:proofErr w:type="spellEnd"/>
            <w:r>
              <w:rPr>
                <w:b/>
                <w:lang w:val="en-US"/>
              </w:rPr>
              <w:t xml:space="preserve"> 1933</w:t>
            </w:r>
          </w:p>
          <w:p w:rsidR="00B95B7D" w:rsidRDefault="00B95B7D" w:rsidP="00B95B7D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4 </w:t>
            </w:r>
            <w:proofErr w:type="spellStart"/>
            <w:r w:rsidRPr="00B95B7D">
              <w:rPr>
                <w:b/>
                <w:lang w:val="en-US"/>
              </w:rPr>
              <w:t>ноября</w:t>
            </w:r>
            <w:proofErr w:type="spellEnd"/>
            <w:r>
              <w:rPr>
                <w:b/>
                <w:lang w:val="en-US"/>
              </w:rPr>
              <w:t xml:space="preserve"> 1933</w:t>
            </w:r>
          </w:p>
          <w:p w:rsidR="00B95B7D" w:rsidRDefault="00B95B7D" w:rsidP="00B95B7D">
            <w:pPr>
              <w:rPr>
                <w:b/>
                <w:lang w:val="en-US"/>
              </w:rPr>
            </w:pPr>
            <w:r w:rsidRPr="00B95B7D">
              <w:rPr>
                <w:b/>
                <w:lang w:val="en-US"/>
              </w:rPr>
              <w:t xml:space="preserve">К.В. </w:t>
            </w:r>
            <w:proofErr w:type="spellStart"/>
            <w:r w:rsidRPr="00B95B7D">
              <w:rPr>
                <w:b/>
                <w:lang w:val="en-US"/>
              </w:rPr>
              <w:t>Пугачевой</w:t>
            </w:r>
            <w:proofErr w:type="spellEnd"/>
            <w:r w:rsidRPr="00B95B7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10 </w:t>
            </w:r>
            <w:proofErr w:type="spellStart"/>
            <w:r w:rsidRPr="00B95B7D">
              <w:rPr>
                <w:b/>
                <w:lang w:val="en-US"/>
              </w:rPr>
              <w:t>февраля</w:t>
            </w:r>
            <w:proofErr w:type="spellEnd"/>
            <w:r>
              <w:rPr>
                <w:b/>
                <w:lang w:val="en-US"/>
              </w:rPr>
              <w:t xml:space="preserve"> 1934</w:t>
            </w:r>
          </w:p>
          <w:p w:rsidR="00B95B7D" w:rsidRDefault="00DE1D9D" w:rsidP="004B2610">
            <w:pPr>
              <w:rPr>
                <w:b/>
                <w:lang w:val="en-US"/>
              </w:rPr>
            </w:pPr>
            <w:r w:rsidRPr="00DE1D9D">
              <w:rPr>
                <w:b/>
                <w:lang w:val="en-US"/>
              </w:rPr>
              <w:t xml:space="preserve">Б. С. </w:t>
            </w:r>
            <w:proofErr w:type="spellStart"/>
            <w:r w:rsidRPr="00DE1D9D">
              <w:rPr>
                <w:b/>
                <w:lang w:val="en-US"/>
              </w:rPr>
              <w:t>Житкову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 w:rsidRPr="00DE1D9D">
              <w:rPr>
                <w:b/>
                <w:lang w:val="en-US"/>
              </w:rPr>
              <w:t>Конец</w:t>
            </w:r>
            <w:proofErr w:type="spellEnd"/>
            <w:r w:rsidRPr="00DE1D9D">
              <w:rPr>
                <w:b/>
                <w:lang w:val="en-US"/>
              </w:rPr>
              <w:t xml:space="preserve"> </w:t>
            </w:r>
            <w:proofErr w:type="spellStart"/>
            <w:r w:rsidRPr="00DE1D9D">
              <w:rPr>
                <w:b/>
                <w:lang w:val="en-US"/>
              </w:rPr>
              <w:t>сентября</w:t>
            </w:r>
            <w:proofErr w:type="spellEnd"/>
            <w:r w:rsidRPr="00DE1D9D">
              <w:rPr>
                <w:b/>
                <w:lang w:val="en-US"/>
              </w:rPr>
              <w:t xml:space="preserve"> 1936</w:t>
            </w:r>
            <w:r>
              <w:rPr>
                <w:b/>
                <w:lang w:val="en-US"/>
              </w:rPr>
              <w:t>)</w:t>
            </w:r>
          </w:p>
          <w:p w:rsidR="00B95B7D" w:rsidRDefault="00DE1D9D" w:rsidP="004B2610">
            <w:pPr>
              <w:rPr>
                <w:b/>
                <w:lang w:val="en-US"/>
              </w:rPr>
            </w:pPr>
            <w:r w:rsidRPr="00DE1D9D">
              <w:rPr>
                <w:b/>
                <w:lang w:val="en-US"/>
              </w:rPr>
              <w:t xml:space="preserve">Б. С. </w:t>
            </w:r>
            <w:proofErr w:type="spellStart"/>
            <w:r w:rsidRPr="00DE1D9D">
              <w:rPr>
                <w:b/>
                <w:lang w:val="en-US"/>
              </w:rPr>
              <w:t>Житкову</w:t>
            </w:r>
            <w:proofErr w:type="spellEnd"/>
            <w:r>
              <w:rPr>
                <w:b/>
                <w:lang w:val="en-US"/>
              </w:rPr>
              <w:t xml:space="preserve">. </w:t>
            </w:r>
            <w:r w:rsidRPr="00B95B7D">
              <w:rPr>
                <w:b/>
                <w:lang w:val="en-US"/>
              </w:rPr>
              <w:t xml:space="preserve">5 </w:t>
            </w:r>
            <w:proofErr w:type="spellStart"/>
            <w:r w:rsidRPr="00B95B7D">
              <w:rPr>
                <w:b/>
                <w:lang w:val="en-US"/>
              </w:rPr>
              <w:t>октября</w:t>
            </w:r>
            <w:proofErr w:type="spellEnd"/>
            <w:r>
              <w:rPr>
                <w:b/>
                <w:lang w:val="en-US"/>
              </w:rPr>
              <w:t xml:space="preserve"> (1936)</w:t>
            </w:r>
          </w:p>
          <w:p w:rsidR="003B6BEC" w:rsidRPr="004A4C22" w:rsidRDefault="003B6BEC" w:rsidP="004B2610">
            <w:pPr>
              <w:rPr>
                <w:lang w:val="en-US"/>
              </w:rPr>
            </w:pPr>
            <w:r w:rsidRPr="004A4C22">
              <w:rPr>
                <w:lang w:val="en-US"/>
              </w:rPr>
              <w:t xml:space="preserve">In </w:t>
            </w:r>
            <w:proofErr w:type="spellStart"/>
            <w:r w:rsidRPr="004A4C22">
              <w:rPr>
                <w:i/>
                <w:lang w:val="en-US"/>
              </w:rPr>
              <w:t>Polet</w:t>
            </w:r>
            <w:proofErr w:type="spellEnd"/>
            <w:r w:rsidRPr="004A4C22">
              <w:rPr>
                <w:i/>
                <w:lang w:val="en-US"/>
              </w:rPr>
              <w:t xml:space="preserve"> v </w:t>
            </w:r>
            <w:proofErr w:type="spellStart"/>
            <w:r w:rsidRPr="004A4C22">
              <w:rPr>
                <w:i/>
                <w:lang w:val="en-US"/>
              </w:rPr>
              <w:t>nebesa</w:t>
            </w:r>
            <w:proofErr w:type="spellEnd"/>
            <w:r w:rsidRPr="004A4C22">
              <w:rPr>
                <w:i/>
                <w:lang w:val="en-US"/>
              </w:rPr>
              <w:t xml:space="preserve"> : </w:t>
            </w:r>
            <w:proofErr w:type="spellStart"/>
            <w:r w:rsidRPr="004A4C22">
              <w:rPr>
                <w:i/>
                <w:lang w:val="en-US"/>
              </w:rPr>
              <w:t>stihi</w:t>
            </w:r>
            <w:proofErr w:type="spellEnd"/>
            <w:r w:rsidRPr="004A4C22">
              <w:rPr>
                <w:i/>
                <w:lang w:val="en-US"/>
              </w:rPr>
              <w:t xml:space="preserve">, </w:t>
            </w:r>
            <w:proofErr w:type="spellStart"/>
            <w:r w:rsidRPr="004A4C22">
              <w:rPr>
                <w:i/>
                <w:lang w:val="en-US"/>
              </w:rPr>
              <w:t>proza</w:t>
            </w:r>
            <w:proofErr w:type="spellEnd"/>
            <w:r w:rsidRPr="004A4C22">
              <w:rPr>
                <w:i/>
                <w:lang w:val="en-US"/>
              </w:rPr>
              <w:t xml:space="preserve">, </w:t>
            </w:r>
            <w:proofErr w:type="spellStart"/>
            <w:r w:rsidRPr="004A4C22">
              <w:rPr>
                <w:i/>
                <w:lang w:val="en-US"/>
              </w:rPr>
              <w:t>dramy</w:t>
            </w:r>
            <w:proofErr w:type="spellEnd"/>
            <w:r w:rsidRPr="004A4C22">
              <w:rPr>
                <w:i/>
                <w:lang w:val="en-US"/>
              </w:rPr>
              <w:t xml:space="preserve">, </w:t>
            </w:r>
            <w:proofErr w:type="spellStart"/>
            <w:r w:rsidRPr="004A4C22">
              <w:rPr>
                <w:i/>
                <w:lang w:val="en-US"/>
              </w:rPr>
              <w:t>pis’ma</w:t>
            </w:r>
            <w:proofErr w:type="spellEnd"/>
            <w:r w:rsidRPr="004A4C22">
              <w:rPr>
                <w:lang w:val="en-US"/>
              </w:rPr>
              <w:t xml:space="preserve">, Leningrad : </w:t>
            </w:r>
            <w:proofErr w:type="spellStart"/>
            <w:r w:rsidRPr="004A4C22">
              <w:rPr>
                <w:lang w:val="en-US"/>
              </w:rPr>
              <w:t>Sovetskij</w:t>
            </w:r>
            <w:proofErr w:type="spellEnd"/>
            <w:r w:rsidRPr="004A4C22">
              <w:rPr>
                <w:lang w:val="en-US"/>
              </w:rPr>
              <w:t xml:space="preserve"> </w:t>
            </w:r>
            <w:proofErr w:type="spellStart"/>
            <w:r w:rsidRPr="004A4C22">
              <w:rPr>
                <w:lang w:val="en-US"/>
              </w:rPr>
              <w:t>pisatel</w:t>
            </w:r>
            <w:proofErr w:type="spellEnd"/>
            <w:r w:rsidRPr="004A4C22">
              <w:rPr>
                <w:lang w:val="en-US"/>
              </w:rPr>
              <w:t>’, 1988</w:t>
            </w:r>
          </w:p>
          <w:p w:rsidR="003B6BEC" w:rsidRPr="003B6BEC" w:rsidRDefault="003B6BEC" w:rsidP="004B2610">
            <w:pPr>
              <w:rPr>
                <w:color w:val="365F91" w:themeColor="accent1" w:themeShade="BF"/>
                <w:lang w:val="en-US"/>
              </w:rPr>
            </w:pPr>
          </w:p>
          <w:p w:rsidR="003B6BEC" w:rsidRPr="009077C7" w:rsidRDefault="003B6BEC" w:rsidP="004B2610">
            <w:pPr>
              <w:rPr>
                <w:color w:val="365F91" w:themeColor="accent1" w:themeShade="BF"/>
                <w:lang w:val="en-US"/>
              </w:rPr>
            </w:pPr>
          </w:p>
          <w:p w:rsidR="004B2610" w:rsidRPr="00D9622F" w:rsidRDefault="004B2610" w:rsidP="004B2610">
            <w:pPr>
              <w:rPr>
                <w:noProof/>
                <w:lang w:val="ru-RU"/>
              </w:rPr>
            </w:pPr>
          </w:p>
          <w:p w:rsidR="004B2610" w:rsidRPr="00D9622F" w:rsidRDefault="007B43BA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76. [Pjat’ sisek] » (« Zil-byl celovek, zvali ego Kuznecov… »),</w:t>
            </w:r>
          </w:p>
          <w:p w:rsidR="007B43BA" w:rsidRPr="00D9622F" w:rsidRDefault="007B43BA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[Molocnyj zub] » (« U odnoj malen’koj devocki…”),</w:t>
            </w:r>
          </w:p>
          <w:p w:rsidR="007B43BA" w:rsidRPr="00D9622F" w:rsidRDefault="007B43BA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8323DD" w:rsidRPr="00D9622F">
              <w:rPr>
                <w:b/>
                <w:color w:val="365F91" w:themeColor="accent1" w:themeShade="BF"/>
                <w:lang w:val="ru-RU"/>
              </w:rPr>
              <w:t>Pa</w:t>
            </w:r>
            <w:r w:rsidR="008323DD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Pr="00D9622F">
              <w:rPr>
                <w:b/>
                <w:color w:val="365F91" w:themeColor="accent1" w:themeShade="BF"/>
                <w:lang w:val="ru-RU"/>
              </w:rPr>
              <w:t>kvil’”,</w:t>
            </w:r>
          </w:p>
          <w:p w:rsidR="007B43BA" w:rsidRPr="00D9622F" w:rsidRDefault="007B43BA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“Up</w:t>
            </w:r>
            <w:r w:rsidR="008323DD" w:rsidRPr="00D9622F">
              <w:rPr>
                <w:color w:val="365F91" w:themeColor="accent1" w:themeShade="BF"/>
                <w:lang w:val="ru-RU"/>
              </w:rPr>
              <w:t>a</w:t>
            </w:r>
            <w:r w:rsidRPr="00D9622F">
              <w:rPr>
                <w:color w:val="365F91" w:themeColor="accent1" w:themeShade="BF"/>
                <w:lang w:val="ru-RU"/>
              </w:rPr>
              <w:t>danie”,</w:t>
            </w:r>
          </w:p>
          <w:p w:rsidR="007B43BA" w:rsidRPr="00D9622F" w:rsidRDefault="007B43BA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“Vlast’”,</w:t>
            </w:r>
          </w:p>
          <w:p w:rsidR="007B43BA" w:rsidRPr="00D9622F" w:rsidRDefault="007B43BA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Kniznoe obozrenie</w:t>
            </w:r>
            <w:r w:rsidRPr="00D9622F">
              <w:rPr>
                <w:color w:val="365F91" w:themeColor="accent1" w:themeShade="BF"/>
                <w:lang w:val="ru-RU"/>
              </w:rPr>
              <w:t>, 1, 01.01.1988. Publ. A. Gerasimova.</w:t>
            </w:r>
          </w:p>
          <w:p w:rsidR="00242985" w:rsidRPr="00D9622F" w:rsidRDefault="00242985" w:rsidP="004B2610">
            <w:pPr>
              <w:rPr>
                <w:lang w:val="ru-RU"/>
              </w:rPr>
            </w:pPr>
          </w:p>
          <w:p w:rsidR="00242985" w:rsidRPr="00D9622F" w:rsidRDefault="00242985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77.</w:t>
            </w:r>
            <w:r w:rsidRPr="00D9622F">
              <w:rPr>
                <w:b/>
                <w:color w:val="365F91" w:themeColor="accent1" w:themeShade="BF"/>
                <w:lang w:val="ru-RU"/>
              </w:rPr>
              <w:t xml:space="preserve"> “Menja zakinuli pod stul…”,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“Fokusy”,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 mig / otkryl ja sto nig…”,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“Soedinenie”,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“Razmyslenie”,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“Vyvody”,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“Znak pri pomosci glaza”,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“Ja dolgo dumal ob orlah”,</w:t>
            </w:r>
          </w:p>
          <w:p w:rsidR="00242985" w:rsidRPr="00D9622F" w:rsidRDefault="00242985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“O nasih gostjah”,</w:t>
            </w:r>
          </w:p>
          <w:p w:rsidR="00242985" w:rsidRPr="00D9622F" w:rsidRDefault="00242985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“Slucaj s moej zenoj”,</w:t>
            </w:r>
          </w:p>
          <w:p w:rsidR="00186C60" w:rsidRPr="009077C7" w:rsidRDefault="00242985" w:rsidP="004B2610">
            <w:pPr>
              <w:rPr>
                <w:b/>
                <w:color w:val="365F91" w:themeColor="accent1" w:themeShade="BF"/>
                <w:lang w:val="en-US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“Molcite vsel</w:t>
            </w:r>
            <w:r w:rsidR="00186C60">
              <w:rPr>
                <w:b/>
                <w:color w:val="365F91" w:themeColor="accent1" w:themeShade="BF"/>
                <w:lang w:val="ru-RU"/>
              </w:rPr>
              <w:t> </w:t>
            </w:r>
            <w:r w:rsidR="00186C60" w:rsidRPr="009077C7">
              <w:rPr>
                <w:b/>
                <w:color w:val="365F91" w:themeColor="accent1" w:themeShade="BF"/>
                <w:lang w:val="en-US"/>
              </w:rPr>
              <w:t>! »</w:t>
            </w:r>
          </w:p>
          <w:p w:rsidR="00242985" w:rsidRPr="00D9622F" w:rsidRDefault="00242985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Pamir</w:t>
            </w:r>
            <w:r w:rsidRPr="00D9622F">
              <w:rPr>
                <w:color w:val="365F91" w:themeColor="accent1" w:themeShade="BF"/>
                <w:lang w:val="ru-RU"/>
              </w:rPr>
              <w:t xml:space="preserve"> (Dusanbe), 2, 1988, pp. 144-149. Publ. A. Gerasimova.</w:t>
            </w:r>
          </w:p>
          <w:p w:rsidR="00A065BE" w:rsidRPr="00D9622F" w:rsidRDefault="00A065BE" w:rsidP="004B2610">
            <w:pPr>
              <w:rPr>
                <w:color w:val="365F91" w:themeColor="accent1" w:themeShade="BF"/>
                <w:lang w:val="ru-RU"/>
              </w:rPr>
            </w:pPr>
          </w:p>
          <w:p w:rsidR="00A065BE" w:rsidRPr="00D9622F" w:rsidRDefault="00A065BE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78. “Fadeev, Naldeev i Pepermaldeev…”,</w:t>
            </w:r>
          </w:p>
          <w:p w:rsidR="00A065BE" w:rsidRPr="00D9622F" w:rsidRDefault="00A065BE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“Nèteper’”,</w:t>
            </w:r>
          </w:p>
          <w:p w:rsidR="00A065BE" w:rsidRPr="00D9622F" w:rsidRDefault="00A065BE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“Strast”,</w:t>
            </w:r>
          </w:p>
          <w:p w:rsidR="00A065BE" w:rsidRPr="00D9622F" w:rsidRDefault="00A065BE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Ogonek</w:t>
            </w:r>
            <w:r w:rsidRPr="00D9622F">
              <w:rPr>
                <w:color w:val="365F91" w:themeColor="accent1" w:themeShade="BF"/>
                <w:lang w:val="ru-RU"/>
              </w:rPr>
              <w:t>, 17, avril 1988, p.16. photo. Publ. E. Evutusenko.</w:t>
            </w:r>
          </w:p>
          <w:p w:rsidR="009F3E7D" w:rsidRPr="00D9622F" w:rsidRDefault="009F3E7D" w:rsidP="004B2610">
            <w:pPr>
              <w:rPr>
                <w:color w:val="365F91" w:themeColor="accent1" w:themeShade="BF"/>
                <w:lang w:val="ru-RU"/>
              </w:rPr>
            </w:pPr>
          </w:p>
          <w:p w:rsidR="009F3E7D" w:rsidRPr="00D9622F" w:rsidRDefault="009F3E7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79. “[</w:t>
            </w:r>
            <w:r w:rsidR="0069491D" w:rsidRPr="00D9622F">
              <w:rPr>
                <w:b/>
                <w:color w:val="365F91" w:themeColor="accent1" w:themeShade="BF"/>
                <w:lang w:val="ru-RU"/>
              </w:rPr>
              <w:t>Pis'ma k К. V. Pugačevoj]” (9 lettres),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“podruga”,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Pr="00D9622F">
              <w:rPr>
                <w:b/>
                <w:color w:val="365F91" w:themeColor="accent1" w:themeShade="BF"/>
                <w:lang w:val="ru-RU"/>
              </w:rPr>
              <w:t>Staruha. Povest’”,</w:t>
            </w:r>
          </w:p>
          <w:p w:rsidR="0069491D" w:rsidRPr="00D9622F" w:rsidRDefault="0069491D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045D69" w:rsidRPr="00D9622F">
              <w:rPr>
                <w:b/>
                <w:color w:val="365F91" w:themeColor="accent1" w:themeShade="BF"/>
                <w:lang w:val="ru-RU"/>
              </w:rPr>
              <w:t>D</w:t>
            </w:r>
            <w:r w:rsidRPr="00D9622F">
              <w:rPr>
                <w:b/>
                <w:color w:val="365F91" w:themeColor="accent1" w:themeShade="BF"/>
                <w:lang w:val="ru-RU"/>
              </w:rPr>
              <w:t>ni letjat, kak lastocki…”,</w:t>
            </w:r>
          </w:p>
          <w:p w:rsidR="0069491D" w:rsidRPr="00D9622F" w:rsidRDefault="0069491D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 xml:space="preserve">“Prikaz losadjam”, </w:t>
            </w:r>
          </w:p>
          <w:p w:rsidR="0069491D" w:rsidRPr="00D9622F" w:rsidRDefault="0069491D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“Tebja mectanija pogubjat…”,</w:t>
            </w:r>
          </w:p>
          <w:p w:rsidR="0069491D" w:rsidRPr="002664F2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2664F2">
              <w:rPr>
                <w:color w:val="365F91" w:themeColor="accent1" w:themeShade="BF"/>
                <w:lang w:val="ru-RU"/>
              </w:rPr>
              <w:t>“Postojanstvo vesel’ja I grjazi”,</w:t>
            </w:r>
          </w:p>
          <w:p w:rsidR="0069491D" w:rsidRPr="00D9622F" w:rsidRDefault="0085323A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“Ve</w:t>
            </w:r>
            <w:r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="0069491D" w:rsidRPr="00D9622F">
              <w:rPr>
                <w:b/>
                <w:color w:val="365F91" w:themeColor="accent1" w:themeShade="BF"/>
                <w:lang w:val="ru-RU"/>
              </w:rPr>
              <w:t>er tihij nastupaet…”,</w:t>
            </w:r>
          </w:p>
          <w:p w:rsidR="0069491D" w:rsidRPr="00D9622F" w:rsidRDefault="0069491D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“Variacii”,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“Staruha”,</w:t>
            </w:r>
          </w:p>
          <w:p w:rsidR="0069491D" w:rsidRPr="00D9622F" w:rsidRDefault="0069491D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“Ja genij plamennyh recej…”,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In novyj mir, 4, 1988? Pp.133-159. Publ. V. glocer. Trad. Allemande.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80. </w:t>
            </w:r>
            <w:r w:rsidRPr="00D9622F">
              <w:rPr>
                <w:b/>
                <w:color w:val="365F91" w:themeColor="accent1" w:themeShade="BF"/>
                <w:lang w:val="ru-RU"/>
              </w:rPr>
              <w:t>“Skupost’”,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“Celovek ustroen iz treh castej…”,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="006B2457" w:rsidRPr="00D9622F">
              <w:rPr>
                <w:color w:val="365F91" w:themeColor="accent1" w:themeShade="BF"/>
                <w:lang w:val="ru-RU"/>
              </w:rPr>
              <w:t>P</w:t>
            </w:r>
            <w:r w:rsidRPr="00D9622F">
              <w:rPr>
                <w:color w:val="365F91" w:themeColor="accent1" w:themeShade="BF"/>
                <w:lang w:val="ru-RU"/>
              </w:rPr>
              <w:t>razdnik”,</w:t>
            </w:r>
          </w:p>
          <w:p w:rsidR="0069491D" w:rsidRPr="00D9622F" w:rsidRDefault="0069491D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Detskaja literatura, 4, 1988, p. 35. Publ. A. Gerasimova.</w:t>
            </w: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82. “</w:t>
            </w:r>
            <w:r w:rsidRPr="00D9622F">
              <w:rPr>
                <w:b/>
                <w:color w:val="365F91" w:themeColor="accent1" w:themeShade="BF"/>
                <w:lang w:val="ru-RU"/>
              </w:rPr>
              <w:t>Ja rodilsja v kamyse…”,</w:t>
            </w: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“Pomeha”,</w:t>
            </w: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Pr="00D9622F">
              <w:rPr>
                <w:b/>
                <w:color w:val="365F91" w:themeColor="accent1" w:themeShade="BF"/>
                <w:lang w:val="ru-RU"/>
              </w:rPr>
              <w:t>Utro”,</w:t>
            </w: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“Proissevstvie na ulice”,</w:t>
            </w: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Pr="00D9622F">
              <w:rPr>
                <w:b/>
                <w:color w:val="365F91" w:themeColor="accent1" w:themeShade="BF"/>
                <w:lang w:val="ru-RU"/>
              </w:rPr>
              <w:t>K odnomu iz domov…”,</w:t>
            </w:r>
          </w:p>
          <w:p w:rsidR="006B2457" w:rsidRPr="00D9622F" w:rsidRDefault="006B2457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 odnom gorode, no ja ne skazu v kakom…”,</w:t>
            </w:r>
          </w:p>
          <w:p w:rsidR="006B2457" w:rsidRPr="00D9622F" w:rsidRDefault="006B2457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 odnom bol’som gorode, na glavnoj ulice…”,</w:t>
            </w: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</w:t>
            </w:r>
            <w:r w:rsidR="00221EA2" w:rsidRPr="00D9622F">
              <w:rPr>
                <w:color w:val="365F91" w:themeColor="accent1" w:themeShade="BF"/>
                <w:lang w:val="ru-RU"/>
              </w:rPr>
              <w:t xml:space="preserve">Odin </w:t>
            </w:r>
            <w:r w:rsidR="00221EA2"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="00221EA2" w:rsidRPr="00D9622F">
              <w:rPr>
                <w:color w:val="365F91" w:themeColor="accent1" w:themeShade="BF"/>
                <w:lang w:val="ru-RU"/>
              </w:rPr>
              <w:t xml:space="preserve">elovek, ne </w:t>
            </w:r>
            <w:r w:rsidR="00221EA2" w:rsidRPr="00D9622F">
              <w:rPr>
                <w:rFonts w:cstheme="minorHAnsi"/>
                <w:color w:val="365F91" w:themeColor="accent1" w:themeShade="BF"/>
                <w:lang w:val="ru-RU"/>
              </w:rPr>
              <w:t>ž</w:t>
            </w:r>
            <w:r w:rsidRPr="00D9622F">
              <w:rPr>
                <w:color w:val="365F91" w:themeColor="accent1" w:themeShade="BF"/>
                <w:lang w:val="ru-RU"/>
              </w:rPr>
              <w:t>elaja bole pitat’</w:t>
            </w:r>
            <w:r w:rsidR="00221EA2" w:rsidRPr="00D9622F">
              <w:rPr>
                <w:color w:val="365F91" w:themeColor="accent1" w:themeShade="BF"/>
                <w:lang w:val="ru-RU"/>
              </w:rPr>
              <w:t>sja su</w:t>
            </w:r>
            <w:r w:rsidR="00221EA2" w:rsidRPr="00D9622F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="00221EA2" w:rsidRPr="00D9622F">
              <w:rPr>
                <w:color w:val="365F91" w:themeColor="accent1" w:themeShade="BF"/>
                <w:lang w:val="ru-RU"/>
              </w:rPr>
              <w:t>enym goro</w:t>
            </w:r>
            <w:r w:rsidR="00221EA2" w:rsidRPr="00D9622F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Pr="00D9622F">
              <w:rPr>
                <w:color w:val="365F91" w:themeColor="accent1" w:themeShade="BF"/>
                <w:lang w:val="ru-RU"/>
              </w:rPr>
              <w:t>kom…”,</w:t>
            </w:r>
          </w:p>
          <w:p w:rsidR="006B2457" w:rsidRPr="00853D64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853D64">
              <w:rPr>
                <w:color w:val="365F91" w:themeColor="accent1" w:themeShade="BF"/>
                <w:lang w:val="ru-RU"/>
              </w:rPr>
              <w:t>“Strasnaja smert’”,</w:t>
            </w:r>
          </w:p>
          <w:p w:rsidR="006B2457" w:rsidRPr="00D9622F" w:rsidRDefault="006B2457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Enisej</w:t>
            </w:r>
            <w:r w:rsidRPr="00D9622F">
              <w:rPr>
                <w:color w:val="365F91" w:themeColor="accent1" w:themeShade="BF"/>
                <w:lang w:val="ru-RU"/>
              </w:rPr>
              <w:t>, 5, 1988, pp. 50-56. Photo. Autoportrait. Publ. N. Kavin.</w:t>
            </w:r>
          </w:p>
          <w:p w:rsidR="00221EA2" w:rsidRPr="00D9622F" w:rsidRDefault="00221EA2" w:rsidP="004B2610">
            <w:pPr>
              <w:rPr>
                <w:color w:val="365F91" w:themeColor="accent1" w:themeShade="BF"/>
                <w:lang w:val="ru-RU"/>
              </w:rPr>
            </w:pPr>
          </w:p>
          <w:p w:rsidR="00221EA2" w:rsidRPr="00D9622F" w:rsidRDefault="00221EA2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83. </w:t>
            </w:r>
            <w:r w:rsidRPr="00D9622F">
              <w:rPr>
                <w:b/>
                <w:color w:val="365F91" w:themeColor="accent1" w:themeShade="BF"/>
                <w:lang w:val="ru-RU"/>
              </w:rPr>
              <w:t>“[V razluke]”, (“Kogda zena uezzaet kuda-nibud’ odna…”),</w:t>
            </w:r>
          </w:p>
          <w:p w:rsidR="00221EA2" w:rsidRPr="00D9622F" w:rsidRDefault="00221EA2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“Skazka”,</w:t>
            </w:r>
          </w:p>
          <w:p w:rsidR="00221EA2" w:rsidRPr="00D9622F" w:rsidRDefault="00221EA2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Literaturnaja gazeta</w:t>
            </w:r>
            <w:r w:rsidRPr="00D9622F">
              <w:rPr>
                <w:color w:val="365F91" w:themeColor="accent1" w:themeShade="BF"/>
                <w:lang w:val="ru-RU"/>
              </w:rPr>
              <w:t>, 24, 15.06.1988, p. 16, Publ. V. Glocer.</w:t>
            </w:r>
          </w:p>
          <w:p w:rsidR="00D82E22" w:rsidRPr="00D9622F" w:rsidRDefault="00D82E22" w:rsidP="004B2610">
            <w:pPr>
              <w:rPr>
                <w:color w:val="365F91" w:themeColor="accent1" w:themeShade="BF"/>
                <w:lang w:val="ru-RU"/>
              </w:rPr>
            </w:pPr>
          </w:p>
          <w:p w:rsidR="00D82E22" w:rsidRPr="00D9622F" w:rsidRDefault="00D82E22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84. </w:t>
            </w:r>
            <w:r w:rsidRPr="00D9622F">
              <w:rPr>
                <w:b/>
                <w:color w:val="365F91" w:themeColor="accent1" w:themeShade="BF"/>
                <w:lang w:val="ru-RU"/>
              </w:rPr>
              <w:t>“Dva celoveka razgovorilis’…”,</w:t>
            </w:r>
          </w:p>
          <w:p w:rsidR="00D82E22" w:rsidRPr="00D9622F" w:rsidRDefault="00D82E22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“Variacii”,</w:t>
            </w:r>
          </w:p>
          <w:p w:rsidR="00D82E22" w:rsidRPr="00D9622F" w:rsidRDefault="00D82E22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“Romans”,</w:t>
            </w:r>
          </w:p>
          <w:p w:rsidR="00D82E22" w:rsidRPr="00D9622F" w:rsidRDefault="00D82E22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“Veter dul. Tekla voda…”,</w:t>
            </w:r>
          </w:p>
          <w:p w:rsidR="00D82E22" w:rsidRPr="00D9622F" w:rsidRDefault="00D82E22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“Vostrakov smotrit v okno na ulicu…”,</w:t>
            </w:r>
          </w:p>
          <w:p w:rsidR="00D82E22" w:rsidRPr="00D9622F" w:rsidRDefault="00D82E22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Neva</w:t>
            </w:r>
            <w:r w:rsidRPr="00D9622F">
              <w:rPr>
                <w:color w:val="365F91" w:themeColor="accent1" w:themeShade="BF"/>
                <w:lang w:val="ru-RU"/>
              </w:rPr>
              <w:t>, 6, 1988, pp. 204-205. Publ. A. Kobrinskij.</w:t>
            </w:r>
          </w:p>
          <w:p w:rsidR="007D047F" w:rsidRPr="00D9622F" w:rsidRDefault="007D047F" w:rsidP="004B2610">
            <w:pPr>
              <w:rPr>
                <w:color w:val="365F91" w:themeColor="accent1" w:themeShade="BF"/>
                <w:lang w:val="ru-RU"/>
              </w:rPr>
            </w:pPr>
          </w:p>
          <w:p w:rsidR="007D047F" w:rsidRPr="00D9622F" w:rsidRDefault="007D047F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85. “</w:t>
            </w:r>
            <w:r w:rsidRPr="00D9622F">
              <w:rPr>
                <w:b/>
                <w:color w:val="365F91" w:themeColor="accent1" w:themeShade="BF"/>
                <w:lang w:val="ru-RU"/>
              </w:rPr>
              <w:t>Ja odin…”,</w:t>
            </w:r>
          </w:p>
          <w:p w:rsidR="007D047F" w:rsidRPr="00D9622F" w:rsidRDefault="007D047F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85323A" w:rsidRPr="00D9622F">
              <w:rPr>
                <w:b/>
                <w:color w:val="365F91" w:themeColor="accent1" w:themeShade="BF"/>
                <w:lang w:val="ru-RU"/>
              </w:rPr>
              <w:t xml:space="preserve">My </w:t>
            </w:r>
            <w:r w:rsidR="0085323A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="0085323A" w:rsidRPr="00D9622F">
              <w:rPr>
                <w:b/>
                <w:color w:val="365F91" w:themeColor="accent1" w:themeShade="BF"/>
                <w:lang w:val="ru-RU"/>
              </w:rPr>
              <w:t>ili v dvuh komnatah…”,</w:t>
            </w:r>
          </w:p>
          <w:p w:rsidR="0085323A" w:rsidRPr="00D9622F" w:rsidRDefault="0085323A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767DF3" w:rsidRPr="009077C7">
              <w:rPr>
                <w:b/>
                <w:color w:val="365F91" w:themeColor="accent1" w:themeShade="BF"/>
                <w:lang w:val="ru-RU"/>
              </w:rPr>
              <w:t>[</w:t>
            </w:r>
            <w:r w:rsidRPr="00D9622F">
              <w:rPr>
                <w:b/>
                <w:color w:val="365F91" w:themeColor="accent1" w:themeShade="BF"/>
                <w:lang w:val="ru-RU"/>
              </w:rPr>
              <w:t>Iz dnevnika 1937-1938 gg.]”,</w:t>
            </w:r>
          </w:p>
          <w:p w:rsidR="0085323A" w:rsidRPr="00D9622F" w:rsidRDefault="0085323A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“Na pose</w:t>
            </w:r>
            <w:r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Pr="00D9622F">
              <w:rPr>
                <w:rFonts w:ascii="Calibri" w:hAnsi="Calibri" w:cs="Calibri"/>
                <w:b/>
                <w:color w:val="365F91" w:themeColor="accent1" w:themeShade="BF"/>
                <w:lang w:val="ru-RU"/>
              </w:rPr>
              <w:t>č</w:t>
            </w:r>
            <w:r w:rsidRPr="00D9622F">
              <w:rPr>
                <w:b/>
                <w:color w:val="365F91" w:themeColor="accent1" w:themeShade="BF"/>
                <w:lang w:val="ru-RU"/>
              </w:rPr>
              <w:t>enie pisatel’skogo Doma 24 janarja 1935 goda”,</w:t>
            </w:r>
          </w:p>
          <w:p w:rsidR="0085323A" w:rsidRPr="00D9622F" w:rsidRDefault="0085323A" w:rsidP="004B2610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“Ve</w:t>
            </w:r>
            <w:r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D9622F">
              <w:rPr>
                <w:color w:val="365F91" w:themeColor="accent1" w:themeShade="BF"/>
                <w:lang w:val="ru-RU"/>
              </w:rPr>
              <w:t>er tihij nastupaet…”,</w:t>
            </w:r>
          </w:p>
          <w:p w:rsidR="0085323A" w:rsidRPr="00D9622F" w:rsidRDefault="0085323A" w:rsidP="004B2610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</w:t>
            </w:r>
            <w:r w:rsidR="00CC22D1" w:rsidRPr="00D9622F">
              <w:rPr>
                <w:b/>
                <w:color w:val="365F91" w:themeColor="accent1" w:themeShade="BF"/>
                <w:lang w:val="ru-RU"/>
              </w:rPr>
              <w:t xml:space="preserve">Da </w:t>
            </w:r>
            <w:r w:rsidR="00CC22D1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Pr="00D9622F">
              <w:rPr>
                <w:b/>
                <w:color w:val="365F91" w:themeColor="accent1" w:themeShade="BF"/>
                <w:lang w:val="ru-RU"/>
              </w:rPr>
              <w:t xml:space="preserve">to </w:t>
            </w:r>
            <w:r w:rsidR="00CC22D1"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Pr="00D9622F">
              <w:rPr>
                <w:b/>
                <w:color w:val="365F91" w:themeColor="accent1" w:themeShade="BF"/>
                <w:lang w:val="ru-RU"/>
              </w:rPr>
              <w:t>e</w:t>
            </w:r>
            <w:r w:rsidR="00CC22D1" w:rsidRPr="00D9622F">
              <w:rPr>
                <w:b/>
                <w:color w:val="365F91" w:themeColor="accent1" w:themeShade="BF"/>
                <w:lang w:val="ru-RU"/>
              </w:rPr>
              <w:t xml:space="preserve"> </w:t>
            </w:r>
            <w:r w:rsidRPr="00D9622F">
              <w:rPr>
                <w:b/>
                <w:color w:val="365F91" w:themeColor="accent1" w:themeShade="BF"/>
                <w:lang w:val="ru-RU"/>
              </w:rPr>
              <w:t>eto v samom dele?...”,</w:t>
            </w:r>
          </w:p>
          <w:p w:rsidR="0085323A" w:rsidRPr="00D9622F" w:rsidRDefault="0085323A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Russkaja mysl’</w:t>
            </w:r>
            <w:r w:rsidRPr="00D9622F">
              <w:rPr>
                <w:color w:val="365F91" w:themeColor="accent1" w:themeShade="BF"/>
                <w:lang w:val="ru-RU"/>
              </w:rPr>
              <w:t xml:space="preserve">, 3730; </w:t>
            </w:r>
            <w:r w:rsidRPr="00D9622F">
              <w:rPr>
                <w:i/>
                <w:color w:val="365F91" w:themeColor="accent1" w:themeShade="BF"/>
                <w:lang w:val="ru-RU"/>
              </w:rPr>
              <w:t>Literaturnoe prilo</w:t>
            </w:r>
            <w:r w:rsidRPr="00D9622F">
              <w:rPr>
                <w:rFonts w:cstheme="minorHAnsi"/>
                <w:i/>
                <w:color w:val="365F91" w:themeColor="accent1" w:themeShade="BF"/>
                <w:lang w:val="ru-RU"/>
              </w:rPr>
              <w:t>ž</w:t>
            </w:r>
            <w:r w:rsidRPr="00D9622F">
              <w:rPr>
                <w:i/>
                <w:color w:val="365F91" w:themeColor="accent1" w:themeShade="BF"/>
                <w:lang w:val="ru-RU"/>
              </w:rPr>
              <w:t>enie</w:t>
            </w:r>
            <w:r w:rsidRPr="00D9622F">
              <w:rPr>
                <w:color w:val="365F91" w:themeColor="accent1" w:themeShade="BF"/>
                <w:lang w:val="ru-RU"/>
              </w:rPr>
              <w:t>, 6, 24.06.1988, pp. XI-XII. Portrait. Publ. J-Ph. Jaccard.</w:t>
            </w:r>
          </w:p>
          <w:p w:rsidR="00B419FD" w:rsidRPr="00D9622F" w:rsidRDefault="00B419FD" w:rsidP="0085323A">
            <w:pPr>
              <w:rPr>
                <w:color w:val="365F91" w:themeColor="accent1" w:themeShade="BF"/>
                <w:lang w:val="ru-RU"/>
              </w:rPr>
            </w:pPr>
          </w:p>
          <w:p w:rsidR="00B419FD" w:rsidRPr="00D9622F" w:rsidRDefault="00B419FD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89. </w:t>
            </w:r>
            <w:r w:rsidRPr="00D9622F">
              <w:rPr>
                <w:b/>
                <w:color w:val="365F91" w:themeColor="accent1" w:themeShade="BF"/>
                <w:lang w:val="ru-RU"/>
              </w:rPr>
              <w:t>“[Moe mnenie]” (“Moe mnenie o pute</w:t>
            </w:r>
            <w:r w:rsidRPr="00D9622F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Pr="00D9622F">
              <w:rPr>
                <w:rFonts w:ascii="Calibri" w:hAnsi="Calibri" w:cs="Calibri"/>
                <w:b/>
                <w:color w:val="365F91" w:themeColor="accent1" w:themeShade="BF"/>
                <w:lang w:val="ru-RU"/>
              </w:rPr>
              <w:t>č</w:t>
            </w:r>
            <w:r w:rsidRPr="00D9622F">
              <w:rPr>
                <w:b/>
                <w:color w:val="365F91" w:themeColor="accent1" w:themeShade="BF"/>
                <w:lang w:val="ru-RU"/>
              </w:rPr>
              <w:t>estvijah kratko…”),</w:t>
            </w:r>
          </w:p>
          <w:p w:rsidR="00B419FD" w:rsidRPr="00D9622F" w:rsidRDefault="00B419FD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“Strasnaja smert’”,</w:t>
            </w:r>
          </w:p>
          <w:p w:rsidR="00B419FD" w:rsidRPr="00D9622F" w:rsidRDefault="00B419FD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“[Den’</w:t>
            </w:r>
            <w:r w:rsidR="004029CA" w:rsidRPr="00D9622F">
              <w:rPr>
                <w:b/>
                <w:color w:val="365F91" w:themeColor="accent1" w:themeShade="BF"/>
                <w:lang w:val="ru-RU"/>
              </w:rPr>
              <w:t>gi] (</w:t>
            </w:r>
            <w:r w:rsidRPr="00D9622F">
              <w:rPr>
                <w:b/>
                <w:color w:val="365F91" w:themeColor="accent1" w:themeShade="BF"/>
                <w:lang w:val="ru-RU"/>
              </w:rPr>
              <w:t>Vse ljudi ijubjat den’gi…”),</w:t>
            </w:r>
          </w:p>
          <w:p w:rsidR="00B419FD" w:rsidRPr="00D9622F" w:rsidRDefault="00B419FD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“Ja s ogromnoj vysoty…”,</w:t>
            </w:r>
          </w:p>
          <w:p w:rsidR="00B419FD" w:rsidRPr="00D9622F" w:rsidRDefault="00B419FD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“Sud Linca”,</w:t>
            </w:r>
          </w:p>
          <w:p w:rsidR="00B419FD" w:rsidRPr="00D9622F" w:rsidRDefault="00B419FD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“P</w:t>
            </w:r>
            <w:r w:rsidR="004029CA" w:rsidRPr="00D9622F">
              <w:rPr>
                <w:b/>
                <w:color w:val="365F91" w:themeColor="accent1" w:themeShade="BF"/>
                <w:lang w:val="ru-RU"/>
              </w:rPr>
              <w:t>a</w:t>
            </w:r>
            <w:r w:rsidRPr="00D9622F">
              <w:rPr>
                <w:b/>
                <w:color w:val="365F91" w:themeColor="accent1" w:themeShade="BF"/>
                <w:lang w:val="ru-RU"/>
              </w:rPr>
              <w:t>ssakalija n°1”,</w:t>
            </w:r>
          </w:p>
          <w:p w:rsidR="00B419FD" w:rsidRPr="00D9622F" w:rsidRDefault="00B419FD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“Na smert’ Kazimira Malevica”,</w:t>
            </w:r>
          </w:p>
          <w:p w:rsidR="00B419FD" w:rsidRPr="00D9622F" w:rsidRDefault="00B419FD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“[Iz ‘Goluboj tetradi’ n°12] (“Vedite menja s zavjazannymi glazami…”),</w:t>
            </w:r>
          </w:p>
          <w:p w:rsidR="00B419FD" w:rsidRPr="0069079C" w:rsidRDefault="00B419FD" w:rsidP="0085323A">
            <w:pPr>
              <w:rPr>
                <w:color w:val="365F91" w:themeColor="accent1" w:themeShade="BF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C62513">
              <w:rPr>
                <w:i/>
                <w:color w:val="365F91" w:themeColor="accent1" w:themeShade="BF"/>
                <w:lang w:val="ru-RU"/>
              </w:rPr>
              <w:t>Kniznoe obozrenie</w:t>
            </w:r>
            <w:r w:rsidRPr="00D9622F">
              <w:rPr>
                <w:color w:val="365F91" w:themeColor="accent1" w:themeShade="BF"/>
                <w:lang w:val="ru-RU"/>
              </w:rPr>
              <w:t>, 43, 28.10.1988, p.10. Photo, autoportrait, carte de visite de Harms (ms.). Publ. V. Glocer.</w:t>
            </w:r>
          </w:p>
          <w:p w:rsidR="00B419FD" w:rsidRPr="00D9622F" w:rsidRDefault="00B419FD" w:rsidP="0085323A">
            <w:pPr>
              <w:rPr>
                <w:color w:val="365F91" w:themeColor="accent1" w:themeShade="BF"/>
                <w:lang w:val="ru-RU"/>
              </w:rPr>
            </w:pPr>
          </w:p>
          <w:p w:rsidR="00C34FB1" w:rsidRPr="00D9622F" w:rsidRDefault="0086600C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92. « Gospodi, sredi bela dnja… » (c’est-à-dire «  Moltiva pered snom »),</w:t>
            </w:r>
          </w:p>
          <w:p w:rsidR="0086600C" w:rsidRPr="00D9622F" w:rsidRDefault="0086600C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Gospodi probudi v duse moej plamen’ Tvoj… »</w:t>
            </w:r>
            <w:r w:rsidR="00F529BF" w:rsidRPr="00D9622F">
              <w:rPr>
                <w:b/>
                <w:color w:val="365F91" w:themeColor="accent1" w:themeShade="BF"/>
                <w:lang w:val="ru-RU"/>
              </w:rPr>
              <w:t>,</w:t>
            </w:r>
          </w:p>
          <w:p w:rsidR="00F529BF" w:rsidRPr="00D9622F" w:rsidRDefault="00F529BF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Car’ vselennoj… »,</w:t>
            </w:r>
          </w:p>
          <w:p w:rsidR="00F529BF" w:rsidRPr="00D9622F" w:rsidRDefault="00F529BF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Sinee Bozestvo… »,</w:t>
            </w:r>
          </w:p>
          <w:p w:rsidR="00F529BF" w:rsidRPr="00D9622F" w:rsidRDefault="00F529BF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Uma svoego nedostojnyj vnuk… »,</w:t>
            </w:r>
          </w:p>
          <w:p w:rsidR="00F529BF" w:rsidRPr="00D9622F" w:rsidRDefault="00F529BF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Etnolingvistika teksta. Semiotika malyh form fol’klora</w:t>
            </w:r>
            <w:r w:rsidRPr="00D9622F">
              <w:rPr>
                <w:color w:val="365F91" w:themeColor="accent1" w:themeShade="BF"/>
                <w:lang w:val="ru-RU"/>
              </w:rPr>
              <w:t xml:space="preserve">. Tezisy, 2, M., 1988, pp. 29-30. Publ. A. Toporkov. </w:t>
            </w:r>
          </w:p>
          <w:p w:rsidR="00CC22D1" w:rsidRPr="00D9622F" w:rsidRDefault="00CC22D1" w:rsidP="0085323A">
            <w:pPr>
              <w:rPr>
                <w:color w:val="365F91" w:themeColor="accent1" w:themeShade="BF"/>
                <w:lang w:val="ru-RU"/>
              </w:rPr>
            </w:pPr>
          </w:p>
          <w:p w:rsidR="00CC22D1" w:rsidRPr="00D9622F" w:rsidRDefault="00F529BF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93</w:t>
            </w:r>
            <w:r w:rsidRPr="00D9622F">
              <w:rPr>
                <w:b/>
                <w:color w:val="365F91" w:themeColor="accent1" w:themeShade="BF"/>
                <w:lang w:val="ru-RU"/>
              </w:rPr>
              <w:t xml:space="preserve">. </w:t>
            </w:r>
            <w:r w:rsidR="00696D0D" w:rsidRPr="00696D0D">
              <w:rPr>
                <w:color w:val="365F91" w:themeColor="accent1" w:themeShade="BF"/>
                <w:lang w:val="ru-RU"/>
              </w:rPr>
              <w:t xml:space="preserve">« Zloe sobranie </w:t>
            </w:r>
            <w:r w:rsidR="00696D0D" w:rsidRPr="00696D0D">
              <w:rPr>
                <w:color w:val="365F91" w:themeColor="accent1" w:themeShade="BF"/>
              </w:rPr>
              <w:t>ne</w:t>
            </w:r>
            <w:r w:rsidR="00BC1091" w:rsidRPr="00696D0D">
              <w:rPr>
                <w:color w:val="365F91" w:themeColor="accent1" w:themeShade="BF"/>
                <w:lang w:val="ru-RU"/>
              </w:rPr>
              <w:t>vernyh »,</w:t>
            </w:r>
          </w:p>
          <w:p w:rsidR="00BC1091" w:rsidRPr="00D9622F" w:rsidRDefault="00BC1091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O.L.S. »,</w:t>
            </w:r>
          </w:p>
          <w:p w:rsidR="00BC1091" w:rsidRPr="00D9622F" w:rsidRDefault="00BC1091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« Ja genij plamennyh recej… »,</w:t>
            </w:r>
          </w:p>
          <w:p w:rsidR="00BC1091" w:rsidRPr="00D9622F" w:rsidRDefault="00BC1091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Cto delat’ nam ? »,</w:t>
            </w:r>
          </w:p>
          <w:p w:rsidR="00BC1091" w:rsidRPr="00D9622F" w:rsidRDefault="00BC1091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« Olejnikovu »,</w:t>
            </w:r>
          </w:p>
          <w:p w:rsidR="00BC1091" w:rsidRPr="00D9622F" w:rsidRDefault="00BC1091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« Ja dolgo smortel na zelenye derev’ja… »,</w:t>
            </w:r>
          </w:p>
          <w:p w:rsidR="00BC1091" w:rsidRPr="00D9622F" w:rsidRDefault="00BC1091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Ja plavno dumat’ ne mogu… »,</w:t>
            </w:r>
          </w:p>
          <w:p w:rsidR="00BC1091" w:rsidRPr="00D9622F" w:rsidRDefault="00BC1091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Gnev Boga porazil nas mir… »,</w:t>
            </w:r>
          </w:p>
          <w:p w:rsidR="00BC1091" w:rsidRPr="00D9622F" w:rsidRDefault="00BC1091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Avrora, 6, 1989, pp. 121-123. Publ. L. Druskina, avec d’autres textes des </w:t>
            </w:r>
            <w:r w:rsidRPr="00D9622F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D9622F">
              <w:rPr>
                <w:color w:val="365F91" w:themeColor="accent1" w:themeShade="BF"/>
                <w:lang w:val="ru-RU"/>
              </w:rPr>
              <w:t>inari.</w:t>
            </w:r>
          </w:p>
          <w:p w:rsidR="00866BE3" w:rsidRPr="00D9622F" w:rsidRDefault="00866BE3" w:rsidP="0085323A">
            <w:pPr>
              <w:rPr>
                <w:color w:val="365F91" w:themeColor="accent1" w:themeShade="BF"/>
                <w:lang w:val="ru-RU"/>
              </w:rPr>
            </w:pPr>
          </w:p>
          <w:p w:rsidR="00866BE3" w:rsidRPr="00D9622F" w:rsidRDefault="00866BE3" w:rsidP="0085323A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94. </w:t>
            </w:r>
            <w:r w:rsidRPr="00D9622F">
              <w:rPr>
                <w:b/>
                <w:color w:val="365F91" w:themeColor="accent1" w:themeShade="BF"/>
                <w:lang w:val="ru-RU"/>
              </w:rPr>
              <w:t>« Epigramma pape »,</w:t>
            </w:r>
          </w:p>
          <w:p w:rsidR="00866BE3" w:rsidRPr="00D9622F" w:rsidRDefault="00866BE3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Peredo mnoj visit portret… »,</w:t>
            </w:r>
          </w:p>
          <w:p w:rsidR="00866BE3" w:rsidRPr="00D9622F" w:rsidRDefault="00866BE3" w:rsidP="0085323A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Vozvrascaju sto rublej… »,</w:t>
            </w:r>
          </w:p>
          <w:p w:rsidR="00866BE3" w:rsidRPr="00D9622F" w:rsidRDefault="00866BE3" w:rsidP="00866BE3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Sli my v gosti bokom, bokom… »,</w:t>
            </w:r>
          </w:p>
          <w:p w:rsidR="00866BE3" w:rsidRPr="00D9622F" w:rsidRDefault="00866BE3" w:rsidP="00866BE3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K tebe, Tamara, moj poryv… »,</w:t>
            </w:r>
          </w:p>
          <w:p w:rsidR="00866BE3" w:rsidRPr="00D9622F" w:rsidRDefault="00866BE3" w:rsidP="00866BE3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Dorogoj vladyka deneg… »,</w:t>
            </w:r>
          </w:p>
          <w:p w:rsidR="00866BE3" w:rsidRPr="009077C7" w:rsidRDefault="00866BE3" w:rsidP="00866BE3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« Krasivo eto, ocen’mil</w:t>
            </w:r>
            <w:r w:rsidR="00D9622F">
              <w:rPr>
                <w:b/>
                <w:color w:val="365F91" w:themeColor="accent1" w:themeShade="BF"/>
              </w:rPr>
              <w:t> </w:t>
            </w:r>
            <w:r w:rsidRPr="00D9622F">
              <w:rPr>
                <w:b/>
                <w:color w:val="365F91" w:themeColor="accent1" w:themeShade="BF"/>
                <w:lang w:val="ru-RU"/>
              </w:rPr>
              <w:t>o… »,</w:t>
            </w:r>
            <w:r w:rsidR="00D9622F">
              <w:rPr>
                <w:b/>
                <w:color w:val="365F91" w:themeColor="accent1" w:themeShade="BF"/>
              </w:rPr>
              <w:t> </w:t>
            </w:r>
          </w:p>
          <w:p w:rsidR="00866BE3" w:rsidRPr="009077C7" w:rsidRDefault="00866BE3" w:rsidP="0085323A">
            <w:pPr>
              <w:rPr>
                <w:color w:val="365F91" w:themeColor="accent1" w:themeShade="BF"/>
                <w:lang w:val="en-US"/>
              </w:rPr>
            </w:pPr>
            <w:r w:rsidRPr="00D9622F">
              <w:rPr>
                <w:color w:val="365F91" w:themeColor="accent1" w:themeShade="BF"/>
                <w:lang w:val="ru-RU"/>
              </w:rPr>
              <w:t xml:space="preserve">In </w:t>
            </w:r>
            <w:r w:rsidRPr="00D9622F">
              <w:rPr>
                <w:i/>
                <w:color w:val="365F91" w:themeColor="accent1" w:themeShade="BF"/>
                <w:lang w:val="ru-RU"/>
              </w:rPr>
              <w:t>Krokodil</w:t>
            </w:r>
            <w:r w:rsidRPr="00D9622F">
              <w:rPr>
                <w:color w:val="365F91" w:themeColor="accent1" w:themeShade="BF"/>
                <w:lang w:val="ru-RU"/>
              </w:rPr>
              <w:t>, 33, 1989, pp 12-13. Publ. V. Glocer.</w:t>
            </w:r>
            <w:r w:rsidR="00D9622F" w:rsidRPr="009077C7">
              <w:rPr>
                <w:color w:val="365F91" w:themeColor="accent1" w:themeShade="BF"/>
                <w:lang w:val="en-US"/>
              </w:rPr>
              <w:t> </w:t>
            </w:r>
          </w:p>
          <w:p w:rsidR="00D9622F" w:rsidRPr="009077C7" w:rsidRDefault="00D9622F" w:rsidP="0085323A">
            <w:pPr>
              <w:rPr>
                <w:color w:val="365F91" w:themeColor="accent1" w:themeShade="BF"/>
                <w:lang w:val="en-US"/>
              </w:rPr>
            </w:pPr>
          </w:p>
          <w:p w:rsidR="00D9622F" w:rsidRPr="009077C7" w:rsidRDefault="00D9622F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96. </w:t>
            </w:r>
            <w:r w:rsidRPr="009077C7">
              <w:rPr>
                <w:b/>
                <w:color w:val="365F91" w:themeColor="accent1" w:themeShade="BF"/>
                <w:lang w:val="en-US"/>
              </w:rPr>
              <w:t>« [</w:t>
            </w:r>
            <w:proofErr w:type="spellStart"/>
            <w:r w:rsidRPr="009077C7">
              <w:rPr>
                <w:b/>
                <w:color w:val="365F91" w:themeColor="accent1" w:themeShade="BF"/>
                <w:lang w:val="en-US"/>
              </w:rPr>
              <w:t>Iz</w:t>
            </w:r>
            <w:proofErr w:type="spellEnd"/>
            <w:r w:rsidRPr="009077C7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color w:val="365F91" w:themeColor="accent1" w:themeShade="BF"/>
                <w:lang w:val="en-US"/>
              </w:rPr>
              <w:t>dnevnika</w:t>
            </w:r>
            <w:proofErr w:type="spellEnd"/>
            <w:r w:rsidRPr="009077C7">
              <w:rPr>
                <w:b/>
                <w:color w:val="365F91" w:themeColor="accent1" w:themeShade="BF"/>
                <w:lang w:val="en-US"/>
              </w:rPr>
              <w:t xml:space="preserve"> 1933-1938 </w:t>
            </w:r>
            <w:proofErr w:type="spellStart"/>
            <w:r w:rsidRPr="009077C7">
              <w:rPr>
                <w:b/>
                <w:color w:val="365F91" w:themeColor="accent1" w:themeShade="BF"/>
                <w:lang w:val="en-US"/>
              </w:rPr>
              <w:t>goda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] »,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Kniznoe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obozrenie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, 3, 1990, pp. 8-9. Publ. V.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Glocer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. Photo,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ms.</w:t>
            </w:r>
            <w:proofErr w:type="spellEnd"/>
          </w:p>
          <w:p w:rsidR="00424F98" w:rsidRPr="009077C7" w:rsidRDefault="00424F98" w:rsidP="0085323A">
            <w:pPr>
              <w:rPr>
                <w:color w:val="365F91" w:themeColor="accent1" w:themeShade="BF"/>
                <w:lang w:val="en-US"/>
              </w:rPr>
            </w:pPr>
          </w:p>
          <w:p w:rsidR="00424F98" w:rsidRPr="009077C7" w:rsidRDefault="00424F98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97.  « 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Avijacija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pr</w:t>
            </w:r>
            <w:r w:rsidR="0069079C" w:rsidRPr="009077C7">
              <w:rPr>
                <w:color w:val="365F91" w:themeColor="accent1" w:themeShade="BF"/>
                <w:lang w:val="en-US"/>
              </w:rPr>
              <w:t>evra</w:t>
            </w:r>
            <w:r w:rsidR="0069079C" w:rsidRPr="009077C7">
              <w:rPr>
                <w:rFonts w:cstheme="minorHAnsi"/>
                <w:color w:val="365F91" w:themeColor="accent1" w:themeShade="BF"/>
                <w:lang w:val="en-US"/>
              </w:rPr>
              <w:t>š</w:t>
            </w:r>
            <w:r w:rsidR="0069079C" w:rsidRPr="009077C7">
              <w:rPr>
                <w:rFonts w:ascii="Calibri" w:hAnsi="Calibri" w:cs="Calibri"/>
                <w:color w:val="365F91" w:themeColor="accent1" w:themeShade="BF"/>
                <w:lang w:val="en-US"/>
              </w:rPr>
              <w:t>č</w:t>
            </w:r>
            <w:r w:rsidRPr="009077C7">
              <w:rPr>
                <w:color w:val="365F91" w:themeColor="accent1" w:themeShade="BF"/>
                <w:lang w:val="en-US"/>
              </w:rPr>
              <w:t>enij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> »,</w:t>
            </w:r>
          </w:p>
          <w:p w:rsidR="00424F98" w:rsidRPr="009077C7" w:rsidRDefault="00424F98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« 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Polet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v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nebesa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> »,</w:t>
            </w:r>
          </w:p>
          <w:p w:rsidR="00424F98" w:rsidRPr="009077C7" w:rsidRDefault="0069079C" w:rsidP="0085323A">
            <w:pPr>
              <w:rPr>
                <w:b/>
                <w:color w:val="365F91" w:themeColor="accent1" w:themeShade="BF"/>
                <w:lang w:val="en-US"/>
              </w:rPr>
            </w:pPr>
            <w:r w:rsidRPr="009077C7">
              <w:rPr>
                <w:b/>
                <w:color w:val="365F91" w:themeColor="accent1" w:themeShade="BF"/>
                <w:lang w:val="en-US"/>
              </w:rPr>
              <w:t>« P</w:t>
            </w:r>
            <w:r w:rsidR="00424F98" w:rsidRPr="009077C7">
              <w:rPr>
                <w:b/>
                <w:color w:val="365F91" w:themeColor="accent1" w:themeShade="BF"/>
                <w:lang w:val="en-US"/>
              </w:rPr>
              <w:t>apa spit… »,</w:t>
            </w:r>
          </w:p>
          <w:p w:rsidR="00424F98" w:rsidRPr="009077C7" w:rsidRDefault="0069079C" w:rsidP="0085323A">
            <w:pPr>
              <w:rPr>
                <w:b/>
                <w:color w:val="365F91" w:themeColor="accent1" w:themeShade="BF"/>
                <w:lang w:val="en-US"/>
              </w:rPr>
            </w:pPr>
            <w:r w:rsidRPr="009077C7">
              <w:rPr>
                <w:b/>
                <w:color w:val="365F91" w:themeColor="accent1" w:themeShade="BF"/>
                <w:lang w:val="en-US"/>
              </w:rPr>
              <w:t xml:space="preserve">« To </w:t>
            </w:r>
            <w:proofErr w:type="spellStart"/>
            <w:r w:rsidRPr="009077C7">
              <w:rPr>
                <w:b/>
                <w:color w:val="365F91" w:themeColor="accent1" w:themeShade="BF"/>
                <w:lang w:val="en-US"/>
              </w:rPr>
              <w:t>to</w:t>
            </w:r>
            <w:proofErr w:type="spellEnd"/>
            <w:r w:rsidRPr="009077C7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color w:val="365F91" w:themeColor="accent1" w:themeShade="BF"/>
                <w:lang w:val="en-US"/>
              </w:rPr>
              <w:t>ska</w:t>
            </w:r>
            <w:r w:rsidRPr="009077C7">
              <w:rPr>
                <w:rFonts w:cstheme="minorHAnsi"/>
                <w:b/>
                <w:color w:val="365F91" w:themeColor="accent1" w:themeShade="BF"/>
                <w:lang w:val="en-US"/>
              </w:rPr>
              <w:t>ž</w:t>
            </w:r>
            <w:r w:rsidR="00424F98" w:rsidRPr="009077C7">
              <w:rPr>
                <w:b/>
                <w:color w:val="365F91" w:themeColor="accent1" w:themeShade="BF"/>
                <w:lang w:val="en-US"/>
              </w:rPr>
              <w:t>u</w:t>
            </w:r>
            <w:proofErr w:type="spellEnd"/>
            <w:r w:rsidR="00424F98" w:rsidRPr="009077C7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424F98" w:rsidRPr="009077C7">
              <w:rPr>
                <w:b/>
                <w:color w:val="365F91" w:themeColor="accent1" w:themeShade="BF"/>
                <w:lang w:val="en-US"/>
              </w:rPr>
              <w:t>tebe</w:t>
            </w:r>
            <w:proofErr w:type="spellEnd"/>
            <w:r w:rsidR="00424F98" w:rsidRPr="009077C7">
              <w:rPr>
                <w:b/>
                <w:color w:val="365F91" w:themeColor="accent1" w:themeShade="BF"/>
                <w:lang w:val="en-US"/>
              </w:rPr>
              <w:t xml:space="preserve"> brat </w:t>
            </w:r>
            <w:proofErr w:type="spellStart"/>
            <w:r w:rsidR="00424F98" w:rsidRPr="009077C7">
              <w:rPr>
                <w:b/>
                <w:color w:val="365F91" w:themeColor="accent1" w:themeShade="BF"/>
                <w:lang w:val="en-US"/>
              </w:rPr>
              <w:t>ot</w:t>
            </w:r>
            <w:proofErr w:type="spellEnd"/>
            <w:r w:rsidR="00424F98" w:rsidRPr="009077C7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424F98" w:rsidRPr="009077C7">
              <w:rPr>
                <w:b/>
                <w:color w:val="365F91" w:themeColor="accent1" w:themeShade="BF"/>
                <w:lang w:val="en-US"/>
              </w:rPr>
              <w:t>kolesa</w:t>
            </w:r>
            <w:proofErr w:type="spellEnd"/>
            <w:r w:rsidR="00424F98" w:rsidRPr="009077C7">
              <w:rPr>
                <w:b/>
                <w:color w:val="365F91" w:themeColor="accent1" w:themeShade="BF"/>
                <w:lang w:val="en-US"/>
              </w:rPr>
              <w:t xml:space="preserve"> ne </w:t>
            </w:r>
            <w:proofErr w:type="spellStart"/>
            <w:r w:rsidR="00424F98" w:rsidRPr="009077C7">
              <w:rPr>
                <w:b/>
                <w:color w:val="365F91" w:themeColor="accent1" w:themeShade="BF"/>
                <w:lang w:val="en-US"/>
              </w:rPr>
              <w:t>otojti</w:t>
            </w:r>
            <w:proofErr w:type="spellEnd"/>
            <w:r w:rsidR="00424F98" w:rsidRPr="009077C7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424F98" w:rsidRPr="009077C7">
              <w:rPr>
                <w:b/>
                <w:color w:val="365F91" w:themeColor="accent1" w:themeShade="BF"/>
                <w:lang w:val="en-US"/>
              </w:rPr>
              <w:t>tebe</w:t>
            </w:r>
            <w:proofErr w:type="spellEnd"/>
            <w:r w:rsidR="00424F98" w:rsidRPr="009077C7">
              <w:rPr>
                <w:b/>
                <w:color w:val="365F91" w:themeColor="accent1" w:themeShade="BF"/>
                <w:lang w:val="en-US"/>
              </w:rPr>
              <w:t>… »,</w:t>
            </w:r>
          </w:p>
          <w:p w:rsidR="00424F98" w:rsidRPr="009077C7" w:rsidRDefault="00424F98" w:rsidP="0085323A">
            <w:pPr>
              <w:rPr>
                <w:b/>
                <w:color w:val="365F91" w:themeColor="accent1" w:themeShade="BF"/>
                <w:lang w:val="en-US"/>
              </w:rPr>
            </w:pPr>
            <w:r w:rsidRPr="009077C7">
              <w:rPr>
                <w:b/>
                <w:color w:val="365F91" w:themeColor="accent1" w:themeShade="BF"/>
                <w:lang w:val="en-US"/>
              </w:rPr>
              <w:t>« o »,</w:t>
            </w:r>
          </w:p>
          <w:p w:rsidR="00424F98" w:rsidRPr="009077C7" w:rsidRDefault="00164BDF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« 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Prikaz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lo</w:t>
            </w:r>
            <w:r w:rsidRPr="009077C7">
              <w:rPr>
                <w:rFonts w:cstheme="minorHAnsi"/>
                <w:color w:val="365F91" w:themeColor="accent1" w:themeShade="BF"/>
                <w:lang w:val="en-US"/>
              </w:rPr>
              <w:t>š</w:t>
            </w:r>
            <w:r w:rsidR="00424F98" w:rsidRPr="009077C7">
              <w:rPr>
                <w:color w:val="365F91" w:themeColor="accent1" w:themeShade="BF"/>
                <w:lang w:val="en-US"/>
              </w:rPr>
              <w:t>adjam</w:t>
            </w:r>
            <w:proofErr w:type="spellEnd"/>
            <w:r w:rsidR="00424F98" w:rsidRPr="009077C7">
              <w:rPr>
                <w:color w:val="365F91" w:themeColor="accent1" w:themeShade="BF"/>
                <w:lang w:val="en-US"/>
              </w:rPr>
              <w:t> »,</w:t>
            </w:r>
          </w:p>
          <w:p w:rsidR="00424F98" w:rsidRPr="009077C7" w:rsidRDefault="00424F98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In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Iskusstvo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Leningrada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>, 2, 1990. Publ. A. Ustinov.</w:t>
            </w:r>
          </w:p>
          <w:p w:rsidR="00164BDF" w:rsidRPr="009077C7" w:rsidRDefault="00164BDF" w:rsidP="0085323A">
            <w:pPr>
              <w:rPr>
                <w:color w:val="365F91" w:themeColor="accent1" w:themeShade="BF"/>
                <w:lang w:val="en-US"/>
              </w:rPr>
            </w:pPr>
          </w:p>
          <w:p w:rsidR="00164BDF" w:rsidRPr="009077C7" w:rsidRDefault="00164BDF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98. « 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Nétepere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>’ »,</w:t>
            </w:r>
          </w:p>
          <w:p w:rsidR="00164BDF" w:rsidRPr="009077C7" w:rsidRDefault="00164BDF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« O tom,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kak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menja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posetili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vestniki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 », </w:t>
            </w:r>
          </w:p>
          <w:p w:rsidR="00164BDF" w:rsidRPr="009077C7" w:rsidRDefault="00164BDF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In </w:t>
            </w:r>
            <w:r w:rsidRPr="009077C7">
              <w:rPr>
                <w:i/>
                <w:color w:val="365F91" w:themeColor="accent1" w:themeShade="BF"/>
                <w:lang w:val="en-US"/>
              </w:rPr>
              <w:t>Novo-</w:t>
            </w:r>
            <w:proofErr w:type="spellStart"/>
            <w:r w:rsidRPr="009077C7">
              <w:rPr>
                <w:i/>
                <w:color w:val="365F91" w:themeColor="accent1" w:themeShade="BF"/>
                <w:lang w:val="en-US"/>
              </w:rPr>
              <w:t>Basmannaja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 19, M., 1991. Publ. J-Ph. </w:t>
            </w:r>
            <w:proofErr w:type="spellStart"/>
            <w:r w:rsidRPr="009077C7">
              <w:rPr>
                <w:color w:val="365F91" w:themeColor="accent1" w:themeShade="BF"/>
                <w:lang w:val="en-US"/>
              </w:rPr>
              <w:t>Jaccard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>.</w:t>
            </w:r>
          </w:p>
          <w:p w:rsidR="00164BDF" w:rsidRPr="009077C7" w:rsidRDefault="00164BDF" w:rsidP="0085323A">
            <w:pPr>
              <w:rPr>
                <w:color w:val="365F91" w:themeColor="accent1" w:themeShade="BF"/>
                <w:lang w:val="en-US"/>
              </w:rPr>
            </w:pPr>
          </w:p>
          <w:p w:rsidR="00164BDF" w:rsidRPr="009077C7" w:rsidRDefault="00164BDF" w:rsidP="0085323A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99</w:t>
            </w:r>
            <w:r w:rsidRPr="009077C7">
              <w:rPr>
                <w:b/>
                <w:color w:val="365F91" w:themeColor="accent1" w:themeShade="BF"/>
                <w:lang w:val="en-US"/>
              </w:rPr>
              <w:t>.</w:t>
            </w:r>
            <w:proofErr w:type="gramStart"/>
            <w:r w:rsidR="00FB202C" w:rsidRPr="009077C7">
              <w:rPr>
                <w:b/>
                <w:color w:val="365F91" w:themeColor="accent1" w:themeShade="BF"/>
                <w:lang w:val="en-US"/>
              </w:rPr>
              <w:t>  [</w:t>
            </w:r>
            <w:proofErr w:type="gramEnd"/>
            <w:r w:rsidR="00FB202C" w:rsidRPr="009077C7">
              <w:rPr>
                <w:b/>
                <w:color w:val="365F91" w:themeColor="accent1" w:themeShade="BF"/>
                <w:lang w:val="en-US"/>
              </w:rPr>
              <w:t>« </w:t>
            </w:r>
            <w:proofErr w:type="spellStart"/>
            <w:r w:rsidR="00FB202C" w:rsidRPr="009077C7">
              <w:rPr>
                <w:b/>
                <w:color w:val="365F91" w:themeColor="accent1" w:themeShade="BF"/>
                <w:lang w:val="en-US"/>
              </w:rPr>
              <w:t>Iz</w:t>
            </w:r>
            <w:proofErr w:type="spellEnd"/>
            <w:r w:rsidR="00FB202C" w:rsidRPr="009077C7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FB202C" w:rsidRPr="009077C7">
              <w:rPr>
                <w:b/>
                <w:color w:val="365F91" w:themeColor="accent1" w:themeShade="BF"/>
                <w:lang w:val="en-US"/>
              </w:rPr>
              <w:t>dnevnikov</w:t>
            </w:r>
            <w:proofErr w:type="spellEnd"/>
            <w:r w:rsidR="00FB202C" w:rsidRPr="009077C7">
              <w:rPr>
                <w:b/>
                <w:color w:val="365F91" w:themeColor="accent1" w:themeShade="BF"/>
                <w:lang w:val="en-US"/>
              </w:rPr>
              <w:t>] »,</w:t>
            </w:r>
            <w:r w:rsidR="00FB202C" w:rsidRPr="009077C7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FB202C" w:rsidRPr="009077C7">
              <w:rPr>
                <w:i/>
                <w:color w:val="365F91" w:themeColor="accent1" w:themeShade="BF"/>
                <w:lang w:val="en-US"/>
              </w:rPr>
              <w:t>Iskusstvo</w:t>
            </w:r>
            <w:proofErr w:type="spellEnd"/>
            <w:r w:rsidR="00FB202C" w:rsidRPr="009077C7">
              <w:rPr>
                <w:i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FB202C" w:rsidRPr="009077C7">
              <w:rPr>
                <w:i/>
                <w:color w:val="365F91" w:themeColor="accent1" w:themeShade="BF"/>
                <w:lang w:val="en-US"/>
              </w:rPr>
              <w:t>Leningrada</w:t>
            </w:r>
            <w:proofErr w:type="spellEnd"/>
            <w:r w:rsidR="00FB202C" w:rsidRPr="009077C7">
              <w:rPr>
                <w:i/>
                <w:color w:val="365F91" w:themeColor="accent1" w:themeShade="BF"/>
                <w:lang w:val="en-US"/>
              </w:rPr>
              <w:t xml:space="preserve">, </w:t>
            </w:r>
            <w:r w:rsidR="00FB202C" w:rsidRPr="009077C7">
              <w:rPr>
                <w:color w:val="365F91" w:themeColor="accent1" w:themeShade="BF"/>
                <w:lang w:val="en-US"/>
              </w:rPr>
              <w:t xml:space="preserve">( ?). Publ. A. </w:t>
            </w:r>
            <w:proofErr w:type="spellStart"/>
            <w:r w:rsidR="00FB202C" w:rsidRPr="009077C7">
              <w:rPr>
                <w:color w:val="365F91" w:themeColor="accent1" w:themeShade="BF"/>
                <w:lang w:val="en-US"/>
              </w:rPr>
              <w:t>Kobrinskij</w:t>
            </w:r>
            <w:proofErr w:type="spellEnd"/>
            <w:r w:rsidR="00FB202C" w:rsidRPr="009077C7">
              <w:rPr>
                <w:color w:val="365F91" w:themeColor="accent1" w:themeShade="BF"/>
                <w:lang w:val="en-US"/>
              </w:rPr>
              <w:t xml:space="preserve">. </w:t>
            </w:r>
          </w:p>
          <w:p w:rsidR="00C62513" w:rsidRPr="009077C7" w:rsidRDefault="00C62513" w:rsidP="0085323A">
            <w:pPr>
              <w:rPr>
                <w:color w:val="365F91" w:themeColor="accent1" w:themeShade="BF"/>
                <w:lang w:val="en-US"/>
              </w:rPr>
            </w:pPr>
          </w:p>
          <w:p w:rsidR="00C62513" w:rsidRPr="009077C7" w:rsidRDefault="00C62513" w:rsidP="0085323A">
            <w:pPr>
              <w:rPr>
                <w:color w:val="365F91" w:themeColor="accent1" w:themeShade="BF"/>
                <w:lang w:val="en-US"/>
              </w:rPr>
            </w:pPr>
          </w:p>
          <w:p w:rsidR="004B169E" w:rsidRPr="009077C7" w:rsidRDefault="004B169E" w:rsidP="0085323A">
            <w:pPr>
              <w:rPr>
                <w:color w:val="C00000"/>
                <w:lang w:val="en-US"/>
              </w:rPr>
            </w:pPr>
            <w:r w:rsidRPr="009077C7">
              <w:rPr>
                <w:color w:val="C00000"/>
                <w:lang w:val="en-US"/>
              </w:rPr>
              <w:t xml:space="preserve">A </w:t>
            </w:r>
            <w:proofErr w:type="gramStart"/>
            <w:r w:rsidRPr="009077C7">
              <w:rPr>
                <w:color w:val="C00000"/>
                <w:lang w:val="en-US"/>
              </w:rPr>
              <w:t>COMPLETER !</w:t>
            </w:r>
            <w:proofErr w:type="gramEnd"/>
          </w:p>
          <w:p w:rsidR="004B169E" w:rsidRPr="009077C7" w:rsidRDefault="004B169E" w:rsidP="0085323A">
            <w:pPr>
              <w:rPr>
                <w:color w:val="C00000"/>
                <w:lang w:val="en-US"/>
              </w:rPr>
            </w:pPr>
          </w:p>
          <w:p w:rsidR="004B169E" w:rsidRPr="009077C7" w:rsidRDefault="004B169E" w:rsidP="0085323A">
            <w:pPr>
              <w:rPr>
                <w:b/>
                <w:color w:val="C00000"/>
                <w:lang w:val="en-US"/>
              </w:rPr>
            </w:pPr>
            <w:r w:rsidRPr="009077C7">
              <w:rPr>
                <w:b/>
                <w:color w:val="C00000"/>
                <w:lang w:val="en-US"/>
              </w:rPr>
              <w:t>« </w:t>
            </w:r>
            <w:r w:rsidR="00D66562" w:rsidRPr="009077C7">
              <w:rPr>
                <w:b/>
                <w:color w:val="C00000"/>
                <w:lang w:val="en-US"/>
              </w:rPr>
              <w:t xml:space="preserve">Andrej </w:t>
            </w:r>
            <w:proofErr w:type="spellStart"/>
            <w:r w:rsidR="00D66562" w:rsidRPr="009077C7">
              <w:rPr>
                <w:b/>
                <w:color w:val="C00000"/>
                <w:lang w:val="en-US"/>
              </w:rPr>
              <w:t>Semenovi</w:t>
            </w:r>
            <w:r w:rsidR="00D66562" w:rsidRPr="009077C7">
              <w:rPr>
                <w:rFonts w:cstheme="minorHAnsi"/>
                <w:b/>
                <w:color w:val="C00000"/>
                <w:lang w:val="en-US"/>
              </w:rPr>
              <w:t>č</w:t>
            </w:r>
            <w:proofErr w:type="spellEnd"/>
            <w:r w:rsidR="00D66562" w:rsidRPr="009077C7"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 w:rsidR="00D66562" w:rsidRPr="009077C7">
              <w:rPr>
                <w:b/>
                <w:color w:val="C00000"/>
                <w:lang w:val="en-US"/>
              </w:rPr>
              <w:t>pljunul</w:t>
            </w:r>
            <w:proofErr w:type="spellEnd"/>
            <w:r w:rsidR="00D66562" w:rsidRPr="009077C7">
              <w:rPr>
                <w:b/>
                <w:color w:val="C00000"/>
                <w:lang w:val="en-US"/>
              </w:rPr>
              <w:t xml:space="preserve"> v </w:t>
            </w:r>
            <w:proofErr w:type="spellStart"/>
            <w:r w:rsidR="00D66562" w:rsidRPr="009077C7">
              <w:rPr>
                <w:rFonts w:cstheme="minorHAnsi"/>
                <w:b/>
                <w:color w:val="C00000"/>
                <w:lang w:val="en-US"/>
              </w:rPr>
              <w:t>č</w:t>
            </w:r>
            <w:r w:rsidR="00D66562" w:rsidRPr="009077C7">
              <w:rPr>
                <w:b/>
                <w:color w:val="C00000"/>
                <w:lang w:val="en-US"/>
              </w:rPr>
              <w:t>a</w:t>
            </w:r>
            <w:r w:rsidR="00D66562" w:rsidRPr="009077C7">
              <w:rPr>
                <w:rFonts w:cstheme="minorHAnsi"/>
                <w:b/>
                <w:color w:val="C00000"/>
                <w:lang w:val="en-US"/>
              </w:rPr>
              <w:t>š</w:t>
            </w:r>
            <w:r w:rsidRPr="009077C7">
              <w:rPr>
                <w:b/>
                <w:color w:val="C00000"/>
                <w:lang w:val="en-US"/>
              </w:rPr>
              <w:t>ku</w:t>
            </w:r>
            <w:proofErr w:type="spellEnd"/>
            <w:r w:rsidRPr="009077C7">
              <w:rPr>
                <w:b/>
                <w:color w:val="C00000"/>
                <w:lang w:val="en-US"/>
              </w:rPr>
              <w:t xml:space="preserve"> s </w:t>
            </w:r>
            <w:proofErr w:type="spellStart"/>
            <w:r w:rsidRPr="009077C7">
              <w:rPr>
                <w:b/>
                <w:color w:val="C00000"/>
                <w:lang w:val="en-US"/>
              </w:rPr>
              <w:t>vodoj</w:t>
            </w:r>
            <w:proofErr w:type="spellEnd"/>
            <w:r w:rsidRPr="009077C7">
              <w:rPr>
                <w:b/>
                <w:color w:val="C00000"/>
                <w:lang w:val="en-US"/>
              </w:rPr>
              <w:t>… »</w:t>
            </w:r>
          </w:p>
          <w:p w:rsidR="004B169E" w:rsidRPr="009077C7" w:rsidRDefault="004B169E" w:rsidP="0085323A">
            <w:pPr>
              <w:rPr>
                <w:color w:val="C00000"/>
                <w:lang w:val="en-US"/>
              </w:rPr>
            </w:pPr>
            <w:proofErr w:type="spellStart"/>
            <w:r w:rsidRPr="009077C7">
              <w:rPr>
                <w:i/>
                <w:color w:val="C00000"/>
                <w:lang w:val="en-US"/>
              </w:rPr>
              <w:t>Xarms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 D.,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Proza</w:t>
            </w:r>
            <w:proofErr w:type="spellEnd"/>
            <w:r w:rsidRPr="009077C7">
              <w:rPr>
                <w:color w:val="C00000"/>
                <w:lang w:val="en-US"/>
              </w:rPr>
              <w:t>, Leningrad-</w:t>
            </w:r>
            <w:proofErr w:type="gramStart"/>
            <w:r w:rsidRPr="009077C7">
              <w:rPr>
                <w:color w:val="C00000"/>
                <w:lang w:val="en-US"/>
              </w:rPr>
              <w:t>Tallinn :</w:t>
            </w:r>
            <w:proofErr w:type="gramEnd"/>
            <w:r w:rsidRPr="009077C7">
              <w:rPr>
                <w:color w:val="C00000"/>
                <w:lang w:val="en-US"/>
              </w:rPr>
              <w:t xml:space="preserve"> Lira, 1990.</w:t>
            </w:r>
          </w:p>
          <w:p w:rsidR="004B169E" w:rsidRPr="009077C7" w:rsidRDefault="004B169E" w:rsidP="0085323A">
            <w:pPr>
              <w:rPr>
                <w:color w:val="C00000"/>
                <w:lang w:val="en-US"/>
              </w:rPr>
            </w:pPr>
          </w:p>
          <w:p w:rsidR="004B169E" w:rsidRPr="009077C7" w:rsidRDefault="004B169E" w:rsidP="0085323A">
            <w:pPr>
              <w:rPr>
                <w:color w:val="C00000"/>
                <w:lang w:val="en-US"/>
              </w:rPr>
            </w:pPr>
          </w:p>
          <w:p w:rsidR="004B169E" w:rsidRPr="009077C7" w:rsidRDefault="004B169E" w:rsidP="0085323A">
            <w:pPr>
              <w:rPr>
                <w:b/>
                <w:color w:val="C00000"/>
                <w:lang w:val="en-US"/>
              </w:rPr>
            </w:pPr>
            <w:r w:rsidRPr="009077C7">
              <w:rPr>
                <w:b/>
                <w:color w:val="C00000"/>
                <w:lang w:val="en-US"/>
              </w:rPr>
              <w:t>« </w:t>
            </w:r>
            <w:proofErr w:type="spellStart"/>
            <w:r w:rsidRPr="009077C7">
              <w:rPr>
                <w:b/>
                <w:color w:val="C00000"/>
                <w:lang w:val="en-US"/>
              </w:rPr>
              <w:t>Ia</w:t>
            </w:r>
            <w:proofErr w:type="spellEnd"/>
            <w:r w:rsidRPr="009077C7"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color w:val="C00000"/>
                <w:lang w:val="en-US"/>
              </w:rPr>
              <w:t>khotchou</w:t>
            </w:r>
            <w:proofErr w:type="spellEnd"/>
            <w:r w:rsidRPr="009077C7"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color w:val="C00000"/>
                <w:lang w:val="en-US"/>
              </w:rPr>
              <w:t>vam</w:t>
            </w:r>
            <w:proofErr w:type="spellEnd"/>
            <w:r w:rsidRPr="009077C7"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color w:val="C00000"/>
                <w:lang w:val="en-US"/>
              </w:rPr>
              <w:t>rasskazat</w:t>
            </w:r>
            <w:proofErr w:type="spellEnd"/>
            <w:r w:rsidRPr="009077C7">
              <w:rPr>
                <w:b/>
                <w:color w:val="C00000"/>
                <w:lang w:val="en-US"/>
              </w:rPr>
              <w:t>… »</w:t>
            </w:r>
          </w:p>
          <w:p w:rsidR="004B169E" w:rsidRPr="004B169E" w:rsidRDefault="004B169E" w:rsidP="0085323A">
            <w:pPr>
              <w:rPr>
                <w:color w:val="C00000"/>
              </w:rPr>
            </w:pPr>
            <w:proofErr w:type="spellStart"/>
            <w:r w:rsidRPr="009077C7">
              <w:rPr>
                <w:color w:val="C00000"/>
                <w:lang w:val="en-US"/>
              </w:rPr>
              <w:t>Recueil</w:t>
            </w:r>
            <w:proofErr w:type="spellEnd"/>
            <w:r w:rsidRPr="009077C7">
              <w:rPr>
                <w:color w:val="C00000"/>
                <w:lang w:val="en-US"/>
              </w:rPr>
              <w:t xml:space="preserve">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Xarms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predstavljaet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.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Issledovanija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.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Esse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.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Vospominanija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.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Katalog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 </w:t>
            </w:r>
            <w:proofErr w:type="spellStart"/>
            <w:r w:rsidRPr="009077C7">
              <w:rPr>
                <w:i/>
                <w:color w:val="C00000"/>
                <w:lang w:val="en-US"/>
              </w:rPr>
              <w:t>vystavki</w:t>
            </w:r>
            <w:proofErr w:type="spellEnd"/>
            <w:r w:rsidRPr="009077C7">
              <w:rPr>
                <w:i/>
                <w:color w:val="C00000"/>
                <w:lang w:val="en-US"/>
              </w:rPr>
              <w:t xml:space="preserve">. </w:t>
            </w:r>
            <w:proofErr w:type="spellStart"/>
            <w:r w:rsidRPr="004B169E">
              <w:rPr>
                <w:i/>
                <w:color w:val="C00000"/>
              </w:rPr>
              <w:t>Bibliografija</w:t>
            </w:r>
            <w:proofErr w:type="spellEnd"/>
            <w:r>
              <w:rPr>
                <w:color w:val="C00000"/>
              </w:rPr>
              <w:t xml:space="preserve">, Saint </w:t>
            </w:r>
            <w:proofErr w:type="spellStart"/>
            <w:r>
              <w:rPr>
                <w:color w:val="C00000"/>
              </w:rPr>
              <w:t>Petersbourg</w:t>
            </w:r>
            <w:proofErr w:type="spellEnd"/>
            <w:r>
              <w:rPr>
                <w:color w:val="C00000"/>
              </w:rPr>
              <w:t>, 1995. Editeur : « </w:t>
            </w:r>
            <w:proofErr w:type="spellStart"/>
            <w:r>
              <w:rPr>
                <w:color w:val="C00000"/>
              </w:rPr>
              <w:t>Harmsizdat</w:t>
            </w:r>
            <w:proofErr w:type="spellEnd"/>
            <w:r>
              <w:rPr>
                <w:color w:val="C00000"/>
              </w:rPr>
              <w:t> » (ou «</w:t>
            </w:r>
            <w:proofErr w:type="spellStart"/>
            <w:r>
              <w:rPr>
                <w:color w:val="C00000"/>
              </w:rPr>
              <w:t>Kharmsizdat</w:t>
            </w:r>
            <w:proofErr w:type="spellEnd"/>
            <w:r>
              <w:rPr>
                <w:color w:val="C00000"/>
              </w:rPr>
              <w:t> », ou encore « </w:t>
            </w:r>
            <w:proofErr w:type="spellStart"/>
            <w:r>
              <w:rPr>
                <w:color w:val="C00000"/>
              </w:rPr>
              <w:t>Xarmsizdat</w:t>
            </w:r>
            <w:proofErr w:type="spellEnd"/>
            <w:r>
              <w:rPr>
                <w:color w:val="C00000"/>
              </w:rPr>
              <w:t> ») </w:t>
            </w:r>
          </w:p>
          <w:p w:rsidR="006C4D54" w:rsidRDefault="006C4D54" w:rsidP="006C4D54">
            <w:pPr>
              <w:shd w:val="clear" w:color="auto" w:fill="FFFFFF"/>
              <w:spacing w:before="100" w:beforeAutospacing="1" w:after="100" w:afterAutospacing="1" w:line="288" w:lineRule="atLeast"/>
              <w:ind w:right="528"/>
              <w:rPr>
                <w:rFonts w:eastAsia="Arial Unicode MS" w:cstheme="minorHAnsi"/>
                <w:color w:val="000000"/>
                <w:lang w:eastAsia="fr-FR"/>
              </w:rPr>
            </w:pPr>
          </w:p>
          <w:p w:rsidR="006C4D54" w:rsidRPr="009077C7" w:rsidRDefault="006C4D54" w:rsidP="006C4D54">
            <w:pPr>
              <w:shd w:val="clear" w:color="auto" w:fill="FFFFFF"/>
              <w:spacing w:before="100" w:beforeAutospacing="1" w:after="100" w:afterAutospacing="1" w:line="288" w:lineRule="atLeast"/>
              <w:ind w:right="-108"/>
              <w:rPr>
                <w:rFonts w:eastAsia="Arial Unicode MS" w:cstheme="minorHAnsi"/>
                <w:color w:val="FF0000"/>
                <w:lang w:val="en-US" w:eastAsia="fr-FR"/>
              </w:rPr>
            </w:pPr>
            <w:proofErr w:type="spellStart"/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>Kharms</w:t>
            </w:r>
            <w:proofErr w:type="spellEnd"/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 xml:space="preserve">, Daniil. </w:t>
            </w:r>
            <w:proofErr w:type="spellStart"/>
            <w:r w:rsidRPr="009077C7">
              <w:rPr>
                <w:rFonts w:eastAsia="Arial Unicode MS" w:cstheme="minorHAnsi"/>
                <w:i/>
                <w:iCs/>
                <w:color w:val="FF0000"/>
                <w:lang w:val="en-US" w:eastAsia="fr-FR"/>
              </w:rPr>
              <w:t>Sluchai</w:t>
            </w:r>
            <w:proofErr w:type="spellEnd"/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 xml:space="preserve">. Moskva: </w:t>
            </w:r>
            <w:proofErr w:type="spellStart"/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>Assotsiatsiya"Mir</w:t>
            </w:r>
            <w:proofErr w:type="spellEnd"/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 xml:space="preserve"> </w:t>
            </w:r>
            <w:proofErr w:type="spellStart"/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>kulʹtury</w:t>
            </w:r>
            <w:proofErr w:type="spellEnd"/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 xml:space="preserve">", 1993. Print. </w:t>
            </w:r>
          </w:p>
          <w:p w:rsidR="006C4D54" w:rsidRPr="009077C7" w:rsidRDefault="006C4D54" w:rsidP="0085323A">
            <w:pPr>
              <w:rPr>
                <w:color w:val="365F91" w:themeColor="accent1" w:themeShade="BF"/>
                <w:lang w:val="en-US"/>
              </w:rPr>
            </w:pPr>
          </w:p>
          <w:p w:rsidR="00C62513" w:rsidRPr="009077C7" w:rsidRDefault="00C62513" w:rsidP="0085323A">
            <w:pPr>
              <w:rPr>
                <w:color w:val="365F91" w:themeColor="accent1" w:themeShade="BF"/>
                <w:lang w:val="en-US"/>
              </w:rPr>
            </w:pPr>
          </w:p>
          <w:p w:rsidR="00F54615" w:rsidRPr="009077C7" w:rsidRDefault="00F54615" w:rsidP="00F54615">
            <w:pPr>
              <w:rPr>
                <w:lang w:val="en-US"/>
              </w:rPr>
            </w:pPr>
            <w:r w:rsidRPr="009077C7">
              <w:rPr>
                <w:lang w:val="en-US"/>
              </w:rPr>
              <w:t xml:space="preserve">T. 1. </w:t>
            </w:r>
            <w:r w:rsidRPr="009077C7">
              <w:rPr>
                <w:b/>
                <w:lang w:val="en-US"/>
              </w:rPr>
              <w:t>« </w:t>
            </w:r>
            <w:proofErr w:type="spellStart"/>
            <w:r w:rsidRPr="009077C7">
              <w:rPr>
                <w:b/>
                <w:lang w:val="en-US"/>
              </w:rPr>
              <w:t>Detyam</w:t>
            </w:r>
            <w:proofErr w:type="spellEnd"/>
            <w:r w:rsidRPr="009077C7">
              <w:rPr>
                <w:b/>
                <w:lang w:val="en-US"/>
              </w:rPr>
              <w:t>»,</w:t>
            </w:r>
          </w:p>
          <w:p w:rsidR="00F54615" w:rsidRPr="009077C7" w:rsidRDefault="00F54615" w:rsidP="00F54615">
            <w:pPr>
              <w:rPr>
                <w:b/>
                <w:lang w:val="en-US"/>
              </w:rPr>
            </w:pPr>
            <w:r w:rsidRPr="009077C7">
              <w:rPr>
                <w:b/>
                <w:lang w:val="en-US"/>
              </w:rPr>
              <w:t>« </w:t>
            </w:r>
            <w:proofErr w:type="spellStart"/>
            <w:r w:rsidRPr="009077C7">
              <w:rPr>
                <w:b/>
                <w:lang w:val="en-US"/>
              </w:rPr>
              <w:t>Stikhi</w:t>
            </w:r>
            <w:proofErr w:type="spellEnd"/>
            <w:r w:rsidRPr="009077C7">
              <w:rPr>
                <w:b/>
                <w:lang w:val="en-US"/>
              </w:rPr>
              <w:t> »,</w:t>
            </w:r>
          </w:p>
          <w:p w:rsidR="00F54615" w:rsidRPr="009077C7" w:rsidRDefault="00F54615" w:rsidP="00F54615">
            <w:pPr>
              <w:rPr>
                <w:lang w:val="en-US"/>
              </w:rPr>
            </w:pPr>
            <w:r w:rsidRPr="009077C7">
              <w:rPr>
                <w:lang w:val="en-US"/>
              </w:rPr>
              <w:t>« </w:t>
            </w:r>
            <w:proofErr w:type="spellStart"/>
            <w:r w:rsidR="00B75A6A" w:rsidRPr="009077C7">
              <w:rPr>
                <w:lang w:val="en-US"/>
              </w:rPr>
              <w:t>Slu</w:t>
            </w:r>
            <w:r w:rsidR="00B75A6A" w:rsidRPr="009077C7">
              <w:rPr>
                <w:rFonts w:cstheme="minorHAnsi"/>
                <w:lang w:val="en-US"/>
              </w:rPr>
              <w:t>č</w:t>
            </w:r>
            <w:r w:rsidRPr="009077C7">
              <w:rPr>
                <w:lang w:val="en-US"/>
              </w:rPr>
              <w:t>ai</w:t>
            </w:r>
            <w:proofErr w:type="spellEnd"/>
            <w:r w:rsidRPr="009077C7">
              <w:rPr>
                <w:lang w:val="en-US"/>
              </w:rPr>
              <w:t> »,</w:t>
            </w:r>
          </w:p>
          <w:p w:rsidR="00F54615" w:rsidRPr="009077C7" w:rsidRDefault="00F54615" w:rsidP="00F54615">
            <w:pPr>
              <w:rPr>
                <w:lang w:val="en-US"/>
              </w:rPr>
            </w:pPr>
            <w:r w:rsidRPr="009077C7">
              <w:rPr>
                <w:lang w:val="en-US"/>
              </w:rPr>
              <w:t>« </w:t>
            </w:r>
            <w:proofErr w:type="spellStart"/>
            <w:r w:rsidRPr="009077C7">
              <w:rPr>
                <w:lang w:val="en-US"/>
              </w:rPr>
              <w:t>Starukha</w:t>
            </w:r>
            <w:proofErr w:type="spellEnd"/>
            <w:r w:rsidRPr="009077C7">
              <w:rPr>
                <w:lang w:val="en-US"/>
              </w:rPr>
              <w:t> »,</w:t>
            </w:r>
          </w:p>
          <w:p w:rsidR="00F54615" w:rsidRPr="009077C7" w:rsidRDefault="00F54615" w:rsidP="00F54615">
            <w:pPr>
              <w:rPr>
                <w:lang w:val="en-US"/>
              </w:rPr>
            </w:pPr>
            <w:r w:rsidRPr="009077C7">
              <w:rPr>
                <w:lang w:val="en-US"/>
              </w:rPr>
              <w:t xml:space="preserve">T. 2. </w:t>
            </w:r>
            <w:r w:rsidRPr="009077C7">
              <w:rPr>
                <w:b/>
                <w:lang w:val="en-US"/>
              </w:rPr>
              <w:t>« </w:t>
            </w:r>
            <w:proofErr w:type="spellStart"/>
            <w:r w:rsidRPr="009077C7">
              <w:rPr>
                <w:b/>
                <w:lang w:val="en-US"/>
              </w:rPr>
              <w:t>Rasskazy</w:t>
            </w:r>
            <w:proofErr w:type="spellEnd"/>
            <w:r w:rsidRPr="009077C7">
              <w:rPr>
                <w:b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lang w:val="en-US"/>
              </w:rPr>
              <w:t>i</w:t>
            </w:r>
            <w:proofErr w:type="spellEnd"/>
            <w:r w:rsidRPr="009077C7">
              <w:rPr>
                <w:b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lang w:val="en-US"/>
              </w:rPr>
              <w:t>st</w:t>
            </w:r>
            <w:proofErr w:type="spellEnd"/>
            <w:r w:rsidRPr="00B75A6A">
              <w:rPr>
                <w:b/>
              </w:rPr>
              <w:t>︠</w:t>
            </w:r>
            <w:r w:rsidRPr="009077C7">
              <w:rPr>
                <w:b/>
                <w:lang w:val="en-US"/>
              </w:rPr>
              <w:t>s</w:t>
            </w:r>
            <w:r w:rsidRPr="00B75A6A">
              <w:rPr>
                <w:b/>
              </w:rPr>
              <w:t>︡</w:t>
            </w:r>
            <w:proofErr w:type="spellStart"/>
            <w:r w:rsidRPr="009077C7">
              <w:rPr>
                <w:b/>
                <w:lang w:val="en-US"/>
              </w:rPr>
              <w:t>eny</w:t>
            </w:r>
            <w:proofErr w:type="spellEnd"/>
            <w:r w:rsidRPr="009077C7">
              <w:rPr>
                <w:b/>
                <w:lang w:val="en-US"/>
              </w:rPr>
              <w:t> »,</w:t>
            </w:r>
          </w:p>
          <w:p w:rsidR="00F54615" w:rsidRPr="009077C7" w:rsidRDefault="00F54615" w:rsidP="00F54615">
            <w:pPr>
              <w:rPr>
                <w:b/>
                <w:lang w:val="en-US"/>
              </w:rPr>
            </w:pPr>
            <w:r w:rsidRPr="009077C7">
              <w:rPr>
                <w:b/>
                <w:lang w:val="en-US"/>
              </w:rPr>
              <w:t>« </w:t>
            </w:r>
            <w:proofErr w:type="spellStart"/>
            <w:r w:rsidRPr="009077C7">
              <w:rPr>
                <w:b/>
                <w:lang w:val="en-US"/>
              </w:rPr>
              <w:t>Dramy</w:t>
            </w:r>
            <w:proofErr w:type="spellEnd"/>
            <w:r w:rsidRPr="009077C7">
              <w:rPr>
                <w:b/>
                <w:lang w:val="en-US"/>
              </w:rPr>
              <w:t> »,</w:t>
            </w:r>
          </w:p>
          <w:p w:rsidR="00F54615" w:rsidRPr="009077C7" w:rsidRDefault="00F54615" w:rsidP="00F54615">
            <w:pPr>
              <w:rPr>
                <w:b/>
                <w:lang w:val="en-US"/>
              </w:rPr>
            </w:pPr>
            <w:r w:rsidRPr="009077C7">
              <w:rPr>
                <w:b/>
                <w:lang w:val="en-US"/>
              </w:rPr>
              <w:t>« </w:t>
            </w:r>
            <w:proofErr w:type="spellStart"/>
            <w:r w:rsidRPr="009077C7">
              <w:rPr>
                <w:b/>
                <w:lang w:val="en-US"/>
              </w:rPr>
              <w:t>Pisʹma</w:t>
            </w:r>
            <w:proofErr w:type="spellEnd"/>
            <w:r w:rsidRPr="009077C7">
              <w:rPr>
                <w:b/>
                <w:lang w:val="en-US"/>
              </w:rPr>
              <w:t> »,</w:t>
            </w:r>
          </w:p>
          <w:p w:rsidR="00F54615" w:rsidRPr="009077C7" w:rsidRDefault="00F54615" w:rsidP="00F54615">
            <w:pPr>
              <w:rPr>
                <w:b/>
                <w:lang w:val="en-US"/>
              </w:rPr>
            </w:pPr>
            <w:r w:rsidRPr="009077C7">
              <w:rPr>
                <w:b/>
                <w:lang w:val="en-US"/>
              </w:rPr>
              <w:t>« </w:t>
            </w:r>
            <w:proofErr w:type="spellStart"/>
            <w:r w:rsidRPr="009077C7">
              <w:rPr>
                <w:b/>
                <w:lang w:val="en-US"/>
              </w:rPr>
              <w:t>Dnevnikovye</w:t>
            </w:r>
            <w:proofErr w:type="spellEnd"/>
            <w:r w:rsidRPr="009077C7">
              <w:rPr>
                <w:b/>
                <w:lang w:val="en-US"/>
              </w:rPr>
              <w:t xml:space="preserve"> </w:t>
            </w:r>
            <w:proofErr w:type="spellStart"/>
            <w:r w:rsidRPr="009077C7">
              <w:rPr>
                <w:b/>
                <w:lang w:val="en-US"/>
              </w:rPr>
              <w:t>zapisi</w:t>
            </w:r>
            <w:proofErr w:type="spellEnd"/>
            <w:r w:rsidRPr="009077C7">
              <w:rPr>
                <w:b/>
                <w:lang w:val="en-US"/>
              </w:rPr>
              <w:t> »,</w:t>
            </w:r>
          </w:p>
          <w:p w:rsidR="00F54615" w:rsidRPr="009077C7" w:rsidRDefault="00F54615" w:rsidP="00F54615">
            <w:pPr>
              <w:rPr>
                <w:b/>
                <w:lang w:val="en-US"/>
              </w:rPr>
            </w:pPr>
            <w:r w:rsidRPr="009077C7">
              <w:rPr>
                <w:b/>
                <w:lang w:val="en-US"/>
              </w:rPr>
              <w:t>« </w:t>
            </w:r>
            <w:proofErr w:type="spellStart"/>
            <w:r w:rsidRPr="009077C7">
              <w:rPr>
                <w:b/>
                <w:lang w:val="en-US"/>
              </w:rPr>
              <w:t>Prilozhenii</w:t>
            </w:r>
            <w:proofErr w:type="spellEnd"/>
            <w:r w:rsidRPr="00B75A6A">
              <w:rPr>
                <w:b/>
              </w:rPr>
              <w:t>︠</w:t>
            </w:r>
            <w:r w:rsidRPr="009077C7">
              <w:rPr>
                <w:b/>
                <w:lang w:val="en-US"/>
              </w:rPr>
              <w:t>a</w:t>
            </w:r>
            <w:r w:rsidRPr="00B75A6A">
              <w:rPr>
                <w:b/>
              </w:rPr>
              <w:t>︡</w:t>
            </w:r>
            <w:r w:rsidRPr="009077C7">
              <w:rPr>
                <w:b/>
                <w:lang w:val="en-US"/>
              </w:rPr>
              <w:t> »,</w:t>
            </w:r>
          </w:p>
          <w:p w:rsidR="00FB202C" w:rsidRDefault="00F54615" w:rsidP="0085323A">
            <w:pPr>
              <w:rPr>
                <w:rFonts w:eastAsia="Arial Unicode MS" w:cstheme="minorHAnsi"/>
                <w:color w:val="000000"/>
              </w:rPr>
            </w:pPr>
            <w:r w:rsidRPr="009077C7">
              <w:rPr>
                <w:rFonts w:eastAsia="Arial Unicode MS" w:cstheme="minorHAnsi"/>
                <w:color w:val="000000"/>
                <w:lang w:val="en-US"/>
              </w:rPr>
              <w:t xml:space="preserve">In </w:t>
            </w:r>
            <w:proofErr w:type="spellStart"/>
            <w:r w:rsidRPr="009077C7">
              <w:rPr>
                <w:rFonts w:eastAsia="Arial Unicode MS" w:cstheme="minorHAnsi"/>
                <w:color w:val="000000"/>
                <w:lang w:val="en-US"/>
              </w:rPr>
              <w:t>Kharms</w:t>
            </w:r>
            <w:proofErr w:type="spellEnd"/>
            <w:r w:rsidRPr="009077C7">
              <w:rPr>
                <w:rFonts w:eastAsia="Arial Unicode MS" w:cstheme="minorHAnsi"/>
                <w:color w:val="000000"/>
                <w:lang w:val="en-US"/>
              </w:rPr>
              <w:t xml:space="preserve">, Daniil. </w:t>
            </w:r>
            <w:r w:rsidRPr="009077C7">
              <w:rPr>
                <w:rFonts w:eastAsia="Arial Unicode MS" w:cstheme="minorHAnsi"/>
                <w:i/>
                <w:iCs/>
                <w:color w:val="000000"/>
                <w:lang w:val="en-US"/>
              </w:rPr>
              <w:t xml:space="preserve">Daniil </w:t>
            </w:r>
            <w:proofErr w:type="spellStart"/>
            <w:r w:rsidRPr="009077C7">
              <w:rPr>
                <w:rFonts w:eastAsia="Arial Unicode MS" w:cstheme="minorHAnsi"/>
                <w:i/>
                <w:iCs/>
                <w:color w:val="000000"/>
                <w:lang w:val="en-US"/>
              </w:rPr>
              <w:t>Kharms</w:t>
            </w:r>
            <w:proofErr w:type="spellEnd"/>
            <w:r w:rsidRPr="009077C7">
              <w:rPr>
                <w:rFonts w:eastAsia="Arial Unicode MS" w:cstheme="minorHAnsi"/>
                <w:color w:val="000000"/>
                <w:lang w:val="en-US"/>
              </w:rPr>
              <w:t xml:space="preserve">. </w:t>
            </w:r>
            <w:proofErr w:type="spellStart"/>
            <w:r w:rsidRPr="00F54615">
              <w:rPr>
                <w:rFonts w:eastAsia="Arial Unicode MS" w:cstheme="minorHAnsi"/>
                <w:color w:val="000000"/>
              </w:rPr>
              <w:t>Moskva</w:t>
            </w:r>
            <w:proofErr w:type="spellEnd"/>
            <w:r w:rsidRPr="00F54615">
              <w:rPr>
                <w:rFonts w:eastAsia="Arial Unicode MS" w:cstheme="minorHAnsi"/>
                <w:color w:val="000000"/>
              </w:rPr>
              <w:t>: A.O. "</w:t>
            </w:r>
            <w:proofErr w:type="spellStart"/>
            <w:r w:rsidRPr="00F54615">
              <w:rPr>
                <w:rFonts w:eastAsia="Arial Unicode MS" w:cstheme="minorHAnsi"/>
                <w:color w:val="000000"/>
              </w:rPr>
              <w:t>Viktori</w:t>
            </w:r>
            <w:proofErr w:type="spellEnd"/>
            <w:r w:rsidRPr="00F54615">
              <w:rPr>
                <w:rFonts w:eastAsia="Arial Unicode MS" w:cstheme="minorHAnsi"/>
                <w:color w:val="000000"/>
              </w:rPr>
              <w:t xml:space="preserve">", 1994. </w:t>
            </w:r>
            <w:proofErr w:type="spellStart"/>
            <w:r w:rsidRPr="00F54615">
              <w:rPr>
                <w:rFonts w:eastAsia="Arial Unicode MS" w:cstheme="minorHAnsi"/>
                <w:color w:val="000000"/>
              </w:rPr>
              <w:t>Print</w:t>
            </w:r>
            <w:proofErr w:type="spellEnd"/>
          </w:p>
          <w:p w:rsidR="00B75A6A" w:rsidRDefault="00B75A6A" w:rsidP="0085323A">
            <w:pPr>
              <w:rPr>
                <w:rFonts w:eastAsia="Arial Unicode MS" w:cstheme="minorHAnsi"/>
                <w:color w:val="000000"/>
              </w:rPr>
            </w:pPr>
          </w:p>
          <w:p w:rsidR="00B75A6A" w:rsidRDefault="00B75A6A" w:rsidP="0085323A">
            <w:pPr>
              <w:rPr>
                <w:rFonts w:eastAsia="Arial Unicode MS" w:cstheme="minorHAnsi"/>
                <w:color w:val="000000"/>
              </w:rPr>
            </w:pPr>
          </w:p>
          <w:p w:rsidR="00B75A6A" w:rsidRPr="00F54615" w:rsidRDefault="00B75A6A" w:rsidP="0085323A">
            <w:pPr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5884" w:type="dxa"/>
            <w:gridSpan w:val="2"/>
            <w:tcBorders>
              <w:top w:val="nil"/>
              <w:bottom w:val="nil"/>
              <w:right w:val="nil"/>
            </w:tcBorders>
          </w:tcPr>
          <w:p w:rsidR="002D0B98" w:rsidRPr="009077C7" w:rsidRDefault="002D0B98" w:rsidP="00976567">
            <w:pPr>
              <w:rPr>
                <w:b/>
              </w:rPr>
            </w:pPr>
          </w:p>
          <w:p w:rsidR="002D0B98" w:rsidRPr="00632E3B" w:rsidRDefault="002D0B98" w:rsidP="00976567">
            <w:pPr>
              <w:rPr>
                <w:b/>
              </w:rPr>
            </w:pPr>
            <w:r w:rsidRPr="00632E3B">
              <w:rPr>
                <w:b/>
              </w:rPr>
              <w:t xml:space="preserve">« Un incident dans les chemins de fer » </w:t>
            </w:r>
          </w:p>
          <w:p w:rsidR="002D0B98" w:rsidRPr="00632E3B" w:rsidRDefault="002D0B98" w:rsidP="00976567">
            <w:pPr>
              <w:rPr>
                <w:b/>
              </w:rPr>
            </w:pPr>
          </w:p>
          <w:p w:rsidR="002D0B98" w:rsidRPr="00632E3B" w:rsidRDefault="002D0B98" w:rsidP="00976567">
            <w:pPr>
              <w:rPr>
                <w:b/>
              </w:rPr>
            </w:pPr>
          </w:p>
          <w:p w:rsidR="002D0B98" w:rsidRPr="00632E3B" w:rsidRDefault="002D0B98" w:rsidP="00976567">
            <w:pPr>
              <w:rPr>
                <w:b/>
              </w:rPr>
            </w:pPr>
          </w:p>
          <w:p w:rsidR="002D0B98" w:rsidRPr="00632E3B" w:rsidRDefault="002D0B98" w:rsidP="00976567">
            <w:pPr>
              <w:rPr>
                <w:b/>
              </w:rPr>
            </w:pPr>
            <w:r w:rsidRPr="00632E3B">
              <w:rPr>
                <w:b/>
              </w:rPr>
              <w:t xml:space="preserve">« Le verset de Piotr </w:t>
            </w:r>
            <w:proofErr w:type="spellStart"/>
            <w:r w:rsidRPr="00632E3B">
              <w:rPr>
                <w:b/>
              </w:rPr>
              <w:t>Iachine</w:t>
            </w:r>
            <w:proofErr w:type="spellEnd"/>
            <w:r w:rsidRPr="00632E3B">
              <w:rPr>
                <w:b/>
              </w:rPr>
              <w:t> » </w:t>
            </w:r>
          </w:p>
          <w:p w:rsidR="002D0B98" w:rsidRPr="00B50FB6" w:rsidRDefault="002D0B98" w:rsidP="00976567"/>
          <w:p w:rsidR="002D0B98" w:rsidRDefault="002D0B98" w:rsidP="00976567"/>
          <w:p w:rsidR="002C5751" w:rsidRPr="00B50FB6" w:rsidRDefault="002C5751" w:rsidP="00976567"/>
          <w:p w:rsidR="002D0B98" w:rsidRPr="00632E3B" w:rsidRDefault="002D0B98" w:rsidP="00976567">
            <w:pPr>
              <w:rPr>
                <w:b/>
              </w:rPr>
            </w:pPr>
            <w:r w:rsidRPr="00632E3B">
              <w:rPr>
                <w:b/>
              </w:rPr>
              <w:t>« Manifeste de l’OBERIU »</w:t>
            </w:r>
          </w:p>
          <w:p w:rsidR="002D0B98" w:rsidRPr="00B50FB6" w:rsidRDefault="002D0B98" w:rsidP="00976567"/>
          <w:p w:rsidR="002D0B98" w:rsidRPr="00B50FB6" w:rsidRDefault="002D0B98" w:rsidP="00976567"/>
          <w:p w:rsidR="002D0B98" w:rsidRPr="00B50FB6" w:rsidRDefault="002D0B98" w:rsidP="00976567"/>
          <w:p w:rsidR="002D0B98" w:rsidRPr="00B50FB6" w:rsidRDefault="002D0B98" w:rsidP="00976567"/>
          <w:p w:rsidR="002D0B98" w:rsidRPr="00B50FB6" w:rsidRDefault="002D0B98" w:rsidP="00976567"/>
          <w:p w:rsidR="00655242" w:rsidRPr="00B50FB6" w:rsidRDefault="00655242" w:rsidP="00976567"/>
          <w:p w:rsidR="002D0B98" w:rsidRPr="00632E3B" w:rsidRDefault="002D0B98" w:rsidP="002D0B98">
            <w:pPr>
              <w:rPr>
                <w:b/>
              </w:rPr>
            </w:pPr>
            <w:r w:rsidRPr="00632E3B">
              <w:rPr>
                <w:b/>
              </w:rPr>
              <w:t>« Maria sort et salue jusqu’à terre… »</w:t>
            </w:r>
          </w:p>
          <w:p w:rsidR="002D0B98" w:rsidRPr="00632E3B" w:rsidRDefault="002D0B98" w:rsidP="00976567">
            <w:pPr>
              <w:rPr>
                <w:b/>
              </w:rPr>
            </w:pPr>
            <w:r w:rsidRPr="00632E3B">
              <w:rPr>
                <w:b/>
              </w:rPr>
              <w:t>« L’amie »</w:t>
            </w:r>
          </w:p>
          <w:p w:rsidR="002D0B98" w:rsidRPr="00B50FB6" w:rsidRDefault="002D0B98" w:rsidP="00976567"/>
          <w:p w:rsidR="00C94D59" w:rsidRPr="00B50FB6" w:rsidRDefault="00C94D59" w:rsidP="00976567">
            <w:pPr>
              <w:rPr>
                <w:i/>
              </w:rPr>
            </w:pPr>
          </w:p>
          <w:p w:rsidR="00D21E68" w:rsidRPr="00B50FB6" w:rsidRDefault="00D21E68" w:rsidP="00976567">
            <w:pPr>
              <w:rPr>
                <w:i/>
              </w:rPr>
            </w:pPr>
          </w:p>
          <w:p w:rsidR="00D21E68" w:rsidRPr="00632E3B" w:rsidRDefault="00D21E68" w:rsidP="00976567">
            <w:pPr>
              <w:rPr>
                <w:b/>
                <w:i/>
              </w:rPr>
            </w:pPr>
            <w:r w:rsidRPr="00632E3B">
              <w:rPr>
                <w:b/>
                <w:i/>
              </w:rPr>
              <w:t>Dans l’album</w:t>
            </w:r>
          </w:p>
          <w:p w:rsidR="00D21E68" w:rsidRPr="00B50FB6" w:rsidRDefault="00D21E68" w:rsidP="00976567">
            <w:pPr>
              <w:rPr>
                <w:i/>
              </w:rPr>
            </w:pPr>
          </w:p>
          <w:p w:rsidR="00D21E68" w:rsidRPr="00B50FB6" w:rsidRDefault="00D21E68" w:rsidP="00976567">
            <w:pPr>
              <w:rPr>
                <w:i/>
              </w:rPr>
            </w:pPr>
          </w:p>
          <w:p w:rsidR="00C94D59" w:rsidRPr="00B50FB6" w:rsidRDefault="00C94D59" w:rsidP="00976567">
            <w:pPr>
              <w:rPr>
                <w:i/>
              </w:rPr>
            </w:pPr>
          </w:p>
          <w:p w:rsidR="002D0B98" w:rsidRPr="00635EBD" w:rsidRDefault="00635EBD" w:rsidP="00976567">
            <w:pPr>
              <w:rPr>
                <w:b/>
              </w:rPr>
            </w:pPr>
            <w:r w:rsidRPr="00635EBD">
              <w:rPr>
                <w:b/>
              </w:rPr>
              <w:t>« Conte »</w:t>
            </w:r>
          </w:p>
          <w:p w:rsidR="002D0B98" w:rsidRPr="00635EBD" w:rsidRDefault="00076CBF" w:rsidP="002D0B98">
            <w:pPr>
              <w:rPr>
                <w:b/>
                <w:i/>
              </w:rPr>
            </w:pPr>
            <w:r w:rsidRPr="00635EBD">
              <w:rPr>
                <w:b/>
                <w:i/>
              </w:rPr>
              <w:t>Toc</w:t>
            </w:r>
            <w:r w:rsidR="00635EBD" w:rsidRPr="00635EBD">
              <w:rPr>
                <w:b/>
                <w:i/>
              </w:rPr>
              <w:t> !</w:t>
            </w:r>
          </w:p>
          <w:p w:rsidR="002D0B98" w:rsidRPr="00632E3B" w:rsidRDefault="002D0B98" w:rsidP="002D0B98">
            <w:pPr>
              <w:rPr>
                <w:b/>
              </w:rPr>
            </w:pPr>
            <w:r w:rsidRPr="00632E3B">
              <w:rPr>
                <w:b/>
              </w:rPr>
              <w:t>« Anecdotes tirées de la vie de Pouchkine »</w:t>
            </w:r>
          </w:p>
          <w:p w:rsidR="002D0B98" w:rsidRPr="00B50FB6" w:rsidRDefault="002D0B98" w:rsidP="002D0B98"/>
          <w:p w:rsidR="002D0B98" w:rsidRPr="00B50FB6" w:rsidRDefault="002D0B98" w:rsidP="002D0B98"/>
          <w:p w:rsidR="008860A7" w:rsidRPr="00B50FB6" w:rsidRDefault="008860A7" w:rsidP="002D0B98"/>
          <w:p w:rsidR="002D0B98" w:rsidRPr="008C7D74" w:rsidRDefault="008C7D74" w:rsidP="002D0B98">
            <w:pPr>
              <w:rPr>
                <w:b/>
              </w:rPr>
            </w:pPr>
            <w:r w:rsidRPr="008C7D74">
              <w:rPr>
                <w:b/>
              </w:rPr>
              <w:t>« </w:t>
            </w:r>
            <w:r w:rsidR="002D0B98" w:rsidRPr="008C7D74">
              <w:rPr>
                <w:b/>
              </w:rPr>
              <w:t>Pièce</w:t>
            </w:r>
            <w:r w:rsidRPr="008C7D74">
              <w:rPr>
                <w:b/>
              </w:rPr>
              <w:t> »</w:t>
            </w:r>
          </w:p>
          <w:p w:rsidR="002D0B98" w:rsidRPr="008C7D74" w:rsidRDefault="008C7D74" w:rsidP="002D0B98">
            <w:pPr>
              <w:rPr>
                <w:b/>
              </w:rPr>
            </w:pPr>
            <w:r w:rsidRPr="008C7D74">
              <w:rPr>
                <w:b/>
              </w:rPr>
              <w:t>« </w:t>
            </w:r>
            <w:r w:rsidR="000672DE" w:rsidRPr="008C7D74">
              <w:rPr>
                <w:b/>
              </w:rPr>
              <w:t>A partir d’un cahier</w:t>
            </w:r>
            <w:r w:rsidRPr="008C7D74">
              <w:rPr>
                <w:b/>
              </w:rPr>
              <w:t> »</w:t>
            </w:r>
            <w:r w:rsidR="00772D4B" w:rsidRPr="008C7D74">
              <w:rPr>
                <w:b/>
              </w:rPr>
              <w:t> </w:t>
            </w:r>
            <w:r w:rsidR="00796C44" w:rsidRPr="008C7D74">
              <w:rPr>
                <w:b/>
              </w:rPr>
              <w:t xml:space="preserve"> </w:t>
            </w:r>
          </w:p>
          <w:p w:rsidR="002D0B98" w:rsidRPr="00632E3B" w:rsidRDefault="002D0B98" w:rsidP="002D0B98">
            <w:pPr>
              <w:rPr>
                <w:b/>
              </w:rPr>
            </w:pPr>
            <w:r w:rsidRPr="00632E3B">
              <w:rPr>
                <w:b/>
                <w:i/>
              </w:rPr>
              <w:t xml:space="preserve"> </w:t>
            </w:r>
            <w:r w:rsidRPr="00632E3B">
              <w:rPr>
                <w:b/>
              </w:rPr>
              <w:t>« Symphonie n°2 »</w:t>
            </w:r>
          </w:p>
          <w:p w:rsidR="002D0B98" w:rsidRPr="002D0B98" w:rsidRDefault="002D0B98" w:rsidP="002D0B98"/>
          <w:p w:rsidR="002D0B98" w:rsidRDefault="002D0B98" w:rsidP="002D0B98"/>
          <w:p w:rsidR="002D0B98" w:rsidRDefault="002D0B98" w:rsidP="002D0B98"/>
          <w:p w:rsidR="008860A7" w:rsidRDefault="000672DE" w:rsidP="002D0B98">
            <w:r>
              <w:t>?</w:t>
            </w:r>
          </w:p>
          <w:p w:rsidR="00C94D59" w:rsidRDefault="00C94D59" w:rsidP="002D0B98"/>
          <w:p w:rsidR="002D0B98" w:rsidRDefault="002D0B98" w:rsidP="002D0B98"/>
          <w:p w:rsidR="002D0B98" w:rsidRPr="00632E3B" w:rsidRDefault="002D0B98" w:rsidP="002D0B98">
            <w:pPr>
              <w:rPr>
                <w:b/>
              </w:rPr>
            </w:pPr>
            <w:r w:rsidRPr="00632E3B">
              <w:rPr>
                <w:b/>
              </w:rPr>
              <w:t>« Le lien »</w:t>
            </w:r>
          </w:p>
          <w:p w:rsidR="002D0B98" w:rsidRPr="00632E3B" w:rsidRDefault="002D0B98" w:rsidP="002D0B98">
            <w:pPr>
              <w:rPr>
                <w:b/>
              </w:rPr>
            </w:pPr>
            <w:r w:rsidRPr="00632E3B">
              <w:rPr>
                <w:b/>
              </w:rPr>
              <w:t>« Fable »</w:t>
            </w:r>
          </w:p>
          <w:p w:rsidR="002D0B98" w:rsidRDefault="002D0B98" w:rsidP="002D0B98"/>
          <w:p w:rsidR="006E0430" w:rsidRDefault="006E0430" w:rsidP="002D0B98"/>
          <w:p w:rsidR="006E0430" w:rsidRDefault="006E0430" w:rsidP="002D0B98"/>
          <w:p w:rsidR="006E0430" w:rsidRDefault="00632E3B" w:rsidP="002D0B98">
            <w:r>
              <w:t>?</w:t>
            </w:r>
          </w:p>
          <w:p w:rsidR="006E0430" w:rsidRDefault="006E0430" w:rsidP="002D0B98"/>
          <w:p w:rsidR="006E0430" w:rsidRDefault="006E0430" w:rsidP="002D0B98"/>
          <w:p w:rsidR="00C94D59" w:rsidRDefault="00C94D59" w:rsidP="002D0B98"/>
          <w:p w:rsidR="006E0430" w:rsidRPr="00387159" w:rsidRDefault="006E0430" w:rsidP="002D0B98">
            <w:pPr>
              <w:rPr>
                <w:b/>
              </w:rPr>
            </w:pPr>
            <w:r w:rsidRPr="00387159">
              <w:rPr>
                <w:b/>
              </w:rPr>
              <w:t>« Lettre »</w:t>
            </w:r>
            <w:r w:rsidR="00E93C77">
              <w:rPr>
                <w:b/>
              </w:rPr>
              <w:t xml:space="preserve">, (« Cher </w:t>
            </w:r>
            <w:proofErr w:type="spellStart"/>
            <w:r w:rsidR="00E93C77">
              <w:rPr>
                <w:b/>
              </w:rPr>
              <w:t>Nikandr</w:t>
            </w:r>
            <w:proofErr w:type="spellEnd"/>
            <w:r w:rsidR="00E93C77">
              <w:rPr>
                <w:b/>
              </w:rPr>
              <w:t xml:space="preserve"> </w:t>
            </w:r>
            <w:proofErr w:type="spellStart"/>
            <w:r w:rsidR="00E93C77">
              <w:rPr>
                <w:b/>
              </w:rPr>
              <w:t>André</w:t>
            </w:r>
            <w:r w:rsidR="003825D2">
              <w:rPr>
                <w:b/>
              </w:rPr>
              <w:t>i</w:t>
            </w:r>
            <w:r w:rsidR="00E93C77">
              <w:rPr>
                <w:b/>
              </w:rPr>
              <w:t>é</w:t>
            </w:r>
            <w:r w:rsidR="00387159" w:rsidRPr="00387159">
              <w:rPr>
                <w:b/>
              </w:rPr>
              <w:t>vi</w:t>
            </w:r>
            <w:r w:rsidR="003825D2">
              <w:rPr>
                <w:b/>
              </w:rPr>
              <w:t>t</w:t>
            </w:r>
            <w:r w:rsidR="00387159" w:rsidRPr="00387159">
              <w:rPr>
                <w:b/>
              </w:rPr>
              <w:t>ch</w:t>
            </w:r>
            <w:proofErr w:type="spellEnd"/>
            <w:r w:rsidR="00387159" w:rsidRPr="00387159">
              <w:rPr>
                <w:b/>
              </w:rPr>
              <w:t xml:space="preserve"> »)</w:t>
            </w:r>
          </w:p>
          <w:p w:rsidR="006E0430" w:rsidRDefault="006E0430" w:rsidP="002D0B98"/>
          <w:p w:rsidR="00387159" w:rsidRDefault="00387159" w:rsidP="002D0B98"/>
          <w:p w:rsidR="00387159" w:rsidRDefault="00387159" w:rsidP="002D0B98"/>
          <w:p w:rsidR="006E0430" w:rsidRPr="00E93C77" w:rsidRDefault="00E93C77" w:rsidP="002D0B98">
            <w:pPr>
              <w:rPr>
                <w:b/>
              </w:rPr>
            </w:pPr>
            <w:r>
              <w:rPr>
                <w:b/>
              </w:rPr>
              <w:t>« Un jour, je suis arrivé aux ‘Editions d’Etat’</w:t>
            </w:r>
            <w:r w:rsidR="00D311A0">
              <w:rPr>
                <w:b/>
              </w:rPr>
              <w:t>… »</w:t>
            </w:r>
          </w:p>
          <w:p w:rsidR="00387159" w:rsidRDefault="00387159" w:rsidP="002D0B98"/>
          <w:p w:rsidR="006E0430" w:rsidRPr="00387159" w:rsidRDefault="006E0430" w:rsidP="002D0B98">
            <w:pPr>
              <w:rPr>
                <w:b/>
              </w:rPr>
            </w:pPr>
            <w:r w:rsidRPr="00387159">
              <w:rPr>
                <w:b/>
              </w:rPr>
              <w:t>« Lettre aux amis »</w:t>
            </w:r>
          </w:p>
          <w:p w:rsidR="006E0430" w:rsidRDefault="006E0430" w:rsidP="002D0B98"/>
          <w:p w:rsidR="006E0430" w:rsidRDefault="006E0430" w:rsidP="002D0B98"/>
          <w:p w:rsidR="006E0430" w:rsidRDefault="006E0430" w:rsidP="002D0B98"/>
          <w:p w:rsidR="006E0430" w:rsidRDefault="006E0430" w:rsidP="006E0430">
            <w:r>
              <w:t>« Ce qu’on vend aujourd’hui en magasin »</w:t>
            </w:r>
            <w:r w:rsidR="00165A64">
              <w:t xml:space="preserve"> (bibl. 49)</w:t>
            </w:r>
          </w:p>
          <w:p w:rsidR="006E0430" w:rsidRPr="009A2448" w:rsidRDefault="006E0430" w:rsidP="002D0B98">
            <w:r w:rsidRPr="009A2448">
              <w:t>« Le rêve »</w:t>
            </w:r>
            <w:r w:rsidR="009A2448">
              <w:t xml:space="preserve"> Bibl. 64</w:t>
            </w:r>
          </w:p>
          <w:p w:rsidR="00CB1E2F" w:rsidRPr="008F7F60" w:rsidRDefault="00687E79" w:rsidP="002D0B98">
            <w:r w:rsidRPr="008F7F60">
              <w:t>« Les vieilles qui tombent »</w:t>
            </w:r>
            <w:r w:rsidR="0069491D">
              <w:t xml:space="preserve"> Bibl. 49</w:t>
            </w:r>
          </w:p>
          <w:p w:rsidR="00CB1E2F" w:rsidRDefault="00796C44" w:rsidP="002D0B98">
            <w:r>
              <w:t>« Cahier bleu n°10 » </w:t>
            </w:r>
            <w:r w:rsidR="00622EF0">
              <w:t>Bibl. 49</w:t>
            </w:r>
          </w:p>
          <w:p w:rsidR="00CB1E2F" w:rsidRDefault="00CB1E2F" w:rsidP="002D0B98"/>
          <w:p w:rsidR="00C94D59" w:rsidRDefault="00C94D59" w:rsidP="002D0B98"/>
          <w:p w:rsidR="00C94D59" w:rsidRDefault="00C94D59" w:rsidP="002D0B98"/>
          <w:p w:rsidR="00CB1E2F" w:rsidRDefault="002B4CA1" w:rsidP="002D0B98">
            <w:pPr>
              <w:rPr>
                <w:i/>
              </w:rPr>
            </w:pPr>
            <w:r>
              <w:rPr>
                <w:i/>
              </w:rPr>
              <w:t xml:space="preserve"> (Voyez-vous,</w:t>
            </w:r>
            <w:r w:rsidR="00752AFD">
              <w:rPr>
                <w:i/>
              </w:rPr>
              <w:t xml:space="preserve"> dit-il</w:t>
            </w:r>
            <w:r>
              <w:rPr>
                <w:i/>
              </w:rPr>
              <w:t>, je vous ai vue aller en barque</w:t>
            </w:r>
            <w:r w:rsidR="00752AFD">
              <w:rPr>
                <w:i/>
              </w:rPr>
              <w:t>…)</w:t>
            </w:r>
            <w:r>
              <w:rPr>
                <w:i/>
              </w:rPr>
              <w:t> ??</w:t>
            </w:r>
          </w:p>
          <w:p w:rsidR="00C94D59" w:rsidRDefault="00C94D59" w:rsidP="002D0B98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C94D59" w:rsidRDefault="00C94D59" w:rsidP="002D0B98">
            <w:pPr>
              <w:rPr>
                <w:i/>
              </w:rPr>
            </w:pPr>
          </w:p>
          <w:p w:rsidR="00C94D59" w:rsidRDefault="00C94D59" w:rsidP="002D0B98">
            <w:pPr>
              <w:rPr>
                <w:i/>
              </w:rPr>
            </w:pPr>
          </w:p>
          <w:p w:rsidR="00C94D59" w:rsidRDefault="00C94D59" w:rsidP="002D0B98">
            <w:pPr>
              <w:rPr>
                <w:i/>
              </w:rPr>
            </w:pPr>
          </w:p>
          <w:p w:rsidR="00C94D59" w:rsidRDefault="00C94D59" w:rsidP="002D0B98">
            <w:pPr>
              <w:rPr>
                <w:i/>
              </w:rPr>
            </w:pPr>
          </w:p>
          <w:p w:rsidR="00C94D59" w:rsidRDefault="00C94D59" w:rsidP="002D0B98">
            <w:pPr>
              <w:rPr>
                <w:i/>
              </w:rPr>
            </w:pPr>
          </w:p>
          <w:p w:rsidR="00C94D59" w:rsidRDefault="00C94D59" w:rsidP="002D0B98">
            <w:pPr>
              <w:rPr>
                <w:i/>
              </w:rPr>
            </w:pPr>
            <w:r>
              <w:rPr>
                <w:i/>
              </w:rPr>
              <w:t>Sur les dangers du tabagisme</w:t>
            </w:r>
            <w:r w:rsidR="00711BDB">
              <w:rPr>
                <w:i/>
              </w:rPr>
              <w:t xml:space="preserve"> </w:t>
            </w:r>
          </w:p>
          <w:p w:rsidR="00C94D59" w:rsidRDefault="00C94D59" w:rsidP="002D0B98">
            <w:pPr>
              <w:rPr>
                <w:i/>
              </w:rPr>
            </w:pPr>
          </w:p>
          <w:p w:rsidR="00C94D59" w:rsidRDefault="00C94D59" w:rsidP="002D0B98">
            <w:pPr>
              <w:rPr>
                <w:i/>
              </w:rPr>
            </w:pPr>
          </w:p>
          <w:p w:rsidR="00C94D59" w:rsidRDefault="00C94D59" w:rsidP="002D0B98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C94D59" w:rsidRDefault="0017501E" w:rsidP="002D0B98">
            <w:pPr>
              <w:rPr>
                <w:i/>
              </w:rPr>
            </w:pPr>
            <w:r>
              <w:rPr>
                <w:i/>
              </w:rPr>
              <w:t>Voler à travers le ciel…</w:t>
            </w:r>
          </w:p>
          <w:p w:rsidR="00C94D59" w:rsidRDefault="00C46E3D" w:rsidP="002D0B98">
            <w:pPr>
              <w:rPr>
                <w:i/>
              </w:rPr>
            </w:pPr>
            <w:r>
              <w:rPr>
                <w:i/>
              </w:rPr>
              <w:t>Chute d’eau</w:t>
            </w:r>
          </w:p>
          <w:p w:rsidR="00C46E3D" w:rsidRDefault="00C46E3D" w:rsidP="002D0B98">
            <w:pPr>
              <w:rPr>
                <w:i/>
              </w:rPr>
            </w:pPr>
          </w:p>
          <w:p w:rsidR="00C46E3D" w:rsidRDefault="00C46E3D" w:rsidP="002D0B98">
            <w:pPr>
              <w:rPr>
                <w:i/>
              </w:rPr>
            </w:pPr>
          </w:p>
          <w:p w:rsidR="00C46E3D" w:rsidRDefault="00C46E3D" w:rsidP="002D0B98">
            <w:pPr>
              <w:rPr>
                <w:i/>
              </w:rPr>
            </w:pPr>
          </w:p>
          <w:p w:rsidR="00165A64" w:rsidRDefault="00622EF0" w:rsidP="002D0B98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711BDB" w:rsidRDefault="00165A64" w:rsidP="002D0B98">
            <w:pPr>
              <w:rPr>
                <w:i/>
              </w:rPr>
            </w:pPr>
            <w:r w:rsidRPr="00796C44">
              <w:t>(</w:t>
            </w:r>
            <w:r w:rsidRPr="00622EF0">
              <w:t>bibl.47)</w:t>
            </w:r>
          </w:p>
          <w:p w:rsidR="00711BDB" w:rsidRDefault="00711BDB" w:rsidP="002D0B98">
            <w:pPr>
              <w:rPr>
                <w:i/>
              </w:rPr>
            </w:pPr>
          </w:p>
          <w:p w:rsidR="00711BDB" w:rsidRDefault="00711BDB" w:rsidP="002D0B98">
            <w:pPr>
              <w:rPr>
                <w:i/>
              </w:rPr>
            </w:pPr>
          </w:p>
          <w:p w:rsidR="00711BDB" w:rsidRDefault="00711BDB" w:rsidP="002D0B98">
            <w:pPr>
              <w:rPr>
                <w:i/>
              </w:rPr>
            </w:pPr>
          </w:p>
          <w:p w:rsidR="00C46E3D" w:rsidRDefault="00262938" w:rsidP="002D0B98">
            <w:pPr>
              <w:rPr>
                <w:i/>
              </w:rPr>
            </w:pPr>
            <w:r>
              <w:rPr>
                <w:i/>
              </w:rPr>
              <w:t xml:space="preserve">Conteste … </w:t>
            </w:r>
            <w:r w:rsidR="00C46E3D">
              <w:rPr>
                <w:i/>
              </w:rPr>
              <w:t>Cœur d’or…</w:t>
            </w:r>
          </w:p>
          <w:p w:rsidR="00C46E3D" w:rsidRDefault="00C46E3D" w:rsidP="002D0B98">
            <w:pPr>
              <w:rPr>
                <w:i/>
              </w:rPr>
            </w:pPr>
          </w:p>
          <w:p w:rsidR="00C46E3D" w:rsidRPr="00435B90" w:rsidRDefault="00262938" w:rsidP="002D0B98">
            <w:pPr>
              <w:rPr>
                <w:b/>
              </w:rPr>
            </w:pPr>
            <w:r w:rsidRPr="00435B90">
              <w:rPr>
                <w:b/>
              </w:rPr>
              <w:t>Petrov s’assit un jour…</w:t>
            </w:r>
          </w:p>
          <w:p w:rsidR="00C46E3D" w:rsidRPr="003A21DE" w:rsidRDefault="00435B90" w:rsidP="002D0B98">
            <w:r w:rsidRPr="003A21DE">
              <w:t>« </w:t>
            </w:r>
            <w:r w:rsidR="00712418" w:rsidRPr="003A21DE">
              <w:t>Le j</w:t>
            </w:r>
            <w:r w:rsidR="00262938" w:rsidRPr="003A21DE">
              <w:t xml:space="preserve">eune homme qui </w:t>
            </w:r>
            <w:r w:rsidRPr="003A21DE">
              <w:t>étonna</w:t>
            </w:r>
            <w:r w:rsidR="00712418" w:rsidRPr="003A21DE">
              <w:t xml:space="preserve"> le gardien</w:t>
            </w:r>
            <w:r w:rsidRPr="003A21DE">
              <w:t> »</w:t>
            </w:r>
          </w:p>
          <w:p w:rsidR="00C46E3D" w:rsidRDefault="00C46E3D" w:rsidP="002D0B98">
            <w:pPr>
              <w:rPr>
                <w:i/>
              </w:rPr>
            </w:pPr>
          </w:p>
          <w:p w:rsidR="00712418" w:rsidRDefault="00712418" w:rsidP="002D0B98">
            <w:pPr>
              <w:rPr>
                <w:i/>
              </w:rPr>
            </w:pPr>
          </w:p>
          <w:p w:rsidR="005654BB" w:rsidRDefault="005654BB" w:rsidP="002D0B98">
            <w:pPr>
              <w:rPr>
                <w:i/>
              </w:rPr>
            </w:pPr>
          </w:p>
          <w:p w:rsidR="00165A64" w:rsidRDefault="00622EF0" w:rsidP="00C46E3D">
            <w:r>
              <w:t>« Ce qu’on vend aujourd’hui dans les magasins » B</w:t>
            </w:r>
            <w:r w:rsidR="00165A64">
              <w:t>ibl.49</w:t>
            </w:r>
          </w:p>
          <w:p w:rsidR="00C46E3D" w:rsidRDefault="00622EF0" w:rsidP="00C46E3D">
            <w:r>
              <w:t>« illusion d’optique » B</w:t>
            </w:r>
            <w:r w:rsidR="00165A64">
              <w:t>ibl.64</w:t>
            </w:r>
          </w:p>
          <w:p w:rsidR="00C46E3D" w:rsidRDefault="008509C6" w:rsidP="00C46E3D">
            <w:r>
              <w:t xml:space="preserve">« Le menuisier </w:t>
            </w:r>
            <w:proofErr w:type="spellStart"/>
            <w:r>
              <w:t>Kouchakov</w:t>
            </w:r>
            <w:proofErr w:type="spellEnd"/>
            <w:r>
              <w:t> »</w:t>
            </w:r>
            <w:r w:rsidR="00622EF0">
              <w:t xml:space="preserve"> Bibl. 49</w:t>
            </w:r>
          </w:p>
          <w:p w:rsidR="00C46E3D" w:rsidRDefault="00772D4B" w:rsidP="00C46E3D">
            <w:r>
              <w:t>« Le coffre »</w:t>
            </w:r>
            <w:r w:rsidR="00622EF0">
              <w:t xml:space="preserve"> Bibl. 49</w:t>
            </w:r>
          </w:p>
          <w:p w:rsidR="00C46E3D" w:rsidRPr="00CF3A23" w:rsidRDefault="004F4B4A" w:rsidP="00C46E3D">
            <w:r>
              <w:t xml:space="preserve"> « Pertes » Bibl. 49</w:t>
            </w:r>
          </w:p>
          <w:p w:rsidR="00C46E3D" w:rsidRPr="00622EF0" w:rsidRDefault="00CE2218" w:rsidP="002D0B98">
            <w:r>
              <w:t>« Rencontre »</w:t>
            </w:r>
            <w:r w:rsidR="00772D4B" w:rsidRPr="00772D4B">
              <w:rPr>
                <w:i/>
              </w:rPr>
              <w:t xml:space="preserve"> </w:t>
            </w:r>
            <w:r w:rsidR="00622EF0" w:rsidRPr="00622EF0">
              <w:t>Bibl. 47</w:t>
            </w:r>
          </w:p>
          <w:p w:rsidR="00DE63AD" w:rsidRDefault="00DE63AD" w:rsidP="002D0B98"/>
          <w:p w:rsidR="00DE63AD" w:rsidRDefault="00DE63AD" w:rsidP="002D0B98"/>
          <w:p w:rsidR="00DE63AD" w:rsidRDefault="00DE63AD" w:rsidP="002D0B98"/>
          <w:p w:rsidR="00DE63AD" w:rsidRPr="008509C6" w:rsidRDefault="00DE63AD" w:rsidP="002D0B98">
            <w:pPr>
              <w:rPr>
                <w:i/>
              </w:rPr>
            </w:pPr>
            <w:r w:rsidRPr="008509C6">
              <w:rPr>
                <w:i/>
              </w:rPr>
              <w:t>Savez-vous</w:t>
            </w:r>
            <w:r w:rsidR="00AE3AC4" w:rsidRPr="008509C6">
              <w:rPr>
                <w:i/>
              </w:rPr>
              <w:t>, quoi…</w:t>
            </w:r>
          </w:p>
          <w:p w:rsidR="00DE63AD" w:rsidRPr="008509C6" w:rsidRDefault="00DE63AD" w:rsidP="002D0B98">
            <w:pPr>
              <w:rPr>
                <w:i/>
              </w:rPr>
            </w:pPr>
            <w:r w:rsidRPr="008509C6">
              <w:rPr>
                <w:i/>
              </w:rPr>
              <w:t xml:space="preserve">Dieu </w:t>
            </w:r>
            <w:r w:rsidR="00AE3AC4" w:rsidRPr="008509C6">
              <w:rPr>
                <w:i/>
              </w:rPr>
              <w:t>s’</w:t>
            </w:r>
            <w:r w:rsidRPr="008509C6">
              <w:rPr>
                <w:i/>
              </w:rPr>
              <w:t>est</w:t>
            </w:r>
            <w:r w:rsidR="00AE3AC4" w:rsidRPr="008509C6">
              <w:rPr>
                <w:i/>
              </w:rPr>
              <w:t xml:space="preserve"> </w:t>
            </w:r>
            <w:r w:rsidRPr="008509C6">
              <w:rPr>
                <w:i/>
              </w:rPr>
              <w:t xml:space="preserve"> </w:t>
            </w:r>
            <w:r w:rsidR="00AE3AC4" w:rsidRPr="008509C6">
              <w:rPr>
                <w:i/>
              </w:rPr>
              <w:t>r</w:t>
            </w:r>
            <w:r w:rsidRPr="008509C6">
              <w:rPr>
                <w:i/>
              </w:rPr>
              <w:t>éveillé</w:t>
            </w:r>
            <w:r w:rsidR="00AE3AC4" w:rsidRPr="008509C6">
              <w:rPr>
                <w:i/>
              </w:rPr>
              <w:t>, a ouvert les yeux</w:t>
            </w:r>
            <w:r w:rsidRPr="008509C6">
              <w:rPr>
                <w:i/>
              </w:rPr>
              <w:t xml:space="preserve">... </w:t>
            </w:r>
          </w:p>
          <w:p w:rsidR="00AE3AC4" w:rsidRPr="008509C6" w:rsidRDefault="00AE3AC4" w:rsidP="002D0B98">
            <w:pPr>
              <w:rPr>
                <w:i/>
              </w:rPr>
            </w:pPr>
            <w:r w:rsidRPr="008509C6">
              <w:rPr>
                <w:i/>
              </w:rPr>
              <w:t>Million</w:t>
            </w: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i/>
              </w:rPr>
            </w:pPr>
          </w:p>
          <w:p w:rsidR="00411C69" w:rsidRDefault="00411C69" w:rsidP="002D0B98">
            <w:pPr>
              <w:rPr>
                <w:b/>
                <w:i/>
              </w:rPr>
            </w:pPr>
            <w:r w:rsidRPr="00411C69">
              <w:rPr>
                <w:b/>
                <w:i/>
              </w:rPr>
              <w:t>Lettre du 28 juin 1932</w:t>
            </w:r>
          </w:p>
          <w:p w:rsidR="008509C6" w:rsidRDefault="008509C6" w:rsidP="002D0B98">
            <w:pPr>
              <w:rPr>
                <w:b/>
                <w:i/>
              </w:rPr>
            </w:pPr>
          </w:p>
          <w:p w:rsidR="008509C6" w:rsidRDefault="008509C6" w:rsidP="002D0B98">
            <w:pPr>
              <w:rPr>
                <w:b/>
                <w:i/>
              </w:rPr>
            </w:pPr>
          </w:p>
          <w:p w:rsidR="008509C6" w:rsidRDefault="008509C6" w:rsidP="002D0B98">
            <w:pPr>
              <w:rPr>
                <w:b/>
                <w:i/>
              </w:rPr>
            </w:pPr>
          </w:p>
          <w:p w:rsidR="008509C6" w:rsidRDefault="008509C6" w:rsidP="002D0B98">
            <w:pPr>
              <w:rPr>
                <w:b/>
                <w:i/>
              </w:rPr>
            </w:pPr>
            <w:r w:rsidRPr="008509C6">
              <w:rPr>
                <w:b/>
                <w:i/>
              </w:rPr>
              <w:t>Alors j’ai couru, couru, couru…</w:t>
            </w:r>
          </w:p>
          <w:p w:rsidR="002A51A5" w:rsidRDefault="002A51A5" w:rsidP="002D0B98">
            <w:pPr>
              <w:rPr>
                <w:b/>
                <w:i/>
              </w:rPr>
            </w:pPr>
          </w:p>
          <w:p w:rsidR="002A51A5" w:rsidRDefault="002A51A5" w:rsidP="002D0B98">
            <w:pPr>
              <w:rPr>
                <w:b/>
                <w:i/>
              </w:rPr>
            </w:pPr>
          </w:p>
          <w:p w:rsidR="002A51A5" w:rsidRDefault="0083403D" w:rsidP="002D0B98">
            <w:r>
              <w:t xml:space="preserve"> (bibl. 2)</w:t>
            </w:r>
          </w:p>
          <w:p w:rsidR="0083403D" w:rsidRDefault="0083403D" w:rsidP="002D0B98">
            <w:pPr>
              <w:rPr>
                <w:i/>
              </w:rPr>
            </w:pPr>
            <w:r w:rsidRPr="0083403D">
              <w:rPr>
                <w:i/>
              </w:rPr>
              <w:t>…moulin</w:t>
            </w:r>
            <w:r w:rsidR="004A4C22">
              <w:rPr>
                <w:i/>
              </w:rPr>
              <w:t>, meunier</w:t>
            </w:r>
          </w:p>
          <w:p w:rsidR="0083403D" w:rsidRPr="002664F2" w:rsidRDefault="002664F2" w:rsidP="002D0B98">
            <w:r>
              <w:t>« La fenêtre »</w:t>
            </w:r>
          </w:p>
          <w:p w:rsidR="0083403D" w:rsidRPr="00D11D20" w:rsidRDefault="0083403D" w:rsidP="0083403D">
            <w:r>
              <w:rPr>
                <w:i/>
              </w:rPr>
              <w:t xml:space="preserve"> </w:t>
            </w:r>
            <w:r w:rsidRPr="00D11D20">
              <w:t>(bibl. 86)</w:t>
            </w:r>
          </w:p>
          <w:p w:rsidR="004D6F02" w:rsidRPr="00D11D20" w:rsidRDefault="004D6F02" w:rsidP="0083403D">
            <w:r w:rsidRPr="00D11D20">
              <w:t xml:space="preserve"> (bibl. 86)</w:t>
            </w:r>
          </w:p>
          <w:p w:rsidR="00D11D20" w:rsidRDefault="00D11D20" w:rsidP="0083403D">
            <w:pPr>
              <w:rPr>
                <w:i/>
              </w:rPr>
            </w:pPr>
          </w:p>
          <w:p w:rsidR="00D11D20" w:rsidRDefault="00D11D20" w:rsidP="0083403D">
            <w:pPr>
              <w:rPr>
                <w:i/>
              </w:rPr>
            </w:pPr>
          </w:p>
          <w:p w:rsidR="00D75A42" w:rsidRDefault="00D75A42" w:rsidP="0083403D">
            <w:pPr>
              <w:rPr>
                <w:i/>
              </w:rPr>
            </w:pPr>
          </w:p>
          <w:p w:rsidR="00D75A42" w:rsidRPr="004C4616" w:rsidRDefault="004C4616" w:rsidP="00D75A42">
            <w:pPr>
              <w:rPr>
                <w:b/>
              </w:rPr>
            </w:pPr>
            <w:r>
              <w:rPr>
                <w:b/>
              </w:rPr>
              <w:t xml:space="preserve">« Il y a exactement 56 ans est né Ivan </w:t>
            </w:r>
            <w:proofErr w:type="spellStart"/>
            <w:r>
              <w:rPr>
                <w:b/>
              </w:rPr>
              <w:t>Andréïévitch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Rédkine</w:t>
            </w:r>
            <w:proofErr w:type="spellEnd"/>
            <w:r>
              <w:rPr>
                <w:b/>
              </w:rPr>
              <w:t> »</w:t>
            </w:r>
          </w:p>
          <w:p w:rsidR="00D75A42" w:rsidRPr="0088722E" w:rsidRDefault="0088722E" w:rsidP="00D75A42">
            <w:pPr>
              <w:rPr>
                <w:b/>
              </w:rPr>
            </w:pPr>
            <w:r w:rsidRPr="0088722E">
              <w:rPr>
                <w:b/>
              </w:rPr>
              <w:t>« </w:t>
            </w:r>
            <w:r w:rsidR="00D75A42" w:rsidRPr="0088722E">
              <w:rPr>
                <w:b/>
              </w:rPr>
              <w:t xml:space="preserve">A propos de </w:t>
            </w:r>
            <w:r w:rsidRPr="0088722E">
              <w:rPr>
                <w:b/>
              </w:rPr>
              <w:t>nos hôtes »</w:t>
            </w:r>
          </w:p>
          <w:p w:rsidR="00D75A42" w:rsidRPr="00377F39" w:rsidRDefault="00377F39" w:rsidP="0083403D">
            <w:pPr>
              <w:rPr>
                <w:b/>
              </w:rPr>
            </w:pPr>
            <w:r>
              <w:rPr>
                <w:b/>
              </w:rPr>
              <w:t>« Avec quelle facilité l’homme peut s’empêtrer dans des objets insignifiants ! »</w:t>
            </w:r>
          </w:p>
          <w:p w:rsidR="00D11D20" w:rsidRDefault="00D11D20" w:rsidP="0083403D">
            <w:pPr>
              <w:rPr>
                <w:i/>
              </w:rPr>
            </w:pPr>
          </w:p>
          <w:p w:rsidR="00D11D20" w:rsidRDefault="00D11D20" w:rsidP="0083403D">
            <w:pPr>
              <w:rPr>
                <w:i/>
              </w:rPr>
            </w:pPr>
            <w:r>
              <w:rPr>
                <w:i/>
              </w:rPr>
              <w:t>Prose, lettre ?</w:t>
            </w:r>
          </w:p>
          <w:p w:rsidR="00D11D20" w:rsidRDefault="00D11D20" w:rsidP="0083403D">
            <w:r w:rsidRPr="00D11D20">
              <w:t>Bibl. 8</w:t>
            </w:r>
            <w:r w:rsidR="00994A39">
              <w:t> ?</w:t>
            </w:r>
          </w:p>
          <w:p w:rsidR="004B2610" w:rsidRDefault="00994A39" w:rsidP="0083403D">
            <w:r>
              <w:t>Bibl. 5 ?</w:t>
            </w:r>
          </w:p>
          <w:p w:rsidR="00994A39" w:rsidRDefault="00994A39" w:rsidP="0083403D"/>
          <w:p w:rsidR="004B2610" w:rsidRDefault="004B2610" w:rsidP="0083403D"/>
          <w:p w:rsidR="004B2610" w:rsidRDefault="004B2610" w:rsidP="0083403D"/>
          <w:p w:rsidR="004B2610" w:rsidRDefault="008E2A0F" w:rsidP="0083403D">
            <w:r>
              <w:t xml:space="preserve">« Cahier bleu n°10 » </w:t>
            </w:r>
            <w:r w:rsidR="00622EF0">
              <w:t>Bibl. 49</w:t>
            </w:r>
          </w:p>
          <w:p w:rsidR="004B2610" w:rsidRDefault="008E2A0F" w:rsidP="0083403D">
            <w:r>
              <w:t xml:space="preserve">« Ce qu’on vend aujourd’hui dans les magasins » Bibl.49 </w:t>
            </w:r>
          </w:p>
          <w:p w:rsidR="004B2610" w:rsidRDefault="008E2A0F" w:rsidP="0083403D">
            <w:r>
              <w:t>« Les vieilles qui tombent » Bibl.</w:t>
            </w:r>
            <w:r w:rsidR="0069491D">
              <w:t xml:space="preserve"> 49</w:t>
            </w:r>
          </w:p>
          <w:p w:rsidR="004B2610" w:rsidRDefault="004B2610" w:rsidP="0083403D"/>
          <w:p w:rsidR="004B2610" w:rsidRDefault="00622EF0" w:rsidP="0083403D">
            <w:r>
              <w:t>Bibl. 49</w:t>
            </w:r>
          </w:p>
          <w:p w:rsidR="004B2610" w:rsidRDefault="00772D4B" w:rsidP="0083403D">
            <w:r>
              <w:t xml:space="preserve">« Le coffre » Bibl.49 </w:t>
            </w:r>
          </w:p>
          <w:p w:rsidR="00FD08B0" w:rsidRDefault="00FD08B0" w:rsidP="0083403D"/>
          <w:p w:rsidR="004B2610" w:rsidRDefault="004B2610" w:rsidP="0083403D">
            <w:r>
              <w:t>Bibl. 47</w:t>
            </w:r>
          </w:p>
          <w:p w:rsidR="004B2610" w:rsidRDefault="004B2610" w:rsidP="0083403D">
            <w:r>
              <w:t>Bibl. 49</w:t>
            </w:r>
          </w:p>
          <w:p w:rsidR="004B2610" w:rsidRDefault="004B2610" w:rsidP="0083403D">
            <w:r>
              <w:t>Bibl. 49</w:t>
            </w:r>
          </w:p>
          <w:p w:rsidR="00994A39" w:rsidRDefault="00994A39" w:rsidP="00994A39">
            <w:r>
              <w:t>Bibl. 5 ?</w:t>
            </w:r>
          </w:p>
          <w:p w:rsidR="00994A39" w:rsidRPr="00994A39" w:rsidRDefault="00994A39" w:rsidP="0083403D">
            <w:pPr>
              <w:rPr>
                <w:i/>
              </w:rPr>
            </w:pPr>
            <w:proofErr w:type="spellStart"/>
            <w:r w:rsidRPr="00994A39">
              <w:rPr>
                <w:i/>
              </w:rPr>
              <w:t>Pakine</w:t>
            </w:r>
            <w:proofErr w:type="spellEnd"/>
            <w:r w:rsidRPr="00994A39">
              <w:rPr>
                <w:i/>
              </w:rPr>
              <w:t xml:space="preserve"> et </w:t>
            </w:r>
            <w:proofErr w:type="spellStart"/>
            <w:r w:rsidRPr="00994A39">
              <w:rPr>
                <w:i/>
              </w:rPr>
              <w:t>Rak</w:t>
            </w:r>
            <w:r w:rsidR="0015522D">
              <w:rPr>
                <w:i/>
              </w:rPr>
              <w:t>o</w:t>
            </w:r>
            <w:r w:rsidRPr="00994A39">
              <w:rPr>
                <w:i/>
              </w:rPr>
              <w:t>u</w:t>
            </w:r>
            <w:r w:rsidR="0015522D">
              <w:rPr>
                <w:i/>
              </w:rPr>
              <w:t>l</w:t>
            </w:r>
            <w:r w:rsidRPr="00994A39">
              <w:rPr>
                <w:i/>
              </w:rPr>
              <w:t>ine</w:t>
            </w:r>
            <w:proofErr w:type="spellEnd"/>
          </w:p>
          <w:p w:rsidR="00994A39" w:rsidRPr="00994A39" w:rsidRDefault="00994A39" w:rsidP="0083403D">
            <w:pPr>
              <w:rPr>
                <w:i/>
              </w:rPr>
            </w:pPr>
            <w:r w:rsidRPr="00994A39">
              <w:rPr>
                <w:i/>
              </w:rPr>
              <w:t>Petrov et Makarov</w:t>
            </w:r>
          </w:p>
          <w:p w:rsidR="00994A39" w:rsidRPr="003A21DE" w:rsidRDefault="00994A39" w:rsidP="0083403D">
            <w:r w:rsidRPr="003A21DE">
              <w:t xml:space="preserve">« Le mathématicien et Andreï </w:t>
            </w:r>
            <w:proofErr w:type="spellStart"/>
            <w:r w:rsidRPr="003A21DE">
              <w:t>Sémi</w:t>
            </w:r>
            <w:r w:rsidR="00016DA9">
              <w:t>ono</w:t>
            </w:r>
            <w:r w:rsidRPr="003A21DE">
              <w:t>vitch</w:t>
            </w:r>
            <w:proofErr w:type="spellEnd"/>
            <w:r w:rsidRPr="003A21DE">
              <w:t> »</w:t>
            </w:r>
          </w:p>
          <w:p w:rsidR="00994A39" w:rsidRDefault="00994A39" w:rsidP="0083403D">
            <w:r w:rsidRPr="00994A39">
              <w:t xml:space="preserve">Bibl.49 </w:t>
            </w:r>
          </w:p>
          <w:p w:rsidR="00622EF0" w:rsidRDefault="00622EF0" w:rsidP="0083403D"/>
          <w:p w:rsidR="00622EF0" w:rsidRDefault="002515FD" w:rsidP="0083403D">
            <w:r>
              <w:t xml:space="preserve">7 chats </w:t>
            </w:r>
            <w:r w:rsidR="00622EF0">
              <w:t>?</w:t>
            </w:r>
          </w:p>
          <w:p w:rsidR="00622EF0" w:rsidRDefault="00622EF0" w:rsidP="0083403D">
            <w:r>
              <w:t>?</w:t>
            </w:r>
          </w:p>
          <w:p w:rsidR="00622EF0" w:rsidRDefault="00622EF0" w:rsidP="0083403D"/>
          <w:p w:rsidR="00796C44" w:rsidRDefault="00796C44" w:rsidP="0083403D"/>
          <w:p w:rsidR="00796C44" w:rsidRDefault="00796C44" w:rsidP="0083403D"/>
          <w:p w:rsidR="00796C44" w:rsidRDefault="00C06396" w:rsidP="0083403D">
            <w:r>
              <w:t>« Souvenirs</w:t>
            </w:r>
            <w:r w:rsidR="00796C44" w:rsidRPr="00C06396">
              <w:t xml:space="preserve"> d’un vieux sage</w:t>
            </w:r>
            <w:r>
              <w:t> »</w:t>
            </w:r>
            <w:r w:rsidR="00796C44">
              <w:t xml:space="preserve"> Bibl. 58</w:t>
            </w:r>
          </w:p>
          <w:p w:rsidR="0092500B" w:rsidRDefault="0092500B" w:rsidP="0083403D"/>
          <w:p w:rsidR="0092500B" w:rsidRDefault="0092500B" w:rsidP="0083403D"/>
          <w:p w:rsidR="0092500B" w:rsidRDefault="0092500B" w:rsidP="0083403D"/>
          <w:p w:rsidR="0092500B" w:rsidRDefault="0092500B" w:rsidP="0083403D">
            <w:r>
              <w:t>Bibl. 58</w:t>
            </w:r>
          </w:p>
          <w:p w:rsidR="0092500B" w:rsidRDefault="0092500B" w:rsidP="0083403D">
            <w:pPr>
              <w:rPr>
                <w:b/>
              </w:rPr>
            </w:pPr>
            <w:r w:rsidRPr="0092500B">
              <w:rPr>
                <w:b/>
              </w:rPr>
              <w:t>« A propos du drame »</w:t>
            </w:r>
          </w:p>
          <w:p w:rsidR="0092500B" w:rsidRPr="0003327C" w:rsidRDefault="0003327C" w:rsidP="0083403D">
            <w:pPr>
              <w:rPr>
                <w:b/>
              </w:rPr>
            </w:pPr>
            <w:r>
              <w:rPr>
                <w:b/>
              </w:rPr>
              <w:t>[Révolte] (- B</w:t>
            </w:r>
            <w:r w:rsidR="0019469D" w:rsidRPr="0003327C">
              <w:rPr>
                <w:b/>
              </w:rPr>
              <w:t xml:space="preserve">uvez du vinaigre, Messieurs, - dit </w:t>
            </w:r>
            <w:proofErr w:type="spellStart"/>
            <w:r w:rsidRPr="0003327C">
              <w:rPr>
                <w:b/>
              </w:rPr>
              <w:t>Chouïev</w:t>
            </w:r>
            <w:proofErr w:type="spellEnd"/>
            <w:r w:rsidR="0019469D" w:rsidRPr="0003327C">
              <w:rPr>
                <w:b/>
              </w:rPr>
              <w:t>…)</w:t>
            </w:r>
          </w:p>
          <w:p w:rsidR="0092500B" w:rsidRPr="0019469D" w:rsidRDefault="007634FE" w:rsidP="0083403D">
            <w:pPr>
              <w:rPr>
                <w:b/>
                <w:i/>
              </w:rPr>
            </w:pPr>
            <w:r>
              <w:rPr>
                <w:b/>
              </w:rPr>
              <w:t xml:space="preserve">« Un nouvel écrivain de talent » </w:t>
            </w:r>
            <w:r w:rsidR="003F3D57" w:rsidRPr="003F3D57">
              <w:t>Bibl. 68 ?</w:t>
            </w:r>
          </w:p>
          <w:p w:rsidR="0092500B" w:rsidRDefault="0092500B" w:rsidP="0083403D">
            <w:r w:rsidRPr="0092500B">
              <w:t>Bibl. 49</w:t>
            </w:r>
          </w:p>
          <w:p w:rsidR="0092500B" w:rsidRDefault="0092500B" w:rsidP="0083403D">
            <w:r>
              <w:t>Bibl. 58</w:t>
            </w:r>
          </w:p>
          <w:p w:rsidR="0092500B" w:rsidRPr="0019469D" w:rsidRDefault="0019469D" w:rsidP="0083403D">
            <w:pPr>
              <w:rPr>
                <w:b/>
              </w:rPr>
            </w:pPr>
            <w:r w:rsidRPr="0019469D">
              <w:rPr>
                <w:b/>
              </w:rPr>
              <w:t>« Un cours »</w:t>
            </w:r>
          </w:p>
          <w:p w:rsidR="0092500B" w:rsidRDefault="0092500B" w:rsidP="0083403D">
            <w:r>
              <w:t>Bibl. 58</w:t>
            </w:r>
          </w:p>
          <w:p w:rsidR="0019469D" w:rsidRDefault="0019469D" w:rsidP="0083403D">
            <w:pPr>
              <w:rPr>
                <w:b/>
              </w:rPr>
            </w:pPr>
            <w:r w:rsidRPr="0019469D">
              <w:rPr>
                <w:b/>
              </w:rPr>
              <w:t>« Père et fille »</w:t>
            </w:r>
          </w:p>
          <w:p w:rsidR="009F5368" w:rsidRDefault="009F5368" w:rsidP="009F5368">
            <w:r>
              <w:t xml:space="preserve">« [Dans cahier bleu n°12] » (« Un certain </w:t>
            </w:r>
            <w:proofErr w:type="spellStart"/>
            <w:r>
              <w:t>Panteleï</w:t>
            </w:r>
            <w:proofErr w:type="spellEnd"/>
            <w:r>
              <w:t xml:space="preserve">…») </w:t>
            </w:r>
            <w:r w:rsidRPr="00C34FB1">
              <w:rPr>
                <w:b/>
                <w:color w:val="365F91" w:themeColor="accent1" w:themeShade="BF"/>
              </w:rPr>
              <w:t>Bibl.36</w:t>
            </w:r>
            <w:r w:rsidRPr="00C34FB1">
              <w:rPr>
                <w:color w:val="365F91" w:themeColor="accent1" w:themeShade="BF"/>
              </w:rPr>
              <w:t xml:space="preserve"> </w:t>
            </w:r>
          </w:p>
          <w:p w:rsidR="009F5368" w:rsidRDefault="009F5368" w:rsidP="009F5368"/>
          <w:p w:rsidR="009F5368" w:rsidRPr="00DA30F3" w:rsidRDefault="009F5368" w:rsidP="009F5368">
            <w:pPr>
              <w:rPr>
                <w:i/>
              </w:rPr>
            </w:pPr>
            <w:r w:rsidRPr="00DA30F3">
              <w:rPr>
                <w:i/>
              </w:rPr>
              <w:t>Un physicien qui s’est cassé la jambe</w:t>
            </w:r>
          </w:p>
          <w:p w:rsidR="009F5368" w:rsidRPr="00DA30F3" w:rsidRDefault="009F5368" w:rsidP="009F5368">
            <w:pPr>
              <w:rPr>
                <w:i/>
              </w:rPr>
            </w:pPr>
            <w:r w:rsidRPr="00DA30F3">
              <w:rPr>
                <w:i/>
              </w:rPr>
              <w:t>Passion/folie/amour/désir…</w:t>
            </w:r>
          </w:p>
          <w:p w:rsidR="00DA30F3" w:rsidRPr="00DA30F3" w:rsidRDefault="00DA30F3" w:rsidP="009F5368">
            <w:pPr>
              <w:rPr>
                <w:i/>
              </w:rPr>
            </w:pPr>
            <w:r w:rsidRPr="00DA30F3">
              <w:rPr>
                <w:i/>
              </w:rPr>
              <w:t>Aujourd’hui, je…</w:t>
            </w:r>
          </w:p>
          <w:p w:rsidR="00DA30F3" w:rsidRDefault="00696D0D" w:rsidP="009F5368">
            <w:pPr>
              <w:rPr>
                <w:i/>
              </w:rPr>
            </w:pPr>
            <w:r>
              <w:rPr>
                <w:i/>
              </w:rPr>
              <w:t>Un matin</w:t>
            </w:r>
            <w:r w:rsidR="00DA30F3" w:rsidRPr="00DA30F3">
              <w:rPr>
                <w:i/>
              </w:rPr>
              <w:t>,</w:t>
            </w:r>
            <w:r w:rsidR="00313D96">
              <w:rPr>
                <w:i/>
              </w:rPr>
              <w:t xml:space="preserve"> </w:t>
            </w:r>
            <w:r w:rsidR="00DA30F3" w:rsidRPr="00DA30F3">
              <w:rPr>
                <w:i/>
              </w:rPr>
              <w:t>une fois, un moineau</w:t>
            </w:r>
          </w:p>
          <w:p w:rsidR="00DA30F3" w:rsidRDefault="00DA30F3" w:rsidP="009F5368">
            <w:pPr>
              <w:rPr>
                <w:i/>
              </w:rPr>
            </w:pPr>
            <w:r>
              <w:rPr>
                <w:i/>
              </w:rPr>
              <w:t>Sauter sur son cheval … étrier…</w:t>
            </w:r>
          </w:p>
          <w:p w:rsidR="00DA30F3" w:rsidRDefault="00DA30F3" w:rsidP="009F5368">
            <w:pPr>
              <w:rPr>
                <w:i/>
              </w:rPr>
            </w:pPr>
            <w:r>
              <w:rPr>
                <w:i/>
              </w:rPr>
              <w:t>Confiture</w:t>
            </w:r>
            <w:r w:rsidR="00581830">
              <w:rPr>
                <w:i/>
              </w:rPr>
              <w:t>, étouffement ?</w:t>
            </w:r>
          </w:p>
          <w:p w:rsidR="00DA30F3" w:rsidRDefault="00DA30F3" w:rsidP="009F5368">
            <w:pPr>
              <w:rPr>
                <w:i/>
              </w:rPr>
            </w:pPr>
            <w:r>
              <w:rPr>
                <w:i/>
              </w:rPr>
              <w:t>[Co</w:t>
            </w:r>
            <w:r w:rsidR="00254575">
              <w:rPr>
                <w:i/>
              </w:rPr>
              <w:t xml:space="preserve">urse](- Makarov ! </w:t>
            </w:r>
            <w:proofErr w:type="spellStart"/>
            <w:r w:rsidR="00254575">
              <w:rPr>
                <w:i/>
              </w:rPr>
              <w:t>Pododi</w:t>
            </w:r>
            <w:proofErr w:type="spellEnd"/>
            <w:r w:rsidR="00254575">
              <w:rPr>
                <w:i/>
              </w:rPr>
              <w:t xml:space="preserve"> ! – </w:t>
            </w:r>
            <w:proofErr w:type="spellStart"/>
            <w:r w:rsidR="00254575">
              <w:rPr>
                <w:i/>
              </w:rPr>
              <w:t>gue</w:t>
            </w:r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 xml:space="preserve"> Samsonov)</w:t>
            </w:r>
          </w:p>
          <w:p w:rsidR="00557864" w:rsidRDefault="00557864" w:rsidP="009F5368">
            <w:pPr>
              <w:rPr>
                <w:i/>
              </w:rPr>
            </w:pPr>
          </w:p>
          <w:p w:rsidR="00557864" w:rsidRDefault="00557864" w:rsidP="009F5368">
            <w:pPr>
              <w:rPr>
                <w:i/>
              </w:rPr>
            </w:pPr>
          </w:p>
          <w:p w:rsidR="00557864" w:rsidRDefault="00557864" w:rsidP="009F5368">
            <w:pPr>
              <w:rPr>
                <w:i/>
              </w:rPr>
            </w:pPr>
          </w:p>
          <w:p w:rsidR="00557864" w:rsidRDefault="00557864" w:rsidP="009F5368">
            <w:pPr>
              <w:rPr>
                <w:i/>
              </w:rPr>
            </w:pPr>
            <w:r>
              <w:rPr>
                <w:i/>
              </w:rPr>
              <w:t>Les mardis sur le pavé</w:t>
            </w:r>
          </w:p>
          <w:p w:rsidR="00557864" w:rsidRDefault="00557864" w:rsidP="009F5368">
            <w:pPr>
              <w:rPr>
                <w:i/>
              </w:rPr>
            </w:pPr>
            <w:r w:rsidRPr="00557864">
              <w:rPr>
                <w:i/>
              </w:rPr>
              <w:t>Une fois, Monsieur Kondratiev…</w:t>
            </w:r>
          </w:p>
          <w:p w:rsidR="00557864" w:rsidRDefault="00557864" w:rsidP="009F5368">
            <w:pPr>
              <w:rPr>
                <w:i/>
              </w:rPr>
            </w:pPr>
            <w:r>
              <w:rPr>
                <w:i/>
              </w:rPr>
              <w:t>33…</w:t>
            </w:r>
          </w:p>
          <w:p w:rsidR="00557864" w:rsidRDefault="002515FD" w:rsidP="009F5368">
            <w:r>
              <w:t>« A une Natasha inconnue »</w:t>
            </w:r>
            <w:r w:rsidR="00557864">
              <w:rPr>
                <w:i/>
              </w:rPr>
              <w:t xml:space="preserve"> </w:t>
            </w:r>
            <w:r w:rsidR="00557864" w:rsidRPr="00557864">
              <w:t>Bibl.</w:t>
            </w:r>
            <w:r w:rsidR="00557864">
              <w:t xml:space="preserve"> 86</w:t>
            </w:r>
          </w:p>
          <w:p w:rsidR="00557864" w:rsidRDefault="00557864" w:rsidP="009F5368">
            <w:pPr>
              <w:rPr>
                <w:i/>
              </w:rPr>
            </w:pPr>
            <w:r w:rsidRPr="00557864">
              <w:rPr>
                <w:i/>
              </w:rPr>
              <w:t>Ciel</w:t>
            </w:r>
            <w:r>
              <w:rPr>
                <w:i/>
              </w:rPr>
              <w:t>/palais</w:t>
            </w:r>
          </w:p>
          <w:p w:rsidR="00F545B0" w:rsidRDefault="00F545B0" w:rsidP="009F5368">
            <w:pPr>
              <w:rPr>
                <w:i/>
              </w:rPr>
            </w:pPr>
          </w:p>
          <w:p w:rsidR="00F545B0" w:rsidRDefault="00F545B0" w:rsidP="009F5368">
            <w:pPr>
              <w:rPr>
                <w:i/>
              </w:rPr>
            </w:pPr>
          </w:p>
          <w:p w:rsidR="00F545B0" w:rsidRDefault="00F545B0" w:rsidP="009F5368">
            <w:pPr>
              <w:rPr>
                <w:i/>
              </w:rPr>
            </w:pPr>
          </w:p>
          <w:p w:rsidR="00F545B0" w:rsidRDefault="007B6B0E" w:rsidP="009F5368">
            <w:r w:rsidRPr="007B6B0E">
              <w:t xml:space="preserve">« Un français reçut en cadeau un divan, quatre chaises et un fauteuil » </w:t>
            </w:r>
            <w:r w:rsidR="00F545B0" w:rsidRPr="007B6B0E">
              <w:t>Bibl. 58</w:t>
            </w:r>
          </w:p>
          <w:p w:rsidR="00443BD4" w:rsidRPr="007B6B0E" w:rsidRDefault="00443BD4" w:rsidP="009F5368"/>
          <w:p w:rsidR="00F545B0" w:rsidRDefault="00F545B0" w:rsidP="009F5368">
            <w:r w:rsidRPr="00F545B0">
              <w:t>Bibl. 58</w:t>
            </w:r>
          </w:p>
          <w:p w:rsidR="00443BD4" w:rsidRDefault="00F545B0" w:rsidP="009F5368">
            <w:pPr>
              <w:rPr>
                <w:b/>
              </w:rPr>
            </w:pPr>
            <w:r w:rsidRPr="00F545B0">
              <w:rPr>
                <w:b/>
              </w:rPr>
              <w:t xml:space="preserve">[Question] « Y’a-t-il </w:t>
            </w:r>
            <w:r w:rsidR="007B6B0E">
              <w:rPr>
                <w:b/>
              </w:rPr>
              <w:t>quelque chose sur terre qui ait une signification</w:t>
            </w:r>
            <w:r w:rsidRPr="00F545B0">
              <w:rPr>
                <w:b/>
              </w:rPr>
              <w:t>… »</w:t>
            </w:r>
          </w:p>
          <w:p w:rsidR="00F545B0" w:rsidRDefault="00F545B0" w:rsidP="009F5368">
            <w:pPr>
              <w:rPr>
                <w:b/>
                <w:i/>
              </w:rPr>
            </w:pPr>
            <w:r w:rsidRPr="00F545B0">
              <w:rPr>
                <w:b/>
                <w:i/>
              </w:rPr>
              <w:t>[Mot/oublier</w:t>
            </w:r>
            <w:r>
              <w:rPr>
                <w:b/>
                <w:i/>
              </w:rPr>
              <w:t>, quel est le nom</w:t>
            </w:r>
            <w:r w:rsidRPr="00F545B0">
              <w:rPr>
                <w:b/>
                <w:i/>
              </w:rPr>
              <w:t>]</w:t>
            </w:r>
            <w:r>
              <w:rPr>
                <w:b/>
                <w:i/>
              </w:rPr>
              <w:t>(un anglais ne se souvenait pas…)</w:t>
            </w:r>
          </w:p>
          <w:p w:rsidR="00F545B0" w:rsidRDefault="00F545B0" w:rsidP="009F5368">
            <w:pPr>
              <w:rPr>
                <w:b/>
              </w:rPr>
            </w:pPr>
            <w:r w:rsidRPr="00F545B0">
              <w:rPr>
                <w:b/>
              </w:rPr>
              <w:t>« Adam et Eve »</w:t>
            </w:r>
          </w:p>
          <w:p w:rsidR="00F545B0" w:rsidRDefault="00F545B0" w:rsidP="009F5368">
            <w:r>
              <w:t>« le cahier » bibl. 58</w:t>
            </w:r>
          </w:p>
          <w:p w:rsidR="00F545B0" w:rsidRPr="0094529D" w:rsidRDefault="0094529D" w:rsidP="009F5368">
            <w:pPr>
              <w:rPr>
                <w:b/>
              </w:rPr>
            </w:pPr>
            <w:r>
              <w:rPr>
                <w:b/>
              </w:rPr>
              <w:t>« Les nouveaux alpinistes »</w:t>
            </w:r>
          </w:p>
          <w:p w:rsidR="00313D96" w:rsidRDefault="00635EBD" w:rsidP="009F5368">
            <w:pPr>
              <w:rPr>
                <w:b/>
                <w:i/>
              </w:rPr>
            </w:pPr>
            <w:r w:rsidRPr="00635EBD">
              <w:t>« </w:t>
            </w:r>
            <w:r w:rsidR="00313D96" w:rsidRPr="00635EBD">
              <w:t>La chute de l’homme ou la connaissance du bien et du mal</w:t>
            </w:r>
            <w:r w:rsidRPr="00635EBD">
              <w:t> »</w:t>
            </w:r>
            <w:r w:rsidR="00313D96">
              <w:rPr>
                <w:b/>
                <w:i/>
              </w:rPr>
              <w:t xml:space="preserve"> Didascalie.</w:t>
            </w:r>
          </w:p>
          <w:p w:rsidR="00313D96" w:rsidRDefault="00313D96" w:rsidP="009F5368">
            <w:pPr>
              <w:rPr>
                <w:b/>
                <w:i/>
              </w:rPr>
            </w:pPr>
          </w:p>
          <w:p w:rsidR="00313D96" w:rsidRDefault="00313D96" w:rsidP="009F5368">
            <w:pPr>
              <w:rPr>
                <w:b/>
                <w:i/>
              </w:rPr>
            </w:pPr>
          </w:p>
          <w:p w:rsidR="00313D96" w:rsidRDefault="00313D96" w:rsidP="009F5368">
            <w:pPr>
              <w:rPr>
                <w:b/>
                <w:i/>
              </w:rPr>
            </w:pPr>
          </w:p>
          <w:p w:rsidR="00687F8A" w:rsidRPr="00687F8A" w:rsidRDefault="002A609E" w:rsidP="009F5368">
            <w:r>
              <w:t>« </w:t>
            </w:r>
            <w:r w:rsidR="002B4CA1">
              <w:t>Un chevalier</w:t>
            </w:r>
            <w:r>
              <w:t> » Bibl.5</w:t>
            </w:r>
            <w:r w:rsidR="00687F8A" w:rsidRPr="00687F8A">
              <w:t xml:space="preserve">8 </w:t>
            </w:r>
          </w:p>
          <w:p w:rsidR="00313D96" w:rsidRDefault="004F4B4A" w:rsidP="009F5368">
            <w:pPr>
              <w:rPr>
                <w:b/>
                <w:color w:val="365F91" w:themeColor="accent1" w:themeShade="BF"/>
              </w:rPr>
            </w:pPr>
            <w:r>
              <w:t>« </w:t>
            </w:r>
            <w:r w:rsidR="007F2A90">
              <w:t>Faits divers</w:t>
            </w:r>
            <w:r>
              <w:t> »</w:t>
            </w:r>
            <w:r w:rsidR="00687F8A" w:rsidRPr="00687F8A">
              <w:rPr>
                <w:b/>
                <w:i/>
              </w:rPr>
              <w:t xml:space="preserve"> </w:t>
            </w:r>
            <w:r w:rsidR="00687F8A" w:rsidRPr="00687F8A">
              <w:rPr>
                <w:b/>
                <w:color w:val="365F91" w:themeColor="accent1" w:themeShade="BF"/>
              </w:rPr>
              <w:t>Bibl.58</w:t>
            </w:r>
          </w:p>
          <w:p w:rsidR="00687F8A" w:rsidRPr="00687F8A" w:rsidRDefault="00687F8A" w:rsidP="009F5368">
            <w:pPr>
              <w:rPr>
                <w:b/>
                <w:i/>
              </w:rPr>
            </w:pPr>
            <w:r w:rsidRPr="00687F8A">
              <w:rPr>
                <w:b/>
                <w:i/>
              </w:rPr>
              <w:t>Histoire du combat</w:t>
            </w:r>
          </w:p>
          <w:p w:rsidR="00687F8A" w:rsidRPr="00687F8A" w:rsidRDefault="00687F8A" w:rsidP="009F5368">
            <w:pPr>
              <w:rPr>
                <w:b/>
                <w:color w:val="365F91" w:themeColor="accent1" w:themeShade="BF"/>
              </w:rPr>
            </w:pPr>
            <w:r w:rsidRPr="00687F8A">
              <w:rPr>
                <w:b/>
                <w:color w:val="365F91" w:themeColor="accent1" w:themeShade="BF"/>
              </w:rPr>
              <w:t>Bibl. 58</w:t>
            </w:r>
          </w:p>
          <w:p w:rsidR="00687F8A" w:rsidRDefault="0083620D" w:rsidP="009F5368">
            <w:pPr>
              <w:rPr>
                <w:b/>
                <w:i/>
              </w:rPr>
            </w:pPr>
            <w:r w:rsidRPr="0083620D">
              <w:rPr>
                <w:b/>
                <w:i/>
              </w:rPr>
              <w:t xml:space="preserve">[Fedorov en Amérique] (rue </w:t>
            </w:r>
            <w:r w:rsidR="009A2448" w:rsidRPr="0083620D">
              <w:rPr>
                <w:b/>
                <w:i/>
              </w:rPr>
              <w:t>américaine</w:t>
            </w:r>
            <w:r w:rsidRPr="0083620D">
              <w:rPr>
                <w:b/>
                <w:i/>
              </w:rPr>
              <w:t>)</w:t>
            </w:r>
          </w:p>
          <w:p w:rsidR="0083620D" w:rsidRDefault="0083620D" w:rsidP="009F5368">
            <w:r w:rsidRPr="0083620D">
              <w:t xml:space="preserve">[chasse/poursuite] </w:t>
            </w:r>
            <w:r>
              <w:t xml:space="preserve">(« j’ai soulevé la poussière ») </w:t>
            </w:r>
            <w:r w:rsidRPr="0083620D">
              <w:t xml:space="preserve">Bibl.74 </w:t>
            </w:r>
          </w:p>
          <w:p w:rsidR="0083620D" w:rsidRDefault="004F4B4A" w:rsidP="009F5368">
            <w:r>
              <w:t>« </w:t>
            </w:r>
            <w:r w:rsidR="0083620D" w:rsidRPr="004F4B4A">
              <w:t xml:space="preserve">Fait divers arrivé à </w:t>
            </w:r>
            <w:proofErr w:type="spellStart"/>
            <w:r w:rsidR="0083620D" w:rsidRPr="004F4B4A">
              <w:t>Petrakov</w:t>
            </w:r>
            <w:proofErr w:type="spellEnd"/>
            <w:r>
              <w:t> »</w:t>
            </w:r>
            <w:r w:rsidR="0083620D">
              <w:rPr>
                <w:i/>
              </w:rPr>
              <w:t xml:space="preserve"> </w:t>
            </w:r>
            <w:r w:rsidR="0083620D">
              <w:t>Bibl. 64</w:t>
            </w:r>
          </w:p>
          <w:p w:rsidR="009A2448" w:rsidRPr="007B6B0E" w:rsidRDefault="007B6B0E" w:rsidP="009F5368">
            <w:pPr>
              <w:rPr>
                <w:b/>
              </w:rPr>
            </w:pPr>
            <w:r w:rsidRPr="007B6B0E">
              <w:rPr>
                <w:b/>
              </w:rPr>
              <w:t>« </w:t>
            </w:r>
            <w:r w:rsidR="009A2448" w:rsidRPr="007B6B0E">
              <w:rPr>
                <w:b/>
              </w:rPr>
              <w:t xml:space="preserve">La mort du </w:t>
            </w:r>
            <w:r w:rsidRPr="007B6B0E">
              <w:rPr>
                <w:b/>
              </w:rPr>
              <w:t>petit vieux »</w:t>
            </w:r>
          </w:p>
          <w:p w:rsidR="009A2448" w:rsidRDefault="009A2448" w:rsidP="009F5368">
            <w:r>
              <w:t>« </w:t>
            </w:r>
            <w:proofErr w:type="spellStart"/>
            <w:r>
              <w:t>Gr</w:t>
            </w:r>
            <w:r w:rsidR="00435B90">
              <w:t>iegoriev</w:t>
            </w:r>
            <w:proofErr w:type="spellEnd"/>
            <w:r w:rsidR="00435B90">
              <w:t xml:space="preserve"> et </w:t>
            </w:r>
            <w:proofErr w:type="spellStart"/>
            <w:r w:rsidR="00435B90">
              <w:t>Seminarov</w:t>
            </w:r>
            <w:proofErr w:type="spellEnd"/>
            <w:r w:rsidR="00435B90">
              <w:t> »</w:t>
            </w:r>
            <w:r w:rsidR="004D5E19">
              <w:t xml:space="preserve"> </w:t>
            </w:r>
            <w:r w:rsidR="004D5E19" w:rsidRPr="004D5E19">
              <w:t xml:space="preserve">/« Grigoriev (frappant </w:t>
            </w:r>
            <w:proofErr w:type="spellStart"/>
            <w:r w:rsidR="004D5E19" w:rsidRPr="004D5E19">
              <w:t>Sémionov</w:t>
            </w:r>
            <w:proofErr w:type="spellEnd"/>
            <w:r w:rsidR="004D5E19" w:rsidRPr="004D5E19">
              <w:t xml:space="preserve"> sur la gueule) »</w:t>
            </w:r>
            <w:r w:rsidR="00435B90">
              <w:t xml:space="preserve"> Bibl. 73</w:t>
            </w:r>
          </w:p>
          <w:p w:rsidR="009A2448" w:rsidRDefault="009A2448" w:rsidP="009F5368">
            <w:pPr>
              <w:rPr>
                <w:b/>
              </w:rPr>
            </w:pPr>
            <w:r w:rsidRPr="009A2448">
              <w:rPr>
                <w:b/>
              </w:rPr>
              <w:t>« Anton et Maria »</w:t>
            </w:r>
          </w:p>
          <w:p w:rsidR="009A2448" w:rsidRDefault="004C4616" w:rsidP="009F5368">
            <w:r w:rsidRPr="004C4616">
              <w:t>« </w:t>
            </w:r>
            <w:r w:rsidR="009A2448" w:rsidRPr="004C4616">
              <w:t>Fête</w:t>
            </w:r>
            <w:r>
              <w:rPr>
                <w:i/>
              </w:rPr>
              <w:t> »</w:t>
            </w:r>
            <w:r w:rsidR="009A2448">
              <w:t xml:space="preserve"> </w:t>
            </w:r>
            <w:r w:rsidR="009A2448" w:rsidRPr="009A2448">
              <w:t>Bibl. 58</w:t>
            </w:r>
          </w:p>
          <w:p w:rsidR="009A2448" w:rsidRDefault="009A2448" w:rsidP="009F5368"/>
          <w:p w:rsidR="008323DD" w:rsidRDefault="008323DD" w:rsidP="009F5368"/>
          <w:p w:rsidR="008323DD" w:rsidRDefault="008323DD" w:rsidP="009F5368"/>
          <w:p w:rsidR="003B6BEC" w:rsidRDefault="003B6BEC" w:rsidP="009F5368"/>
          <w:p w:rsidR="003B6BEC" w:rsidRDefault="003B6BEC" w:rsidP="009F5368"/>
          <w:p w:rsidR="006D5EE8" w:rsidRDefault="006D5EE8" w:rsidP="009F5368">
            <w:pPr>
              <w:rPr>
                <w:i/>
              </w:rPr>
            </w:pPr>
          </w:p>
          <w:p w:rsidR="006D5EE8" w:rsidRDefault="006D5EE8" w:rsidP="009F5368">
            <w:pPr>
              <w:rPr>
                <w:i/>
              </w:rPr>
            </w:pPr>
          </w:p>
          <w:p w:rsidR="004462F3" w:rsidRDefault="004462F3" w:rsidP="009F5368">
            <w:pPr>
              <w:rPr>
                <w:i/>
              </w:rPr>
            </w:pPr>
          </w:p>
          <w:p w:rsidR="003B6BEC" w:rsidRPr="00012421" w:rsidRDefault="00012421" w:rsidP="009F5368">
            <w:pPr>
              <w:rPr>
                <w:i/>
              </w:rPr>
            </w:pPr>
            <w:r w:rsidRPr="00012421">
              <w:rPr>
                <w:i/>
              </w:rPr>
              <w:t>dîner</w:t>
            </w:r>
          </w:p>
          <w:p w:rsidR="003B6BEC" w:rsidRDefault="003B6BEC" w:rsidP="009F5368"/>
          <w:p w:rsidR="00B44D25" w:rsidRPr="0006466C" w:rsidRDefault="0006466C" w:rsidP="009F5368">
            <w:pPr>
              <w:rPr>
                <w:i/>
              </w:rPr>
            </w:pPr>
            <w:r w:rsidRPr="0006466C">
              <w:rPr>
                <w:i/>
              </w:rPr>
              <w:t>nom de la chanson du soir…</w:t>
            </w:r>
          </w:p>
          <w:p w:rsidR="00B44D25" w:rsidRDefault="00B44D25" w:rsidP="009F5368"/>
          <w:p w:rsidR="00012421" w:rsidRDefault="00012421" w:rsidP="009F5368"/>
          <w:p w:rsidR="00012421" w:rsidRPr="0006466C" w:rsidRDefault="0006466C" w:rsidP="009F5368">
            <w:pPr>
              <w:rPr>
                <w:i/>
              </w:rPr>
            </w:pPr>
            <w:r w:rsidRPr="0006466C">
              <w:rPr>
                <w:i/>
              </w:rPr>
              <w:t>vengeance</w:t>
            </w:r>
          </w:p>
          <w:p w:rsidR="00012421" w:rsidRPr="0006466C" w:rsidRDefault="0006466C" w:rsidP="009F5368">
            <w:pPr>
              <w:rPr>
                <w:i/>
              </w:rPr>
            </w:pPr>
            <w:r w:rsidRPr="0006466C">
              <w:rPr>
                <w:i/>
              </w:rPr>
              <w:t>joie</w:t>
            </w:r>
          </w:p>
          <w:p w:rsidR="00012421" w:rsidRPr="0006466C" w:rsidRDefault="0006466C" w:rsidP="009F5368">
            <w:pPr>
              <w:rPr>
                <w:i/>
              </w:rPr>
            </w:pPr>
            <w:r w:rsidRPr="0006466C">
              <w:rPr>
                <w:i/>
              </w:rPr>
              <w:t>discussions au samovar</w:t>
            </w:r>
          </w:p>
          <w:p w:rsidR="00012421" w:rsidRDefault="00012421" w:rsidP="009F5368"/>
          <w:p w:rsidR="00012421" w:rsidRDefault="00DD57FD" w:rsidP="009F5368">
            <w:r>
              <w:t>?</w:t>
            </w:r>
          </w:p>
          <w:p w:rsidR="00DD57FD" w:rsidRDefault="00DD57FD" w:rsidP="009F5368">
            <w:r>
              <w:t>?</w:t>
            </w:r>
          </w:p>
          <w:p w:rsidR="0006466C" w:rsidRPr="00DD57FD" w:rsidRDefault="00DD57FD" w:rsidP="009F5368">
            <w:pPr>
              <w:rPr>
                <w:i/>
              </w:rPr>
            </w:pPr>
            <w:r w:rsidRPr="00DD57FD">
              <w:rPr>
                <w:i/>
              </w:rPr>
              <w:t>Je sais pourquoi la route…</w:t>
            </w:r>
          </w:p>
          <w:p w:rsidR="0006466C" w:rsidRPr="00DD57FD" w:rsidRDefault="00DD57FD" w:rsidP="009F5368">
            <w:pPr>
              <w:rPr>
                <w:i/>
              </w:rPr>
            </w:pPr>
            <w:r w:rsidRPr="00DD57FD">
              <w:rPr>
                <w:i/>
              </w:rPr>
              <w:t>Je vais vous dire en toute bonne conscience…</w:t>
            </w:r>
          </w:p>
          <w:p w:rsidR="00012421" w:rsidRDefault="00DD57FD" w:rsidP="009F5368">
            <w:r>
              <w:t>?</w:t>
            </w:r>
          </w:p>
          <w:p w:rsidR="00DD57FD" w:rsidRDefault="00DD57FD" w:rsidP="009F5368"/>
          <w:p w:rsidR="00DD57FD" w:rsidRPr="006512D8" w:rsidRDefault="006512D8" w:rsidP="009F5368">
            <w:pPr>
              <w:rPr>
                <w:i/>
              </w:rPr>
            </w:pPr>
            <w:r w:rsidRPr="006512D8">
              <w:rPr>
                <w:i/>
              </w:rPr>
              <w:t>Il était une fois une maison de 33 unités</w:t>
            </w:r>
            <w:r w:rsidR="00186C60">
              <w:rPr>
                <w:i/>
              </w:rPr>
              <w:t xml:space="preserve">… </w:t>
            </w:r>
            <w:r w:rsidR="00186C60" w:rsidRPr="00186C60">
              <w:t>bibl. 63 ?</w:t>
            </w:r>
          </w:p>
          <w:p w:rsidR="00DD57FD" w:rsidRPr="00186C60" w:rsidRDefault="00DD57FD" w:rsidP="009F5368">
            <w:pPr>
              <w:rPr>
                <w:i/>
              </w:rPr>
            </w:pPr>
          </w:p>
          <w:p w:rsidR="00B44D25" w:rsidRPr="00186C60" w:rsidRDefault="00186C60" w:rsidP="009F5368">
            <w:pPr>
              <w:rPr>
                <w:i/>
              </w:rPr>
            </w:pPr>
            <w:r w:rsidRPr="00186C60">
              <w:rPr>
                <w:i/>
              </w:rPr>
              <w:t>Nicolas II : je fermai la porte…</w:t>
            </w:r>
            <w:r>
              <w:rPr>
                <w:i/>
              </w:rPr>
              <w:t xml:space="preserve"> </w:t>
            </w:r>
            <w:r w:rsidRPr="00186C60">
              <w:t>ou bibl</w:t>
            </w:r>
            <w:r>
              <w:t>. 72</w:t>
            </w:r>
          </w:p>
          <w:p w:rsidR="0006466C" w:rsidRDefault="0006466C" w:rsidP="009F5368"/>
          <w:p w:rsidR="0006466C" w:rsidRPr="00E86517" w:rsidRDefault="00E86517" w:rsidP="009F5368">
            <w:pPr>
              <w:rPr>
                <w:i/>
              </w:rPr>
            </w:pPr>
            <w:r w:rsidRPr="00E86517">
              <w:rPr>
                <w:i/>
              </w:rPr>
              <w:t>Petits pois …</w:t>
            </w:r>
          </w:p>
          <w:p w:rsidR="0006466C" w:rsidRDefault="0006466C" w:rsidP="009F5368"/>
          <w:p w:rsidR="0006466C" w:rsidRDefault="0006466C" w:rsidP="009F5368"/>
          <w:p w:rsidR="00186C60" w:rsidRDefault="00E86517" w:rsidP="009F5368">
            <w:r w:rsidRPr="00E86517">
              <w:rPr>
                <w:i/>
              </w:rPr>
              <w:t>chant</w:t>
            </w:r>
          </w:p>
          <w:p w:rsidR="003B6BEC" w:rsidRDefault="003B6BEC" w:rsidP="009F5368"/>
          <w:p w:rsidR="008E2C94" w:rsidRPr="008E2C94" w:rsidRDefault="008E2C94" w:rsidP="009F5368">
            <w:pPr>
              <w:rPr>
                <w:i/>
              </w:rPr>
            </w:pPr>
            <w:r w:rsidRPr="008E2C94">
              <w:rPr>
                <w:i/>
              </w:rPr>
              <w:t>Ivan Ivanovitch Samovar</w:t>
            </w:r>
          </w:p>
          <w:p w:rsidR="008E2C94" w:rsidRPr="004462F3" w:rsidRDefault="004462F3" w:rsidP="009F5368">
            <w:pPr>
              <w:rPr>
                <w:i/>
              </w:rPr>
            </w:pPr>
            <w:r>
              <w:rPr>
                <w:i/>
              </w:rPr>
              <w:t xml:space="preserve">Comment </w:t>
            </w:r>
            <w:r w:rsidRPr="004462F3">
              <w:rPr>
                <w:i/>
              </w:rPr>
              <w:t xml:space="preserve"> mon père a abattu un furet</w:t>
            </w:r>
          </w:p>
          <w:p w:rsidR="008E2C94" w:rsidRDefault="008E2C94" w:rsidP="009F5368"/>
          <w:p w:rsidR="008E2C94" w:rsidRPr="00D016BB" w:rsidRDefault="00D016BB" w:rsidP="009F5368">
            <w:pPr>
              <w:rPr>
                <w:i/>
              </w:rPr>
            </w:pPr>
            <w:r w:rsidRPr="00D016BB">
              <w:rPr>
                <w:i/>
              </w:rPr>
              <w:t>jeu</w:t>
            </w:r>
          </w:p>
          <w:p w:rsidR="008E2C94" w:rsidRPr="00D016BB" w:rsidRDefault="00F701CE" w:rsidP="009F5368">
            <w:pPr>
              <w:rPr>
                <w:i/>
              </w:rPr>
            </w:pPr>
            <w:r>
              <w:rPr>
                <w:i/>
              </w:rPr>
              <w:t>drôle</w:t>
            </w:r>
            <w:r w:rsidR="00D016BB" w:rsidRPr="00D016BB">
              <w:rPr>
                <w:i/>
              </w:rPr>
              <w:t>/joyeux</w:t>
            </w:r>
            <w:r>
              <w:rPr>
                <w:i/>
              </w:rPr>
              <w:t xml:space="preserve"> cochon</w:t>
            </w:r>
            <w:r w:rsidR="00D016BB" w:rsidRPr="00D016BB">
              <w:rPr>
                <w:i/>
              </w:rPr>
              <w:t>…</w:t>
            </w:r>
          </w:p>
          <w:p w:rsidR="008E2C94" w:rsidRDefault="00F701CE" w:rsidP="009F5368">
            <w:r>
              <w:t>menteur</w:t>
            </w:r>
          </w:p>
          <w:p w:rsidR="004462F3" w:rsidRDefault="004462F3" w:rsidP="009F5368"/>
          <w:p w:rsidR="004462F3" w:rsidRDefault="004462F3" w:rsidP="009F5368"/>
          <w:p w:rsidR="008E2C94" w:rsidRPr="00454801" w:rsidRDefault="00454801" w:rsidP="009F5368">
            <w:pPr>
              <w:rPr>
                <w:i/>
              </w:rPr>
            </w:pPr>
            <w:r>
              <w:rPr>
                <w:i/>
              </w:rPr>
              <w:t>un homme est sorti de la maison…</w:t>
            </w:r>
          </w:p>
          <w:p w:rsidR="00D016BB" w:rsidRPr="00454801" w:rsidRDefault="00454801" w:rsidP="009F5368">
            <w:pPr>
              <w:rPr>
                <w:i/>
              </w:rPr>
            </w:pPr>
            <w:r w:rsidRPr="00454801">
              <w:rPr>
                <w:i/>
              </w:rPr>
              <w:t>chat étonnant</w:t>
            </w:r>
          </w:p>
          <w:p w:rsidR="008E2C94" w:rsidRDefault="008E2C94" w:rsidP="009F5368"/>
          <w:p w:rsidR="008E2C94" w:rsidRPr="00D665C2" w:rsidRDefault="00D665C2" w:rsidP="009F5368">
            <w:pPr>
              <w:rPr>
                <w:i/>
              </w:rPr>
            </w:pPr>
            <w:r w:rsidRPr="00D665C2">
              <w:rPr>
                <w:i/>
              </w:rPr>
              <w:t>joyeux vieux</w:t>
            </w:r>
          </w:p>
          <w:p w:rsidR="00F701CE" w:rsidRPr="00D665C2" w:rsidRDefault="00D665C2" w:rsidP="009F5368">
            <w:pPr>
              <w:rPr>
                <w:i/>
              </w:rPr>
            </w:pPr>
            <w:r w:rsidRPr="00D665C2">
              <w:rPr>
                <w:i/>
              </w:rPr>
              <w:t>cirque…</w:t>
            </w:r>
          </w:p>
          <w:p w:rsidR="00F701CE" w:rsidRPr="00D665C2" w:rsidRDefault="00D665C2" w:rsidP="009F5368">
            <w:pPr>
              <w:rPr>
                <w:i/>
              </w:rPr>
            </w:pPr>
            <w:r w:rsidRPr="00D665C2">
              <w:rPr>
                <w:i/>
              </w:rPr>
              <w:t>premier et second</w:t>
            </w:r>
          </w:p>
          <w:p w:rsidR="00F701CE" w:rsidRPr="00D665C2" w:rsidRDefault="00D665C2" w:rsidP="009F5368">
            <w:pPr>
              <w:rPr>
                <w:i/>
              </w:rPr>
            </w:pPr>
            <w:r w:rsidRPr="00D665C2">
              <w:rPr>
                <w:i/>
              </w:rPr>
              <w:t>comment une vieille dame a acheté de l’encre</w:t>
            </w:r>
          </w:p>
          <w:p w:rsidR="00F701CE" w:rsidRDefault="00F701CE" w:rsidP="009F5368"/>
          <w:p w:rsidR="00F701CE" w:rsidRPr="00CC40B8" w:rsidRDefault="00FB134E" w:rsidP="009F5368">
            <w:pPr>
              <w:rPr>
                <w:i/>
              </w:rPr>
            </w:pPr>
            <w:r w:rsidRPr="00CC40B8">
              <w:rPr>
                <w:i/>
              </w:rPr>
              <w:t xml:space="preserve">un lion, éléphant, girafe… </w:t>
            </w:r>
          </w:p>
          <w:p w:rsidR="00D016BB" w:rsidRPr="00CC40B8" w:rsidRDefault="00D016BB" w:rsidP="009F5368">
            <w:pPr>
              <w:rPr>
                <w:i/>
              </w:rPr>
            </w:pPr>
          </w:p>
          <w:p w:rsidR="00D016BB" w:rsidRPr="00CC40B8" w:rsidRDefault="00D016BB" w:rsidP="009F5368">
            <w:pPr>
              <w:rPr>
                <w:i/>
              </w:rPr>
            </w:pPr>
          </w:p>
          <w:p w:rsidR="00D016BB" w:rsidRPr="00CC40B8" w:rsidRDefault="00CC40B8" w:rsidP="009F5368">
            <w:pPr>
              <w:rPr>
                <w:i/>
              </w:rPr>
            </w:pPr>
            <w:r w:rsidRPr="00CC40B8">
              <w:rPr>
                <w:i/>
              </w:rPr>
              <w:t>une mouche frappée au front…</w:t>
            </w:r>
          </w:p>
          <w:p w:rsidR="008E2C94" w:rsidRDefault="008E2C94" w:rsidP="009F5368"/>
          <w:p w:rsidR="009A0856" w:rsidRDefault="009A0856" w:rsidP="009F5368">
            <w:pPr>
              <w:rPr>
                <w:i/>
              </w:rPr>
            </w:pPr>
          </w:p>
          <w:p w:rsidR="00CC40B8" w:rsidRPr="000A53C4" w:rsidRDefault="000A53C4" w:rsidP="009F5368">
            <w:pPr>
              <w:rPr>
                <w:i/>
              </w:rPr>
            </w:pPr>
            <w:r w:rsidRPr="000A53C4">
              <w:rPr>
                <w:i/>
              </w:rPr>
              <w:t xml:space="preserve">Ivan </w:t>
            </w:r>
            <w:proofErr w:type="spellStart"/>
            <w:r w:rsidRPr="000A53C4">
              <w:rPr>
                <w:i/>
              </w:rPr>
              <w:t>Yakovlevich</w:t>
            </w:r>
            <w:proofErr w:type="spellEnd"/>
            <w:r w:rsidRPr="000A53C4">
              <w:rPr>
                <w:i/>
              </w:rPr>
              <w:t xml:space="preserve"> </w:t>
            </w:r>
            <w:proofErr w:type="spellStart"/>
            <w:r w:rsidRPr="000A53C4">
              <w:rPr>
                <w:i/>
              </w:rPr>
              <w:t>Bobov</w:t>
            </w:r>
            <w:proofErr w:type="spellEnd"/>
            <w:r w:rsidRPr="000A53C4">
              <w:rPr>
                <w:i/>
              </w:rPr>
              <w:t xml:space="preserve"> éveillé</w:t>
            </w:r>
          </w:p>
          <w:p w:rsidR="00CC40B8" w:rsidRPr="00C472BB" w:rsidRDefault="00C472BB" w:rsidP="009F5368">
            <w:pPr>
              <w:rPr>
                <w:i/>
              </w:rPr>
            </w:pPr>
            <w:r>
              <w:rPr>
                <w:i/>
              </w:rPr>
              <w:t xml:space="preserve">Petrov et </w:t>
            </w:r>
            <w:proofErr w:type="spellStart"/>
            <w:r>
              <w:rPr>
                <w:i/>
              </w:rPr>
              <w:t>Kamarov</w:t>
            </w:r>
            <w:proofErr w:type="spellEnd"/>
          </w:p>
          <w:p w:rsidR="00454801" w:rsidRDefault="00454801" w:rsidP="009F5368"/>
          <w:p w:rsidR="000A53C4" w:rsidRPr="00690E16" w:rsidRDefault="00690E16" w:rsidP="009F5368">
            <w:pPr>
              <w:rPr>
                <w:b/>
              </w:rPr>
            </w:pPr>
            <w:r w:rsidRPr="00690E16">
              <w:rPr>
                <w:b/>
              </w:rPr>
              <w:t>« Période d’incubation »</w:t>
            </w:r>
          </w:p>
          <w:p w:rsidR="000A53C4" w:rsidRPr="00690E16" w:rsidRDefault="00690E16" w:rsidP="009F5368">
            <w:pPr>
              <w:rPr>
                <w:b/>
              </w:rPr>
            </w:pPr>
            <w:r w:rsidRPr="00690E16">
              <w:rPr>
                <w:b/>
              </w:rPr>
              <w:t>« Un jour Marina m’a dit que dans son lit était venu Boule… »</w:t>
            </w:r>
          </w:p>
          <w:p w:rsidR="000A53C4" w:rsidRDefault="000A53C4" w:rsidP="009F5368"/>
          <w:p w:rsidR="000A53C4" w:rsidRDefault="000A53C4" w:rsidP="009F5368"/>
          <w:p w:rsidR="000A53C4" w:rsidRDefault="000A53C4" w:rsidP="009F5368"/>
          <w:p w:rsidR="008E2C94" w:rsidRDefault="008E2C94" w:rsidP="009F5368"/>
          <w:p w:rsidR="00C472BB" w:rsidRDefault="00C472BB" w:rsidP="009F5368"/>
          <w:p w:rsidR="00C472BB" w:rsidRDefault="00C472BB" w:rsidP="009F5368"/>
          <w:p w:rsidR="00C472BB" w:rsidRDefault="00C472BB" w:rsidP="009F5368"/>
          <w:p w:rsidR="00C472BB" w:rsidRDefault="00C472BB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B95B7D" w:rsidRDefault="00B95B7D" w:rsidP="009F5368"/>
          <w:p w:rsidR="00C472BB" w:rsidRDefault="00C472BB" w:rsidP="009F5368"/>
          <w:p w:rsidR="00DE1D9D" w:rsidRDefault="00DE1D9D" w:rsidP="009F5368"/>
          <w:p w:rsidR="00DE1D9D" w:rsidRDefault="00DE1D9D" w:rsidP="009F5368"/>
          <w:p w:rsidR="00DE1D9D" w:rsidRDefault="00DE1D9D" w:rsidP="009F5368"/>
          <w:p w:rsidR="003B6BEC" w:rsidRDefault="003B6BEC" w:rsidP="009F5368"/>
          <w:p w:rsidR="008323DD" w:rsidRDefault="008323DD" w:rsidP="009F5368">
            <w:r w:rsidRPr="008323DD">
              <w:rPr>
                <w:i/>
              </w:rPr>
              <w:t>[Cinq seins]</w:t>
            </w:r>
            <w:r w:rsidRPr="008323DD">
              <w:t xml:space="preserve"> </w:t>
            </w:r>
            <w:r>
              <w:t>(</w:t>
            </w:r>
            <w:r w:rsidR="003B6BEC">
              <w:t xml:space="preserve">« Il était une fois un homme qui s’appelait </w:t>
            </w:r>
            <w:proofErr w:type="spellStart"/>
            <w:r w:rsidR="003B6BEC">
              <w:t>Kouznétsov</w:t>
            </w:r>
            <w:proofErr w:type="spellEnd"/>
            <w:r w:rsidR="003B6BEC">
              <w:t>… »</w:t>
            </w:r>
            <w:r w:rsidRPr="008323DD">
              <w:t>) Bibl.62</w:t>
            </w:r>
          </w:p>
          <w:p w:rsidR="008323DD" w:rsidRPr="008323DD" w:rsidRDefault="008323DD" w:rsidP="009F5368">
            <w:pPr>
              <w:rPr>
                <w:b/>
                <w:i/>
              </w:rPr>
            </w:pPr>
            <w:r w:rsidRPr="008323DD">
              <w:rPr>
                <w:b/>
                <w:i/>
              </w:rPr>
              <w:t>[Dent de lait] (dans une petite…)</w:t>
            </w:r>
          </w:p>
          <w:p w:rsidR="008323DD" w:rsidRDefault="008323DD" w:rsidP="009F5368">
            <w:pPr>
              <w:rPr>
                <w:b/>
                <w:i/>
              </w:rPr>
            </w:pPr>
            <w:r w:rsidRPr="008323DD">
              <w:rPr>
                <w:b/>
                <w:i/>
              </w:rPr>
              <w:t>Pamphlet</w:t>
            </w:r>
          </w:p>
          <w:p w:rsidR="008323DD" w:rsidRDefault="008323DD" w:rsidP="009F5368">
            <w:r w:rsidRPr="008323DD">
              <w:t>Bibl. 57</w:t>
            </w:r>
          </w:p>
          <w:p w:rsidR="008323DD" w:rsidRDefault="0069165E" w:rsidP="009F5368">
            <w:r>
              <w:t>« Le pouvoir »</w:t>
            </w:r>
            <w:r w:rsidR="008323DD">
              <w:t xml:space="preserve">  Bibl. 58</w:t>
            </w:r>
          </w:p>
          <w:p w:rsidR="00242985" w:rsidRDefault="00242985" w:rsidP="009F5368"/>
          <w:p w:rsidR="00242985" w:rsidRDefault="00242985" w:rsidP="009F5368"/>
          <w:p w:rsidR="00242985" w:rsidRDefault="00242985" w:rsidP="009F5368">
            <w:pPr>
              <w:rPr>
                <w:b/>
                <w:i/>
              </w:rPr>
            </w:pPr>
            <w:r w:rsidRPr="00242985">
              <w:rPr>
                <w:b/>
                <w:i/>
              </w:rPr>
              <w:t>J’ai jeté une chaise</w:t>
            </w:r>
          </w:p>
          <w:p w:rsidR="00242985" w:rsidRDefault="00242985" w:rsidP="009F5368">
            <w:pPr>
              <w:rPr>
                <w:b/>
                <w:i/>
              </w:rPr>
            </w:pPr>
            <w:r>
              <w:rPr>
                <w:b/>
                <w:i/>
              </w:rPr>
              <w:t>Foyer / caprice/truc</w:t>
            </w:r>
          </w:p>
          <w:p w:rsidR="00242985" w:rsidRDefault="00242985" w:rsidP="009F5368">
            <w:pPr>
              <w:rPr>
                <w:b/>
                <w:i/>
              </w:rPr>
            </w:pPr>
            <w:r>
              <w:rPr>
                <w:b/>
                <w:i/>
              </w:rPr>
              <w:t>J’ai ouvert une centaine de livres</w:t>
            </w:r>
          </w:p>
          <w:p w:rsidR="00242985" w:rsidRDefault="00242985" w:rsidP="009F5368">
            <w:pPr>
              <w:rPr>
                <w:b/>
                <w:i/>
              </w:rPr>
            </w:pPr>
            <w:r>
              <w:rPr>
                <w:b/>
                <w:i/>
              </w:rPr>
              <w:t>Union/association/grande unité</w:t>
            </w:r>
          </w:p>
          <w:p w:rsidR="00242985" w:rsidRDefault="00242985" w:rsidP="009F5368">
            <w:pPr>
              <w:rPr>
                <w:b/>
                <w:i/>
              </w:rPr>
            </w:pPr>
            <w:r>
              <w:rPr>
                <w:b/>
                <w:i/>
              </w:rPr>
              <w:t>Réflexion/méditation/pensée</w:t>
            </w:r>
          </w:p>
          <w:p w:rsidR="00242985" w:rsidRDefault="00242985" w:rsidP="009F5368">
            <w:pPr>
              <w:rPr>
                <w:b/>
                <w:i/>
              </w:rPr>
            </w:pPr>
            <w:r>
              <w:rPr>
                <w:b/>
                <w:i/>
              </w:rPr>
              <w:t>Conclusion/résultat</w:t>
            </w:r>
          </w:p>
          <w:p w:rsidR="00242985" w:rsidRDefault="00242985" w:rsidP="009F5368">
            <w:pPr>
              <w:rPr>
                <w:b/>
                <w:i/>
              </w:rPr>
            </w:pPr>
            <w:r>
              <w:rPr>
                <w:b/>
                <w:i/>
              </w:rPr>
              <w:t>Signe de l’œil humain</w:t>
            </w:r>
            <w:r w:rsidR="00A065BE">
              <w:rPr>
                <w:b/>
                <w:i/>
              </w:rPr>
              <w:t xml:space="preserve"> (secours) ?</w:t>
            </w:r>
          </w:p>
          <w:p w:rsidR="00A065BE" w:rsidRDefault="00A065BE" w:rsidP="009F5368">
            <w:pPr>
              <w:rPr>
                <w:b/>
                <w:i/>
              </w:rPr>
            </w:pPr>
            <w:r>
              <w:rPr>
                <w:b/>
                <w:i/>
              </w:rPr>
              <w:t>J’ai pensé à des aigles</w:t>
            </w:r>
          </w:p>
          <w:p w:rsidR="00A065BE" w:rsidRDefault="0088722E" w:rsidP="009F5368">
            <w:r>
              <w:t>« A propos de nos hôtes »</w:t>
            </w:r>
            <w:r w:rsidR="00A065BE">
              <w:rPr>
                <w:i/>
              </w:rPr>
              <w:t xml:space="preserve"> </w:t>
            </w:r>
            <w:r w:rsidR="00A065BE">
              <w:t>Bibl. 64</w:t>
            </w:r>
          </w:p>
          <w:p w:rsidR="00A065BE" w:rsidRPr="00C06396" w:rsidRDefault="00C06396" w:rsidP="00A065BE">
            <w:pPr>
              <w:rPr>
                <w:b/>
              </w:rPr>
            </w:pPr>
            <w:r w:rsidRPr="00C06396">
              <w:rPr>
                <w:b/>
              </w:rPr>
              <w:t>« Histoire arrivée à ma femme »</w:t>
            </w:r>
          </w:p>
          <w:p w:rsidR="00A065BE" w:rsidRDefault="00A065BE" w:rsidP="00A065BE">
            <w:pPr>
              <w:rPr>
                <w:b/>
                <w:i/>
              </w:rPr>
            </w:pPr>
            <w:r>
              <w:rPr>
                <w:b/>
                <w:i/>
              </w:rPr>
              <w:t>Taisez-vous tous</w:t>
            </w:r>
            <w:r w:rsidR="00186C60">
              <w:rPr>
                <w:b/>
                <w:i/>
              </w:rPr>
              <w:t> !</w:t>
            </w:r>
          </w:p>
          <w:p w:rsidR="00A065BE" w:rsidRDefault="00A065BE" w:rsidP="00A065BE">
            <w:pPr>
              <w:rPr>
                <w:b/>
                <w:i/>
              </w:rPr>
            </w:pPr>
          </w:p>
          <w:p w:rsidR="00A065BE" w:rsidRDefault="00A065BE" w:rsidP="00A065BE">
            <w:pPr>
              <w:rPr>
                <w:b/>
                <w:i/>
              </w:rPr>
            </w:pPr>
          </w:p>
          <w:p w:rsidR="00A065BE" w:rsidRDefault="00A065BE" w:rsidP="00A065BE">
            <w:pPr>
              <w:rPr>
                <w:b/>
                <w:i/>
              </w:rPr>
            </w:pPr>
          </w:p>
          <w:p w:rsidR="00A065BE" w:rsidRDefault="00A065BE" w:rsidP="00A065BE">
            <w:pPr>
              <w:rPr>
                <w:b/>
                <w:color w:val="365F91" w:themeColor="accent1" w:themeShade="BF"/>
              </w:rPr>
            </w:pPr>
            <w:r w:rsidRPr="00A065BE">
              <w:rPr>
                <w:b/>
                <w:color w:val="365F91" w:themeColor="accent1" w:themeShade="BF"/>
              </w:rPr>
              <w:t>Bibl. 35</w:t>
            </w:r>
          </w:p>
          <w:p w:rsidR="00A065BE" w:rsidRDefault="00A065BE" w:rsidP="00A065BE">
            <w:pPr>
              <w:rPr>
                <w:b/>
              </w:rPr>
            </w:pPr>
            <w:r>
              <w:rPr>
                <w:b/>
              </w:rPr>
              <w:t>?</w:t>
            </w:r>
          </w:p>
          <w:p w:rsidR="00A065BE" w:rsidRDefault="00A065BE" w:rsidP="00A065BE">
            <w:pPr>
              <w:rPr>
                <w:b/>
                <w:color w:val="365F91" w:themeColor="accent1" w:themeShade="BF"/>
              </w:rPr>
            </w:pPr>
            <w:r w:rsidRPr="00A065BE">
              <w:rPr>
                <w:b/>
                <w:color w:val="365F91" w:themeColor="accent1" w:themeShade="BF"/>
              </w:rPr>
              <w:t>Bibl. 68</w:t>
            </w:r>
          </w:p>
          <w:p w:rsidR="0069491D" w:rsidRDefault="0069491D" w:rsidP="00A065BE">
            <w:pPr>
              <w:rPr>
                <w:b/>
                <w:color w:val="365F91" w:themeColor="accent1" w:themeShade="BF"/>
              </w:rPr>
            </w:pPr>
          </w:p>
          <w:p w:rsidR="0069491D" w:rsidRDefault="0069491D" w:rsidP="00A065BE">
            <w:pPr>
              <w:rPr>
                <w:b/>
                <w:color w:val="365F91" w:themeColor="accent1" w:themeShade="BF"/>
              </w:rPr>
            </w:pPr>
          </w:p>
          <w:p w:rsidR="0069491D" w:rsidRDefault="0069491D" w:rsidP="00A065BE">
            <w:pPr>
              <w:rPr>
                <w:b/>
                <w:color w:val="365F91" w:themeColor="accent1" w:themeShade="BF"/>
              </w:rPr>
            </w:pPr>
          </w:p>
          <w:p w:rsidR="0069491D" w:rsidRPr="00045D69" w:rsidRDefault="0069491D" w:rsidP="0069491D">
            <w:pPr>
              <w:rPr>
                <w:b/>
              </w:rPr>
            </w:pPr>
            <w:r w:rsidRPr="00045D69">
              <w:rPr>
                <w:b/>
              </w:rPr>
              <w:t>Lettres à K.V. P</w:t>
            </w:r>
          </w:p>
          <w:p w:rsidR="0069491D" w:rsidRDefault="0069491D" w:rsidP="0069491D">
            <w:r>
              <w:t>« </w:t>
            </w:r>
            <w:proofErr w:type="spellStart"/>
            <w:r>
              <w:t>A</w:t>
            </w:r>
            <w:r w:rsidR="00784367">
              <w:rPr>
                <w:rFonts w:cstheme="minorHAnsi"/>
              </w:rPr>
              <w:t>č</w:t>
            </w:r>
            <w:r>
              <w:t>e</w:t>
            </w:r>
            <w:proofErr w:type="spellEnd"/>
            <w:r>
              <w:t> » bibl. 4</w:t>
            </w:r>
          </w:p>
          <w:p w:rsidR="0069491D" w:rsidRDefault="0069491D" w:rsidP="0069491D">
            <w:r w:rsidRPr="00045D69">
              <w:rPr>
                <w:b/>
                <w:i/>
              </w:rPr>
              <w:t>La vieille. Histoire</w:t>
            </w:r>
            <w:r w:rsidR="00045D69" w:rsidRPr="00045D69">
              <w:rPr>
                <w:b/>
              </w:rPr>
              <w:t>.</w:t>
            </w:r>
            <w:r w:rsidR="00045D69">
              <w:t xml:space="preserve"> (Bibl. 51 ?)</w:t>
            </w:r>
          </w:p>
          <w:p w:rsidR="00045D69" w:rsidRDefault="00045D69" w:rsidP="0069491D">
            <w:pPr>
              <w:rPr>
                <w:b/>
                <w:i/>
              </w:rPr>
            </w:pPr>
            <w:r w:rsidRPr="00045D69">
              <w:rPr>
                <w:b/>
                <w:i/>
              </w:rPr>
              <w:t>Les jours volent comme des hirondelles</w:t>
            </w:r>
          </w:p>
          <w:p w:rsidR="00045D69" w:rsidRDefault="00045D69" w:rsidP="0069491D">
            <w:pPr>
              <w:rPr>
                <w:b/>
                <w:i/>
              </w:rPr>
            </w:pPr>
            <w:r>
              <w:rPr>
                <w:b/>
                <w:i/>
              </w:rPr>
              <w:t>Commande/ordre chevaux ?</w:t>
            </w:r>
          </w:p>
          <w:p w:rsidR="00045D69" w:rsidRDefault="00045D69" w:rsidP="00045D69">
            <w:pPr>
              <w:rPr>
                <w:b/>
                <w:i/>
              </w:rPr>
            </w:pPr>
            <w:r>
              <w:rPr>
                <w:b/>
                <w:i/>
              </w:rPr>
              <w:t>Vous allez ruinez vos rêves</w:t>
            </w:r>
          </w:p>
          <w:p w:rsidR="00045D69" w:rsidRPr="002664F2" w:rsidRDefault="002664F2" w:rsidP="00045D69">
            <w:r>
              <w:t>« Permanence de la gaieté et de la saleté »</w:t>
            </w:r>
          </w:p>
          <w:p w:rsidR="00045D69" w:rsidRDefault="00045D69" w:rsidP="00045D69">
            <w:pPr>
              <w:rPr>
                <w:b/>
                <w:i/>
              </w:rPr>
            </w:pPr>
            <w:r>
              <w:rPr>
                <w:b/>
                <w:i/>
              </w:rPr>
              <w:t>Viens soirée tranquille</w:t>
            </w:r>
          </w:p>
          <w:p w:rsidR="00045D69" w:rsidRDefault="00045D69" w:rsidP="00045D69">
            <w:pPr>
              <w:rPr>
                <w:b/>
                <w:i/>
              </w:rPr>
            </w:pPr>
            <w:r>
              <w:rPr>
                <w:b/>
                <w:i/>
              </w:rPr>
              <w:t>Variations</w:t>
            </w:r>
          </w:p>
          <w:p w:rsidR="00045D69" w:rsidRDefault="00045D69" w:rsidP="00045D69">
            <w:r w:rsidRPr="00045D69">
              <w:t>« La vieille »</w:t>
            </w:r>
            <w:r>
              <w:t xml:space="preserve"> Bibl. 51</w:t>
            </w:r>
          </w:p>
          <w:p w:rsidR="00045D69" w:rsidRDefault="00573ECB" w:rsidP="00045D69">
            <w:pPr>
              <w:rPr>
                <w:b/>
                <w:i/>
              </w:rPr>
            </w:pPr>
            <w:r w:rsidRPr="0058030E">
              <w:rPr>
                <w:b/>
                <w:i/>
              </w:rPr>
              <w:t>Je suis un génie au discours enflammé</w:t>
            </w:r>
          </w:p>
          <w:p w:rsidR="0088354E" w:rsidRDefault="0088354E" w:rsidP="00045D69">
            <w:pPr>
              <w:rPr>
                <w:b/>
                <w:i/>
              </w:rPr>
            </w:pPr>
          </w:p>
          <w:p w:rsidR="0088354E" w:rsidRDefault="0088354E" w:rsidP="00045D69">
            <w:pPr>
              <w:rPr>
                <w:b/>
                <w:i/>
              </w:rPr>
            </w:pPr>
          </w:p>
          <w:p w:rsidR="0088354E" w:rsidRDefault="0088354E" w:rsidP="00045D69">
            <w:pPr>
              <w:rPr>
                <w:b/>
                <w:i/>
              </w:rPr>
            </w:pPr>
          </w:p>
          <w:p w:rsidR="0088354E" w:rsidRDefault="0088354E" w:rsidP="00045D69">
            <w:pPr>
              <w:rPr>
                <w:i/>
              </w:rPr>
            </w:pPr>
            <w:r>
              <w:rPr>
                <w:i/>
              </w:rPr>
              <w:t>Avarice</w:t>
            </w:r>
          </w:p>
          <w:p w:rsidR="0088354E" w:rsidRDefault="0088354E" w:rsidP="0088354E">
            <w:r>
              <w:rPr>
                <w:i/>
              </w:rPr>
              <w:t xml:space="preserve">L’homme est organisé en 3 parties </w:t>
            </w:r>
            <w:r>
              <w:t>Bibl. 60</w:t>
            </w:r>
          </w:p>
          <w:p w:rsidR="006B2457" w:rsidRDefault="004C4616" w:rsidP="0088354E">
            <w:r w:rsidRPr="004C4616">
              <w:t>« </w:t>
            </w:r>
            <w:r w:rsidR="006B2457" w:rsidRPr="004C4616">
              <w:t>Fête</w:t>
            </w:r>
            <w:r>
              <w:rPr>
                <w:i/>
              </w:rPr>
              <w:t> »</w:t>
            </w:r>
            <w:r w:rsidR="006B2457">
              <w:rPr>
                <w:i/>
              </w:rPr>
              <w:t xml:space="preserve"> </w:t>
            </w:r>
            <w:r w:rsidR="006B2457">
              <w:t>Bibl. 58</w:t>
            </w:r>
          </w:p>
          <w:p w:rsidR="006B2457" w:rsidRDefault="006B2457" w:rsidP="0088354E"/>
          <w:p w:rsidR="006B2457" w:rsidRDefault="006B2457" w:rsidP="0088354E"/>
          <w:p w:rsidR="006B2457" w:rsidRPr="00C06396" w:rsidRDefault="00C06396" w:rsidP="0088354E">
            <w:pPr>
              <w:rPr>
                <w:b/>
              </w:rPr>
            </w:pPr>
            <w:r w:rsidRPr="00C06396">
              <w:rPr>
                <w:b/>
              </w:rPr>
              <w:t>« </w:t>
            </w:r>
            <w:r w:rsidR="006B2457" w:rsidRPr="00C06396">
              <w:rPr>
                <w:b/>
              </w:rPr>
              <w:t xml:space="preserve">Je suis né dans </w:t>
            </w:r>
            <w:r w:rsidRPr="00C06396">
              <w:rPr>
                <w:b/>
              </w:rPr>
              <w:t>un roseau… »</w:t>
            </w:r>
          </w:p>
          <w:p w:rsidR="006B2457" w:rsidRDefault="00C06396" w:rsidP="0088354E">
            <w:r>
              <w:t>« L’empêchement »</w:t>
            </w:r>
            <w:r w:rsidR="006B2457">
              <w:t xml:space="preserve"> Bibl. 58</w:t>
            </w:r>
          </w:p>
          <w:p w:rsidR="006B2457" w:rsidRPr="006B2457" w:rsidRDefault="006B2457" w:rsidP="0088354E">
            <w:pPr>
              <w:rPr>
                <w:b/>
                <w:i/>
              </w:rPr>
            </w:pPr>
            <w:r w:rsidRPr="006B2457">
              <w:rPr>
                <w:b/>
                <w:i/>
              </w:rPr>
              <w:t xml:space="preserve">Matin </w:t>
            </w:r>
          </w:p>
          <w:p w:rsidR="006B2457" w:rsidRDefault="00307A0D" w:rsidP="0088354E">
            <w:r w:rsidRPr="00307A0D">
              <w:t xml:space="preserve">« un événement </w:t>
            </w:r>
            <w:r w:rsidR="006B2457" w:rsidRPr="00307A0D">
              <w:t xml:space="preserve"> dans la rue</w:t>
            </w:r>
            <w:r w:rsidRPr="00307A0D">
              <w:t> »</w:t>
            </w:r>
            <w:r>
              <w:t xml:space="preserve"> </w:t>
            </w:r>
            <w:r w:rsidR="006B2457">
              <w:t>Bibl. 49</w:t>
            </w:r>
          </w:p>
          <w:p w:rsidR="006B2457" w:rsidRPr="00221EA2" w:rsidRDefault="006B2457" w:rsidP="0088354E">
            <w:pPr>
              <w:rPr>
                <w:b/>
                <w:i/>
              </w:rPr>
            </w:pPr>
            <w:r w:rsidRPr="00221EA2">
              <w:rPr>
                <w:b/>
                <w:i/>
              </w:rPr>
              <w:t>Pour l’une des maisons</w:t>
            </w:r>
            <w:r w:rsidR="00853D64">
              <w:rPr>
                <w:b/>
                <w:i/>
              </w:rPr>
              <w:t xml:space="preserve"> ?? </w:t>
            </w:r>
            <w:r w:rsidR="00853D64" w:rsidRPr="00853D64">
              <w:rPr>
                <w:b/>
              </w:rPr>
              <w:t>ou Bibl. 63</w:t>
            </w:r>
          </w:p>
          <w:p w:rsidR="00221EA2" w:rsidRPr="00221EA2" w:rsidRDefault="00221EA2" w:rsidP="0088354E">
            <w:pPr>
              <w:rPr>
                <w:b/>
                <w:i/>
              </w:rPr>
            </w:pPr>
            <w:r w:rsidRPr="00221EA2">
              <w:rPr>
                <w:b/>
                <w:i/>
              </w:rPr>
              <w:t>Dans une ville, mais je ne vais pas dire laquelle…</w:t>
            </w:r>
          </w:p>
          <w:p w:rsidR="00221EA2" w:rsidRDefault="00221EA2" w:rsidP="0088354E">
            <w:pPr>
              <w:rPr>
                <w:b/>
                <w:i/>
              </w:rPr>
            </w:pPr>
            <w:r w:rsidRPr="00221EA2">
              <w:rPr>
                <w:b/>
                <w:i/>
              </w:rPr>
              <w:t>Dans une grande ville, sur la rue principale…</w:t>
            </w:r>
          </w:p>
          <w:p w:rsidR="00221EA2" w:rsidRDefault="00221EA2" w:rsidP="0088354E">
            <w:pPr>
              <w:rPr>
                <w:b/>
                <w:color w:val="365F91" w:themeColor="accent1" w:themeShade="BF"/>
              </w:rPr>
            </w:pPr>
            <w:r w:rsidRPr="00221EA2">
              <w:rPr>
                <w:b/>
                <w:color w:val="365F91" w:themeColor="accent1" w:themeShade="BF"/>
              </w:rPr>
              <w:t>Bibl. 58</w:t>
            </w:r>
          </w:p>
          <w:p w:rsidR="00221EA2" w:rsidRDefault="00221EA2" w:rsidP="0088354E">
            <w:pPr>
              <w:rPr>
                <w:b/>
                <w:color w:val="365F91" w:themeColor="accent1" w:themeShade="BF"/>
              </w:rPr>
            </w:pPr>
          </w:p>
          <w:p w:rsidR="00221EA2" w:rsidRPr="00853D64" w:rsidRDefault="00853D64" w:rsidP="0088354E">
            <w:r>
              <w:t>« Une mort affreuse »</w:t>
            </w:r>
          </w:p>
          <w:p w:rsidR="00221EA2" w:rsidRDefault="00221EA2" w:rsidP="0088354E">
            <w:pPr>
              <w:rPr>
                <w:b/>
                <w:i/>
              </w:rPr>
            </w:pPr>
          </w:p>
          <w:p w:rsidR="00221EA2" w:rsidRDefault="00221EA2" w:rsidP="0088354E">
            <w:pPr>
              <w:rPr>
                <w:b/>
                <w:i/>
              </w:rPr>
            </w:pPr>
          </w:p>
          <w:p w:rsidR="00221EA2" w:rsidRDefault="00221EA2" w:rsidP="0088354E">
            <w:pPr>
              <w:rPr>
                <w:b/>
                <w:i/>
              </w:rPr>
            </w:pPr>
          </w:p>
          <w:p w:rsidR="00D8623E" w:rsidRPr="0003327C" w:rsidRDefault="00221EA2" w:rsidP="00D8623E">
            <w:pPr>
              <w:rPr>
                <w:b/>
              </w:rPr>
            </w:pPr>
            <w:r>
              <w:rPr>
                <w:b/>
                <w:i/>
              </w:rPr>
              <w:t>[</w:t>
            </w:r>
            <w:r w:rsidR="00D8623E">
              <w:rPr>
                <w:b/>
                <w:i/>
              </w:rPr>
              <w:t>Séparé</w:t>
            </w:r>
            <w:r w:rsidR="0003327C">
              <w:rPr>
                <w:b/>
                <w:i/>
              </w:rPr>
              <w:t>]</w:t>
            </w:r>
            <w:r>
              <w:rPr>
                <w:b/>
                <w:i/>
              </w:rPr>
              <w:t xml:space="preserve"> </w:t>
            </w:r>
            <w:r w:rsidR="0003327C">
              <w:rPr>
                <w:b/>
                <w:i/>
              </w:rPr>
              <w:t>« </w:t>
            </w:r>
            <w:r w:rsidR="0003327C">
              <w:rPr>
                <w:b/>
              </w:rPr>
              <w:t>Quand une femme s’en va seule… »</w:t>
            </w:r>
          </w:p>
          <w:p w:rsidR="007D047F" w:rsidRDefault="007D047F" w:rsidP="00D8623E">
            <w:pPr>
              <w:rPr>
                <w:b/>
                <w:i/>
              </w:rPr>
            </w:pPr>
          </w:p>
          <w:p w:rsidR="00D8623E" w:rsidRDefault="0003327C" w:rsidP="00D8623E">
            <w:r w:rsidRPr="0003327C">
              <w:t>« Conte</w:t>
            </w:r>
            <w:r>
              <w:rPr>
                <w:i/>
              </w:rPr>
              <w:t> »</w:t>
            </w:r>
            <w:r w:rsidR="00D82E22">
              <w:t xml:space="preserve"> </w:t>
            </w:r>
            <w:r w:rsidR="00D8623E" w:rsidRPr="00D8623E">
              <w:t>Bibl. 5</w:t>
            </w:r>
          </w:p>
          <w:p w:rsidR="00D82E22" w:rsidRDefault="00D82E22" w:rsidP="00D8623E"/>
          <w:p w:rsidR="00D82E22" w:rsidRDefault="00D82E22" w:rsidP="00D8623E"/>
          <w:p w:rsidR="00D82E22" w:rsidRDefault="00D82E22" w:rsidP="00D8623E"/>
          <w:p w:rsidR="00D82E22" w:rsidRPr="007D047F" w:rsidRDefault="007D047F" w:rsidP="00D8623E">
            <w:pPr>
              <w:rPr>
                <w:b/>
              </w:rPr>
            </w:pPr>
            <w:r w:rsidRPr="007D047F">
              <w:rPr>
                <w:b/>
              </w:rPr>
              <w:t>Deux personnes parlant…</w:t>
            </w:r>
          </w:p>
          <w:p w:rsidR="00D82E22" w:rsidRDefault="00D82E22" w:rsidP="00D8623E">
            <w:pPr>
              <w:rPr>
                <w:b/>
                <w:color w:val="365F91" w:themeColor="accent1" w:themeShade="BF"/>
              </w:rPr>
            </w:pPr>
            <w:r>
              <w:rPr>
                <w:i/>
              </w:rPr>
              <w:t xml:space="preserve">Variations </w:t>
            </w:r>
            <w:r w:rsidRPr="00D82E22">
              <w:rPr>
                <w:b/>
                <w:color w:val="365F91" w:themeColor="accent1" w:themeShade="BF"/>
              </w:rPr>
              <w:t>Bibl. 79</w:t>
            </w:r>
          </w:p>
          <w:p w:rsidR="00D82E22" w:rsidRDefault="00D82E22" w:rsidP="00D8623E">
            <w:pPr>
              <w:rPr>
                <w:b/>
                <w:i/>
              </w:rPr>
            </w:pPr>
            <w:r w:rsidRPr="00D82E22">
              <w:rPr>
                <w:b/>
                <w:i/>
              </w:rPr>
              <w:t>Romance</w:t>
            </w:r>
          </w:p>
          <w:p w:rsidR="00D82E22" w:rsidRDefault="00D82E22" w:rsidP="00D8623E">
            <w:pPr>
              <w:rPr>
                <w:b/>
                <w:i/>
              </w:rPr>
            </w:pPr>
            <w:r>
              <w:rPr>
                <w:b/>
                <w:i/>
              </w:rPr>
              <w:t>Le vent soufflait. L’eau coulait…</w:t>
            </w:r>
          </w:p>
          <w:p w:rsidR="00D82E22" w:rsidRPr="007D41F5" w:rsidRDefault="007D41F5" w:rsidP="00D8623E">
            <w:pPr>
              <w:rPr>
                <w:b/>
              </w:rPr>
            </w:pPr>
            <w:r w:rsidRPr="007D41F5">
              <w:rPr>
                <w:b/>
              </w:rPr>
              <w:t>« </w:t>
            </w:r>
            <w:proofErr w:type="spellStart"/>
            <w:r w:rsidRPr="007D41F5">
              <w:rPr>
                <w:b/>
              </w:rPr>
              <w:t>Vostriakov</w:t>
            </w:r>
            <w:proofErr w:type="spellEnd"/>
            <w:r w:rsidRPr="007D41F5">
              <w:rPr>
                <w:b/>
              </w:rPr>
              <w:t xml:space="preserve"> (regarde dehors par la fenêtre) »</w:t>
            </w:r>
          </w:p>
          <w:p w:rsidR="0085323A" w:rsidRDefault="0085323A" w:rsidP="00D8623E">
            <w:pPr>
              <w:rPr>
                <w:b/>
                <w:i/>
              </w:rPr>
            </w:pPr>
          </w:p>
          <w:p w:rsidR="0085323A" w:rsidRDefault="0085323A" w:rsidP="00D8623E">
            <w:pPr>
              <w:rPr>
                <w:b/>
                <w:i/>
              </w:rPr>
            </w:pPr>
          </w:p>
          <w:p w:rsidR="0085323A" w:rsidRDefault="0085323A" w:rsidP="00D8623E">
            <w:pPr>
              <w:rPr>
                <w:b/>
                <w:i/>
              </w:rPr>
            </w:pPr>
            <w:r>
              <w:rPr>
                <w:b/>
                <w:i/>
              </w:rPr>
              <w:t>Je suis seul</w:t>
            </w:r>
          </w:p>
          <w:p w:rsidR="0085323A" w:rsidRDefault="0085323A" w:rsidP="00D8623E">
            <w:pPr>
              <w:rPr>
                <w:b/>
                <w:i/>
              </w:rPr>
            </w:pPr>
            <w:r>
              <w:rPr>
                <w:b/>
                <w:i/>
              </w:rPr>
              <w:t>Nous vivions dans deux chambres</w:t>
            </w:r>
          </w:p>
          <w:p w:rsidR="0085323A" w:rsidRDefault="0085323A" w:rsidP="00D8623E">
            <w:pPr>
              <w:rPr>
                <w:b/>
                <w:i/>
              </w:rPr>
            </w:pPr>
            <w:r>
              <w:rPr>
                <w:b/>
                <w:i/>
              </w:rPr>
              <w:t>Du journal 1937-1938</w:t>
            </w:r>
          </w:p>
          <w:p w:rsidR="0085323A" w:rsidRDefault="0085323A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visite à la maison des écrivains 24 janvier 1935</w:t>
            </w:r>
          </w:p>
          <w:p w:rsidR="0085323A" w:rsidRDefault="0085323A" w:rsidP="0085323A">
            <w:pPr>
              <w:rPr>
                <w:b/>
                <w:i/>
              </w:rPr>
            </w:pPr>
          </w:p>
          <w:p w:rsidR="0085323A" w:rsidRPr="0085323A" w:rsidRDefault="0085323A" w:rsidP="0085323A">
            <w:r w:rsidRPr="0085323A">
              <w:rPr>
                <w:i/>
              </w:rPr>
              <w:t>soirée tranquille</w:t>
            </w:r>
            <w:r>
              <w:t xml:space="preserve"> … </w:t>
            </w:r>
            <w:r w:rsidRPr="0085323A">
              <w:t>Bibl. 79</w:t>
            </w:r>
          </w:p>
          <w:p w:rsidR="0085323A" w:rsidRDefault="00CC22D1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Mais quel est-il vraiment ?</w:t>
            </w:r>
          </w:p>
          <w:p w:rsidR="00B419FD" w:rsidRDefault="00B419FD" w:rsidP="0085323A">
            <w:pPr>
              <w:rPr>
                <w:b/>
                <w:i/>
              </w:rPr>
            </w:pPr>
          </w:p>
          <w:p w:rsidR="00B419FD" w:rsidRDefault="00B419FD" w:rsidP="0085323A">
            <w:pPr>
              <w:rPr>
                <w:b/>
                <w:i/>
              </w:rPr>
            </w:pPr>
          </w:p>
          <w:p w:rsidR="00B419FD" w:rsidRDefault="00B419FD" w:rsidP="0085323A">
            <w:pPr>
              <w:rPr>
                <w:b/>
                <w:i/>
              </w:rPr>
            </w:pPr>
          </w:p>
          <w:p w:rsidR="00B419FD" w:rsidRDefault="004029CA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[M</w:t>
            </w:r>
            <w:r w:rsidR="00B419FD">
              <w:rPr>
                <w:b/>
                <w:i/>
              </w:rPr>
              <w:t xml:space="preserve">on opinion] (mon opinion sur </w:t>
            </w:r>
            <w:r>
              <w:rPr>
                <w:b/>
                <w:i/>
              </w:rPr>
              <w:t>…)</w:t>
            </w:r>
          </w:p>
          <w:p w:rsidR="004029CA" w:rsidRDefault="004029CA" w:rsidP="0085323A">
            <w:pPr>
              <w:rPr>
                <w:b/>
                <w:i/>
              </w:rPr>
            </w:pPr>
          </w:p>
          <w:p w:rsidR="004029CA" w:rsidRDefault="004029CA" w:rsidP="0085323A">
            <w:pPr>
              <w:rPr>
                <w:b/>
                <w:color w:val="365F91" w:themeColor="accent1" w:themeShade="BF"/>
              </w:rPr>
            </w:pPr>
            <w:r w:rsidRPr="004029CA">
              <w:rPr>
                <w:b/>
                <w:color w:val="365F91" w:themeColor="accent1" w:themeShade="BF"/>
              </w:rPr>
              <w:t>Bibl. 82</w:t>
            </w:r>
          </w:p>
          <w:p w:rsidR="004029CA" w:rsidRDefault="004029CA" w:rsidP="0085323A">
            <w:pPr>
              <w:rPr>
                <w:b/>
                <w:i/>
              </w:rPr>
            </w:pPr>
            <w:r w:rsidRPr="004029CA">
              <w:rPr>
                <w:b/>
                <w:i/>
              </w:rPr>
              <w:t>[argent] (</w:t>
            </w:r>
            <w:r>
              <w:rPr>
                <w:b/>
                <w:i/>
              </w:rPr>
              <w:t>tous les gens aiment l’argent…)</w:t>
            </w:r>
          </w:p>
          <w:p w:rsidR="004029CA" w:rsidRDefault="004029CA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Je suis d’une grande taille</w:t>
            </w:r>
          </w:p>
          <w:p w:rsidR="004029CA" w:rsidRDefault="004029CA" w:rsidP="0085323A">
            <w:r>
              <w:t>Bibl. 64</w:t>
            </w:r>
          </w:p>
          <w:p w:rsidR="004029CA" w:rsidRPr="0088722E" w:rsidRDefault="0088722E" w:rsidP="0085323A">
            <w:pPr>
              <w:rPr>
                <w:b/>
              </w:rPr>
            </w:pPr>
            <w:r w:rsidRPr="0088722E">
              <w:rPr>
                <w:b/>
              </w:rPr>
              <w:t>« Passacaille n°1 »</w:t>
            </w:r>
          </w:p>
          <w:p w:rsidR="004029CA" w:rsidRDefault="004029CA" w:rsidP="0085323A">
            <w:pPr>
              <w:rPr>
                <w:b/>
                <w:color w:val="365F91" w:themeColor="accent1" w:themeShade="BF"/>
              </w:rPr>
            </w:pPr>
            <w:r w:rsidRPr="004029CA">
              <w:rPr>
                <w:b/>
                <w:color w:val="365F91" w:themeColor="accent1" w:themeShade="BF"/>
              </w:rPr>
              <w:t>Bibl. 25</w:t>
            </w:r>
          </w:p>
          <w:p w:rsidR="004029CA" w:rsidRDefault="004029CA" w:rsidP="0085323A">
            <w:pPr>
              <w:rPr>
                <w:b/>
                <w:color w:val="365F91" w:themeColor="accent1" w:themeShade="BF"/>
              </w:rPr>
            </w:pPr>
            <w:r w:rsidRPr="004029CA">
              <w:t>Du cahier bleu n°12</w:t>
            </w:r>
            <w:r w:rsidR="00C34FB1">
              <w:t xml:space="preserve"> </w:t>
            </w:r>
            <w:r w:rsidR="00C34FB1" w:rsidRPr="00C34FB1">
              <w:rPr>
                <w:b/>
                <w:color w:val="365F91" w:themeColor="accent1" w:themeShade="BF"/>
              </w:rPr>
              <w:t>Bibl. 36</w:t>
            </w:r>
          </w:p>
          <w:p w:rsidR="00F529BF" w:rsidRDefault="00F529BF" w:rsidP="0085323A">
            <w:pPr>
              <w:rPr>
                <w:b/>
                <w:color w:val="365F91" w:themeColor="accent1" w:themeShade="BF"/>
              </w:rPr>
            </w:pPr>
          </w:p>
          <w:p w:rsidR="00F529BF" w:rsidRDefault="00F529BF" w:rsidP="0085323A">
            <w:pPr>
              <w:rPr>
                <w:b/>
                <w:color w:val="365F91" w:themeColor="accent1" w:themeShade="BF"/>
              </w:rPr>
            </w:pPr>
          </w:p>
          <w:p w:rsidR="00F529BF" w:rsidRDefault="00F529BF" w:rsidP="0085323A">
            <w:pPr>
              <w:rPr>
                <w:b/>
                <w:color w:val="365F91" w:themeColor="accent1" w:themeShade="BF"/>
              </w:rPr>
            </w:pPr>
          </w:p>
          <w:p w:rsidR="00F529BF" w:rsidRDefault="00F529BF" w:rsidP="0085323A">
            <w:pPr>
              <w:rPr>
                <w:b/>
                <w:color w:val="365F91" w:themeColor="accent1" w:themeShade="BF"/>
              </w:rPr>
            </w:pPr>
          </w:p>
          <w:p w:rsidR="00F529BF" w:rsidRDefault="00F529BF" w:rsidP="0085323A">
            <w:pPr>
              <w:rPr>
                <w:b/>
                <w:color w:val="365F91" w:themeColor="accent1" w:themeShade="BF"/>
              </w:rPr>
            </w:pPr>
          </w:p>
          <w:p w:rsidR="00F529BF" w:rsidRDefault="00F529BF" w:rsidP="0085323A">
            <w:r w:rsidRPr="00F529BF">
              <w:t xml:space="preserve">« Prière avant </w:t>
            </w:r>
            <w:r w:rsidR="00853D64">
              <w:t>de m’endormir</w:t>
            </w:r>
            <w:r w:rsidRPr="00F529BF">
              <w:t> »</w:t>
            </w:r>
            <w:r w:rsidRPr="00F529BF">
              <w:rPr>
                <w:i/>
              </w:rPr>
              <w:t xml:space="preserve"> </w:t>
            </w:r>
            <w:r w:rsidRPr="00F529BF">
              <w:t>Bibl</w:t>
            </w:r>
            <w:r w:rsidR="00853D64">
              <w:t>. 63</w:t>
            </w:r>
          </w:p>
          <w:p w:rsidR="00F529BF" w:rsidRDefault="00F529BF" w:rsidP="0085323A"/>
          <w:p w:rsidR="00F529BF" w:rsidRDefault="00F529BF" w:rsidP="0085323A">
            <w:pPr>
              <w:rPr>
                <w:b/>
                <w:i/>
              </w:rPr>
            </w:pPr>
            <w:r w:rsidRPr="00F529BF">
              <w:rPr>
                <w:b/>
                <w:i/>
              </w:rPr>
              <w:t>Seigneur, réveille dans mon âme les flammes…</w:t>
            </w:r>
          </w:p>
          <w:p w:rsidR="00F529BF" w:rsidRDefault="00F529B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Le roi de l’univers</w:t>
            </w:r>
          </w:p>
          <w:p w:rsidR="00F529BF" w:rsidRDefault="00F529B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Divinité bleue</w:t>
            </w:r>
          </w:p>
          <w:p w:rsidR="00F529BF" w:rsidRDefault="00F529B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Indignes de leur esprit </w:t>
            </w:r>
          </w:p>
          <w:p w:rsidR="00BC1091" w:rsidRDefault="00BC1091" w:rsidP="0085323A">
            <w:pPr>
              <w:rPr>
                <w:b/>
                <w:i/>
              </w:rPr>
            </w:pPr>
          </w:p>
          <w:p w:rsidR="00BC1091" w:rsidRDefault="00BC1091" w:rsidP="0085323A">
            <w:pPr>
              <w:rPr>
                <w:b/>
                <w:i/>
              </w:rPr>
            </w:pPr>
          </w:p>
          <w:p w:rsidR="00BC1091" w:rsidRDefault="00BC1091" w:rsidP="0085323A">
            <w:pPr>
              <w:rPr>
                <w:b/>
                <w:i/>
              </w:rPr>
            </w:pPr>
          </w:p>
          <w:p w:rsidR="00BC1091" w:rsidRDefault="00BC1091" w:rsidP="0085323A">
            <w:pPr>
              <w:rPr>
                <w:b/>
                <w:i/>
              </w:rPr>
            </w:pPr>
            <w:r w:rsidRPr="00696D0D">
              <w:rPr>
                <w:i/>
              </w:rPr>
              <w:t>Erreur de montage ?</w:t>
            </w:r>
            <w:r w:rsidR="00696D0D">
              <w:rPr>
                <w:b/>
                <w:i/>
              </w:rPr>
              <w:t xml:space="preserve"> </w:t>
            </w:r>
            <w:r w:rsidR="00696D0D" w:rsidRPr="00696D0D">
              <w:rPr>
                <w:b/>
                <w:color w:val="365F91" w:themeColor="accent1" w:themeShade="BF"/>
              </w:rPr>
              <w:t>Bibl. 45</w:t>
            </w:r>
          </w:p>
          <w:p w:rsidR="00BC1091" w:rsidRDefault="00BC1091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?</w:t>
            </w:r>
          </w:p>
          <w:p w:rsidR="00BC1091" w:rsidRDefault="00BC1091" w:rsidP="0085323A">
            <w:pPr>
              <w:rPr>
                <w:b/>
                <w:color w:val="365F91" w:themeColor="accent1" w:themeShade="BF"/>
              </w:rPr>
            </w:pPr>
            <w:r>
              <w:rPr>
                <w:i/>
              </w:rPr>
              <w:t xml:space="preserve">Je suis un géni au discours enflammé … </w:t>
            </w:r>
            <w:r w:rsidRPr="00BC1091">
              <w:rPr>
                <w:b/>
                <w:color w:val="365F91" w:themeColor="accent1" w:themeShade="BF"/>
              </w:rPr>
              <w:t>Bibl. 79</w:t>
            </w:r>
          </w:p>
          <w:p w:rsidR="00BC1091" w:rsidRPr="00866BE3" w:rsidRDefault="00BC1091" w:rsidP="0085323A">
            <w:pPr>
              <w:rPr>
                <w:b/>
                <w:i/>
              </w:rPr>
            </w:pPr>
            <w:r w:rsidRPr="00866BE3">
              <w:rPr>
                <w:b/>
                <w:i/>
              </w:rPr>
              <w:t>Que pouvons-nous faire ?</w:t>
            </w:r>
          </w:p>
          <w:p w:rsidR="00BC1091" w:rsidRDefault="00BC1091" w:rsidP="0085323A">
            <w:r w:rsidRPr="00BC1091">
              <w:t>Bibl. 7</w:t>
            </w:r>
          </w:p>
          <w:p w:rsidR="00BC1091" w:rsidRDefault="00BC1091" w:rsidP="0085323A">
            <w:r>
              <w:t>Bibl. 86</w:t>
            </w:r>
          </w:p>
          <w:p w:rsidR="00BC1091" w:rsidRPr="00866BE3" w:rsidRDefault="00BC1091" w:rsidP="0085323A">
            <w:pPr>
              <w:rPr>
                <w:b/>
                <w:i/>
              </w:rPr>
            </w:pPr>
            <w:r w:rsidRPr="00866BE3">
              <w:rPr>
                <w:b/>
                <w:i/>
              </w:rPr>
              <w:t>Je pense que je ne peux pas en douceur…</w:t>
            </w:r>
          </w:p>
          <w:p w:rsidR="00BC1091" w:rsidRDefault="00866BE3" w:rsidP="0085323A">
            <w:pPr>
              <w:rPr>
                <w:b/>
                <w:i/>
              </w:rPr>
            </w:pPr>
            <w:r w:rsidRPr="00866BE3">
              <w:rPr>
                <w:b/>
                <w:i/>
              </w:rPr>
              <w:t>La colère de Dieu a frappé notre monde</w:t>
            </w:r>
          </w:p>
          <w:p w:rsidR="00866BE3" w:rsidRDefault="00866BE3" w:rsidP="0085323A">
            <w:pPr>
              <w:rPr>
                <w:b/>
                <w:i/>
              </w:rPr>
            </w:pPr>
          </w:p>
          <w:p w:rsidR="00866BE3" w:rsidRDefault="00866BE3" w:rsidP="0085323A">
            <w:pPr>
              <w:rPr>
                <w:b/>
                <w:i/>
              </w:rPr>
            </w:pPr>
          </w:p>
          <w:p w:rsidR="00866BE3" w:rsidRDefault="00866BE3" w:rsidP="0085323A">
            <w:pPr>
              <w:rPr>
                <w:b/>
                <w:i/>
              </w:rPr>
            </w:pPr>
          </w:p>
          <w:p w:rsidR="00866BE3" w:rsidRDefault="00866BE3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Epigramme pape ?</w:t>
            </w:r>
          </w:p>
          <w:p w:rsidR="00866BE3" w:rsidRDefault="00866BE3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En face de moi un portail</w:t>
            </w:r>
          </w:p>
          <w:p w:rsidR="00866BE3" w:rsidRDefault="00866BE3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Augmentation de cent roubles</w:t>
            </w:r>
          </w:p>
          <w:p w:rsidR="00866BE3" w:rsidRDefault="00D9622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Si nous visitons le coté latéralement… </w:t>
            </w:r>
          </w:p>
          <w:p w:rsidR="00D9622F" w:rsidRDefault="00D9622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Pour vous, Tamara, mon impulsion…</w:t>
            </w:r>
          </w:p>
          <w:p w:rsidR="00D9622F" w:rsidRDefault="00D9622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Cher seigneur argent…</w:t>
            </w:r>
          </w:p>
          <w:p w:rsidR="00866BE3" w:rsidRDefault="00D9622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Il est beau, mignon…</w:t>
            </w:r>
          </w:p>
          <w:p w:rsidR="00866BE3" w:rsidRDefault="00866BE3" w:rsidP="0085323A">
            <w:pPr>
              <w:rPr>
                <w:b/>
                <w:i/>
              </w:rPr>
            </w:pPr>
          </w:p>
          <w:p w:rsidR="00D9622F" w:rsidRDefault="00D9622F" w:rsidP="0085323A">
            <w:pPr>
              <w:rPr>
                <w:b/>
                <w:i/>
              </w:rPr>
            </w:pPr>
          </w:p>
          <w:p w:rsidR="00D9622F" w:rsidRDefault="00D9622F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Extrait du journal de</w:t>
            </w:r>
            <w:r w:rsidR="00424F98">
              <w:rPr>
                <w:b/>
                <w:i/>
              </w:rPr>
              <w:t xml:space="preserve">s </w:t>
            </w:r>
            <w:r>
              <w:rPr>
                <w:b/>
                <w:i/>
              </w:rPr>
              <w:t>années 1933-1938</w:t>
            </w:r>
          </w:p>
          <w:p w:rsidR="00866BE3" w:rsidRDefault="00866BE3" w:rsidP="0085323A">
            <w:pPr>
              <w:rPr>
                <w:b/>
                <w:i/>
              </w:rPr>
            </w:pPr>
          </w:p>
          <w:p w:rsidR="0069079C" w:rsidRDefault="0069079C" w:rsidP="0085323A">
            <w:pPr>
              <w:rPr>
                <w:b/>
                <w:i/>
              </w:rPr>
            </w:pPr>
          </w:p>
          <w:p w:rsidR="0069079C" w:rsidRPr="00141C91" w:rsidRDefault="0069079C" w:rsidP="0085323A">
            <w:pPr>
              <w:rPr>
                <w:i/>
              </w:rPr>
            </w:pPr>
            <w:r w:rsidRPr="00141C91">
              <w:rPr>
                <w:i/>
              </w:rPr>
              <w:t>Transformation de l’aviation</w:t>
            </w:r>
          </w:p>
          <w:p w:rsidR="00866BE3" w:rsidRPr="00727C54" w:rsidRDefault="0069079C" w:rsidP="0085323A">
            <w:pPr>
              <w:rPr>
                <w:i/>
              </w:rPr>
            </w:pPr>
            <w:r w:rsidRPr="00727C54">
              <w:rPr>
                <w:i/>
              </w:rPr>
              <w:t>Voler dans le ciel</w:t>
            </w:r>
          </w:p>
          <w:p w:rsidR="00866BE3" w:rsidRDefault="0069079C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Papa dort…</w:t>
            </w:r>
          </w:p>
          <w:p w:rsidR="00866BE3" w:rsidRDefault="0069079C" w:rsidP="0085323A">
            <w:pPr>
              <w:rPr>
                <w:b/>
                <w:i/>
              </w:rPr>
            </w:pPr>
            <w:r w:rsidRPr="0069079C">
              <w:rPr>
                <w:b/>
                <w:i/>
              </w:rPr>
              <w:t>Je vais vous dire frère ?</w:t>
            </w:r>
          </w:p>
          <w:p w:rsidR="0069079C" w:rsidRDefault="0069079C" w:rsidP="0085323A">
            <w:pPr>
              <w:rPr>
                <w:b/>
                <w:i/>
              </w:rPr>
            </w:pPr>
            <w:r>
              <w:rPr>
                <w:b/>
                <w:i/>
              </w:rPr>
              <w:t>Sur/à propos de…</w:t>
            </w:r>
          </w:p>
          <w:p w:rsidR="0069079C" w:rsidRPr="00164BDF" w:rsidRDefault="00164BDF" w:rsidP="0085323A">
            <w:pPr>
              <w:rPr>
                <w:b/>
                <w:color w:val="365F91" w:themeColor="accent1" w:themeShade="BF"/>
              </w:rPr>
            </w:pPr>
            <w:r w:rsidRPr="00164BDF">
              <w:rPr>
                <w:b/>
                <w:color w:val="365F91" w:themeColor="accent1" w:themeShade="BF"/>
              </w:rPr>
              <w:t>Bibl. 79</w:t>
            </w:r>
          </w:p>
          <w:p w:rsidR="0069079C" w:rsidRDefault="0069079C" w:rsidP="0085323A"/>
          <w:p w:rsidR="00164BDF" w:rsidRDefault="00164BDF" w:rsidP="0085323A"/>
          <w:p w:rsidR="00164BDF" w:rsidRDefault="00164BDF" w:rsidP="0085323A">
            <w:pPr>
              <w:rPr>
                <w:b/>
                <w:color w:val="365F91" w:themeColor="accent1" w:themeShade="BF"/>
              </w:rPr>
            </w:pPr>
            <w:r w:rsidRPr="00164BDF">
              <w:rPr>
                <w:b/>
                <w:color w:val="365F91" w:themeColor="accent1" w:themeShade="BF"/>
              </w:rPr>
              <w:t>Bibl. 78</w:t>
            </w:r>
          </w:p>
          <w:p w:rsidR="00164BDF" w:rsidRDefault="00164BDF" w:rsidP="0085323A">
            <w:r w:rsidRPr="00164BDF">
              <w:t>Bibl. 58</w:t>
            </w:r>
          </w:p>
          <w:p w:rsidR="00FB202C" w:rsidRDefault="00FB202C" w:rsidP="0085323A"/>
          <w:p w:rsidR="00FB202C" w:rsidRDefault="00FB202C" w:rsidP="0085323A"/>
          <w:p w:rsidR="00FB202C" w:rsidRDefault="00FB202C" w:rsidP="0085323A">
            <w:pPr>
              <w:rPr>
                <w:b/>
              </w:rPr>
            </w:pPr>
            <w:r w:rsidRPr="00FB202C">
              <w:rPr>
                <w:b/>
              </w:rPr>
              <w:t>[D’après les journaux]</w:t>
            </w:r>
          </w:p>
          <w:p w:rsidR="004B169E" w:rsidRDefault="004B169E" w:rsidP="0085323A">
            <w:pPr>
              <w:rPr>
                <w:b/>
              </w:rPr>
            </w:pPr>
          </w:p>
          <w:p w:rsidR="004B169E" w:rsidRDefault="004B169E" w:rsidP="0085323A">
            <w:pPr>
              <w:rPr>
                <w:b/>
              </w:rPr>
            </w:pPr>
          </w:p>
          <w:p w:rsidR="00C62513" w:rsidRDefault="00C62513" w:rsidP="0085323A">
            <w:pPr>
              <w:rPr>
                <w:b/>
              </w:rPr>
            </w:pPr>
          </w:p>
          <w:p w:rsidR="00C62513" w:rsidRDefault="00C62513" w:rsidP="0085323A">
            <w:pPr>
              <w:rPr>
                <w:b/>
              </w:rPr>
            </w:pPr>
          </w:p>
          <w:p w:rsidR="004B169E" w:rsidRDefault="004B169E" w:rsidP="0085323A">
            <w:pPr>
              <w:rPr>
                <w:b/>
              </w:rPr>
            </w:pPr>
          </w:p>
          <w:p w:rsidR="004B169E" w:rsidRPr="004763B0" w:rsidRDefault="00D66562" w:rsidP="0085323A">
            <w:pPr>
              <w:rPr>
                <w:b/>
              </w:rPr>
            </w:pPr>
            <w:r w:rsidRPr="004763B0">
              <w:rPr>
                <w:b/>
              </w:rPr>
              <w:t>« </w:t>
            </w:r>
            <w:proofErr w:type="spellStart"/>
            <w:r w:rsidRPr="004763B0">
              <w:rPr>
                <w:b/>
              </w:rPr>
              <w:t>André</w:t>
            </w:r>
            <w:r w:rsidR="0003327C">
              <w:rPr>
                <w:b/>
              </w:rPr>
              <w:t>ï</w:t>
            </w:r>
            <w:proofErr w:type="spellEnd"/>
            <w:r w:rsidRPr="004763B0">
              <w:rPr>
                <w:b/>
              </w:rPr>
              <w:t xml:space="preserve"> </w:t>
            </w:r>
            <w:proofErr w:type="spellStart"/>
            <w:r w:rsidRPr="004763B0">
              <w:rPr>
                <w:b/>
              </w:rPr>
              <w:t>S</w:t>
            </w:r>
            <w:r w:rsidR="0003327C">
              <w:rPr>
                <w:b/>
              </w:rPr>
              <w:t>émi</w:t>
            </w:r>
            <w:r w:rsidRPr="004763B0">
              <w:rPr>
                <w:b/>
              </w:rPr>
              <w:t>o</w:t>
            </w:r>
            <w:r w:rsidR="0003327C">
              <w:rPr>
                <w:b/>
              </w:rPr>
              <w:t>no</w:t>
            </w:r>
            <w:r w:rsidRPr="004763B0">
              <w:rPr>
                <w:b/>
              </w:rPr>
              <w:t>vitch</w:t>
            </w:r>
            <w:proofErr w:type="spellEnd"/>
            <w:r w:rsidRPr="004763B0">
              <w:rPr>
                <w:b/>
              </w:rPr>
              <w:t xml:space="preserve"> cracha dans une tasse</w:t>
            </w:r>
            <w:r w:rsidR="0003327C">
              <w:rPr>
                <w:b/>
              </w:rPr>
              <w:t xml:space="preserve"> d’eau</w:t>
            </w:r>
            <w:r w:rsidRPr="004763B0">
              <w:rPr>
                <w:b/>
              </w:rPr>
              <w:t> »</w:t>
            </w:r>
          </w:p>
          <w:p w:rsidR="004B169E" w:rsidRDefault="004B169E" w:rsidP="0085323A">
            <w:pPr>
              <w:rPr>
                <w:b/>
              </w:rPr>
            </w:pPr>
          </w:p>
          <w:p w:rsidR="004B169E" w:rsidRDefault="004B169E" w:rsidP="0085323A">
            <w:pPr>
              <w:rPr>
                <w:b/>
              </w:rPr>
            </w:pPr>
          </w:p>
          <w:p w:rsidR="00C62513" w:rsidRDefault="00C62513" w:rsidP="0085323A">
            <w:pPr>
              <w:rPr>
                <w:b/>
              </w:rPr>
            </w:pPr>
          </w:p>
          <w:p w:rsidR="004B169E" w:rsidRDefault="004B169E" w:rsidP="0085323A">
            <w:pPr>
              <w:rPr>
                <w:b/>
              </w:rPr>
            </w:pPr>
            <w:r>
              <w:rPr>
                <w:b/>
              </w:rPr>
              <w:t>« Je veux vous raconter un événement »</w:t>
            </w:r>
          </w:p>
          <w:p w:rsidR="00F54615" w:rsidRDefault="00F54615" w:rsidP="0085323A">
            <w:pPr>
              <w:rPr>
                <w:b/>
              </w:rPr>
            </w:pPr>
          </w:p>
          <w:p w:rsidR="00F54615" w:rsidRDefault="00F54615" w:rsidP="0085323A">
            <w:pPr>
              <w:rPr>
                <w:b/>
              </w:rPr>
            </w:pPr>
          </w:p>
          <w:p w:rsidR="00F54615" w:rsidRDefault="00F54615" w:rsidP="0085323A">
            <w:pPr>
              <w:rPr>
                <w:b/>
              </w:rPr>
            </w:pPr>
          </w:p>
          <w:p w:rsidR="00F54615" w:rsidRDefault="00F54615" w:rsidP="0085323A">
            <w:pPr>
              <w:rPr>
                <w:b/>
              </w:rPr>
            </w:pPr>
          </w:p>
          <w:p w:rsidR="00F54615" w:rsidRDefault="00F54615" w:rsidP="0085323A">
            <w:pPr>
              <w:rPr>
                <w:b/>
              </w:rPr>
            </w:pPr>
          </w:p>
          <w:p w:rsidR="00F54615" w:rsidRDefault="00F54615" w:rsidP="0085323A">
            <w:pPr>
              <w:rPr>
                <w:b/>
              </w:rPr>
            </w:pPr>
          </w:p>
          <w:p w:rsidR="006C4D54" w:rsidRDefault="006C4D54" w:rsidP="0085323A">
            <w:pPr>
              <w:rPr>
                <w:b/>
              </w:rPr>
            </w:pPr>
          </w:p>
          <w:p w:rsidR="006C4D54" w:rsidRDefault="006C4D54" w:rsidP="0085323A">
            <w:pPr>
              <w:rPr>
                <w:b/>
              </w:rPr>
            </w:pPr>
          </w:p>
          <w:p w:rsidR="006C4D54" w:rsidRDefault="006C4D54" w:rsidP="0085323A">
            <w:pPr>
              <w:rPr>
                <w:b/>
              </w:rPr>
            </w:pPr>
          </w:p>
          <w:p w:rsidR="0088722E" w:rsidRDefault="0088722E" w:rsidP="0085323A">
            <w:pPr>
              <w:rPr>
                <w:b/>
              </w:rPr>
            </w:pPr>
          </w:p>
          <w:p w:rsidR="006C4D54" w:rsidRDefault="006C4D54" w:rsidP="0085323A">
            <w:pPr>
              <w:rPr>
                <w:b/>
              </w:rPr>
            </w:pPr>
          </w:p>
          <w:p w:rsidR="006C4D54" w:rsidRDefault="006C4D54" w:rsidP="0085323A">
            <w:pPr>
              <w:rPr>
                <w:b/>
              </w:rPr>
            </w:pPr>
          </w:p>
          <w:p w:rsidR="006C4D54" w:rsidRDefault="006C4D54" w:rsidP="0085323A">
            <w:pPr>
              <w:rPr>
                <w:b/>
              </w:rPr>
            </w:pPr>
          </w:p>
          <w:p w:rsidR="00F54615" w:rsidRPr="00F54615" w:rsidRDefault="00F54615" w:rsidP="0085323A">
            <w:r w:rsidRPr="00F54615">
              <w:t>Enfants</w:t>
            </w:r>
          </w:p>
          <w:p w:rsidR="00F54615" w:rsidRPr="00B75A6A" w:rsidRDefault="00F54615" w:rsidP="0085323A">
            <w:pPr>
              <w:rPr>
                <w:b/>
                <w:i/>
              </w:rPr>
            </w:pPr>
            <w:r w:rsidRPr="00B75A6A">
              <w:rPr>
                <w:i/>
              </w:rPr>
              <w:t>Poésie/vers</w:t>
            </w:r>
            <w:r w:rsidRPr="00B75A6A">
              <w:rPr>
                <w:b/>
                <w:i/>
              </w:rPr>
              <w:t xml:space="preserve"> </w:t>
            </w:r>
          </w:p>
          <w:p w:rsidR="00B75A6A" w:rsidRDefault="007F2A90" w:rsidP="0085323A">
            <w:pPr>
              <w:rPr>
                <w:b/>
                <w:color w:val="365F91" w:themeColor="accent1" w:themeShade="BF"/>
              </w:rPr>
            </w:pPr>
            <w:r w:rsidRPr="007F2A90">
              <w:t>« Faits divers »</w:t>
            </w:r>
            <w:r>
              <w:rPr>
                <w:i/>
              </w:rPr>
              <w:t xml:space="preserve"> </w:t>
            </w:r>
            <w:r w:rsidR="00B75A6A">
              <w:rPr>
                <w:b/>
                <w:color w:val="365F91" w:themeColor="accent1" w:themeShade="BF"/>
              </w:rPr>
              <w:t xml:space="preserve"> </w:t>
            </w:r>
            <w:r w:rsidR="00B75A6A" w:rsidRPr="00B75A6A">
              <w:rPr>
                <w:b/>
                <w:color w:val="365F91" w:themeColor="accent1" w:themeShade="BF"/>
              </w:rPr>
              <w:t>Bibl. 58</w:t>
            </w:r>
          </w:p>
          <w:p w:rsidR="00B75A6A" w:rsidRDefault="00B75A6A" w:rsidP="0085323A">
            <w:pPr>
              <w:rPr>
                <w:b/>
                <w:color w:val="365F91" w:themeColor="accent1" w:themeShade="BF"/>
              </w:rPr>
            </w:pPr>
            <w:r w:rsidRPr="00B75A6A">
              <w:t>« La vieille »</w:t>
            </w:r>
            <w:r w:rsidRPr="00B75A6A">
              <w:rPr>
                <w:b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Bibl. 51</w:t>
            </w:r>
          </w:p>
          <w:p w:rsidR="00B75A6A" w:rsidRPr="00B75A6A" w:rsidRDefault="00B75A6A" w:rsidP="0085323A">
            <w:pPr>
              <w:rPr>
                <w:i/>
              </w:rPr>
            </w:pPr>
            <w:r w:rsidRPr="00B75A6A">
              <w:rPr>
                <w:i/>
              </w:rPr>
              <w:t>Récits</w:t>
            </w:r>
            <w:r>
              <w:rPr>
                <w:i/>
              </w:rPr>
              <w:t>/nouvelles</w:t>
            </w:r>
            <w:r w:rsidRPr="00B75A6A">
              <w:rPr>
                <w:i/>
              </w:rPr>
              <w:t xml:space="preserve"> et scènes</w:t>
            </w:r>
          </w:p>
          <w:p w:rsidR="00B75A6A" w:rsidRDefault="00B75A6A" w:rsidP="0085323A">
            <w:r w:rsidRPr="00B75A6A">
              <w:t>« Drame »</w:t>
            </w:r>
          </w:p>
          <w:p w:rsidR="00B75A6A" w:rsidRDefault="00B75A6A" w:rsidP="0085323A">
            <w:pPr>
              <w:rPr>
                <w:i/>
              </w:rPr>
            </w:pPr>
            <w:r w:rsidRPr="00B75A6A">
              <w:rPr>
                <w:i/>
              </w:rPr>
              <w:t>Lettres</w:t>
            </w:r>
          </w:p>
          <w:p w:rsidR="00B75A6A" w:rsidRDefault="00B75A6A" w:rsidP="0085323A">
            <w:pPr>
              <w:rPr>
                <w:i/>
              </w:rPr>
            </w:pPr>
            <w:r>
              <w:rPr>
                <w:i/>
              </w:rPr>
              <w:t>Journal intime</w:t>
            </w:r>
          </w:p>
          <w:p w:rsidR="00B75A6A" w:rsidRPr="00B75A6A" w:rsidRDefault="00B75A6A" w:rsidP="0085323A">
            <w:pPr>
              <w:rPr>
                <w:i/>
              </w:rPr>
            </w:pPr>
            <w:r>
              <w:rPr>
                <w:i/>
              </w:rPr>
              <w:t>Applications</w:t>
            </w:r>
          </w:p>
        </w:tc>
      </w:tr>
      <w:tr w:rsidR="003A5837" w:rsidTr="00716728">
        <w:trPr>
          <w:gridAfter w:val="1"/>
          <w:wAfter w:w="72" w:type="dxa"/>
          <w:trHeight w:val="74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C62513" w:rsidRDefault="00C62513" w:rsidP="00C625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 L’ETRANGER</w:t>
            </w:r>
          </w:p>
          <w:p w:rsidR="00C62513" w:rsidRDefault="00C62513" w:rsidP="003A5837">
            <w:pPr>
              <w:rPr>
                <w:b/>
                <w:u w:val="single"/>
              </w:rPr>
            </w:pPr>
          </w:p>
          <w:p w:rsidR="00C62513" w:rsidRDefault="00C62513" w:rsidP="003A5837">
            <w:pPr>
              <w:rPr>
                <w:b/>
                <w:u w:val="single"/>
              </w:rPr>
            </w:pPr>
          </w:p>
          <w:p w:rsidR="003A5837" w:rsidRPr="003825D2" w:rsidRDefault="003A5837" w:rsidP="003A5837">
            <w:pPr>
              <w:rPr>
                <w:b/>
                <w:u w:val="single"/>
                <w:lang w:val="ru-RU"/>
              </w:rPr>
            </w:pPr>
            <w:r w:rsidRPr="003825D2">
              <w:rPr>
                <w:b/>
                <w:u w:val="single"/>
                <w:lang w:val="ru-RU"/>
              </w:rPr>
              <w:t>En russe :</w:t>
            </w:r>
          </w:p>
          <w:p w:rsidR="005654BB" w:rsidRPr="003825D2" w:rsidRDefault="005654BB" w:rsidP="003A5837">
            <w:pPr>
              <w:rPr>
                <w:b/>
                <w:u w:val="single"/>
                <w:lang w:val="ru-RU"/>
              </w:rPr>
            </w:pPr>
          </w:p>
          <w:p w:rsidR="005654BB" w:rsidRDefault="005654BB" w:rsidP="005654BB">
            <w:pPr>
              <w:rPr>
                <w:color w:val="365F91" w:themeColor="accent1" w:themeShade="BF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 xml:space="preserve"> </w:t>
            </w:r>
            <w:r w:rsidR="00404576" w:rsidRPr="003825D2">
              <w:rPr>
                <w:color w:val="365F91" w:themeColor="accent1" w:themeShade="BF"/>
                <w:lang w:val="ru-RU"/>
              </w:rPr>
              <w:t>15.</w:t>
            </w:r>
            <w:r w:rsidR="00404576" w:rsidRPr="003825D2">
              <w:rPr>
                <w:b/>
                <w:color w:val="365F91" w:themeColor="accent1" w:themeShade="BF"/>
                <w:lang w:val="ru-RU"/>
              </w:rPr>
              <w:t xml:space="preserve"> </w:t>
            </w:r>
            <w:r w:rsidRPr="003825D2">
              <w:rPr>
                <w:b/>
                <w:color w:val="365F91" w:themeColor="accent1" w:themeShade="BF"/>
                <w:lang w:val="ru-RU"/>
              </w:rPr>
              <w:t>« Za dam po zadam zadam »</w:t>
            </w:r>
            <w:r w:rsidRPr="003825D2">
              <w:rPr>
                <w:color w:val="365F91" w:themeColor="accent1" w:themeShade="BF"/>
                <w:lang w:val="ru-RU"/>
              </w:rPr>
              <w:t xml:space="preserve"> (vers unique), in </w:t>
            </w:r>
            <w:r w:rsidRPr="003825D2">
              <w:rPr>
                <w:i/>
                <w:color w:val="365F91" w:themeColor="accent1" w:themeShade="BF"/>
                <w:lang w:val="ru-RU"/>
              </w:rPr>
              <w:t>Vozdusnye puti,</w:t>
            </w:r>
            <w:r w:rsidRPr="003825D2">
              <w:rPr>
                <w:color w:val="365F91" w:themeColor="accent1" w:themeShade="BF"/>
                <w:lang w:val="ru-RU"/>
              </w:rPr>
              <w:t xml:space="preserve"> 3, New York, 1963. Publ. V. Markov </w:t>
            </w:r>
          </w:p>
          <w:p w:rsidR="004D452E" w:rsidRDefault="004D452E" w:rsidP="005654BB">
            <w:pPr>
              <w:rPr>
                <w:color w:val="365F91" w:themeColor="accent1" w:themeShade="BF"/>
              </w:rPr>
            </w:pPr>
          </w:p>
          <w:p w:rsidR="004D452E" w:rsidRPr="00D9622F" w:rsidRDefault="004D452E" w:rsidP="004D452E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color w:val="365F91" w:themeColor="accent1" w:themeShade="BF"/>
                <w:lang w:val="ru-RU"/>
              </w:rPr>
              <w:t>19. “ [</w:t>
            </w:r>
            <w:r w:rsidRPr="00D9622F">
              <w:rPr>
                <w:b/>
                <w:color w:val="365F91" w:themeColor="accent1" w:themeShade="BF"/>
                <w:lang w:val="ru-RU"/>
              </w:rPr>
              <w:t>Iz zapisnyh knizek]”,</w:t>
            </w:r>
          </w:p>
          <w:p w:rsidR="004D452E" w:rsidRPr="00D9622F" w:rsidRDefault="004D452E" w:rsidP="004D452E">
            <w:pPr>
              <w:rPr>
                <w:b/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“Citatelju”,</w:t>
            </w:r>
          </w:p>
          <w:p w:rsidR="004D452E" w:rsidRPr="00D9622F" w:rsidRDefault="004D452E" w:rsidP="004D452E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b/>
                <w:color w:val="365F91" w:themeColor="accent1" w:themeShade="BF"/>
                <w:lang w:val="ru-RU"/>
              </w:rPr>
              <w:t>“12 derkarEBARIJA 1928 g. po novomu stilju </w:t>
            </w:r>
            <w:r w:rsidRPr="00D9622F">
              <w:rPr>
                <w:color w:val="365F91" w:themeColor="accent1" w:themeShade="BF"/>
                <w:lang w:val="ru-RU"/>
              </w:rPr>
              <w:t>»,</w:t>
            </w:r>
          </w:p>
          <w:p w:rsidR="004D452E" w:rsidRPr="00D9622F" w:rsidRDefault="004D452E" w:rsidP="004D452E">
            <w:pPr>
              <w:rPr>
                <w:color w:val="365F91" w:themeColor="accent1" w:themeShade="BF"/>
                <w:lang w:val="ru-RU"/>
              </w:rPr>
            </w:pPr>
            <w:r w:rsidRPr="00D9622F">
              <w:rPr>
                <w:i/>
                <w:color w:val="365F91" w:themeColor="accent1" w:themeShade="BF"/>
                <w:lang w:val="ru-RU"/>
              </w:rPr>
              <w:t>Ceskoslovenska rusistika</w:t>
            </w:r>
            <w:r w:rsidRPr="00D9622F">
              <w:rPr>
                <w:color w:val="365F91" w:themeColor="accent1" w:themeShade="BF"/>
                <w:lang w:val="ru-RU"/>
              </w:rPr>
              <w:t>, 5, 1968. Pp. 296-303. Publ. A. Aleksandrov.</w:t>
            </w:r>
          </w:p>
          <w:p w:rsidR="005654BB" w:rsidRPr="003825D2" w:rsidRDefault="005654BB" w:rsidP="003A5837">
            <w:pPr>
              <w:rPr>
                <w:b/>
                <w:u w:val="single"/>
                <w:lang w:val="ru-RU"/>
              </w:rPr>
            </w:pPr>
          </w:p>
          <w:p w:rsidR="005654BB" w:rsidRPr="003825D2" w:rsidRDefault="004D6F02" w:rsidP="005654BB">
            <w:pPr>
              <w:rPr>
                <w:b/>
                <w:color w:val="365F91" w:themeColor="accent1" w:themeShade="BF"/>
                <w:lang w:val="ru-RU"/>
              </w:rPr>
            </w:pPr>
            <w:r w:rsidRPr="009077C7">
              <w:rPr>
                <w:color w:val="365F91" w:themeColor="accent1" w:themeShade="BF"/>
                <w:lang w:val="ru-RU"/>
              </w:rPr>
              <w:t xml:space="preserve">36. </w:t>
            </w:r>
            <w:r w:rsidR="005654BB" w:rsidRPr="003825D2">
              <w:rPr>
                <w:color w:val="365F91" w:themeColor="accent1" w:themeShade="BF"/>
                <w:lang w:val="ru-RU"/>
              </w:rPr>
              <w:t xml:space="preserve"> </w:t>
            </w:r>
            <w:r w:rsidR="005654BB" w:rsidRPr="003825D2">
              <w:rPr>
                <w:b/>
                <w:color w:val="365F91" w:themeColor="accent1" w:themeShade="BF"/>
                <w:lang w:val="ru-RU"/>
              </w:rPr>
              <w:t>« Nekij Pantelej udaril pjatkov Ivana »,</w:t>
            </w:r>
          </w:p>
          <w:p w:rsidR="005654BB" w:rsidRPr="003825D2" w:rsidRDefault="005654BB" w:rsidP="005654BB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« Odna devo</w:t>
            </w:r>
            <w:r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Pr="003825D2">
              <w:rPr>
                <w:b/>
                <w:color w:val="365F91" w:themeColor="accent1" w:themeShade="BF"/>
                <w:lang w:val="ru-RU"/>
              </w:rPr>
              <w:t>ka skazala : ‘gvja’ »,</w:t>
            </w:r>
          </w:p>
          <w:p w:rsidR="005654BB" w:rsidRPr="003825D2" w:rsidRDefault="005654BB" w:rsidP="005654BB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« Vedite menja s zavjazannymi glazami… »</w:t>
            </w:r>
            <w:r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5654BB" w:rsidRPr="003825D2" w:rsidRDefault="005654BB" w:rsidP="005654BB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“Brejte borodu I usyl…”,</w:t>
            </w:r>
          </w:p>
          <w:p w:rsidR="005654BB" w:rsidRPr="003825D2" w:rsidRDefault="005654BB" w:rsidP="005654BB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“Ja podavilsja baran’ej kost’ju…”,</w:t>
            </w:r>
          </w:p>
          <w:p w:rsidR="005654BB" w:rsidRPr="003825D2" w:rsidRDefault="005654BB" w:rsidP="005654BB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In </w:t>
            </w:r>
            <w:r w:rsidRPr="003825D2">
              <w:rPr>
                <w:i/>
                <w:color w:val="365F91" w:themeColor="accent1" w:themeShade="BF"/>
                <w:lang w:val="ru-RU"/>
              </w:rPr>
              <w:t>Apollon 77,</w:t>
            </w:r>
            <w:r w:rsidRPr="003825D2">
              <w:rPr>
                <w:color w:val="365F91" w:themeColor="accent1" w:themeShade="BF"/>
                <w:lang w:val="ru-RU"/>
              </w:rPr>
              <w:t xml:space="preserve"> Paris, 1977, pp.32-33.</w:t>
            </w:r>
          </w:p>
          <w:p w:rsidR="005654BB" w:rsidRPr="003825D2" w:rsidRDefault="005654BB" w:rsidP="003A5837">
            <w:pPr>
              <w:rPr>
                <w:b/>
                <w:u w:val="single"/>
                <w:lang w:val="ru-RU"/>
              </w:rPr>
            </w:pP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47. </w:t>
            </w:r>
            <w:r w:rsidRPr="003825D2">
              <w:rPr>
                <w:b/>
                <w:lang w:val="ru-RU"/>
              </w:rPr>
              <w:t>"V</w:t>
            </w:r>
            <w:r w:rsidR="003D12B5" w:rsidRPr="003825D2">
              <w:rPr>
                <w:b/>
                <w:lang w:val="ru-RU"/>
              </w:rPr>
              <w:t xml:space="preserve"> stre</w:t>
            </w:r>
            <w:r w:rsidR="003D12B5" w:rsidRPr="003825D2">
              <w:rPr>
                <w:rFonts w:cstheme="minorHAnsi"/>
                <w:b/>
                <w:lang w:val="ru-RU"/>
              </w:rPr>
              <w:t>č</w:t>
            </w:r>
            <w:r w:rsidRPr="003825D2">
              <w:rPr>
                <w:b/>
                <w:lang w:val="ru-RU"/>
              </w:rPr>
              <w:t>a",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"Byl odin ryžij </w:t>
            </w:r>
            <w:r w:rsidR="004B2C55" w:rsidRPr="003825D2">
              <w:rPr>
                <w:b/>
                <w:lang w:val="ru-RU"/>
              </w:rPr>
              <w:t>čelovek...</w:t>
            </w:r>
            <w:r w:rsidRPr="003825D2">
              <w:rPr>
                <w:b/>
                <w:lang w:val="ru-RU"/>
              </w:rPr>
              <w:t xml:space="preserve">", </w:t>
            </w:r>
          </w:p>
          <w:p w:rsidR="003A5837" w:rsidRPr="004D6F02" w:rsidRDefault="003A5837" w:rsidP="003A5837">
            <w:pPr>
              <w:rPr>
                <w:lang w:val="ru-RU"/>
              </w:rPr>
            </w:pPr>
            <w:r w:rsidRPr="004D6F02">
              <w:rPr>
                <w:lang w:val="ru-RU"/>
              </w:rPr>
              <w:t>"Sonet",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"Makarov i Petersen",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"Ohotniki", </w:t>
            </w:r>
          </w:p>
          <w:p w:rsidR="003A5837" w:rsidRPr="003825D2" w:rsidRDefault="004D452E" w:rsidP="003A5837">
            <w:pPr>
              <w:rPr>
                <w:lang w:val="ru-RU"/>
              </w:rPr>
            </w:pPr>
            <w:r w:rsidRPr="004D452E">
              <w:rPr>
                <w:i/>
                <w:lang w:val="ru-RU"/>
              </w:rPr>
              <w:t>Ceskoslovenska rusistika</w:t>
            </w:r>
            <w:r w:rsidR="003A5837" w:rsidRPr="003825D2">
              <w:rPr>
                <w:lang w:val="ru-RU"/>
              </w:rPr>
              <w:t xml:space="preserve">, 14, 1969. Publ. A. Flaker </w:t>
            </w:r>
          </w:p>
          <w:p w:rsidR="000672DE" w:rsidRPr="003825D2" w:rsidRDefault="000672DE" w:rsidP="003A5837">
            <w:pPr>
              <w:rPr>
                <w:lang w:val="ru-RU"/>
              </w:rPr>
            </w:pP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48. "Manifest OBERIU", </w:t>
            </w:r>
            <w:r w:rsidRPr="003825D2">
              <w:rPr>
                <w:i/>
                <w:lang w:val="ru-RU"/>
              </w:rPr>
              <w:t>Oxford Slavonic Papers</w:t>
            </w:r>
            <w:r w:rsidRPr="003825D2">
              <w:rPr>
                <w:lang w:val="ru-RU"/>
              </w:rPr>
              <w:t xml:space="preserve">, New series III, </w:t>
            </w:r>
            <w:r w:rsidR="000672DE" w:rsidRPr="003825D2">
              <w:rPr>
                <w:lang w:val="ru-RU"/>
              </w:rPr>
              <w:t xml:space="preserve">Oxford, The Clarendon Press, </w:t>
            </w:r>
            <w:r w:rsidRPr="003825D2">
              <w:rPr>
                <w:lang w:val="ru-RU"/>
              </w:rPr>
              <w:t>1970, pp.</w:t>
            </w:r>
            <w:r w:rsidR="000672DE" w:rsidRPr="003825D2">
              <w:rPr>
                <w:lang w:val="ru-RU"/>
              </w:rPr>
              <w:t xml:space="preserve"> 65-70. Publ. R. Milner-Gulland.</w:t>
            </w:r>
          </w:p>
          <w:p w:rsidR="000672DE" w:rsidRPr="003825D2" w:rsidRDefault="000672DE" w:rsidP="003A5837">
            <w:pPr>
              <w:rPr>
                <w:lang w:val="ru-RU"/>
              </w:rPr>
            </w:pPr>
          </w:p>
          <w:p w:rsidR="004B2C55" w:rsidRPr="003825D2" w:rsidRDefault="004B2C55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 </w:t>
            </w:r>
            <w:r w:rsidR="00404576" w:rsidRPr="003825D2">
              <w:rPr>
                <w:color w:val="365F91" w:themeColor="accent1" w:themeShade="BF"/>
                <w:lang w:val="ru-RU"/>
              </w:rPr>
              <w:t xml:space="preserve">25. </w:t>
            </w:r>
            <w:r w:rsidRPr="003825D2">
              <w:rPr>
                <w:color w:val="365F91" w:themeColor="accent1" w:themeShade="BF"/>
                <w:lang w:val="ru-RU"/>
              </w:rPr>
              <w:t>“</w:t>
            </w:r>
            <w:r w:rsidRPr="003825D2">
              <w:rPr>
                <w:b/>
                <w:color w:val="365F91" w:themeColor="accent1" w:themeShade="BF"/>
                <w:lang w:val="ru-RU"/>
              </w:rPr>
              <w:t>Na smert’ Kazimira Malevica</w:t>
            </w:r>
            <w:r w:rsidRPr="003825D2">
              <w:rPr>
                <w:color w:val="365F91" w:themeColor="accent1" w:themeShade="BF"/>
                <w:lang w:val="ru-RU"/>
              </w:rPr>
              <w:t xml:space="preserve">”, in </w:t>
            </w:r>
            <w:r w:rsidRPr="003825D2">
              <w:rPr>
                <w:i/>
                <w:color w:val="365F91" w:themeColor="accent1" w:themeShade="BF"/>
                <w:lang w:val="ru-RU"/>
              </w:rPr>
              <w:t>Malevich</w:t>
            </w:r>
            <w:r w:rsidRPr="003825D2">
              <w:rPr>
                <w:color w:val="365F91" w:themeColor="accent1" w:themeShade="BF"/>
                <w:lang w:val="ru-RU"/>
              </w:rPr>
              <w:t xml:space="preserve"> (catalogue), Amsterdam, Stedelijk Museum, 1970. Reproduction du ms.</w:t>
            </w:r>
          </w:p>
          <w:p w:rsidR="004B2C55" w:rsidRPr="003825D2" w:rsidRDefault="004B2C55" w:rsidP="003A5837">
            <w:pPr>
              <w:rPr>
                <w:lang w:val="ru-RU"/>
              </w:rPr>
            </w:pP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49. </w:t>
            </w:r>
            <w:r w:rsidRPr="003825D2">
              <w:rPr>
                <w:b/>
                <w:lang w:val="ru-RU"/>
              </w:rPr>
              <w:t xml:space="preserve">"Sjuita", </w:t>
            </w:r>
          </w:p>
          <w:p w:rsidR="003A5837" w:rsidRPr="003825D2" w:rsidRDefault="004B2C55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"Nado li vyhodit’</w:t>
            </w:r>
            <w:r w:rsidR="003A5837" w:rsidRPr="003825D2">
              <w:rPr>
                <w:b/>
                <w:lang w:val="ru-RU"/>
              </w:rPr>
              <w:t xml:space="preserve"> iz ravnovesi ja</w:t>
            </w:r>
            <w:r w:rsidRPr="003825D2">
              <w:rPr>
                <w:b/>
                <w:lang w:val="ru-RU"/>
              </w:rPr>
              <w:t>?</w:t>
            </w:r>
            <w:r w:rsidR="003A5837" w:rsidRPr="003825D2">
              <w:rPr>
                <w:b/>
                <w:lang w:val="ru-RU"/>
              </w:rPr>
              <w:t>",</w:t>
            </w:r>
          </w:p>
          <w:p w:rsidR="009564AB" w:rsidRPr="003825D2" w:rsidRDefault="003A5837" w:rsidP="003A5837">
            <w:pPr>
              <w:rPr>
                <w:lang w:val="ru-RU"/>
              </w:rPr>
            </w:pPr>
            <w:r w:rsidRPr="003825D2">
              <w:rPr>
                <w:b/>
                <w:lang w:val="ru-RU"/>
              </w:rPr>
              <w:t xml:space="preserve"> "Neskol'ko rasskazov iz cikla 'Slučaj</w:t>
            </w:r>
            <w:r w:rsidR="009564AB" w:rsidRPr="003825D2">
              <w:rPr>
                <w:b/>
                <w:lang w:val="ru-RU"/>
              </w:rPr>
              <w:t xml:space="preserve"> "</w:t>
            </w:r>
            <w:r w:rsidR="009564AB" w:rsidRPr="003825D2">
              <w:rPr>
                <w:lang w:val="ru-RU"/>
              </w:rPr>
              <w:t>,</w:t>
            </w:r>
          </w:p>
          <w:p w:rsidR="003A5837" w:rsidRPr="003825D2" w:rsidRDefault="001D20B9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</w:t>
            </w:r>
            <w:r w:rsidRPr="003825D2">
              <w:rPr>
                <w:b/>
                <w:lang w:val="ru-RU"/>
              </w:rPr>
              <w:t>Golubaja tetrad’</w:t>
            </w:r>
            <w:r w:rsidR="003A5837" w:rsidRPr="003825D2">
              <w:rPr>
                <w:b/>
                <w:lang w:val="ru-RU"/>
              </w:rPr>
              <w:t xml:space="preserve"> n° 10</w:t>
            </w:r>
            <w:r w:rsidR="003A5837" w:rsidRPr="003825D2">
              <w:rPr>
                <w:lang w:val="ru-RU"/>
              </w:rPr>
              <w:t>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</w:t>
            </w:r>
            <w:r w:rsidRPr="003825D2">
              <w:rPr>
                <w:b/>
                <w:lang w:val="ru-RU"/>
              </w:rPr>
              <w:t>Vyvalivšajasja staruha</w:t>
            </w:r>
            <w:r w:rsidRPr="003825D2">
              <w:rPr>
                <w:lang w:val="ru-RU"/>
              </w:rPr>
              <w:t>" (10),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="001D20B9" w:rsidRPr="003825D2">
              <w:rPr>
                <w:lang w:val="ru-RU"/>
              </w:rPr>
              <w:t>"</w:t>
            </w:r>
            <w:r w:rsidR="001D20B9" w:rsidRPr="003825D2">
              <w:rPr>
                <w:b/>
                <w:lang w:val="ru-RU"/>
              </w:rPr>
              <w:t>Proiss</w:t>
            </w:r>
            <w:r w:rsidRPr="003825D2">
              <w:rPr>
                <w:b/>
                <w:lang w:val="ru-RU"/>
              </w:rPr>
              <w:t>estvie na ulice</w:t>
            </w:r>
            <w:r w:rsidRPr="003825D2">
              <w:rPr>
                <w:lang w:val="ru-RU"/>
              </w:rPr>
              <w:t>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"Sonet",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"Sunduk",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b/>
                <w:lang w:val="ru-RU"/>
              </w:rPr>
              <w:t xml:space="preserve"> </w:t>
            </w:r>
            <w:r w:rsidRPr="003825D2">
              <w:rPr>
                <w:lang w:val="ru-RU"/>
              </w:rPr>
              <w:t>"Son",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"Poteri",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"Makarov i Petersen",</w:t>
            </w:r>
          </w:p>
          <w:p w:rsidR="003A5837" w:rsidRPr="00994A39" w:rsidRDefault="003A5837" w:rsidP="003A5837">
            <w:pPr>
              <w:rPr>
                <w:b/>
                <w:lang w:val="ru-RU"/>
              </w:rPr>
            </w:pPr>
            <w:r w:rsidRPr="00994A39">
              <w:rPr>
                <w:b/>
                <w:lang w:val="ru-RU"/>
              </w:rPr>
              <w:t>"Fedja Davydovi</w:t>
            </w:r>
            <w:r w:rsidR="001D20B9" w:rsidRPr="00994A39">
              <w:rPr>
                <w:rFonts w:cstheme="minorHAnsi"/>
                <w:b/>
                <w:lang w:val="ru-RU"/>
              </w:rPr>
              <w:t>č</w:t>
            </w:r>
            <w:r w:rsidRPr="00994A39">
              <w:rPr>
                <w:b/>
                <w:lang w:val="ru-RU"/>
              </w:rPr>
              <w:t>",</w:t>
            </w:r>
          </w:p>
          <w:p w:rsidR="003A5837" w:rsidRPr="00BD3353" w:rsidRDefault="003A583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BD3353">
              <w:rPr>
                <w:b/>
                <w:lang w:val="ru-RU"/>
              </w:rPr>
              <w:t>"Istorija",</w:t>
            </w:r>
          </w:p>
          <w:p w:rsidR="003A5837" w:rsidRPr="003825D2" w:rsidRDefault="00A44B0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"Kassir</w:t>
            </w:r>
            <w:r w:rsidRPr="003825D2">
              <w:rPr>
                <w:rFonts w:cstheme="minorHAnsi"/>
                <w:b/>
                <w:lang w:val="ru-RU"/>
              </w:rPr>
              <w:t>š</w:t>
            </w:r>
            <w:r w:rsidR="003A5837" w:rsidRPr="003825D2">
              <w:rPr>
                <w:b/>
                <w:lang w:val="ru-RU"/>
              </w:rPr>
              <w:t>a",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"Opticeskij obman",</w:t>
            </w:r>
          </w:p>
          <w:p w:rsidR="003A5837" w:rsidRPr="003825D2" w:rsidRDefault="00A44B0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"Stoljar Ku</w:t>
            </w:r>
            <w:r w:rsidRPr="003825D2">
              <w:rPr>
                <w:rFonts w:cstheme="minorHAnsi"/>
                <w:b/>
                <w:lang w:val="ru-RU"/>
              </w:rPr>
              <w:t>š</w:t>
            </w:r>
            <w:r w:rsidR="003A5837" w:rsidRPr="003825D2">
              <w:rPr>
                <w:b/>
                <w:lang w:val="ru-RU"/>
              </w:rPr>
              <w:t>akov",</w:t>
            </w:r>
          </w:p>
          <w:p w:rsidR="003A5837" w:rsidRPr="003825D2" w:rsidRDefault="00A44B0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</w:t>
            </w:r>
            <w:r w:rsidRPr="003825D2">
              <w:rPr>
                <w:b/>
                <w:lang w:val="ru-RU"/>
              </w:rPr>
              <w:t>Slu</w:t>
            </w:r>
            <w:r w:rsidRPr="003825D2">
              <w:rPr>
                <w:rFonts w:cstheme="minorHAnsi"/>
                <w:b/>
                <w:lang w:val="ru-RU"/>
              </w:rPr>
              <w:t>č</w:t>
            </w:r>
            <w:r w:rsidR="003A5837" w:rsidRPr="003825D2">
              <w:rPr>
                <w:b/>
                <w:lang w:val="ru-RU"/>
              </w:rPr>
              <w:t>aj s Petrákovým</w:t>
            </w:r>
            <w:r w:rsidR="003A5837" w:rsidRPr="003825D2">
              <w:rPr>
                <w:lang w:val="ru-RU"/>
              </w:rPr>
              <w:t>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"četyre illjustracii togo, как novaja ideja ogaraSivaet čeloveka к nej ne podgotovlennogo",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"Sud linča",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"V</w:t>
            </w:r>
            <w:r w:rsidR="003D12B5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stre</w:t>
            </w:r>
            <w:r w:rsidR="003D12B5" w:rsidRPr="003825D2">
              <w:rPr>
                <w:rFonts w:cstheme="minorHAnsi"/>
                <w:lang w:val="ru-RU"/>
              </w:rPr>
              <w:t>č</w:t>
            </w:r>
            <w:r w:rsidRPr="003825D2">
              <w:rPr>
                <w:lang w:val="ru-RU"/>
              </w:rPr>
              <w:t xml:space="preserve">a", </w:t>
            </w:r>
          </w:p>
          <w:p w:rsidR="008E2A0F" w:rsidRPr="009077C7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"Neudacnyj spektakl' 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</w:t>
            </w:r>
            <w:r w:rsidR="002747CB" w:rsidRPr="003825D2">
              <w:rPr>
                <w:b/>
                <w:lang w:val="ru-RU"/>
              </w:rPr>
              <w:t>"Čto teper’</w:t>
            </w:r>
            <w:r w:rsidRPr="003825D2">
              <w:rPr>
                <w:b/>
                <w:lang w:val="ru-RU"/>
              </w:rPr>
              <w:t xml:space="preserve"> prodá jut v magazinah",</w:t>
            </w:r>
          </w:p>
          <w:p w:rsidR="003D12B5" w:rsidRPr="003825D2" w:rsidRDefault="003D12B5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"Son draznit čeloveka",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i/>
                <w:lang w:val="ru-RU"/>
              </w:rPr>
              <w:t>Grani</w:t>
            </w:r>
            <w:r w:rsidRPr="003825D2">
              <w:rPr>
                <w:lang w:val="ru-RU"/>
              </w:rPr>
              <w:t>, 81, 1971, pp. 65-83. Publ. M</w:t>
            </w:r>
            <w:r w:rsidR="003D12B5" w:rsidRPr="003825D2">
              <w:rPr>
                <w:lang w:val="ru-RU"/>
              </w:rPr>
              <w:t>. Ardnt</w:t>
            </w:r>
            <w:r w:rsidRPr="003825D2">
              <w:rPr>
                <w:lang w:val="ru-RU"/>
              </w:rPr>
              <w:t>. Contient également "Elka u Ivanovyh" de A. Vvedenskij (pp. 84-110).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50. Elizaveta Bam, 1972 ("Slaviska Institutionen Stockholm Universitet, Meddelanden", 8). Publ. Lars Kleberg, Lars Erik Blomqvist, Bengt Jangfeldt ?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51. </w:t>
            </w:r>
            <w:r w:rsidRPr="0004205B">
              <w:rPr>
                <w:i/>
                <w:lang w:val="ru-RU"/>
              </w:rPr>
              <w:t>Izbrannoe</w:t>
            </w:r>
            <w:r w:rsidRPr="003825D2">
              <w:rPr>
                <w:lang w:val="ru-RU"/>
              </w:rPr>
              <w:t>, Wurzburg, Jal-Verlag, 1</w:t>
            </w:r>
            <w:r w:rsidR="0004205B">
              <w:rPr>
                <w:lang w:val="ru-RU"/>
              </w:rPr>
              <w:t>974 ("Colloquium slavi</w:t>
            </w:r>
            <w:r w:rsidRPr="003825D2">
              <w:rPr>
                <w:lang w:val="ru-RU"/>
              </w:rPr>
              <w:t>cum",</w:t>
            </w:r>
            <w:r w:rsidR="0004205B">
              <w:rPr>
                <w:lang w:val="ru-RU"/>
              </w:rPr>
              <w:t xml:space="preserve"> 5). Publ. G. Gibian</w:t>
            </w:r>
            <w:r w:rsidRPr="003825D2">
              <w:rPr>
                <w:lang w:val="ru-RU"/>
              </w:rPr>
              <w:t xml:space="preserve">. Contient récits et poèmes, saynettes, Elizaveta Bam, </w:t>
            </w:r>
            <w:r w:rsidRPr="003825D2">
              <w:rPr>
                <w:b/>
                <w:lang w:val="ru-RU"/>
              </w:rPr>
              <w:t>"Staruha"</w:t>
            </w:r>
            <w:r w:rsidRPr="003825D2">
              <w:rPr>
                <w:lang w:val="ru-RU"/>
              </w:rPr>
              <w:t xml:space="preserve"> et quelques textes pour enfants. Beaucoup d'erreurs dans cette publication.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</w:p>
          <w:p w:rsidR="003A5837" w:rsidRPr="003825D2" w:rsidRDefault="003A5837" w:rsidP="003A5837">
            <w:pPr>
              <w:rPr>
                <w:lang w:val="ru-RU"/>
              </w:rPr>
            </w:pPr>
          </w:p>
          <w:p w:rsidR="00355C60" w:rsidRPr="003825D2" w:rsidRDefault="003A5837" w:rsidP="00355C60">
            <w:pPr>
              <w:rPr>
                <w:lang w:val="ru-RU"/>
              </w:rPr>
            </w:pPr>
            <w:r w:rsidRPr="003825D2">
              <w:rPr>
                <w:lang w:val="ru-RU"/>
              </w:rPr>
              <w:t>52</w:t>
            </w:r>
            <w:r w:rsidR="00355C60" w:rsidRPr="003825D2">
              <w:rPr>
                <w:lang w:val="ru-RU"/>
              </w:rPr>
              <w:t xml:space="preserve">. </w:t>
            </w:r>
            <w:r w:rsidR="00355C60" w:rsidRPr="00853D64">
              <w:rPr>
                <w:lang w:val="ru-RU"/>
              </w:rPr>
              <w:t>“Gospodi, sredi bela dnja…” (c’est à dire “Moltiva pered snom”),</w:t>
            </w:r>
          </w:p>
          <w:p w:rsidR="00355C60" w:rsidRPr="003825D2" w:rsidRDefault="00355C60" w:rsidP="00355C60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« Vot grjanl do</w:t>
            </w:r>
            <w:r w:rsidRPr="003825D2">
              <w:rPr>
                <w:rFonts w:cstheme="minorHAnsi"/>
                <w:b/>
                <w:lang w:val="ru-RU"/>
              </w:rPr>
              <w:t>ž</w:t>
            </w:r>
            <w:r w:rsidRPr="003825D2">
              <w:rPr>
                <w:b/>
                <w:lang w:val="ru-RU"/>
              </w:rPr>
              <w:t>d’… »,</w:t>
            </w:r>
          </w:p>
          <w:p w:rsidR="003A5837" w:rsidRPr="003825D2" w:rsidRDefault="00355C60" w:rsidP="00355C60">
            <w:pPr>
              <w:rPr>
                <w:lang w:val="ru-RU"/>
              </w:rPr>
            </w:pPr>
            <w:r w:rsidRPr="003825D2">
              <w:rPr>
                <w:i/>
                <w:lang w:val="ru-RU"/>
              </w:rPr>
              <w:t>Slavic review</w:t>
            </w:r>
            <w:r w:rsidRPr="003825D2">
              <w:rPr>
                <w:lang w:val="ru-RU"/>
              </w:rPr>
              <w:t>, 37-2, 1978, pp. 205,216. Publ. A. Stone Nakhimovsky.</w:t>
            </w:r>
            <w:r w:rsidR="003A5837" w:rsidRPr="003825D2">
              <w:rPr>
                <w:lang w:val="ru-RU"/>
              </w:rPr>
              <w:t xml:space="preserve"> Avec traduction (Bibl. 74).</w:t>
            </w:r>
          </w:p>
          <w:p w:rsidR="00850982" w:rsidRPr="003825D2" w:rsidRDefault="00850982" w:rsidP="003A5837">
            <w:pPr>
              <w:rPr>
                <w:lang w:val="ru-RU"/>
              </w:rPr>
            </w:pPr>
          </w:p>
          <w:p w:rsidR="00F84AB0" w:rsidRDefault="003A5837" w:rsidP="003A5837">
            <w:r w:rsidRPr="00F84AB0">
              <w:rPr>
                <w:lang w:val="ru-RU"/>
              </w:rPr>
              <w:t xml:space="preserve">53. </w:t>
            </w:r>
            <w:r w:rsidR="00F84AB0" w:rsidRPr="00F84AB0">
              <w:rPr>
                <w:i/>
                <w:lang w:val="ru-RU"/>
              </w:rPr>
              <w:t xml:space="preserve">Sobranie proizvedenij </w:t>
            </w:r>
            <w:r w:rsidR="00F84AB0" w:rsidRPr="00F84AB0">
              <w:rPr>
                <w:lang w:val="ru-RU"/>
              </w:rPr>
              <w:t>, Breme</w:t>
            </w:r>
            <w:r w:rsidR="00F84AB0" w:rsidRPr="00F84AB0">
              <w:rPr>
                <w:i/>
                <w:lang w:val="ru-RU"/>
              </w:rPr>
              <w:t>n</w:t>
            </w:r>
            <w:r w:rsidR="00F84AB0" w:rsidRPr="00F84AB0">
              <w:rPr>
                <w:lang w:val="ru-RU"/>
              </w:rPr>
              <w:t xml:space="preserve"> ,K-Presse, I</w:t>
            </w:r>
          </w:p>
          <w:p w:rsidR="004070A4" w:rsidRDefault="004070A4" w:rsidP="004070A4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 w:rsidRPr="004070A4">
              <w:rPr>
                <w:u w:val="single"/>
              </w:rPr>
              <w:t>POEMES :</w:t>
            </w:r>
          </w:p>
          <w:p w:rsidR="0010420D" w:rsidRPr="0010420D" w:rsidRDefault="0010420D" w:rsidP="0010420D">
            <w:pPr>
              <w:ind w:left="360"/>
              <w:rPr>
                <w:u w:val="single"/>
              </w:rPr>
            </w:pPr>
          </w:p>
          <w:p w:rsidR="00F84AB0" w:rsidRPr="009077C7" w:rsidRDefault="00F84AB0" w:rsidP="00F84AB0">
            <w:pPr>
              <w:rPr>
                <w:b/>
              </w:rPr>
            </w:pPr>
            <w:r w:rsidRPr="009077C7">
              <w:rPr>
                <w:b/>
              </w:rPr>
              <w:t>“</w:t>
            </w:r>
            <w:proofErr w:type="spellStart"/>
            <w:r w:rsidRPr="00F84AB0">
              <w:rPr>
                <w:b/>
                <w:lang w:val="en-US"/>
              </w:rPr>
              <w:t>как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солдат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идя</w:t>
            </w:r>
            <w:proofErr w:type="spellEnd"/>
            <w:r w:rsidRPr="009077C7">
              <w:rPr>
                <w:b/>
              </w:rPr>
              <w:t xml:space="preserve"> </w:t>
            </w:r>
            <w:r w:rsidRPr="00F84AB0">
              <w:rPr>
                <w:b/>
                <w:lang w:val="en-US"/>
              </w:rPr>
              <w:t>в</w:t>
            </w:r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походе</w:t>
            </w:r>
            <w:proofErr w:type="spellEnd"/>
            <w:r w:rsidRPr="009077C7">
              <w:rPr>
                <w:b/>
              </w:rPr>
              <w:t xml:space="preserve"> </w:t>
            </w:r>
            <w:r w:rsidRPr="009077C7">
              <w:t xml:space="preserve">/ </w:t>
            </w:r>
            <w:proofErr w:type="spellStart"/>
            <w:r w:rsidRPr="009077C7">
              <w:t>kak</w:t>
            </w:r>
            <w:proofErr w:type="spellEnd"/>
            <w:r w:rsidRPr="009077C7">
              <w:t xml:space="preserve"> soldat </w:t>
            </w:r>
            <w:proofErr w:type="spellStart"/>
            <w:r w:rsidRPr="009077C7">
              <w:t>idya</w:t>
            </w:r>
            <w:proofErr w:type="spellEnd"/>
            <w:r w:rsidRPr="009077C7">
              <w:t xml:space="preserve"> v </w:t>
            </w:r>
            <w:proofErr w:type="spellStart"/>
            <w:r w:rsidRPr="009077C7">
              <w:t>pokhode</w:t>
            </w:r>
            <w:proofErr w:type="spellEnd"/>
            <w:r w:rsidRPr="009077C7">
              <w:t>”</w:t>
            </w:r>
          </w:p>
          <w:p w:rsidR="00F84AB0" w:rsidRPr="009077C7" w:rsidRDefault="00F84AB0" w:rsidP="00F84AB0">
            <w:r w:rsidRPr="009077C7">
              <w:rPr>
                <w:b/>
              </w:rPr>
              <w:t xml:space="preserve">" </w:t>
            </w:r>
            <w:r w:rsidRPr="00F84AB0">
              <w:rPr>
                <w:b/>
                <w:lang w:val="en-US"/>
              </w:rPr>
              <w:t>в</w:t>
            </w:r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репей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закутанная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лошад</w:t>
            </w:r>
            <w:r>
              <w:rPr>
                <w:b/>
                <w:lang w:val="en-US"/>
              </w:rPr>
              <w:t>ь</w:t>
            </w:r>
            <w:proofErr w:type="spellEnd"/>
            <w:r w:rsidRPr="009077C7">
              <w:rPr>
                <w:b/>
              </w:rPr>
              <w:t xml:space="preserve"> </w:t>
            </w:r>
            <w:r w:rsidRPr="009077C7">
              <w:t xml:space="preserve">/ v </w:t>
            </w:r>
            <w:proofErr w:type="spellStart"/>
            <w:r w:rsidRPr="009077C7">
              <w:t>repey</w:t>
            </w:r>
            <w:proofErr w:type="spellEnd"/>
            <w:r w:rsidRPr="009077C7">
              <w:t xml:space="preserve"> </w:t>
            </w:r>
            <w:proofErr w:type="spellStart"/>
            <w:r w:rsidRPr="009077C7">
              <w:t>zakutannaya</w:t>
            </w:r>
            <w:proofErr w:type="spellEnd"/>
            <w:r w:rsidRPr="009077C7">
              <w:t xml:space="preserve"> </w:t>
            </w:r>
            <w:proofErr w:type="spellStart"/>
            <w:r w:rsidRPr="009077C7">
              <w:t>loshad</w:t>
            </w:r>
            <w:proofErr w:type="spellEnd"/>
            <w:r w:rsidRPr="009077C7">
              <w:t>'”</w:t>
            </w:r>
          </w:p>
          <w:p w:rsidR="00F84AB0" w:rsidRPr="009077C7" w:rsidRDefault="00F84AB0" w:rsidP="00F84AB0">
            <w:r w:rsidRPr="009077C7">
              <w:rPr>
                <w:b/>
              </w:rPr>
              <w:t xml:space="preserve">" </w:t>
            </w:r>
            <w:r w:rsidRPr="00F84AB0">
              <w:rPr>
                <w:b/>
                <w:lang w:val="en-US"/>
              </w:rPr>
              <w:t>ПРОРОК</w:t>
            </w:r>
            <w:r w:rsidRPr="009077C7">
              <w:rPr>
                <w:b/>
              </w:rPr>
              <w:t xml:space="preserve"> </w:t>
            </w:r>
            <w:r w:rsidRPr="00F84AB0">
              <w:rPr>
                <w:b/>
                <w:lang w:val="en-US"/>
              </w:rPr>
              <w:t>С</w:t>
            </w:r>
            <w:r w:rsidRPr="009077C7">
              <w:rPr>
                <w:b/>
              </w:rPr>
              <w:t xml:space="preserve"> </w:t>
            </w:r>
            <w:r w:rsidRPr="00F84AB0">
              <w:rPr>
                <w:b/>
                <w:lang w:val="en-US"/>
              </w:rPr>
              <w:t>АНИЧКИНОГО</w:t>
            </w:r>
            <w:r w:rsidRPr="009077C7">
              <w:rPr>
                <w:b/>
              </w:rPr>
              <w:t xml:space="preserve"> </w:t>
            </w:r>
            <w:r w:rsidRPr="00F84AB0">
              <w:rPr>
                <w:b/>
                <w:lang w:val="en-US"/>
              </w:rPr>
              <w:t>МОСТА</w:t>
            </w:r>
            <w:r w:rsidRPr="009077C7">
              <w:rPr>
                <w:b/>
              </w:rPr>
              <w:t xml:space="preserve"> </w:t>
            </w:r>
            <w:r w:rsidRPr="009077C7">
              <w:t>/ PROROK S ANICHKINOGO MOSTA"</w:t>
            </w:r>
          </w:p>
          <w:p w:rsidR="00F84AB0" w:rsidRPr="009077C7" w:rsidRDefault="00F84AB0" w:rsidP="00F84AB0">
            <w:r w:rsidRPr="009077C7">
              <w:rPr>
                <w:b/>
              </w:rPr>
              <w:t>“</w:t>
            </w:r>
            <w:proofErr w:type="spellStart"/>
            <w:r w:rsidRPr="00F84AB0">
              <w:rPr>
                <w:b/>
                <w:lang w:val="en-US"/>
              </w:rPr>
              <w:t>Волны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касторовая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суть</w:t>
            </w:r>
            <w:proofErr w:type="spellEnd"/>
            <w:r w:rsidRPr="009077C7">
              <w:rPr>
                <w:b/>
              </w:rPr>
              <w:t xml:space="preserve"> </w:t>
            </w:r>
            <w:r w:rsidRPr="009077C7">
              <w:t xml:space="preserve">/ </w:t>
            </w:r>
            <w:proofErr w:type="spellStart"/>
            <w:r w:rsidRPr="009077C7">
              <w:t>Volny</w:t>
            </w:r>
            <w:proofErr w:type="spellEnd"/>
            <w:r w:rsidRPr="009077C7">
              <w:t xml:space="preserve"> </w:t>
            </w:r>
            <w:proofErr w:type="spellStart"/>
            <w:r w:rsidRPr="009077C7">
              <w:t>kastorovaya</w:t>
            </w:r>
            <w:proofErr w:type="spellEnd"/>
            <w:r w:rsidRPr="009077C7">
              <w:t xml:space="preserve"> sut'"</w:t>
            </w:r>
          </w:p>
          <w:p w:rsidR="00F84AB0" w:rsidRPr="009077C7" w:rsidRDefault="00F84AB0" w:rsidP="00F84AB0">
            <w:r w:rsidRPr="009077C7">
              <w:rPr>
                <w:b/>
              </w:rPr>
              <w:t xml:space="preserve">“ </w:t>
            </w:r>
            <w:proofErr w:type="spellStart"/>
            <w:r w:rsidRPr="00F84AB0">
              <w:rPr>
                <w:b/>
                <w:lang w:val="en-US"/>
              </w:rPr>
              <w:t>Берег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правый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межнародный</w:t>
            </w:r>
            <w:proofErr w:type="spellEnd"/>
            <w:r w:rsidRPr="009077C7">
              <w:rPr>
                <w:b/>
              </w:rPr>
              <w:t xml:space="preserve"> </w:t>
            </w:r>
            <w:r w:rsidRPr="009077C7">
              <w:t xml:space="preserve">/ </w:t>
            </w:r>
            <w:proofErr w:type="spellStart"/>
            <w:r w:rsidRPr="009077C7">
              <w:t>Bereg</w:t>
            </w:r>
            <w:proofErr w:type="spellEnd"/>
            <w:r w:rsidRPr="009077C7">
              <w:t xml:space="preserve"> </w:t>
            </w:r>
            <w:proofErr w:type="spellStart"/>
            <w:r w:rsidRPr="009077C7">
              <w:t>pravyy</w:t>
            </w:r>
            <w:proofErr w:type="spellEnd"/>
            <w:r w:rsidRPr="009077C7">
              <w:t xml:space="preserve"> </w:t>
            </w:r>
            <w:proofErr w:type="spellStart"/>
            <w:r w:rsidRPr="009077C7">
              <w:t>mezhdunarodnyy</w:t>
            </w:r>
            <w:proofErr w:type="spellEnd"/>
            <w:r w:rsidRPr="009077C7">
              <w:t>”</w:t>
            </w:r>
          </w:p>
          <w:p w:rsidR="00F84AB0" w:rsidRPr="009077C7" w:rsidRDefault="00F84AB0" w:rsidP="00F84AB0">
            <w:r w:rsidRPr="009077C7">
              <w:rPr>
                <w:b/>
              </w:rPr>
              <w:t>“</w:t>
            </w:r>
            <w:r w:rsidRPr="00F84AB0">
              <w:rPr>
                <w:b/>
                <w:lang w:val="en-US"/>
              </w:rPr>
              <w:t>КАЗАЧЬЯ</w:t>
            </w:r>
            <w:r w:rsidRPr="009077C7">
              <w:rPr>
                <w:b/>
              </w:rPr>
              <w:t xml:space="preserve"> </w:t>
            </w:r>
            <w:r w:rsidRPr="00F84AB0">
              <w:rPr>
                <w:b/>
                <w:lang w:val="en-US"/>
              </w:rPr>
              <w:t>СМЕРТЬ</w:t>
            </w:r>
            <w:r w:rsidRPr="009077C7">
              <w:rPr>
                <w:b/>
              </w:rPr>
              <w:t xml:space="preserve"> / </w:t>
            </w:r>
            <w:r w:rsidRPr="009077C7">
              <w:t>KAZACH'YA SMERT'”</w:t>
            </w:r>
          </w:p>
          <w:p w:rsidR="00F84AB0" w:rsidRPr="003E243C" w:rsidRDefault="00F84AB0" w:rsidP="00F84AB0">
            <w:pPr>
              <w:rPr>
                <w:lang w:val="en-US"/>
              </w:rPr>
            </w:pPr>
            <w:r w:rsidRPr="009077C7">
              <w:rPr>
                <w:b/>
              </w:rPr>
              <w:t>“</w:t>
            </w:r>
            <w:r w:rsidRPr="00F84AB0">
              <w:rPr>
                <w:b/>
                <w:lang w:val="en-US"/>
              </w:rPr>
              <w:t>ОТВЕТ</w:t>
            </w:r>
            <w:r w:rsidRPr="009077C7">
              <w:rPr>
                <w:b/>
              </w:rPr>
              <w:t xml:space="preserve"> </w:t>
            </w:r>
            <w:r w:rsidRPr="00F84AB0">
              <w:rPr>
                <w:b/>
                <w:lang w:val="en-US"/>
              </w:rPr>
              <w:t>Н</w:t>
            </w:r>
            <w:r w:rsidRPr="009077C7">
              <w:rPr>
                <w:b/>
              </w:rPr>
              <w:t xml:space="preserve">.3 </w:t>
            </w:r>
            <w:r w:rsidRPr="00F84AB0">
              <w:rPr>
                <w:b/>
                <w:lang w:val="en-US"/>
              </w:rPr>
              <w:t>И</w:t>
            </w:r>
            <w:r w:rsidRPr="009077C7">
              <w:rPr>
                <w:b/>
              </w:rPr>
              <w:t xml:space="preserve"> </w:t>
            </w:r>
            <w:r w:rsidRPr="00F84AB0">
              <w:rPr>
                <w:b/>
                <w:lang w:val="en-US"/>
              </w:rPr>
              <w:t>Е</w:t>
            </w:r>
            <w:r w:rsidRPr="009077C7">
              <w:rPr>
                <w:b/>
              </w:rPr>
              <w:t>.</w:t>
            </w:r>
            <w:r w:rsidRPr="00F84AB0">
              <w:rPr>
                <w:b/>
                <w:lang w:val="en-US"/>
              </w:rPr>
              <w:t>В</w:t>
            </w:r>
            <w:r w:rsidRPr="009077C7">
              <w:rPr>
                <w:b/>
              </w:rPr>
              <w:t xml:space="preserve">.  </w:t>
            </w:r>
            <w:r w:rsidRPr="00F84AB0">
              <w:rPr>
                <w:b/>
                <w:lang w:val="en-US"/>
              </w:rPr>
              <w:t xml:space="preserve">/ </w:t>
            </w:r>
            <w:r w:rsidRPr="003E243C">
              <w:rPr>
                <w:lang w:val="en-US"/>
              </w:rPr>
              <w:t xml:space="preserve">OTVET N.3 I </w:t>
            </w:r>
            <w:proofErr w:type="spellStart"/>
            <w:r w:rsidRPr="003E243C">
              <w:rPr>
                <w:lang w:val="en-US"/>
              </w:rPr>
              <w:t>Ye.V</w:t>
            </w:r>
            <w:proofErr w:type="spellEnd"/>
            <w:r w:rsidRPr="003E243C">
              <w:rPr>
                <w:lang w:val="en-US"/>
              </w:rPr>
              <w:t>.”</w:t>
            </w:r>
          </w:p>
          <w:p w:rsidR="00F84AB0" w:rsidRPr="003E243C" w:rsidRDefault="00F84AB0" w:rsidP="00F84AB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F84AB0">
              <w:rPr>
                <w:b/>
                <w:lang w:val="en-US"/>
              </w:rPr>
              <w:t>Яков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лейбус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он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художник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r w:rsidRPr="003E243C">
              <w:rPr>
                <w:lang w:val="en-US"/>
              </w:rPr>
              <w:t xml:space="preserve">/ </w:t>
            </w:r>
            <w:proofErr w:type="spellStart"/>
            <w:r w:rsidRPr="003E243C">
              <w:rPr>
                <w:lang w:val="en-US"/>
              </w:rPr>
              <w:t>Yakov</w:t>
            </w:r>
            <w:proofErr w:type="spellEnd"/>
            <w:r w:rsidRPr="003E243C">
              <w:rPr>
                <w:lang w:val="en-US"/>
              </w:rPr>
              <w:t xml:space="preserve"> </w:t>
            </w:r>
            <w:proofErr w:type="spellStart"/>
            <w:r w:rsidRPr="003E243C">
              <w:rPr>
                <w:lang w:val="en-US"/>
              </w:rPr>
              <w:t>leybus</w:t>
            </w:r>
            <w:proofErr w:type="spellEnd"/>
            <w:r w:rsidRPr="003E243C">
              <w:rPr>
                <w:lang w:val="en-US"/>
              </w:rPr>
              <w:t xml:space="preserve"> on </w:t>
            </w:r>
            <w:proofErr w:type="spellStart"/>
            <w:r w:rsidRPr="003E243C">
              <w:rPr>
                <w:lang w:val="en-US"/>
              </w:rPr>
              <w:t>khudozhnik</w:t>
            </w:r>
            <w:proofErr w:type="spellEnd"/>
            <w:r w:rsidRPr="003E243C">
              <w:rPr>
                <w:lang w:val="en-US"/>
              </w:rPr>
              <w:t>”</w:t>
            </w:r>
          </w:p>
          <w:p w:rsidR="00F84AB0" w:rsidRPr="00F84AB0" w:rsidRDefault="00F84AB0" w:rsidP="00F84AB0">
            <w:pPr>
              <w:rPr>
                <w:b/>
                <w:lang w:val="en-US"/>
              </w:rPr>
            </w:pPr>
            <w:r w:rsidRPr="00F84AB0">
              <w:rPr>
                <w:b/>
                <w:lang w:val="en-US"/>
              </w:rPr>
              <w:t xml:space="preserve">"ДОЧЬ СОКОЛЬСКОГО  / </w:t>
            </w:r>
            <w:r w:rsidRPr="003E243C">
              <w:rPr>
                <w:lang w:val="en-US"/>
              </w:rPr>
              <w:t>DOCH' SOKOL'SKOGO"</w:t>
            </w:r>
          </w:p>
          <w:p w:rsidR="00F84AB0" w:rsidRPr="00F84AB0" w:rsidRDefault="00F84AB0" w:rsidP="00F84AB0">
            <w:pPr>
              <w:rPr>
                <w:b/>
                <w:lang w:val="en-US"/>
              </w:rPr>
            </w:pPr>
            <w:r w:rsidRPr="00F84AB0">
              <w:rPr>
                <w:b/>
                <w:lang w:val="en-US"/>
              </w:rPr>
              <w:t>"ДАЧНАЯ НОЧЬ / UDACHNAYA NOCH'"</w:t>
            </w:r>
          </w:p>
          <w:p w:rsidR="00F84AB0" w:rsidRPr="003E243C" w:rsidRDefault="00F84AB0" w:rsidP="00F84AB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F84AB0">
              <w:rPr>
                <w:b/>
                <w:lang w:val="en-US"/>
              </w:rPr>
              <w:t xml:space="preserve">РАЗБОЙНИКИ / </w:t>
            </w:r>
            <w:r w:rsidRPr="003E243C">
              <w:rPr>
                <w:lang w:val="en-US"/>
              </w:rPr>
              <w:t>RAZBOYNIKI”</w:t>
            </w:r>
          </w:p>
          <w:p w:rsidR="00F84AB0" w:rsidRPr="003E243C" w:rsidRDefault="00F84AB0" w:rsidP="00F84AB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F84AB0">
              <w:rPr>
                <w:b/>
                <w:lang w:val="en-US"/>
              </w:rPr>
              <w:t xml:space="preserve">СКУПОСТЬ / </w:t>
            </w:r>
            <w:r w:rsidRPr="003E243C">
              <w:rPr>
                <w:lang w:val="en-US"/>
              </w:rPr>
              <w:t>SKUPOST'”</w:t>
            </w:r>
          </w:p>
          <w:p w:rsidR="00F84AB0" w:rsidRPr="003E243C" w:rsidRDefault="00F84AB0" w:rsidP="00F84AB0">
            <w:pPr>
              <w:rPr>
                <w:lang w:val="en-US"/>
              </w:rPr>
            </w:pPr>
            <w:r w:rsidRPr="00F84AB0">
              <w:rPr>
                <w:b/>
                <w:lang w:val="en-US"/>
              </w:rPr>
              <w:t xml:space="preserve">"ВИКТОРУ ВЛАДИМИРОВИЧУ ХЛЕБНИКОВУ / </w:t>
            </w:r>
            <w:r w:rsidRPr="003E243C">
              <w:rPr>
                <w:lang w:val="en-US"/>
              </w:rPr>
              <w:t>“VIKTORU VLADIMIROVICHU KHLEBNIKOVU"</w:t>
            </w:r>
          </w:p>
          <w:p w:rsidR="00F84AB0" w:rsidRPr="003E243C" w:rsidRDefault="00F84AB0" w:rsidP="00F84AB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F84AB0">
              <w:rPr>
                <w:b/>
                <w:lang w:val="en-US"/>
              </w:rPr>
              <w:t>глядел</w:t>
            </w:r>
            <w:proofErr w:type="spellEnd"/>
            <w:r w:rsidRPr="00F84AB0">
              <w:rPr>
                <w:b/>
                <w:lang w:val="en-US"/>
              </w:rPr>
              <w:t xml:space="preserve"> в </w:t>
            </w:r>
            <w:proofErr w:type="spellStart"/>
            <w:r w:rsidRPr="00F84AB0">
              <w:rPr>
                <w:b/>
                <w:lang w:val="en-US"/>
              </w:rPr>
              <w:t>окно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могучий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воэдух</w:t>
            </w:r>
            <w:proofErr w:type="spellEnd"/>
            <w:r w:rsidRPr="00F84AB0">
              <w:rPr>
                <w:b/>
                <w:lang w:val="en-US"/>
              </w:rPr>
              <w:t xml:space="preserve"> / </w:t>
            </w:r>
            <w:proofErr w:type="spellStart"/>
            <w:r w:rsidRPr="003E243C">
              <w:rPr>
                <w:lang w:val="en-US"/>
              </w:rPr>
              <w:t>glyadel</w:t>
            </w:r>
            <w:proofErr w:type="spellEnd"/>
            <w:r w:rsidRPr="003E243C">
              <w:rPr>
                <w:lang w:val="en-US"/>
              </w:rPr>
              <w:t xml:space="preserve"> v </w:t>
            </w:r>
            <w:proofErr w:type="spellStart"/>
            <w:r w:rsidRPr="003E243C">
              <w:rPr>
                <w:lang w:val="en-US"/>
              </w:rPr>
              <w:t>okno</w:t>
            </w:r>
            <w:proofErr w:type="spellEnd"/>
            <w:r w:rsidRPr="003E243C">
              <w:rPr>
                <w:lang w:val="en-US"/>
              </w:rPr>
              <w:t xml:space="preserve"> </w:t>
            </w:r>
            <w:proofErr w:type="spellStart"/>
            <w:r w:rsidRPr="003E243C">
              <w:rPr>
                <w:lang w:val="en-US"/>
              </w:rPr>
              <w:t>moguchiy</w:t>
            </w:r>
            <w:proofErr w:type="spellEnd"/>
            <w:r w:rsidRPr="003E243C">
              <w:rPr>
                <w:lang w:val="en-US"/>
              </w:rPr>
              <w:t xml:space="preserve"> </w:t>
            </w:r>
            <w:proofErr w:type="spellStart"/>
            <w:r w:rsidRPr="003E243C">
              <w:rPr>
                <w:lang w:val="en-US"/>
              </w:rPr>
              <w:t>vozdukh</w:t>
            </w:r>
            <w:proofErr w:type="spellEnd"/>
            <w:r w:rsidRPr="003E243C">
              <w:rPr>
                <w:lang w:val="en-US"/>
              </w:rPr>
              <w:t>”</w:t>
            </w:r>
          </w:p>
          <w:p w:rsidR="00F84AB0" w:rsidRPr="00F84AB0" w:rsidRDefault="00F84AB0" w:rsidP="00F84AB0">
            <w:pPr>
              <w:rPr>
                <w:b/>
                <w:lang w:val="en-US"/>
              </w:rPr>
            </w:pPr>
            <w:r w:rsidRPr="00F84AB0">
              <w:rPr>
                <w:b/>
                <w:lang w:val="en-US"/>
              </w:rPr>
              <w:t xml:space="preserve">"ПРОГУЛКА / </w:t>
            </w:r>
            <w:r w:rsidRPr="003E243C">
              <w:rPr>
                <w:lang w:val="en-US"/>
              </w:rPr>
              <w:t>PROGULKA"</w:t>
            </w:r>
          </w:p>
          <w:p w:rsidR="00F84AB0" w:rsidRPr="003E243C" w:rsidRDefault="00F84AB0" w:rsidP="00F84AB0">
            <w:pPr>
              <w:rPr>
                <w:lang w:val="en-US"/>
              </w:rPr>
            </w:pPr>
            <w:r w:rsidRPr="00F84AB0">
              <w:rPr>
                <w:b/>
                <w:lang w:val="en-US"/>
              </w:rPr>
              <w:t xml:space="preserve">"ДВУХ </w:t>
            </w:r>
            <w:proofErr w:type="spellStart"/>
            <w:r w:rsidRPr="00F84AB0">
              <w:rPr>
                <w:b/>
                <w:lang w:val="en-US"/>
              </w:rPr>
              <w:t>ПОЛКОВОДЦев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раэговор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…</w:t>
            </w:r>
            <w:r w:rsidRPr="00F84AB0">
              <w:rPr>
                <w:b/>
                <w:lang w:val="en-US"/>
              </w:rPr>
              <w:t xml:space="preserve">/ </w:t>
            </w:r>
            <w:r w:rsidRPr="003E243C">
              <w:rPr>
                <w:lang w:val="en-US"/>
              </w:rPr>
              <w:t xml:space="preserve">DVUKH </w:t>
            </w:r>
            <w:proofErr w:type="spellStart"/>
            <w:r w:rsidRPr="003E243C">
              <w:rPr>
                <w:lang w:val="en-US"/>
              </w:rPr>
              <w:t>POLKOVODTsev</w:t>
            </w:r>
            <w:proofErr w:type="spellEnd"/>
            <w:r w:rsidRPr="003E243C">
              <w:rPr>
                <w:lang w:val="en-US"/>
              </w:rPr>
              <w:t xml:space="preserve"> </w:t>
            </w:r>
            <w:proofErr w:type="spellStart"/>
            <w:r w:rsidRPr="003E243C">
              <w:rPr>
                <w:lang w:val="en-US"/>
              </w:rPr>
              <w:t>razgovor</w:t>
            </w:r>
            <w:proofErr w:type="spellEnd"/>
            <w:r w:rsidRPr="003E243C">
              <w:rPr>
                <w:lang w:val="en-US"/>
              </w:rPr>
              <w:t>"</w:t>
            </w:r>
          </w:p>
          <w:p w:rsidR="00141C91" w:rsidRDefault="00141C91" w:rsidP="00F84AB0">
            <w:pPr>
              <w:rPr>
                <w:b/>
                <w:lang w:val="en-US"/>
              </w:rPr>
            </w:pPr>
          </w:p>
          <w:p w:rsidR="00F84AB0" w:rsidRPr="003E243C" w:rsidRDefault="00F84AB0" w:rsidP="00F84AB0">
            <w:pPr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Pr="00F84AB0">
              <w:rPr>
                <w:b/>
                <w:lang w:val="en-US"/>
              </w:rPr>
              <w:t>Оселок</w:t>
            </w:r>
            <w:proofErr w:type="spellEnd"/>
            <w:r w:rsidRPr="00F84AB0">
              <w:rPr>
                <w:b/>
                <w:lang w:val="en-US"/>
              </w:rPr>
              <w:t xml:space="preserve"> - </w:t>
            </w:r>
            <w:proofErr w:type="spellStart"/>
            <w:r w:rsidRPr="00F84AB0">
              <w:rPr>
                <w:b/>
                <w:lang w:val="en-US"/>
              </w:rPr>
              <w:t>это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точильный</w:t>
            </w:r>
            <w:proofErr w:type="spellEnd"/>
            <w:r w:rsidRPr="00F84AB0">
              <w:rPr>
                <w:b/>
                <w:lang w:val="en-US"/>
              </w:rPr>
              <w:t xml:space="preserve"> </w:t>
            </w:r>
            <w:proofErr w:type="spellStart"/>
            <w:r w:rsidRPr="00F84AB0">
              <w:rPr>
                <w:b/>
                <w:lang w:val="en-US"/>
              </w:rPr>
              <w:t>камень</w:t>
            </w:r>
            <w:proofErr w:type="spellEnd"/>
            <w:r>
              <w:rPr>
                <w:b/>
                <w:lang w:val="en-US"/>
              </w:rPr>
              <w:t xml:space="preserve">…” / </w:t>
            </w:r>
            <w:proofErr w:type="spellStart"/>
            <w:r w:rsidRPr="003E243C">
              <w:rPr>
                <w:lang w:val="en-US"/>
              </w:rPr>
              <w:t>Oselok</w:t>
            </w:r>
            <w:proofErr w:type="spellEnd"/>
            <w:r w:rsidRPr="003E243C">
              <w:rPr>
                <w:lang w:val="en-US"/>
              </w:rPr>
              <w:t xml:space="preserve"> - </w:t>
            </w:r>
            <w:proofErr w:type="spellStart"/>
            <w:r w:rsidRPr="003E243C">
              <w:rPr>
                <w:lang w:val="en-US"/>
              </w:rPr>
              <w:t>eto</w:t>
            </w:r>
            <w:proofErr w:type="spellEnd"/>
            <w:r w:rsidRPr="003E243C">
              <w:rPr>
                <w:lang w:val="en-US"/>
              </w:rPr>
              <w:t xml:space="preserve"> </w:t>
            </w:r>
            <w:proofErr w:type="spellStart"/>
            <w:r w:rsidRPr="003E243C">
              <w:rPr>
                <w:lang w:val="en-US"/>
              </w:rPr>
              <w:t>tochil'nyy</w:t>
            </w:r>
            <w:proofErr w:type="spellEnd"/>
            <w:r w:rsidRPr="003E243C">
              <w:rPr>
                <w:lang w:val="en-US"/>
              </w:rPr>
              <w:t xml:space="preserve"> </w:t>
            </w:r>
            <w:proofErr w:type="spellStart"/>
            <w:r w:rsidRPr="003E243C">
              <w:rPr>
                <w:lang w:val="en-US"/>
              </w:rPr>
              <w:t>kamen</w:t>
            </w:r>
            <w:proofErr w:type="spellEnd"/>
            <w:r w:rsidRPr="003E243C">
              <w:rPr>
                <w:lang w:val="en-US"/>
              </w:rPr>
              <w:t>'</w:t>
            </w:r>
            <w:r w:rsidR="00D17F61" w:rsidRPr="003E243C">
              <w:rPr>
                <w:lang w:val="en-US"/>
              </w:rPr>
              <w:t>”</w:t>
            </w:r>
          </w:p>
          <w:p w:rsidR="00F84AB0" w:rsidRPr="000E6351" w:rsidRDefault="00141C91" w:rsidP="00F84AB0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“АВИАЦИЯ ПРЕВРАЩЕНИЙ” / </w:t>
            </w:r>
            <w:r w:rsidRPr="000E6351">
              <w:rPr>
                <w:lang w:val="ru-RU"/>
              </w:rPr>
              <w:t>AVIATSIYA PREVRASHCHENIY</w:t>
            </w:r>
            <w:r w:rsidR="00D17F61" w:rsidRPr="000E6351">
              <w:rPr>
                <w:lang w:val="ru-RU"/>
              </w:rPr>
              <w:t>”</w:t>
            </w:r>
          </w:p>
          <w:p w:rsidR="00141C91" w:rsidRPr="000E6351" w:rsidRDefault="00D17F61" w:rsidP="00F84AB0">
            <w:pPr>
              <w:rPr>
                <w:lang w:val="ru-RU"/>
              </w:rPr>
            </w:pPr>
            <w:r w:rsidRPr="000E6351">
              <w:rPr>
                <w:lang w:val="ru-RU"/>
              </w:rPr>
              <w:t>“</w:t>
            </w:r>
            <w:r w:rsidR="00141C91" w:rsidRPr="000E6351">
              <w:rPr>
                <w:lang w:val="ru-RU"/>
              </w:rPr>
              <w:t>ИСКУШЕНИЕ / ISKUSHENIYe</w:t>
            </w:r>
            <w:r w:rsidRPr="000E6351">
              <w:rPr>
                <w:lang w:val="ru-RU"/>
              </w:rPr>
              <w:t>”</w:t>
            </w:r>
          </w:p>
          <w:p w:rsidR="00F84AB0" w:rsidRPr="000E6351" w:rsidRDefault="00D17F61" w:rsidP="003A5837">
            <w:pPr>
              <w:rPr>
                <w:lang w:val="ru-RU"/>
              </w:rPr>
            </w:pPr>
            <w:r w:rsidRPr="000E6351">
              <w:rPr>
                <w:lang w:val="ru-RU"/>
              </w:rPr>
              <w:t>“пожар / pozhar”</w:t>
            </w:r>
          </w:p>
          <w:p w:rsidR="00D17F61" w:rsidRPr="000E6351" w:rsidRDefault="00D17F61" w:rsidP="003A5837">
            <w:pPr>
              <w:rPr>
                <w:lang w:val="ru-RU"/>
              </w:rPr>
            </w:pPr>
            <w:r w:rsidRPr="000E6351">
              <w:rPr>
                <w:lang w:val="ru-RU"/>
              </w:rPr>
              <w:t>“А.И. ВВЕДЕНСКОМУ / A.I. VVEDENSKOMU”</w:t>
            </w:r>
          </w:p>
          <w:p w:rsidR="00D17F61" w:rsidRPr="000E6351" w:rsidRDefault="00306324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“Кумаля грозный Петр Палыч </w:t>
            </w:r>
            <w:r w:rsidRPr="000E6351">
              <w:rPr>
                <w:lang w:val="ru-RU"/>
              </w:rPr>
              <w:t>…/ Kumalya groznyy Petr Palych….”</w:t>
            </w:r>
          </w:p>
          <w:p w:rsidR="00306324" w:rsidRPr="000E6351" w:rsidRDefault="00306324" w:rsidP="003A5837">
            <w:pPr>
              <w:rPr>
                <w:lang w:val="ru-RU"/>
              </w:rPr>
            </w:pPr>
            <w:r w:rsidRPr="000E6351">
              <w:rPr>
                <w:lang w:val="ru-RU"/>
              </w:rPr>
              <w:t>“ФОКУСЫ / FOKUSY”</w:t>
            </w:r>
          </w:p>
          <w:p w:rsidR="00D17F61" w:rsidRPr="000E6351" w:rsidRDefault="00306324" w:rsidP="003A5837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>“Н.А. ЗАБОЛОЦКОМУ / N.A. ZABOLOTSKOMU”</w:t>
            </w:r>
          </w:p>
          <w:p w:rsidR="00306324" w:rsidRPr="000E6351" w:rsidRDefault="00306324" w:rsidP="003A5837">
            <w:pPr>
              <w:rPr>
                <w:lang w:val="ru-RU"/>
              </w:rPr>
            </w:pPr>
            <w:r w:rsidRPr="000E6351">
              <w:rPr>
                <w:lang w:val="ru-RU"/>
              </w:rPr>
              <w:t xml:space="preserve">“Выходит Мария отвесив поклон… / </w:t>
            </w:r>
            <w:r w:rsidR="005A7B18" w:rsidRPr="000E6351">
              <w:rPr>
                <w:lang w:val="ru-RU"/>
              </w:rPr>
              <w:t>Vykhodit Mariya otvesiv poklon”</w:t>
            </w:r>
          </w:p>
          <w:p w:rsidR="005A7B18" w:rsidRPr="000E6351" w:rsidRDefault="005A7B18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“ЖИЗНЬ ЧЕЛОВЕКА НА ВЕТРУ / </w:t>
            </w:r>
            <w:r w:rsidRPr="000E6351">
              <w:rPr>
                <w:lang w:val="ru-RU"/>
              </w:rPr>
              <w:t>ZHIZN' CHELOVEKA NA VETRU”</w:t>
            </w:r>
          </w:p>
          <w:p w:rsidR="005A7B18" w:rsidRPr="000E6351" w:rsidRDefault="003E243C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“В ГОСТЯХ У ЗАБОЛОЦКОГО / </w:t>
            </w:r>
            <w:r w:rsidRPr="000E6351">
              <w:rPr>
                <w:lang w:val="ru-RU"/>
              </w:rPr>
              <w:t>V GOSTYAKH U ZABOLOTSKOGO”</w:t>
            </w:r>
          </w:p>
          <w:p w:rsidR="003E243C" w:rsidRPr="000E6351" w:rsidRDefault="003E243C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“Шел мужчина в согнутых штанах” / </w:t>
            </w:r>
            <w:r w:rsidRPr="000E6351">
              <w:rPr>
                <w:lang w:val="ru-RU"/>
              </w:rPr>
              <w:t>Shel muzhchina v sognutykh shtanakh”</w:t>
            </w:r>
          </w:p>
          <w:p w:rsidR="005A7B18" w:rsidRPr="000E6351" w:rsidRDefault="003E243C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“МАМА НЯМА АМАНЯ</w:t>
            </w:r>
            <w:r w:rsidR="00727C54" w:rsidRPr="000E6351">
              <w:rPr>
                <w:b/>
                <w:lang w:val="ru-RU"/>
              </w:rPr>
              <w:t>”</w:t>
            </w:r>
            <w:r w:rsidRPr="000E6351">
              <w:rPr>
                <w:b/>
                <w:lang w:val="ru-RU"/>
              </w:rPr>
              <w:t>/</w:t>
            </w:r>
            <w:r w:rsidRPr="000E6351">
              <w:rPr>
                <w:lang w:val="ru-RU"/>
              </w:rPr>
              <w:t xml:space="preserve"> MAMA NYAMA AMANYA</w:t>
            </w:r>
          </w:p>
          <w:p w:rsidR="005A7B18" w:rsidRPr="000E6351" w:rsidRDefault="00727C54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</w:t>
            </w:r>
            <w:r w:rsidR="003E243C" w:rsidRPr="000E6351">
              <w:rPr>
                <w:b/>
                <w:lang w:val="ru-RU"/>
              </w:rPr>
              <w:t>ПАДЕНИЕ С МОСТА</w:t>
            </w:r>
            <w:r w:rsidRPr="000E6351">
              <w:rPr>
                <w:b/>
                <w:lang w:val="ru-RU"/>
              </w:rPr>
              <w:t>”</w:t>
            </w:r>
            <w:r w:rsidR="003E243C" w:rsidRPr="000E6351">
              <w:rPr>
                <w:b/>
                <w:lang w:val="ru-RU"/>
              </w:rPr>
              <w:t xml:space="preserve"> </w:t>
            </w:r>
            <w:r w:rsidR="003E243C" w:rsidRPr="000E6351">
              <w:rPr>
                <w:lang w:val="ru-RU"/>
              </w:rPr>
              <w:t>/ PADENIYe S MOSTA</w:t>
            </w:r>
          </w:p>
          <w:p w:rsidR="005A7B18" w:rsidRPr="000E6351" w:rsidRDefault="00727C54" w:rsidP="003A5837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>“ОССА”</w:t>
            </w:r>
          </w:p>
          <w:p w:rsidR="005A7B18" w:rsidRPr="006512D8" w:rsidRDefault="00727C54" w:rsidP="003A5837">
            <w:pPr>
              <w:rPr>
                <w:lang w:val="ru-RU"/>
              </w:rPr>
            </w:pPr>
            <w:r w:rsidRPr="006512D8">
              <w:rPr>
                <w:b/>
                <w:lang w:val="ru-RU"/>
              </w:rPr>
              <w:t>“ПОЛЕТ В НЕБЕСА”</w:t>
            </w:r>
            <w:r w:rsidRPr="006512D8">
              <w:rPr>
                <w:lang w:val="ru-RU"/>
              </w:rPr>
              <w:t xml:space="preserve"> / POLET V NEBESA</w:t>
            </w:r>
          </w:p>
          <w:p w:rsidR="00D57A21" w:rsidRPr="000E6351" w:rsidRDefault="00D57A21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“Открыв полночные глаза</w:t>
            </w:r>
            <w:r w:rsidR="003F3292" w:rsidRPr="000E6351">
              <w:rPr>
                <w:b/>
                <w:lang w:val="ru-RU"/>
              </w:rPr>
              <w:t>…</w:t>
            </w:r>
            <w:r w:rsidRPr="000E6351">
              <w:rPr>
                <w:b/>
                <w:lang w:val="ru-RU"/>
              </w:rPr>
              <w:t>” /</w:t>
            </w:r>
            <w:r w:rsidRPr="000E6351">
              <w:rPr>
                <w:lang w:val="ru-RU"/>
              </w:rPr>
              <w:t xml:space="preserve"> Otkryv polnochnyye glaza</w:t>
            </w:r>
          </w:p>
          <w:p w:rsidR="00F84AB0" w:rsidRPr="000E6351" w:rsidRDefault="003F3292" w:rsidP="003A5837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“пристала к пуделы рука…” </w:t>
            </w:r>
            <w:r w:rsidRPr="000E6351">
              <w:rPr>
                <w:lang w:val="ru-RU"/>
              </w:rPr>
              <w:t>/ pristala k pudely ruka</w:t>
            </w:r>
          </w:p>
          <w:p w:rsidR="00D57A21" w:rsidRPr="000E6351" w:rsidRDefault="003F3292" w:rsidP="003A5837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“До того ли что в раю” </w:t>
            </w:r>
            <w:r w:rsidRPr="000E6351">
              <w:rPr>
                <w:lang w:val="ru-RU"/>
              </w:rPr>
              <w:t>/ Do togo li chto v rayu</w:t>
            </w:r>
          </w:p>
          <w:p w:rsidR="00D57A21" w:rsidRPr="000E6351" w:rsidRDefault="003F3292" w:rsidP="003A5837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“ОВЦА”  </w:t>
            </w:r>
            <w:r w:rsidRPr="000E6351">
              <w:rPr>
                <w:lang w:val="ru-RU"/>
              </w:rPr>
              <w:t>/ OVTSA</w:t>
            </w:r>
          </w:p>
          <w:p w:rsidR="00D57A21" w:rsidRPr="000E6351" w:rsidRDefault="003F3292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“ПАПА И ЕГО НАБЛЮДАТЕЛИ”/</w:t>
            </w:r>
            <w:r w:rsidRPr="000E6351">
              <w:rPr>
                <w:lang w:val="ru-RU"/>
              </w:rPr>
              <w:t xml:space="preserve"> </w:t>
            </w:r>
            <w:r w:rsidR="00973118" w:rsidRPr="000E6351">
              <w:rPr>
                <w:lang w:val="ru-RU"/>
              </w:rPr>
              <w:t>PAPA I YEGO NABLYUDATELI</w:t>
            </w:r>
          </w:p>
          <w:p w:rsidR="00973118" w:rsidRPr="000E6351" w:rsidRDefault="00973118" w:rsidP="003A5837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“СТОЛКНОВЕНИЕ ДУБА С МУДРЕЦОМ”</w:t>
            </w:r>
            <w:r w:rsidRPr="000E6351">
              <w:rPr>
                <w:lang w:val="ru-RU"/>
              </w:rPr>
              <w:t xml:space="preserve"> / STOLKNOVENIYE DUBA S MUDRETSOM</w:t>
            </w:r>
          </w:p>
          <w:p w:rsidR="00973118" w:rsidRPr="009077C7" w:rsidRDefault="00973118" w:rsidP="003A5837">
            <w:pPr>
              <w:rPr>
                <w:lang w:val="ru-RU"/>
              </w:rPr>
            </w:pPr>
          </w:p>
          <w:p w:rsidR="000E6351" w:rsidRPr="009077C7" w:rsidRDefault="000E6351" w:rsidP="003A5837">
            <w:pPr>
              <w:rPr>
                <w:lang w:val="ru-RU"/>
              </w:rPr>
            </w:pPr>
          </w:p>
          <w:p w:rsidR="00973118" w:rsidRPr="000E6351" w:rsidRDefault="00973118" w:rsidP="004070A4">
            <w:pPr>
              <w:pStyle w:val="Paragraphedeliste"/>
              <w:numPr>
                <w:ilvl w:val="0"/>
                <w:numId w:val="4"/>
              </w:num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“КОМЕДИЯ  ГОРОДА ПЕТЕРБУРГА” / </w:t>
            </w:r>
            <w:r w:rsidRPr="000E6351">
              <w:rPr>
                <w:lang w:val="ru-RU"/>
              </w:rPr>
              <w:t>KOMEDIYA GORODA PETERBURGA</w:t>
            </w:r>
          </w:p>
          <w:p w:rsidR="0010420D" w:rsidRPr="000E6351" w:rsidRDefault="0010420D" w:rsidP="0010420D">
            <w:pPr>
              <w:ind w:left="360"/>
              <w:rPr>
                <w:lang w:val="ru-RU"/>
              </w:rPr>
            </w:pPr>
          </w:p>
          <w:p w:rsidR="004070A4" w:rsidRPr="000E6351" w:rsidRDefault="004070A4" w:rsidP="004070A4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  <w:lang w:val="ru-RU"/>
              </w:rPr>
            </w:pPr>
            <w:r w:rsidRPr="000E6351">
              <w:rPr>
                <w:b/>
                <w:u w:val="single"/>
                <w:lang w:val="ru-RU"/>
              </w:rPr>
              <w:t>Неоконченное/ Neokonchennoye</w:t>
            </w:r>
          </w:p>
          <w:p w:rsidR="0010420D" w:rsidRPr="000E6351" w:rsidRDefault="0010420D" w:rsidP="0010420D">
            <w:pPr>
              <w:ind w:left="360"/>
              <w:rPr>
                <w:b/>
                <w:u w:val="single"/>
                <w:lang w:val="ru-RU"/>
              </w:rPr>
            </w:pPr>
          </w:p>
          <w:p w:rsidR="004070A4" w:rsidRPr="000E6351" w:rsidRDefault="00A6319D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“как мама быстро прибежала…” </w:t>
            </w:r>
            <w:r w:rsidRPr="000E6351">
              <w:rPr>
                <w:lang w:val="ru-RU"/>
              </w:rPr>
              <w:t>/ kak mama bystro pribezhala</w:t>
            </w:r>
          </w:p>
          <w:p w:rsidR="00A6319D" w:rsidRPr="000E6351" w:rsidRDefault="00E43F93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“КОММЕНТАРИЙ К ФИЛОСОФИИ А.И.ВВЕДЕНСКОГО” /</w:t>
            </w:r>
            <w:r w:rsidRPr="000E6351">
              <w:rPr>
                <w:lang w:val="ru-RU"/>
              </w:rPr>
              <w:t xml:space="preserve"> KOMMENTARIY K FILOSOFII A.I.VVEDENSKOGO</w:t>
            </w:r>
          </w:p>
          <w:p w:rsidR="00E43F93" w:rsidRPr="000E6351" w:rsidRDefault="00E43F93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“ХЛОП ХЛОП ХЛОП…” </w:t>
            </w:r>
            <w:r w:rsidRPr="000E6351">
              <w:rPr>
                <w:lang w:val="ru-RU"/>
              </w:rPr>
              <w:t>/ KHLOP KHLOP KHLOP</w:t>
            </w:r>
          </w:p>
          <w:p w:rsidR="00E43F93" w:rsidRPr="000E6351" w:rsidRDefault="00E43F93" w:rsidP="004070A4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“Спали турки угасая…” </w:t>
            </w:r>
            <w:r w:rsidRPr="000E6351">
              <w:rPr>
                <w:lang w:val="ru-RU"/>
              </w:rPr>
              <w:t>/ Spali turki ugasaya</w:t>
            </w:r>
          </w:p>
          <w:p w:rsidR="00E43F93" w:rsidRPr="000E6351" w:rsidRDefault="00E43F93" w:rsidP="004070A4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“ПРИКАЗ ОТ РИМСКОГО ВЛАДЫКИ”/ </w:t>
            </w:r>
            <w:r w:rsidR="00606FBF" w:rsidRPr="000E6351">
              <w:rPr>
                <w:lang w:val="ru-RU"/>
              </w:rPr>
              <w:t>PRIKAZ OT RIMSKOGO VLADYKI</w:t>
            </w:r>
          </w:p>
          <w:p w:rsidR="00E43F93" w:rsidRPr="000E6351" w:rsidRDefault="00606FBF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“Тихо падала сосна…” / </w:t>
            </w:r>
            <w:r w:rsidRPr="000E6351">
              <w:rPr>
                <w:lang w:val="ru-RU"/>
              </w:rPr>
              <w:t>Tikho padala sosna</w:t>
            </w:r>
          </w:p>
          <w:p w:rsidR="00E43F93" w:rsidRPr="009077C7" w:rsidRDefault="00606FBF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“Тарфик - я город позабыл ...” </w:t>
            </w:r>
            <w:r w:rsidRPr="000E6351">
              <w:rPr>
                <w:lang w:val="ru-RU"/>
              </w:rPr>
              <w:t>/ Tarfik - ya gorod pozabyl ...</w:t>
            </w:r>
          </w:p>
          <w:p w:rsidR="00916E6F" w:rsidRPr="009077C7" w:rsidRDefault="00916E6F" w:rsidP="004070A4">
            <w:pPr>
              <w:rPr>
                <w:lang w:val="ru-RU"/>
              </w:rPr>
            </w:pPr>
            <w:r w:rsidRPr="009077C7">
              <w:rPr>
                <w:b/>
                <w:lang w:val="ru-RU"/>
              </w:rPr>
              <w:t>“Ехал в тачке молодой…”</w:t>
            </w:r>
            <w:r w:rsidRPr="009077C7">
              <w:rPr>
                <w:lang w:val="ru-RU"/>
              </w:rPr>
              <w:t xml:space="preserve">/ </w:t>
            </w:r>
            <w:proofErr w:type="spellStart"/>
            <w:r w:rsidRPr="00916E6F">
              <w:rPr>
                <w:lang w:val="en-US"/>
              </w:rPr>
              <w:t>Yekhal</w:t>
            </w:r>
            <w:proofErr w:type="spellEnd"/>
            <w:r w:rsidRPr="009077C7">
              <w:rPr>
                <w:lang w:val="ru-RU"/>
              </w:rPr>
              <w:t xml:space="preserve"> </w:t>
            </w:r>
            <w:r w:rsidRPr="00916E6F">
              <w:rPr>
                <w:lang w:val="en-US"/>
              </w:rPr>
              <w:t>v</w:t>
            </w:r>
            <w:r w:rsidRPr="009077C7">
              <w:rPr>
                <w:lang w:val="ru-RU"/>
              </w:rPr>
              <w:t xml:space="preserve"> </w:t>
            </w:r>
            <w:proofErr w:type="spellStart"/>
            <w:r w:rsidRPr="00916E6F">
              <w:rPr>
                <w:lang w:val="en-US"/>
              </w:rPr>
              <w:t>tachke</w:t>
            </w:r>
            <w:proofErr w:type="spellEnd"/>
            <w:r w:rsidRPr="009077C7">
              <w:rPr>
                <w:lang w:val="ru-RU"/>
              </w:rPr>
              <w:t xml:space="preserve"> </w:t>
            </w:r>
            <w:proofErr w:type="spellStart"/>
            <w:r w:rsidRPr="00916E6F">
              <w:rPr>
                <w:lang w:val="en-US"/>
              </w:rPr>
              <w:t>molodoy</w:t>
            </w:r>
            <w:proofErr w:type="spellEnd"/>
          </w:p>
          <w:p w:rsidR="00606FBF" w:rsidRPr="009077C7" w:rsidRDefault="00606FBF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“Ехал доктор из далека…”</w:t>
            </w:r>
            <w:r w:rsidRPr="000E6351">
              <w:rPr>
                <w:lang w:val="ru-RU"/>
              </w:rPr>
              <w:t xml:space="preserve"> / Yekhal doktor iz daleka</w:t>
            </w:r>
          </w:p>
          <w:p w:rsidR="00916E6F" w:rsidRPr="009077C7" w:rsidRDefault="00916E6F" w:rsidP="004070A4">
            <w:r w:rsidRPr="009077C7">
              <w:rPr>
                <w:b/>
              </w:rPr>
              <w:t>“</w:t>
            </w:r>
            <w:proofErr w:type="spellStart"/>
            <w:r w:rsidRPr="00916E6F">
              <w:rPr>
                <w:b/>
                <w:lang w:val="en-US"/>
              </w:rPr>
              <w:t>тра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916E6F">
              <w:rPr>
                <w:b/>
                <w:lang w:val="en-US"/>
              </w:rPr>
              <w:t>та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916E6F">
              <w:rPr>
                <w:b/>
                <w:lang w:val="en-US"/>
              </w:rPr>
              <w:t>та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916E6F">
              <w:rPr>
                <w:b/>
                <w:lang w:val="en-US"/>
              </w:rPr>
              <w:t>та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916E6F">
              <w:rPr>
                <w:b/>
                <w:lang w:val="en-US"/>
              </w:rPr>
              <w:t>тра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916E6F">
              <w:rPr>
                <w:b/>
                <w:lang w:val="en-US"/>
              </w:rPr>
              <w:t>та</w:t>
            </w:r>
            <w:proofErr w:type="spellEnd"/>
            <w:r w:rsidRPr="009077C7">
              <w:rPr>
                <w:b/>
              </w:rPr>
              <w:t xml:space="preserve"> </w:t>
            </w:r>
            <w:proofErr w:type="spellStart"/>
            <w:r w:rsidRPr="00916E6F">
              <w:rPr>
                <w:b/>
                <w:lang w:val="en-US"/>
              </w:rPr>
              <w:t>та</w:t>
            </w:r>
            <w:proofErr w:type="spellEnd"/>
            <w:r w:rsidRPr="009077C7">
              <w:rPr>
                <w:b/>
              </w:rPr>
              <w:t>...”</w:t>
            </w:r>
            <w:r w:rsidRPr="009077C7">
              <w:t xml:space="preserve"> / </w:t>
            </w:r>
            <w:proofErr w:type="spellStart"/>
            <w:r w:rsidRPr="009077C7">
              <w:t>tra</w:t>
            </w:r>
            <w:proofErr w:type="spellEnd"/>
            <w:r w:rsidRPr="009077C7">
              <w:t xml:space="preserve"> ta </w:t>
            </w:r>
            <w:proofErr w:type="spellStart"/>
            <w:r w:rsidRPr="009077C7">
              <w:t>ta</w:t>
            </w:r>
            <w:proofErr w:type="spellEnd"/>
            <w:r w:rsidRPr="009077C7">
              <w:t xml:space="preserve"> </w:t>
            </w:r>
            <w:proofErr w:type="spellStart"/>
            <w:r w:rsidRPr="009077C7">
              <w:t>ta</w:t>
            </w:r>
            <w:proofErr w:type="spellEnd"/>
            <w:r w:rsidRPr="009077C7">
              <w:t xml:space="preserve"> </w:t>
            </w:r>
            <w:proofErr w:type="spellStart"/>
            <w:r w:rsidRPr="009077C7">
              <w:t>tra</w:t>
            </w:r>
            <w:proofErr w:type="spellEnd"/>
            <w:r w:rsidRPr="009077C7">
              <w:t xml:space="preserve"> ta </w:t>
            </w:r>
            <w:proofErr w:type="spellStart"/>
            <w:r w:rsidRPr="009077C7">
              <w:t>ta</w:t>
            </w:r>
            <w:proofErr w:type="spellEnd"/>
            <w:r w:rsidRPr="009077C7">
              <w:t>...</w:t>
            </w:r>
          </w:p>
          <w:p w:rsidR="00606FBF" w:rsidRPr="000E6351" w:rsidRDefault="00606FBF" w:rsidP="004070A4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“Свои ручки лелея…” </w:t>
            </w:r>
            <w:r w:rsidRPr="000E6351">
              <w:rPr>
                <w:lang w:val="ru-RU"/>
              </w:rPr>
              <w:t>/ Svoi ruchki leleya</w:t>
            </w:r>
          </w:p>
          <w:p w:rsidR="00E43F93" w:rsidRPr="000E6351" w:rsidRDefault="00606FBF" w:rsidP="004070A4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“Кондуктор” </w:t>
            </w:r>
            <w:r w:rsidRPr="000E6351">
              <w:rPr>
                <w:lang w:val="ru-RU"/>
              </w:rPr>
              <w:t>/ konduktor</w:t>
            </w:r>
          </w:p>
          <w:p w:rsidR="00606FBF" w:rsidRPr="000E6351" w:rsidRDefault="0010420D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>“</w:t>
            </w:r>
            <w:r w:rsidR="00606FBF" w:rsidRPr="000E6351">
              <w:rPr>
                <w:b/>
                <w:lang w:val="ru-RU"/>
              </w:rPr>
              <w:t>стул в кандалах</w:t>
            </w:r>
            <w:r w:rsidRPr="000E6351">
              <w:rPr>
                <w:b/>
                <w:lang w:val="ru-RU"/>
              </w:rPr>
              <w:t xml:space="preserve">” </w:t>
            </w:r>
            <w:r w:rsidRPr="000E6351">
              <w:rPr>
                <w:lang w:val="ru-RU"/>
              </w:rPr>
              <w:t>/ stul v kandalakh</w:t>
            </w:r>
          </w:p>
          <w:p w:rsidR="0010420D" w:rsidRPr="000E6351" w:rsidRDefault="0010420D" w:rsidP="004070A4">
            <w:pPr>
              <w:rPr>
                <w:b/>
                <w:lang w:val="ru-RU"/>
              </w:rPr>
            </w:pPr>
            <w:r w:rsidRPr="000E6351">
              <w:rPr>
                <w:b/>
                <w:lang w:val="ru-RU"/>
              </w:rPr>
              <w:t xml:space="preserve">“тут нарисована жена…” </w:t>
            </w:r>
            <w:r w:rsidRPr="000E6351">
              <w:rPr>
                <w:lang w:val="ru-RU"/>
              </w:rPr>
              <w:t>/ tut narisovana zhena</w:t>
            </w:r>
          </w:p>
          <w:p w:rsidR="00606FBF" w:rsidRPr="000E6351" w:rsidRDefault="0010420D" w:rsidP="004070A4">
            <w:pPr>
              <w:rPr>
                <w:lang w:val="ru-RU"/>
              </w:rPr>
            </w:pPr>
            <w:r w:rsidRPr="000E6351">
              <w:rPr>
                <w:b/>
                <w:lang w:val="ru-RU"/>
              </w:rPr>
              <w:t xml:space="preserve">“ДИАЛОГ ДВУХ САПОЖНИКОВ” </w:t>
            </w:r>
            <w:r w:rsidRPr="000E6351">
              <w:rPr>
                <w:lang w:val="ru-RU"/>
              </w:rPr>
              <w:t>/ DIALOG DVUKH POZHARNIKOV</w:t>
            </w:r>
          </w:p>
          <w:p w:rsidR="00606FBF" w:rsidRPr="000E6351" w:rsidRDefault="00606FBF" w:rsidP="004070A4">
            <w:pPr>
              <w:rPr>
                <w:lang w:val="ru-RU"/>
              </w:rPr>
            </w:pPr>
          </w:p>
          <w:p w:rsidR="004070A4" w:rsidRPr="000E6351" w:rsidRDefault="004070A4" w:rsidP="004070A4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  <w:lang w:val="ru-RU"/>
              </w:rPr>
            </w:pPr>
            <w:r w:rsidRPr="000E6351">
              <w:rPr>
                <w:b/>
                <w:u w:val="single"/>
                <w:lang w:val="ru-RU"/>
              </w:rPr>
              <w:t>Приложения / Prilozheniya</w:t>
            </w:r>
          </w:p>
          <w:p w:rsidR="0010420D" w:rsidRPr="009077C7" w:rsidRDefault="0010420D" w:rsidP="0010420D">
            <w:pPr>
              <w:rPr>
                <w:lang w:val="ru-RU"/>
              </w:rPr>
            </w:pPr>
            <w:r w:rsidRPr="000E6351">
              <w:rPr>
                <w:lang w:val="ru-RU"/>
              </w:rPr>
              <w:t>Приложения 1.</w:t>
            </w:r>
            <w:r w:rsidR="00916E6F" w:rsidRPr="009077C7">
              <w:rPr>
                <w:lang w:val="ru-RU"/>
              </w:rPr>
              <w:t xml:space="preserve"> </w:t>
            </w:r>
            <w:r w:rsidR="00916E6F" w:rsidRPr="009077C7">
              <w:rPr>
                <w:b/>
                <w:lang w:val="ru-RU"/>
              </w:rPr>
              <w:t>“а кухами пижет алы…”</w:t>
            </w:r>
          </w:p>
          <w:p w:rsidR="0010420D" w:rsidRPr="00916E6F" w:rsidRDefault="0010420D" w:rsidP="0010420D">
            <w:r w:rsidRPr="000E6351">
              <w:rPr>
                <w:lang w:val="ru-RU"/>
              </w:rPr>
              <w:t>Приложения 2.</w:t>
            </w:r>
            <w:r w:rsidR="00916E6F">
              <w:t xml:space="preserve"> </w:t>
            </w:r>
          </w:p>
          <w:p w:rsidR="0010420D" w:rsidRPr="000E6351" w:rsidRDefault="0010420D" w:rsidP="0010420D">
            <w:pPr>
              <w:rPr>
                <w:lang w:val="ru-RU"/>
              </w:rPr>
            </w:pPr>
          </w:p>
          <w:p w:rsidR="004070A4" w:rsidRPr="000E6351" w:rsidRDefault="000E6351" w:rsidP="0010420D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  <w:lang w:val="ru-RU"/>
              </w:rPr>
            </w:pPr>
            <w:r w:rsidRPr="000E6351">
              <w:rPr>
                <w:b/>
                <w:u w:val="single"/>
                <w:lang w:val="ru-RU"/>
              </w:rPr>
              <w:t>Приложения</w:t>
            </w:r>
            <w:r w:rsidRPr="009077C7">
              <w:rPr>
                <w:b/>
                <w:u w:val="single"/>
                <w:lang w:val="ru-RU"/>
              </w:rPr>
              <w:t>.</w:t>
            </w:r>
            <w:r w:rsidRPr="000E6351">
              <w:rPr>
                <w:b/>
                <w:u w:val="single"/>
                <w:lang w:val="ru-RU"/>
              </w:rPr>
              <w:t xml:space="preserve"> </w:t>
            </w:r>
            <w:r w:rsidR="004070A4" w:rsidRPr="000E6351">
              <w:rPr>
                <w:b/>
                <w:u w:val="single"/>
                <w:lang w:val="ru-RU"/>
              </w:rPr>
              <w:t>Редакции и варианты/</w:t>
            </w:r>
            <w:r w:rsidR="004070A4" w:rsidRPr="000E6351">
              <w:rPr>
                <w:lang w:val="ru-RU"/>
              </w:rPr>
              <w:t xml:space="preserve"> </w:t>
            </w:r>
            <w:r w:rsidR="004070A4" w:rsidRPr="000E6351">
              <w:rPr>
                <w:b/>
                <w:u w:val="single"/>
                <w:lang w:val="ru-RU"/>
              </w:rPr>
              <w:t>Redaktsii i variant</w:t>
            </w:r>
          </w:p>
          <w:p w:rsidR="004070A4" w:rsidRPr="000E6351" w:rsidRDefault="0010420D" w:rsidP="004070A4">
            <w:pPr>
              <w:rPr>
                <w:lang w:val="ru-RU"/>
              </w:rPr>
            </w:pPr>
            <w:r w:rsidRPr="000E6351">
              <w:rPr>
                <w:lang w:val="ru-RU"/>
              </w:rPr>
              <w:t>Приложения</w:t>
            </w:r>
            <w:r w:rsidR="000E6351" w:rsidRPr="000E6351">
              <w:rPr>
                <w:lang w:val="ru-RU"/>
              </w:rPr>
              <w:t xml:space="preserve">. </w:t>
            </w:r>
            <w:r w:rsidRPr="000E6351">
              <w:rPr>
                <w:lang w:val="ru-RU"/>
              </w:rPr>
              <w:t>ДРУГИЕ РЕДАКЦИИ И ВАРИАНТЫ</w:t>
            </w:r>
          </w:p>
          <w:p w:rsidR="004070A4" w:rsidRPr="000E6351" w:rsidRDefault="000E6351" w:rsidP="004070A4">
            <w:pPr>
              <w:rPr>
                <w:lang w:val="ru-RU"/>
              </w:rPr>
            </w:pPr>
            <w:r>
              <w:rPr>
                <w:lang w:val="ru-RU"/>
              </w:rPr>
              <w:t xml:space="preserve">(1 à </w:t>
            </w:r>
            <w:r w:rsidRPr="009077C7">
              <w:rPr>
                <w:lang w:val="ru-RU"/>
              </w:rPr>
              <w:t>77</w:t>
            </w:r>
            <w:r w:rsidRPr="000E6351">
              <w:rPr>
                <w:lang w:val="ru-RU"/>
              </w:rPr>
              <w:t>)</w:t>
            </w:r>
          </w:p>
          <w:p w:rsidR="00973118" w:rsidRPr="009077C7" w:rsidRDefault="00973118" w:rsidP="003A5837">
            <w:pPr>
              <w:rPr>
                <w:lang w:val="ru-RU"/>
              </w:rPr>
            </w:pPr>
          </w:p>
          <w:p w:rsidR="00973118" w:rsidRDefault="000E6351" w:rsidP="003A5837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 w:rsidR="00A6319D" w:rsidRPr="000E6351">
              <w:rPr>
                <w:i/>
                <w:lang w:val="en-US"/>
              </w:rPr>
              <w:t>Sobranie</w:t>
            </w:r>
            <w:proofErr w:type="spellEnd"/>
            <w:r w:rsidR="00A6319D" w:rsidRPr="000E6351">
              <w:rPr>
                <w:i/>
                <w:lang w:val="en-US"/>
              </w:rPr>
              <w:t xml:space="preserve"> </w:t>
            </w:r>
            <w:proofErr w:type="spellStart"/>
            <w:r w:rsidR="00A6319D" w:rsidRPr="000E6351">
              <w:rPr>
                <w:i/>
                <w:lang w:val="en-US"/>
              </w:rPr>
              <w:t>proizvedenij</w:t>
            </w:r>
            <w:proofErr w:type="spellEnd"/>
            <w:r w:rsidR="00A6319D" w:rsidRPr="00A6319D">
              <w:rPr>
                <w:lang w:val="en-US"/>
              </w:rPr>
              <w:t xml:space="preserve">, </w:t>
            </w:r>
            <w:proofErr w:type="gramStart"/>
            <w:r w:rsidR="00A6319D" w:rsidRPr="00A6319D">
              <w:rPr>
                <w:lang w:val="en-US"/>
              </w:rPr>
              <w:t>Bremen ,K</w:t>
            </w:r>
            <w:proofErr w:type="gramEnd"/>
            <w:r w:rsidR="00A6319D" w:rsidRPr="00A6319D">
              <w:rPr>
                <w:lang w:val="en-US"/>
              </w:rPr>
              <w:t>-</w:t>
            </w:r>
            <w:proofErr w:type="spellStart"/>
            <w:r w:rsidR="00A6319D" w:rsidRPr="00A6319D">
              <w:rPr>
                <w:lang w:val="en-US"/>
              </w:rPr>
              <w:t>Presse</w:t>
            </w:r>
            <w:proofErr w:type="spellEnd"/>
            <w:r w:rsidR="00A6319D" w:rsidRPr="00A6319D">
              <w:rPr>
                <w:lang w:val="en-US"/>
              </w:rPr>
              <w:t>,</w:t>
            </w:r>
            <w:r w:rsidR="00A6319D">
              <w:rPr>
                <w:lang w:val="en-US"/>
              </w:rPr>
              <w:t xml:space="preserve"> I, 1978.</w:t>
            </w:r>
          </w:p>
          <w:p w:rsidR="00973118" w:rsidRDefault="00973118" w:rsidP="003A5837">
            <w:pPr>
              <w:rPr>
                <w:lang w:val="en-US"/>
              </w:rPr>
            </w:pPr>
          </w:p>
          <w:p w:rsidR="00D57A21" w:rsidRPr="009077C7" w:rsidRDefault="00D57A21" w:rsidP="003A5837">
            <w:pPr>
              <w:rPr>
                <w:color w:val="FF0000"/>
                <w:lang w:val="en-US"/>
              </w:rPr>
            </w:pPr>
          </w:p>
          <w:p w:rsidR="00850982" w:rsidRPr="00DE4564" w:rsidRDefault="008776A9" w:rsidP="00F84AB0">
            <w:pPr>
              <w:rPr>
                <w:color w:val="FF0000"/>
                <w:lang w:val="ru-RU"/>
              </w:rPr>
            </w:pPr>
            <w:r w:rsidRPr="00DE4564">
              <w:rPr>
                <w:i/>
                <w:color w:val="FF0000"/>
                <w:lang w:val="ru-RU"/>
              </w:rPr>
              <w:t>Sobranie proizvedenij</w:t>
            </w:r>
            <w:r w:rsidR="003A5837" w:rsidRPr="00DE4564">
              <w:rPr>
                <w:i/>
                <w:color w:val="FF0000"/>
                <w:lang w:val="ru-RU"/>
              </w:rPr>
              <w:t xml:space="preserve"> </w:t>
            </w:r>
            <w:r w:rsidR="003A5837" w:rsidRPr="00DE4564">
              <w:rPr>
                <w:color w:val="FF0000"/>
                <w:lang w:val="ru-RU"/>
              </w:rPr>
              <w:t>, Breme</w:t>
            </w:r>
            <w:r w:rsidR="003A5837" w:rsidRPr="00DE4564">
              <w:rPr>
                <w:i/>
                <w:color w:val="FF0000"/>
                <w:lang w:val="ru-RU"/>
              </w:rPr>
              <w:t>n</w:t>
            </w:r>
            <w:r w:rsidR="003A5837" w:rsidRPr="00DE4564">
              <w:rPr>
                <w:color w:val="FF0000"/>
                <w:lang w:val="ru-RU"/>
              </w:rPr>
              <w:t xml:space="preserve"> </w:t>
            </w:r>
            <w:r w:rsidRPr="00DE4564">
              <w:rPr>
                <w:color w:val="FF0000"/>
                <w:lang w:val="ru-RU"/>
              </w:rPr>
              <w:t>,</w:t>
            </w:r>
            <w:r w:rsidR="00F84AB0">
              <w:rPr>
                <w:color w:val="FF0000"/>
                <w:lang w:val="ru-RU"/>
              </w:rPr>
              <w:t xml:space="preserve">K-Presse, </w:t>
            </w:r>
            <w:r w:rsidR="003A5837" w:rsidRPr="00DE4564">
              <w:rPr>
                <w:color w:val="FF0000"/>
                <w:lang w:val="ru-RU"/>
              </w:rPr>
              <w:t>II, 1978, III,</w:t>
            </w:r>
            <w:r w:rsidR="00850982" w:rsidRPr="00DE4564">
              <w:rPr>
                <w:color w:val="FF0000"/>
                <w:lang w:val="ru-RU"/>
              </w:rPr>
              <w:t xml:space="preserve"> </w:t>
            </w:r>
            <w:r w:rsidR="003A5837" w:rsidRPr="00DE4564">
              <w:rPr>
                <w:color w:val="FF0000"/>
                <w:lang w:val="ru-RU"/>
              </w:rPr>
              <w:t>1980. Publ. M. Mejlah et V. Erl</w:t>
            </w:r>
            <w:r w:rsidRPr="00DE4564">
              <w:rPr>
                <w:color w:val="FF0000"/>
                <w:lang w:val="ru-RU"/>
              </w:rPr>
              <w:t>’</w:t>
            </w:r>
            <w:r w:rsidR="003A5837" w:rsidRPr="00DE4564">
              <w:rPr>
                <w:color w:val="FF0000"/>
                <w:lang w:val="ru-RU"/>
              </w:rPr>
              <w:t>.</w:t>
            </w:r>
          </w:p>
          <w:p w:rsidR="00850982" w:rsidRPr="00DE4564" w:rsidRDefault="003A5837" w:rsidP="003A5837">
            <w:pPr>
              <w:rPr>
                <w:color w:val="FF0000"/>
                <w:lang w:val="ru-RU"/>
              </w:rPr>
            </w:pPr>
            <w:r w:rsidRPr="00DE4564">
              <w:rPr>
                <w:color w:val="FF0000"/>
                <w:lang w:val="ru-RU"/>
              </w:rPr>
              <w:t xml:space="preserve"> II : poésies de 1929 à 1930, </w:t>
            </w:r>
            <w:r w:rsidRPr="00635EBD">
              <w:rPr>
                <w:b/>
                <w:color w:val="FF0000"/>
                <w:lang w:val="ru-RU"/>
              </w:rPr>
              <w:t>"Lapa",</w:t>
            </w:r>
          </w:p>
          <w:p w:rsidR="00850982" w:rsidRPr="00DE4564" w:rsidRDefault="003A5837" w:rsidP="003A5837">
            <w:pPr>
              <w:rPr>
                <w:color w:val="FF0000"/>
                <w:lang w:val="ru-RU"/>
              </w:rPr>
            </w:pPr>
            <w:r w:rsidRPr="00995994">
              <w:rPr>
                <w:b/>
                <w:color w:val="FF0000"/>
                <w:lang w:val="ru-RU"/>
              </w:rPr>
              <w:t xml:space="preserve"> "Gvidon"</w:t>
            </w:r>
            <w:r w:rsidRPr="00DE4564">
              <w:rPr>
                <w:color w:val="FF0000"/>
                <w:lang w:val="ru-RU"/>
              </w:rPr>
              <w:t xml:space="preserve"> et</w:t>
            </w:r>
            <w:r w:rsidR="00850982" w:rsidRPr="00DE4564">
              <w:rPr>
                <w:color w:val="FF0000"/>
                <w:lang w:val="ru-RU"/>
              </w:rPr>
              <w:t xml:space="preserve"> </w:t>
            </w:r>
            <w:r w:rsidRPr="00DE4564">
              <w:rPr>
                <w:color w:val="FF0000"/>
                <w:lang w:val="ru-RU"/>
              </w:rPr>
              <w:t xml:space="preserve">inachevés ; </w:t>
            </w:r>
          </w:p>
          <w:p w:rsidR="003A5837" w:rsidRPr="00DE4564" w:rsidRDefault="003A5837" w:rsidP="003A5837">
            <w:pPr>
              <w:rPr>
                <w:color w:val="FF0000"/>
                <w:lang w:val="ru-RU"/>
              </w:rPr>
            </w:pPr>
            <w:r w:rsidRPr="00DE4564">
              <w:rPr>
                <w:color w:val="FF0000"/>
                <w:lang w:val="ru-RU"/>
              </w:rPr>
              <w:t>III : poésies de 1930 à 1933 et inachevés. R</w:t>
            </w:r>
            <w:r w:rsidR="008776A9" w:rsidRPr="00DE4564">
              <w:rPr>
                <w:color w:val="FF0000"/>
                <w:lang w:val="ru-RU"/>
              </w:rPr>
              <w:t>ecension sur cette édition, ci.</w:t>
            </w:r>
          </w:p>
          <w:p w:rsidR="00850982" w:rsidRPr="003825D2" w:rsidRDefault="00850982" w:rsidP="003A5837">
            <w:pPr>
              <w:rPr>
                <w:lang w:val="ru-RU"/>
              </w:rPr>
            </w:pPr>
          </w:p>
          <w:p w:rsidR="00FC3EA1" w:rsidRPr="003825D2" w:rsidRDefault="00FC3EA1" w:rsidP="003A5837">
            <w:pPr>
              <w:rPr>
                <w:lang w:val="ru-RU"/>
              </w:rPr>
            </w:pPr>
          </w:p>
          <w:p w:rsidR="00850982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54. "Na smerť Kazimira Maleviča",</w:t>
            </w:r>
          </w:p>
          <w:p w:rsidR="00850982" w:rsidRPr="00510D2F" w:rsidRDefault="003A5837" w:rsidP="003A5837">
            <w:pPr>
              <w:rPr>
                <w:lang w:val="ru-RU"/>
              </w:rPr>
            </w:pPr>
            <w:r w:rsidRPr="00510D2F">
              <w:rPr>
                <w:lang w:val="ru-RU"/>
              </w:rPr>
              <w:t xml:space="preserve"> "Předměty i figury otkrytye</w:t>
            </w:r>
            <w:r w:rsidR="00850982" w:rsidRPr="00510D2F">
              <w:rPr>
                <w:lang w:val="ru-RU"/>
              </w:rPr>
              <w:t xml:space="preserve"> </w:t>
            </w:r>
            <w:r w:rsidRPr="00510D2F">
              <w:rPr>
                <w:lang w:val="ru-RU"/>
              </w:rPr>
              <w:t>Daniilom Ivanovičem Harmsom",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866661">
              <w:rPr>
                <w:i/>
                <w:lang w:val="ru-RU"/>
              </w:rPr>
              <w:t>Soviet Union/Union Soviétique</w:t>
            </w:r>
            <w:r w:rsidR="00850982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(Pittsburgh), 5, pt. 2, 1978, pp. 296, 299-300. Publ. I. Levin. Contient également un poème inédit de I. Bahterev :</w:t>
            </w:r>
            <w:r w:rsidR="00850982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"Znakomyj hudožnik", ibid., pp. 297-298 (dédié à P.I. Sokolov).</w:t>
            </w:r>
          </w:p>
          <w:p w:rsidR="00850982" w:rsidRPr="003825D2" w:rsidRDefault="00850982" w:rsidP="003A5837">
            <w:pPr>
              <w:rPr>
                <w:lang w:val="ru-RU"/>
              </w:rPr>
            </w:pPr>
          </w:p>
          <w:p w:rsidR="003A5837" w:rsidRPr="003825D2" w:rsidRDefault="005A5A88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55. "Ja podnjai pyl’</w:t>
            </w:r>
            <w:r w:rsidR="003A5837" w:rsidRPr="003825D2">
              <w:rPr>
                <w:lang w:val="ru-RU"/>
              </w:rPr>
              <w:t>...", ibid., 6, pt. 2, 1979. Publ. I. Le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vin ? (12).</w:t>
            </w:r>
          </w:p>
          <w:p w:rsidR="00850982" w:rsidRPr="003825D2" w:rsidRDefault="00850982" w:rsidP="003A5837">
            <w:pPr>
              <w:rPr>
                <w:lang w:val="ru-RU"/>
              </w:rPr>
            </w:pPr>
          </w:p>
          <w:p w:rsidR="00850982" w:rsidRPr="001C40D0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56. </w:t>
            </w:r>
            <w:r w:rsidRPr="001C40D0">
              <w:rPr>
                <w:lang w:val="ru-RU"/>
              </w:rPr>
              <w:t xml:space="preserve">"Neizdannoe" : "Sablja", </w:t>
            </w:r>
          </w:p>
          <w:p w:rsidR="00374516" w:rsidRPr="001C40D0" w:rsidRDefault="003A5837" w:rsidP="003A5837">
            <w:pPr>
              <w:rPr>
                <w:lang w:val="ru-RU"/>
              </w:rPr>
            </w:pPr>
            <w:r w:rsidRPr="00031D92">
              <w:rPr>
                <w:b/>
                <w:lang w:val="ru-RU"/>
              </w:rPr>
              <w:t>"Cisfinitum. Padenie stvola :</w:t>
            </w:r>
            <w:r w:rsidR="00374516" w:rsidRPr="00031D92">
              <w:rPr>
                <w:b/>
                <w:lang w:val="ru-RU"/>
              </w:rPr>
              <w:t xml:space="preserve"> </w:t>
            </w:r>
            <w:r w:rsidRPr="00031D92">
              <w:rPr>
                <w:b/>
                <w:lang w:val="ru-RU"/>
              </w:rPr>
              <w:t>Pis'mo к L.S. Lipavskomu</w:t>
            </w:r>
            <w:r w:rsidR="00687CD7" w:rsidRPr="00031D92">
              <w:rPr>
                <w:b/>
                <w:lang w:val="ru-RU"/>
              </w:rPr>
              <w:t>",</w:t>
            </w:r>
            <w:r w:rsidR="00687CD7" w:rsidRPr="001C40D0">
              <w:rPr>
                <w:lang w:val="ru-RU"/>
              </w:rPr>
              <w:t xml:space="preserve"> "Nul</w:t>
            </w:r>
            <w:r w:rsidRPr="001C40D0">
              <w:rPr>
                <w:lang w:val="ru-RU"/>
              </w:rPr>
              <w:t xml:space="preserve"> i nol' ",</w:t>
            </w:r>
          </w:p>
          <w:p w:rsidR="00374516" w:rsidRPr="001C40D0" w:rsidRDefault="00AE3AC4" w:rsidP="003A5837">
            <w:pPr>
              <w:rPr>
                <w:lang w:val="ru-RU"/>
              </w:rPr>
            </w:pPr>
            <w:r w:rsidRPr="001C40D0">
              <w:rPr>
                <w:lang w:val="ru-RU"/>
              </w:rPr>
              <w:t xml:space="preserve"> "O</w:t>
            </w:r>
            <w:r w:rsidR="003A5837" w:rsidRPr="001C40D0">
              <w:rPr>
                <w:lang w:val="ru-RU"/>
              </w:rPr>
              <w:t xml:space="preserve"> kruge",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="00374516" w:rsidRPr="003825D2">
              <w:rPr>
                <w:lang w:val="ru-RU"/>
              </w:rPr>
              <w:t>I</w:t>
            </w:r>
            <w:r w:rsidRPr="003825D2">
              <w:rPr>
                <w:lang w:val="ru-RU"/>
              </w:rPr>
              <w:t>n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i/>
                <w:lang w:val="ru-RU"/>
              </w:rPr>
              <w:t>Neue Russische Literatur-Almanach</w:t>
            </w:r>
            <w:r w:rsidRPr="003825D2">
              <w:rPr>
                <w:lang w:val="ru-RU"/>
              </w:rPr>
              <w:t>, Institut fur Slawistik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der Universitât Salzburg, 1979-1980, pp. 135-143. Publ.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G. Urman. Avec traduction en allemand (Bibl. 66).</w:t>
            </w:r>
          </w:p>
          <w:p w:rsidR="00374516" w:rsidRPr="003825D2" w:rsidRDefault="00374516" w:rsidP="003A5837">
            <w:pPr>
              <w:rPr>
                <w:lang w:val="ru-RU"/>
              </w:rPr>
            </w:pPr>
          </w:p>
          <w:p w:rsidR="00374516" w:rsidRPr="003825D2" w:rsidRDefault="00CA1806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57. </w:t>
            </w:r>
            <w:r w:rsidRPr="003825D2">
              <w:rPr>
                <w:b/>
                <w:lang w:val="ru-RU"/>
              </w:rPr>
              <w:t>"Ol'ga For</w:t>
            </w:r>
            <w:r w:rsidRPr="003825D2">
              <w:rPr>
                <w:rFonts w:cstheme="minorHAnsi"/>
                <w:b/>
                <w:lang w:val="ru-RU"/>
              </w:rPr>
              <w:t>š</w:t>
            </w:r>
            <w:r w:rsidR="003A5837" w:rsidRPr="003825D2">
              <w:rPr>
                <w:b/>
                <w:lang w:val="ru-RU"/>
              </w:rPr>
              <w:t xml:space="preserve"> podo</w:t>
            </w:r>
            <w:r w:rsidRPr="003825D2">
              <w:rPr>
                <w:rFonts w:cstheme="minorHAnsi"/>
                <w:b/>
                <w:lang w:val="ru-RU"/>
              </w:rPr>
              <w:t>š</w:t>
            </w:r>
            <w:r w:rsidR="003A5837" w:rsidRPr="003825D2">
              <w:rPr>
                <w:b/>
                <w:lang w:val="ru-RU"/>
              </w:rPr>
              <w:t>la</w:t>
            </w:r>
            <w:r w:rsidRPr="003825D2">
              <w:rPr>
                <w:b/>
                <w:lang w:val="ru-RU"/>
              </w:rPr>
              <w:t xml:space="preserve"> k Alekseju Tolstomu…</w:t>
            </w:r>
            <w:r w:rsidR="003A5837" w:rsidRPr="003825D2">
              <w:rPr>
                <w:b/>
                <w:lang w:val="ru-RU"/>
              </w:rPr>
              <w:t>",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"Suďba ženy professora",</w:t>
            </w:r>
          </w:p>
          <w:p w:rsidR="00374516" w:rsidRPr="003825D2" w:rsidRDefault="00687CD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"Pjat’</w:t>
            </w:r>
            <w:r w:rsidR="00374516" w:rsidRPr="003825D2">
              <w:rPr>
                <w:b/>
                <w:lang w:val="ru-RU"/>
              </w:rPr>
              <w:t xml:space="preserve"> </w:t>
            </w:r>
            <w:r w:rsidR="00FE1AFC" w:rsidRPr="003825D2">
              <w:rPr>
                <w:b/>
                <w:lang w:val="ru-RU"/>
              </w:rPr>
              <w:t>neokon</w:t>
            </w:r>
            <w:r w:rsidR="00FE1AFC" w:rsidRPr="003825D2">
              <w:rPr>
                <w:rFonts w:cstheme="minorHAnsi"/>
                <w:b/>
                <w:lang w:val="ru-RU"/>
              </w:rPr>
              <w:t>č</w:t>
            </w:r>
            <w:r w:rsidR="003A5837" w:rsidRPr="003825D2">
              <w:rPr>
                <w:b/>
                <w:lang w:val="ru-RU"/>
              </w:rPr>
              <w:t>ennyh rasskazov",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"Dorogoj Jakov Semenovic. . .</w:t>
            </w:r>
            <w:r w:rsidR="00374516" w:rsidRPr="003825D2">
              <w:rPr>
                <w:b/>
                <w:lang w:val="ru-RU"/>
              </w:rPr>
              <w:t xml:space="preserve">”, 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"Grjaznaja ličnosť ", </w:t>
            </w:r>
          </w:p>
          <w:p w:rsidR="00374516" w:rsidRPr="003825D2" w:rsidRDefault="00687CD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"Ja podnjai pyl’</w:t>
            </w:r>
            <w:r w:rsidR="003A5837" w:rsidRPr="003825D2">
              <w:rPr>
                <w:lang w:val="ru-RU"/>
              </w:rPr>
              <w:t>...",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"Rycari",</w:t>
            </w:r>
          </w:p>
          <w:p w:rsidR="003A5837" w:rsidRPr="004D5E19" w:rsidRDefault="003A5837" w:rsidP="003A5837">
            <w:pPr>
              <w:rPr>
                <w:lang w:val="ru-RU"/>
              </w:rPr>
            </w:pPr>
            <w:r w:rsidRPr="004D5E19">
              <w:rPr>
                <w:lang w:val="ru-RU"/>
              </w:rPr>
              <w:t>"Reabilitacija",</w:t>
            </w:r>
          </w:p>
          <w:p w:rsidR="00374516" w:rsidRPr="009077C7" w:rsidRDefault="003A5837" w:rsidP="003A5837">
            <w:pPr>
              <w:rPr>
                <w:b/>
                <w:lang w:val="en-US"/>
              </w:rPr>
            </w:pPr>
            <w:r w:rsidRPr="003825D2">
              <w:rPr>
                <w:b/>
                <w:lang w:val="ru-RU"/>
              </w:rPr>
              <w:t>"Upadanie",</w:t>
            </w:r>
          </w:p>
          <w:p w:rsidR="003A5837" w:rsidRPr="003825D2" w:rsidRDefault="00FE1AFC" w:rsidP="003A5837">
            <w:pPr>
              <w:rPr>
                <w:lang w:val="ru-RU"/>
              </w:rPr>
            </w:pPr>
            <w:r w:rsidRPr="003825D2">
              <w:rPr>
                <w:i/>
                <w:lang w:val="ru-RU"/>
              </w:rPr>
              <w:t>Soviet Union / Union Soviétique</w:t>
            </w:r>
            <w:r w:rsidR="00D935E2" w:rsidRPr="00D935E2">
              <w:rPr>
                <w:i/>
                <w:lang w:val="en-US"/>
              </w:rPr>
              <w:t xml:space="preserve"> </w:t>
            </w:r>
            <w:r w:rsidR="00D935E2" w:rsidRPr="003825D2">
              <w:rPr>
                <w:lang w:val="ru-RU"/>
              </w:rPr>
              <w:t>(Pittsburgh)</w:t>
            </w:r>
            <w:r w:rsidRPr="003825D2">
              <w:rPr>
                <w:lang w:val="ru-RU"/>
              </w:rPr>
              <w:t xml:space="preserve">, </w:t>
            </w:r>
            <w:r w:rsidR="003A5837" w:rsidRPr="003825D2">
              <w:rPr>
                <w:lang w:val="ru-RU"/>
              </w:rPr>
              <w:t>7, pt. 1-2, 1980. Publ.</w:t>
            </w:r>
            <w:r w:rsidR="00374516" w:rsidRPr="003825D2">
              <w:rPr>
                <w:lang w:val="ru-RU"/>
              </w:rPr>
              <w:t xml:space="preserve"> </w:t>
            </w:r>
            <w:r w:rsidR="003A5837" w:rsidRPr="003825D2">
              <w:rPr>
                <w:lang w:val="ru-RU"/>
              </w:rPr>
              <w:t>I. Levin.</w:t>
            </w:r>
          </w:p>
          <w:p w:rsidR="00374516" w:rsidRPr="003825D2" w:rsidRDefault="00374516" w:rsidP="003A5837">
            <w:pPr>
              <w:rPr>
                <w:lang w:val="ru-RU"/>
              </w:rPr>
            </w:pP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58. </w:t>
            </w:r>
            <w:r w:rsidR="00F57895" w:rsidRPr="003825D2">
              <w:rPr>
                <w:b/>
                <w:lang w:val="ru-RU"/>
              </w:rPr>
              <w:t xml:space="preserve">"Rycar’ </w:t>
            </w:r>
            <w:r w:rsidRPr="003825D2">
              <w:rPr>
                <w:b/>
                <w:lang w:val="ru-RU"/>
              </w:rPr>
              <w:t>",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</w:t>
            </w:r>
            <w:r w:rsidRPr="003825D2">
              <w:rPr>
                <w:b/>
                <w:lang w:val="ru-RU"/>
              </w:rPr>
              <w:t>Kar 'era Ivana Jakovleviča Antonova</w:t>
            </w:r>
            <w:r w:rsidRPr="003825D2">
              <w:rPr>
                <w:lang w:val="ru-RU"/>
              </w:rPr>
              <w:t>",</w:t>
            </w:r>
          </w:p>
          <w:p w:rsidR="00374516" w:rsidRPr="003825D2" w:rsidRDefault="00C11748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"O</w:t>
            </w:r>
            <w:r w:rsidR="003A5837" w:rsidRPr="003825D2">
              <w:rPr>
                <w:b/>
                <w:lang w:val="ru-RU"/>
              </w:rPr>
              <w:t xml:space="preserve"> javlenijah</w:t>
            </w:r>
            <w:r w:rsidR="00374516" w:rsidRPr="003825D2">
              <w:rPr>
                <w:b/>
                <w:lang w:val="ru-RU"/>
              </w:rPr>
              <w:t xml:space="preserve"> </w:t>
            </w:r>
            <w:r w:rsidR="003A5837" w:rsidRPr="003825D2">
              <w:rPr>
                <w:b/>
                <w:lang w:val="ru-RU"/>
              </w:rPr>
              <w:t>i sušCestvovanijah n° 1",</w:t>
            </w:r>
          </w:p>
          <w:p w:rsidR="00374516" w:rsidRPr="003825D2" w:rsidRDefault="00C11748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"O</w:t>
            </w:r>
            <w:r w:rsidR="003A5837" w:rsidRPr="003825D2">
              <w:rPr>
                <w:b/>
                <w:lang w:val="ru-RU"/>
              </w:rPr>
              <w:t xml:space="preserve"> javlenijah i suScestvovanijah</w:t>
            </w:r>
            <w:r w:rsidR="00374516" w:rsidRPr="003825D2">
              <w:rPr>
                <w:b/>
                <w:lang w:val="ru-RU"/>
              </w:rPr>
              <w:t xml:space="preserve"> </w:t>
            </w:r>
            <w:r w:rsidR="003A5837" w:rsidRPr="003825D2">
              <w:rPr>
                <w:b/>
                <w:lang w:val="ru-RU"/>
              </w:rPr>
              <w:t xml:space="preserve">n° 2", 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"Kalindov sto jal na cypo</w:t>
            </w:r>
            <w:r w:rsidR="00F57895" w:rsidRPr="003825D2">
              <w:rPr>
                <w:rFonts w:cstheme="minorHAnsi"/>
                <w:b/>
                <w:lang w:val="ru-RU"/>
              </w:rPr>
              <w:t>č</w:t>
            </w:r>
            <w:r w:rsidRPr="003825D2">
              <w:rPr>
                <w:b/>
                <w:lang w:val="ru-RU"/>
              </w:rPr>
              <w:t>kah. . .",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"Prazdnik",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"Šapka",</w:t>
            </w:r>
          </w:p>
          <w:p w:rsidR="003A5837" w:rsidRPr="009077C7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"Gospodin nevysokogo rosta с kamuSkom v glazu...",</w:t>
            </w:r>
          </w:p>
          <w:p w:rsidR="00CB7902" w:rsidRPr="009077C7" w:rsidRDefault="00CB7902" w:rsidP="003A5837">
            <w:pPr>
              <w:rPr>
                <w:b/>
                <w:lang w:val="ru-RU"/>
              </w:rPr>
            </w:pP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</w:t>
            </w:r>
            <w:r w:rsidRPr="003825D2">
              <w:rPr>
                <w:b/>
                <w:lang w:val="ru-RU"/>
              </w:rPr>
              <w:t>Tetrad</w:t>
            </w:r>
            <w:r w:rsidR="00976567" w:rsidRPr="003825D2">
              <w:rPr>
                <w:b/>
                <w:lang w:val="ru-RU"/>
              </w:rPr>
              <w:t>’</w:t>
            </w:r>
            <w:r w:rsidRPr="003825D2">
              <w:rPr>
                <w:b/>
                <w:lang w:val="ru-RU"/>
              </w:rPr>
              <w:t xml:space="preserve"> </w:t>
            </w:r>
            <w:r w:rsidRPr="003825D2">
              <w:rPr>
                <w:lang w:val="ru-RU"/>
              </w:rPr>
              <w:t>",</w:t>
            </w:r>
          </w:p>
          <w:p w:rsidR="00374516" w:rsidRPr="00995994" w:rsidRDefault="00C11748" w:rsidP="003A5837">
            <w:pPr>
              <w:rPr>
                <w:lang w:val="ru-RU"/>
              </w:rPr>
            </w:pPr>
            <w:r w:rsidRPr="00995994">
              <w:rPr>
                <w:lang w:val="ru-RU"/>
              </w:rPr>
              <w:t xml:space="preserve"> "O</w:t>
            </w:r>
            <w:r w:rsidR="003A5837" w:rsidRPr="00995994">
              <w:rPr>
                <w:lang w:val="ru-RU"/>
              </w:rPr>
              <w:t xml:space="preserve"> tom, как menja pošetili vestniki",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 Vospominanija</w:t>
            </w:r>
            <w:r w:rsidR="00374516" w:rsidRPr="003825D2">
              <w:rPr>
                <w:b/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odnogo mudrogo starika",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"Pomeha",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"Vsestoronnee</w:t>
            </w:r>
            <w:r w:rsidR="00374516" w:rsidRPr="003825D2">
              <w:rPr>
                <w:b/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issledovanie",</w:t>
            </w:r>
          </w:p>
          <w:p w:rsidR="00374516" w:rsidRPr="003825D2" w:rsidRDefault="0097656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 "Vlast’</w:t>
            </w:r>
            <w:r w:rsidR="003A5837" w:rsidRPr="003825D2">
              <w:rPr>
                <w:b/>
                <w:lang w:val="ru-RU"/>
              </w:rPr>
              <w:t xml:space="preserve"> ",</w:t>
            </w:r>
          </w:p>
          <w:p w:rsidR="00F57895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3825D2">
              <w:rPr>
                <w:i/>
                <w:lang w:val="ru-RU"/>
              </w:rPr>
              <w:t>Kontinent</w:t>
            </w:r>
            <w:r w:rsidRPr="003825D2">
              <w:rPr>
                <w:lang w:val="ru-RU"/>
              </w:rPr>
              <w:t>, 24, 1980, pp. 271-295.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 xml:space="preserve">Publ. I. Levin </w:t>
            </w:r>
            <w:r w:rsidR="004001CD" w:rsidRPr="003825D2">
              <w:rPr>
                <w:lang w:val="ru-RU"/>
              </w:rPr>
              <w:t>.</w:t>
            </w:r>
          </w:p>
          <w:p w:rsidR="004001CD" w:rsidRPr="003825D2" w:rsidRDefault="004001CD" w:rsidP="003A5837">
            <w:pPr>
              <w:rPr>
                <w:lang w:val="ru-RU"/>
              </w:rPr>
            </w:pPr>
          </w:p>
          <w:p w:rsidR="004001CD" w:rsidRPr="003825D2" w:rsidRDefault="004001CD" w:rsidP="003A5837">
            <w:pPr>
              <w:rPr>
                <w:lang w:val="ru-RU"/>
              </w:rPr>
            </w:pPr>
          </w:p>
          <w:p w:rsidR="00F57895" w:rsidRPr="003825D2" w:rsidRDefault="004D6F02" w:rsidP="003A5837">
            <w:pPr>
              <w:rPr>
                <w:color w:val="365F91" w:themeColor="accent1" w:themeShade="BF"/>
                <w:lang w:val="ru-RU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45. </w:t>
            </w:r>
            <w:r w:rsidR="00F57895" w:rsidRPr="003825D2">
              <w:rPr>
                <w:color w:val="365F91" w:themeColor="accent1" w:themeShade="BF"/>
                <w:lang w:val="ru-RU"/>
              </w:rPr>
              <w:t xml:space="preserve"> “O tom, как menja pošetili vestniki”</w:t>
            </w:r>
            <w:r w:rsidR="002307B0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2307B0" w:rsidRPr="00995994" w:rsidRDefault="002307B0" w:rsidP="003A5837">
            <w:pPr>
              <w:rPr>
                <w:color w:val="365F91" w:themeColor="accent1" w:themeShade="BF"/>
                <w:lang w:val="ru-RU"/>
              </w:rPr>
            </w:pPr>
            <w:r w:rsidRPr="00995994">
              <w:rPr>
                <w:color w:val="365F91" w:themeColor="accent1" w:themeShade="BF"/>
                <w:lang w:val="ru-RU"/>
              </w:rPr>
              <w:t>“Ve</w:t>
            </w:r>
            <w:r w:rsidRPr="00995994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Pr="00995994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č’ </w:t>
            </w:r>
            <w:r w:rsidRPr="00995994">
              <w:rPr>
                <w:color w:val="365F91" w:themeColor="accent1" w:themeShade="BF"/>
                <w:lang w:val="ru-RU"/>
              </w:rPr>
              <w:t>”</w:t>
            </w:r>
          </w:p>
          <w:p w:rsidR="002307B0" w:rsidRPr="00995994" w:rsidRDefault="002307B0" w:rsidP="003A5837">
            <w:pPr>
              <w:rPr>
                <w:color w:val="365F91" w:themeColor="accent1" w:themeShade="BF"/>
                <w:lang w:val="ru-RU"/>
              </w:rPr>
            </w:pPr>
            <w:r w:rsidRPr="00995994">
              <w:rPr>
                <w:color w:val="365F91" w:themeColor="accent1" w:themeShade="BF"/>
                <w:lang w:val="ru-RU"/>
              </w:rPr>
              <w:t>“Vanna Arhimeda”,</w:t>
            </w:r>
          </w:p>
          <w:p w:rsidR="002307B0" w:rsidRPr="00995994" w:rsidRDefault="002307B0" w:rsidP="003A5837">
            <w:pPr>
              <w:rPr>
                <w:color w:val="365F91" w:themeColor="accent1" w:themeShade="BF"/>
                <w:lang w:val="ru-RU"/>
              </w:rPr>
            </w:pPr>
            <w:r w:rsidRPr="00995994">
              <w:rPr>
                <w:color w:val="365F91" w:themeColor="accent1" w:themeShade="BF"/>
                <w:lang w:val="ru-RU"/>
              </w:rPr>
              <w:t>“[Glob I Sellej]” (“Glob: ja ruku protjanul I kriknul…”),</w:t>
            </w:r>
          </w:p>
          <w:p w:rsidR="002307B0" w:rsidRPr="00995994" w:rsidRDefault="002307B0" w:rsidP="003A5837">
            <w:pPr>
              <w:rPr>
                <w:color w:val="365F91" w:themeColor="accent1" w:themeShade="BF"/>
                <w:lang w:val="ru-RU"/>
              </w:rPr>
            </w:pPr>
            <w:r w:rsidRPr="00995994">
              <w:rPr>
                <w:color w:val="365F91" w:themeColor="accent1" w:themeShade="BF"/>
                <w:lang w:val="ru-RU"/>
              </w:rPr>
              <w:t>“Zloe sobranie nevernyh”,</w:t>
            </w:r>
          </w:p>
          <w:p w:rsidR="002307B0" w:rsidRPr="00995994" w:rsidRDefault="002307B0" w:rsidP="003A5837">
            <w:pPr>
              <w:rPr>
                <w:color w:val="365F91" w:themeColor="accent1" w:themeShade="BF"/>
                <w:lang w:val="ru-RU"/>
              </w:rPr>
            </w:pPr>
            <w:r w:rsidRPr="00995994">
              <w:rPr>
                <w:color w:val="365F91" w:themeColor="accent1" w:themeShade="BF"/>
                <w:lang w:val="ru-RU"/>
              </w:rPr>
              <w:t>“On I mel’nica”,</w:t>
            </w:r>
          </w:p>
          <w:p w:rsidR="002307B0" w:rsidRPr="003825D2" w:rsidRDefault="002307B0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In </w:t>
            </w:r>
            <w:r w:rsidRPr="003825D2">
              <w:rPr>
                <w:i/>
                <w:color w:val="365F91" w:themeColor="accent1" w:themeShade="BF"/>
                <w:lang w:val="ru-RU"/>
              </w:rPr>
              <w:t>Vremja i my</w:t>
            </w:r>
            <w:r w:rsidRPr="003825D2">
              <w:rPr>
                <w:color w:val="365F91" w:themeColor="accent1" w:themeShade="BF"/>
                <w:lang w:val="ru-RU"/>
              </w:rPr>
              <w:t>, 53, 1980, pp. 182-191. Publ. G. Urman.</w:t>
            </w:r>
          </w:p>
          <w:p w:rsidR="00143BD5" w:rsidRPr="003825D2" w:rsidRDefault="00143BD5" w:rsidP="003A5837">
            <w:pPr>
              <w:rPr>
                <w:lang w:val="ru-RU"/>
              </w:rPr>
            </w:pP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59. </w:t>
            </w:r>
            <w:r w:rsidRPr="00DD57FD">
              <w:rPr>
                <w:lang w:val="ru-RU"/>
              </w:rPr>
              <w:t>"Arhitektor",</w:t>
            </w:r>
            <w:r w:rsidRPr="003825D2">
              <w:rPr>
                <w:lang w:val="ru-RU"/>
              </w:rPr>
              <w:t xml:space="preserve"> in Wiener Slawistischer Almanach (Vienne), 10,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1982. Pubi. R. Ziegler (Bibl. 270).</w:t>
            </w:r>
          </w:p>
          <w:p w:rsidR="00374516" w:rsidRPr="003825D2" w:rsidRDefault="00374516" w:rsidP="003A5837">
            <w:pPr>
              <w:rPr>
                <w:lang w:val="ru-RU"/>
              </w:rPr>
            </w:pPr>
          </w:p>
          <w:p w:rsidR="00374516" w:rsidRPr="003825D2" w:rsidRDefault="00311C9B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60. "Vedite menja..."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 xml:space="preserve">"Tjul'panov", </w:t>
            </w:r>
          </w:p>
          <w:p w:rsidR="00374516" w:rsidRPr="003825D2" w:rsidRDefault="00311C9B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</w:t>
            </w:r>
            <w:r w:rsidRPr="003825D2">
              <w:rPr>
                <w:b/>
                <w:lang w:val="ru-RU"/>
              </w:rPr>
              <w:t>Zvonit’</w:t>
            </w:r>
            <w:r w:rsidR="003A5837" w:rsidRPr="003825D2">
              <w:rPr>
                <w:b/>
                <w:lang w:val="ru-RU"/>
              </w:rPr>
              <w:t xml:space="preserve"> - leteť</w:t>
            </w:r>
            <w:r w:rsidR="003A5837" w:rsidRPr="003825D2">
              <w:rPr>
                <w:lang w:val="ru-RU"/>
              </w:rPr>
              <w:t xml:space="preserve"> ", 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b/>
                <w:lang w:val="ru-RU"/>
              </w:rPr>
              <w:t>"VeČernjaja</w:t>
            </w:r>
            <w:r w:rsidR="00374516" w:rsidRPr="003825D2">
              <w:rPr>
                <w:b/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pesnja"</w:t>
            </w:r>
            <w:r w:rsidRPr="003825D2">
              <w:rPr>
                <w:lang w:val="ru-RU"/>
              </w:rPr>
              <w:t>,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 xml:space="preserve">"Treť ja cisfinitnaja logika", </w:t>
            </w:r>
          </w:p>
          <w:p w:rsidR="00374516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b/>
                <w:lang w:val="ru-RU"/>
              </w:rPr>
              <w:t>"čelovek</w:t>
            </w:r>
            <w:r w:rsidR="00374516" w:rsidRPr="003825D2">
              <w:rPr>
                <w:b/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ustroen iz treh caste j",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"Как strasno ta jut naši sily",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</w:t>
            </w:r>
            <w:r w:rsidRPr="003825D2">
              <w:rPr>
                <w:b/>
                <w:lang w:val="ru-RU"/>
              </w:rPr>
              <w:t>Pogibli my v žitejskom pole</w:t>
            </w:r>
            <w:r w:rsidRPr="003825D2">
              <w:rPr>
                <w:lang w:val="ru-RU"/>
              </w:rPr>
              <w:t>...",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</w:t>
            </w:r>
            <w:r w:rsidRPr="003825D2">
              <w:rPr>
                <w:b/>
                <w:lang w:val="ru-RU"/>
              </w:rPr>
              <w:t>Tak načinaets</w:t>
            </w:r>
            <w:r w:rsidR="006D5A9B" w:rsidRPr="003825D2">
              <w:rPr>
                <w:b/>
                <w:lang w:val="ru-RU"/>
              </w:rPr>
              <w:t xml:space="preserve"> </w:t>
            </w:r>
            <w:r w:rsidRPr="003825D2">
              <w:rPr>
                <w:b/>
                <w:lang w:val="ru-RU"/>
              </w:rPr>
              <w:t>ja golod...",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"Molitva pered snom" (sans son titre),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"Vot grjanul dožď ",</w:t>
            </w:r>
          </w:p>
          <w:p w:rsidR="003A5837" w:rsidRPr="003825D2" w:rsidRDefault="003A5837" w:rsidP="003A5837">
            <w:pPr>
              <w:rPr>
                <w:u w:val="single"/>
                <w:lang w:val="ru-RU"/>
              </w:rPr>
            </w:pPr>
            <w:r w:rsidRPr="003825D2">
              <w:rPr>
                <w:lang w:val="ru-RU"/>
              </w:rPr>
              <w:t xml:space="preserve">in Wiener SLawistischer Almanach (Vienne), 5, 1982. </w:t>
            </w:r>
            <w:r w:rsidRPr="003825D2">
              <w:rPr>
                <w:u w:val="single"/>
                <w:lang w:val="ru-RU"/>
              </w:rPr>
              <w:t>Avec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u w:val="single"/>
                <w:lang w:val="ru-RU"/>
              </w:rPr>
              <w:t>traductions en anglais</w:t>
            </w:r>
            <w:r w:rsidRPr="003825D2">
              <w:rPr>
                <w:lang w:val="ru-RU"/>
              </w:rPr>
              <w:t xml:space="preserve"> (Bibl. 77). Publ. A. Stone-</w:t>
            </w:r>
            <w:r w:rsidR="00374516" w:rsidRPr="003825D2">
              <w:rPr>
                <w:lang w:val="ru-RU"/>
              </w:rPr>
              <w:t>N</w:t>
            </w:r>
            <w:r w:rsidRPr="003825D2">
              <w:rPr>
                <w:lang w:val="ru-RU"/>
              </w:rPr>
              <w:t>akhimovsky. Contient des extraits de journaux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intimes.</w:t>
            </w:r>
          </w:p>
          <w:p w:rsidR="00374516" w:rsidRPr="003825D2" w:rsidRDefault="00374516" w:rsidP="003A5837">
            <w:pPr>
              <w:rPr>
                <w:lang w:val="ru-RU"/>
              </w:rPr>
            </w:pP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61. </w:t>
            </w:r>
            <w:r w:rsidRPr="003825D2">
              <w:rPr>
                <w:b/>
                <w:lang w:val="ru-RU"/>
              </w:rPr>
              <w:t>"Iz 'goluboj tetradi</w:t>
            </w:r>
            <w:r w:rsidR="006D5A9B" w:rsidRPr="003825D2">
              <w:rPr>
                <w:b/>
                <w:lang w:val="ru-RU"/>
              </w:rPr>
              <w:t>’</w:t>
            </w:r>
            <w:r w:rsidRPr="003825D2">
              <w:rPr>
                <w:lang w:val="ru-RU"/>
              </w:rPr>
              <w:t xml:space="preserve"> " :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</w:t>
            </w:r>
            <w:r w:rsidR="00907042" w:rsidRPr="003825D2">
              <w:rPr>
                <w:lang w:val="ru-RU"/>
              </w:rPr>
              <w:t>[</w:t>
            </w:r>
            <w:r w:rsidRPr="003825D2">
              <w:rPr>
                <w:lang w:val="ru-RU"/>
              </w:rPr>
              <w:t>Ryžij čelovek</w:t>
            </w:r>
            <w:r w:rsidR="00907042" w:rsidRPr="003825D2">
              <w:rPr>
                <w:lang w:val="ru-RU"/>
              </w:rPr>
              <w:t>]</w:t>
            </w:r>
            <w:r w:rsidRPr="003825D2">
              <w:rPr>
                <w:lang w:val="ru-RU"/>
              </w:rPr>
              <w:t>",</w:t>
            </w:r>
          </w:p>
          <w:p w:rsidR="00374516" w:rsidRPr="003825D2" w:rsidRDefault="00F11A86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"Prois</w:t>
            </w:r>
            <w:r w:rsidRPr="003825D2">
              <w:rPr>
                <w:rFonts w:cstheme="minorHAnsi"/>
                <w:lang w:val="ru-RU"/>
              </w:rPr>
              <w:t>š</w:t>
            </w:r>
            <w:r w:rsidR="003A5837" w:rsidRPr="003825D2">
              <w:rPr>
                <w:lang w:val="ru-RU"/>
              </w:rPr>
              <w:t>estvie na</w:t>
            </w:r>
            <w:r w:rsidR="00374516" w:rsidRPr="003825D2">
              <w:rPr>
                <w:lang w:val="ru-RU"/>
              </w:rPr>
              <w:t xml:space="preserve"> </w:t>
            </w:r>
            <w:r w:rsidR="003A5837" w:rsidRPr="003825D2">
              <w:rPr>
                <w:lang w:val="ru-RU"/>
              </w:rPr>
              <w:t>ulice",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"OptiCeskij obman",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"Slučaj s Petrákovým",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"Cetyre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illjustracij togo, как novaja ideja ogarasivaet Celoveka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к nej ne podgotvlennogo",</w:t>
            </w:r>
          </w:p>
          <w:p w:rsidR="003A5837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"Čto teper' prodá jut v magazinah",</w:t>
            </w:r>
          </w:p>
          <w:p w:rsidR="003A5837" w:rsidRPr="003825D2" w:rsidRDefault="00907042" w:rsidP="003A5837">
            <w:pPr>
              <w:rPr>
                <w:lang w:val="ru-RU"/>
              </w:rPr>
            </w:pPr>
            <w:r w:rsidRPr="003825D2">
              <w:rPr>
                <w:i/>
                <w:lang w:val="ru-RU"/>
              </w:rPr>
              <w:t>Poiski</w:t>
            </w:r>
            <w:r w:rsidR="003A5837" w:rsidRPr="003825D2">
              <w:rPr>
                <w:i/>
                <w:lang w:val="ru-RU"/>
              </w:rPr>
              <w:t xml:space="preserve"> i razmyš leni ja. Moskovskij obSč</w:t>
            </w:r>
            <w:r w:rsidRPr="003825D2">
              <w:rPr>
                <w:i/>
                <w:lang w:val="ru-RU"/>
              </w:rPr>
              <w:t>estvenno-</w:t>
            </w:r>
            <w:r w:rsidR="003A5837" w:rsidRPr="003825D2">
              <w:rPr>
                <w:i/>
                <w:lang w:val="ru-RU"/>
              </w:rPr>
              <w:t>L</w:t>
            </w:r>
            <w:r w:rsidRPr="003825D2">
              <w:rPr>
                <w:i/>
                <w:lang w:val="ru-RU"/>
              </w:rPr>
              <w:t>i</w:t>
            </w:r>
            <w:r w:rsidR="003A5837" w:rsidRPr="003825D2">
              <w:rPr>
                <w:i/>
                <w:lang w:val="ru-RU"/>
              </w:rPr>
              <w:t>teraturnyj</w:t>
            </w:r>
            <w:r w:rsidR="00374516" w:rsidRPr="003825D2">
              <w:rPr>
                <w:i/>
                <w:lang w:val="ru-RU"/>
              </w:rPr>
              <w:t xml:space="preserve"> </w:t>
            </w:r>
            <w:r w:rsidR="003A5837" w:rsidRPr="003825D2">
              <w:rPr>
                <w:i/>
                <w:lang w:val="ru-RU"/>
              </w:rPr>
              <w:t>žurnál</w:t>
            </w:r>
            <w:r w:rsidR="003A5837" w:rsidRPr="003825D2">
              <w:rPr>
                <w:lang w:val="ru-RU"/>
              </w:rPr>
              <w:t xml:space="preserve">, 2, </w:t>
            </w:r>
            <w:r w:rsidRPr="003825D2">
              <w:rPr>
                <w:lang w:val="ru-RU"/>
              </w:rPr>
              <w:t>[</w:t>
            </w:r>
            <w:r w:rsidR="003A5837" w:rsidRPr="003825D2">
              <w:rPr>
                <w:lang w:val="ru-RU"/>
              </w:rPr>
              <w:t>3 (XI), 4 (XII), juin-juil. 1980</w:t>
            </w:r>
            <w:r w:rsidRPr="003825D2">
              <w:rPr>
                <w:lang w:val="ru-RU"/>
              </w:rPr>
              <w:t>]</w:t>
            </w:r>
            <w:r w:rsidR="003A5837" w:rsidRPr="003825D2">
              <w:rPr>
                <w:lang w:val="ru-RU"/>
              </w:rPr>
              <w:t xml:space="preserve"> ; Paris, izd.</w:t>
            </w:r>
            <w:r w:rsidR="00374516" w:rsidRPr="003825D2">
              <w:rPr>
                <w:lang w:val="ru-RU"/>
              </w:rPr>
              <w:t xml:space="preserve"> </w:t>
            </w:r>
            <w:r w:rsidRPr="003825D2">
              <w:rPr>
                <w:lang w:val="ru-RU"/>
              </w:rPr>
              <w:t>Poiski, 1982, pp. 36-38.</w:t>
            </w:r>
          </w:p>
          <w:p w:rsidR="00374516" w:rsidRPr="003825D2" w:rsidRDefault="00374516" w:rsidP="003A5837">
            <w:pPr>
              <w:rPr>
                <w:lang w:val="ru-RU"/>
              </w:rPr>
            </w:pPr>
          </w:p>
          <w:p w:rsidR="001B0007" w:rsidRPr="009077C7" w:rsidRDefault="004D6F02" w:rsidP="001B0007">
            <w:pPr>
              <w:rPr>
                <w:color w:val="365F91" w:themeColor="accent1" w:themeShade="BF"/>
                <w:lang w:val="ru-RU"/>
              </w:rPr>
            </w:pPr>
            <w:r w:rsidRPr="009077C7">
              <w:rPr>
                <w:color w:val="365F91" w:themeColor="accent1" w:themeShade="BF"/>
                <w:lang w:val="ru-RU"/>
              </w:rPr>
              <w:t xml:space="preserve">50. </w:t>
            </w:r>
            <w:r w:rsidR="001B0007" w:rsidRPr="003825D2">
              <w:rPr>
                <w:color w:val="365F91" w:themeColor="accent1" w:themeShade="BF"/>
                <w:lang w:val="ru-RU"/>
              </w:rPr>
              <w:t xml:space="preserve"> 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BD02BC">
              <w:rPr>
                <w:b/>
                <w:color w:val="365F91" w:themeColor="accent1" w:themeShade="BF"/>
                <w:lang w:val="ru-RU"/>
              </w:rPr>
              <w:t>Menja nzyvajut kapucinom… 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"Ol'ga For</w:t>
            </w:r>
            <w:r w:rsidRPr="003825D2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Pr="003825D2">
              <w:rPr>
                <w:color w:val="365F91" w:themeColor="accent1" w:themeShade="BF"/>
                <w:lang w:val="ru-RU"/>
              </w:rPr>
              <w:t xml:space="preserve"> podo</w:t>
            </w:r>
            <w:r w:rsidRPr="003825D2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Pr="003825D2">
              <w:rPr>
                <w:color w:val="365F91" w:themeColor="accent1" w:themeShade="BF"/>
                <w:lang w:val="ru-RU"/>
              </w:rPr>
              <w:t>la k Alekseju Tolstomu…",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"Suďba ženy professora",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"Pjat’ neokon</w:t>
            </w:r>
            <w:r w:rsidRPr="003825D2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3825D2">
              <w:rPr>
                <w:color w:val="365F91" w:themeColor="accent1" w:themeShade="BF"/>
                <w:lang w:val="ru-RU"/>
              </w:rPr>
              <w:t>ennyh rasskazov",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"Dorogoj Jakov Semenovic. . .”, 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"Grjaznaja ličnosť ", 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"Ja podnjai pyl’...",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"Rycari",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"Reabilitacija",</w:t>
            </w:r>
          </w:p>
          <w:p w:rsidR="001B0007" w:rsidRPr="003825D2" w:rsidRDefault="001B0007" w:rsidP="001B000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"Upadanie",</w:t>
            </w:r>
          </w:p>
          <w:p w:rsidR="001B0007" w:rsidRPr="003825D2" w:rsidRDefault="001B0007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In Russica – 81. Literaturnyj</w:t>
            </w:r>
            <w:r w:rsidR="00CB00CB" w:rsidRPr="003825D2">
              <w:rPr>
                <w:color w:val="365F91" w:themeColor="accent1" w:themeShade="BF"/>
                <w:lang w:val="ru-RU"/>
              </w:rPr>
              <w:t xml:space="preserve"> sb.., New York, Russica Publishers, 1982, pp. 353-360. Publ. I. Levin. Rééd de Bibl. 57</w:t>
            </w:r>
            <w:r w:rsidR="00FE2AF8" w:rsidRPr="003825D2">
              <w:rPr>
                <w:color w:val="365F91" w:themeColor="accent1" w:themeShade="BF"/>
                <w:lang w:val="ru-RU"/>
              </w:rPr>
              <w:t>.</w:t>
            </w:r>
          </w:p>
          <w:p w:rsidR="001B0007" w:rsidRPr="003825D2" w:rsidRDefault="001B0007" w:rsidP="003A5837">
            <w:pPr>
              <w:rPr>
                <w:lang w:val="ru-RU"/>
              </w:rPr>
            </w:pPr>
          </w:p>
          <w:p w:rsidR="00FE2AF8" w:rsidRPr="003825D2" w:rsidRDefault="004D6F02" w:rsidP="003A5837">
            <w:pPr>
              <w:rPr>
                <w:color w:val="365F91" w:themeColor="accent1" w:themeShade="BF"/>
                <w:lang w:val="ru-RU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52. 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FE2AF8" w:rsidRPr="003825D2">
              <w:rPr>
                <w:color w:val="365F91" w:themeColor="accent1" w:themeShade="BF"/>
                <w:lang w:val="ru-RU"/>
              </w:rPr>
              <w:t> Na smert’ Kazimira Malevi</w:t>
            </w:r>
            <w:r w:rsidR="00FE2AF8" w:rsidRPr="003825D2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="00BD02BC">
              <w:rPr>
                <w:color w:val="365F91" w:themeColor="accent1" w:themeShade="BF"/>
                <w:lang w:val="ru-RU"/>
              </w:rPr>
              <w:t>a 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FE2AF8" w:rsidRPr="003825D2">
              <w:rPr>
                <w:color w:val="365F91" w:themeColor="accent1" w:themeShade="BF"/>
                <w:lang w:val="ru-RU"/>
              </w:rPr>
              <w:t xml:space="preserve">, in </w:t>
            </w:r>
            <w:r w:rsidR="00FE2AF8" w:rsidRPr="003825D2">
              <w:rPr>
                <w:i/>
                <w:color w:val="365F91" w:themeColor="accent1" w:themeShade="BF"/>
                <w:lang w:val="ru-RU"/>
              </w:rPr>
              <w:t>The Blue Lagoon. Anthology of modern Russian poetry</w:t>
            </w:r>
            <w:r w:rsidR="00FE2AF8" w:rsidRPr="003825D2">
              <w:rPr>
                <w:color w:val="365F91" w:themeColor="accent1" w:themeShade="BF"/>
                <w:lang w:val="ru-RU"/>
              </w:rPr>
              <w:t>, 2A, Neutonville (Mas.), Oriental Research Partners, 1983, p. 63. Publ. K. Kuz’mins</w:t>
            </w:r>
            <w:r w:rsidR="00C217CF" w:rsidRPr="003825D2">
              <w:rPr>
                <w:color w:val="365F91" w:themeColor="accent1" w:themeShade="BF"/>
                <w:lang w:val="ru-RU"/>
              </w:rPr>
              <w:t>kij et G. Kovalev.</w:t>
            </w:r>
            <w:r w:rsidR="00FE2AF8" w:rsidRPr="003825D2">
              <w:rPr>
                <w:color w:val="365F91" w:themeColor="accent1" w:themeShade="BF"/>
                <w:lang w:val="ru-RU"/>
              </w:rPr>
              <w:t xml:space="preserve"> </w:t>
            </w:r>
          </w:p>
          <w:p w:rsidR="001B0007" w:rsidRPr="003825D2" w:rsidRDefault="001B0007" w:rsidP="003A5837">
            <w:pPr>
              <w:rPr>
                <w:lang w:val="ru-RU"/>
              </w:rPr>
            </w:pPr>
          </w:p>
          <w:p w:rsidR="00C217CF" w:rsidRPr="003825D2" w:rsidRDefault="00C217CF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 </w:t>
            </w:r>
            <w:r w:rsidR="004D6F02" w:rsidRPr="009077C7">
              <w:rPr>
                <w:color w:val="365F91" w:themeColor="accent1" w:themeShade="BF"/>
                <w:lang w:val="ru-RU"/>
              </w:rPr>
              <w:t xml:space="preserve">53. </w:t>
            </w:r>
            <w:r w:rsidRPr="003825D2">
              <w:rPr>
                <w:color w:val="365F91" w:themeColor="accent1" w:themeShade="BF"/>
                <w:lang w:val="ru-RU"/>
              </w:rPr>
              <w:t>“[</w:t>
            </w:r>
            <w:r w:rsidRPr="003825D2">
              <w:rPr>
                <w:b/>
                <w:color w:val="365F91" w:themeColor="accent1" w:themeShade="BF"/>
                <w:lang w:val="ru-RU"/>
              </w:rPr>
              <w:t>Pis’mo Aleksandru Vvedenskomu]”,</w:t>
            </w:r>
            <w:r w:rsidRPr="003825D2">
              <w:rPr>
                <w:color w:val="365F91" w:themeColor="accent1" w:themeShade="BF"/>
                <w:lang w:val="ru-RU"/>
              </w:rPr>
              <w:t xml:space="preserve"> in </w:t>
            </w:r>
            <w:r w:rsidRPr="003825D2">
              <w:rPr>
                <w:i/>
                <w:color w:val="365F91" w:themeColor="accent1" w:themeShade="BF"/>
                <w:lang w:val="ru-RU"/>
              </w:rPr>
              <w:t xml:space="preserve">Poiski. Svobodnyj moskovskij </w:t>
            </w:r>
            <w:r w:rsidR="00FC3EA1" w:rsidRPr="003825D2">
              <w:rPr>
                <w:rFonts w:cstheme="minorHAnsi"/>
                <w:i/>
                <w:color w:val="365F91" w:themeColor="accent1" w:themeShade="BF"/>
                <w:lang w:val="ru-RU"/>
              </w:rPr>
              <w:t>ž</w:t>
            </w:r>
            <w:r w:rsidRPr="003825D2">
              <w:rPr>
                <w:i/>
                <w:color w:val="365F91" w:themeColor="accent1" w:themeShade="BF"/>
                <w:lang w:val="ru-RU"/>
              </w:rPr>
              <w:t>urnal</w:t>
            </w:r>
            <w:r w:rsidRPr="003825D2">
              <w:rPr>
                <w:color w:val="365F91" w:themeColor="accent1" w:themeShade="BF"/>
                <w:lang w:val="ru-RU"/>
              </w:rPr>
              <w:t>, 5-6 (2), Paris, Poiski, 1983, pp. 441-443. Publ. V. Abramkin. Autoportrait, ms.</w:t>
            </w:r>
          </w:p>
          <w:p w:rsidR="00C217CF" w:rsidRPr="003825D2" w:rsidRDefault="00C217CF" w:rsidP="003A5837">
            <w:pPr>
              <w:rPr>
                <w:lang w:val="ru-RU"/>
              </w:rPr>
            </w:pPr>
          </w:p>
          <w:p w:rsidR="00FC3EA1" w:rsidRPr="003825D2" w:rsidRDefault="004D6F02" w:rsidP="003A5837">
            <w:pPr>
              <w:rPr>
                <w:color w:val="365F91" w:themeColor="accent1" w:themeShade="BF"/>
                <w:lang w:val="ru-RU"/>
              </w:rPr>
            </w:pPr>
            <w:r w:rsidRPr="009077C7">
              <w:rPr>
                <w:color w:val="365F91" w:themeColor="accent1" w:themeShade="BF"/>
                <w:lang w:val="ru-RU"/>
              </w:rPr>
              <w:t xml:space="preserve">54. 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FC3EA1" w:rsidRPr="003825D2">
              <w:rPr>
                <w:color w:val="365F91" w:themeColor="accent1" w:themeShade="BF"/>
                <w:lang w:val="ru-RU"/>
              </w:rPr>
              <w:t>Vyvaliv</w:t>
            </w:r>
            <w:r w:rsidR="00FC3EA1" w:rsidRPr="003825D2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="00BD02BC">
              <w:rPr>
                <w:color w:val="365F91" w:themeColor="accent1" w:themeShade="BF"/>
                <w:lang w:val="ru-RU"/>
              </w:rPr>
              <w:t>ajasja strahura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FC3EA1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FC3EA1" w:rsidRPr="003825D2" w:rsidRDefault="00BD02BC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>
              <w:rPr>
                <w:color w:val="365F91" w:themeColor="accent1" w:themeShade="BF"/>
                <w:lang w:val="ru-RU"/>
              </w:rPr>
              <w:t>Podruga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FC3EA1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FC3EA1" w:rsidRPr="003825D2" w:rsidRDefault="00BD02BC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FC3EA1" w:rsidRPr="003825D2">
              <w:rPr>
                <w:b/>
                <w:color w:val="365F91" w:themeColor="accent1" w:themeShade="BF"/>
                <w:lang w:val="ru-RU"/>
              </w:rPr>
              <w:t>Vid : Napravo dver’…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FC3EA1" w:rsidRPr="003825D2">
              <w:rPr>
                <w:b/>
                <w:color w:val="365F91" w:themeColor="accent1" w:themeShade="BF"/>
                <w:lang w:val="ru-RU"/>
              </w:rPr>
              <w:t>,</w:t>
            </w:r>
          </w:p>
          <w:p w:rsidR="00FC3EA1" w:rsidRPr="003825D2" w:rsidRDefault="00FC3EA1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“Moltiva pered snom”,</w:t>
            </w:r>
          </w:p>
          <w:p w:rsidR="00FC3EA1" w:rsidRPr="003825D2" w:rsidRDefault="00FC3EA1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“Kalindov sto</w:t>
            </w:r>
            <w:r w:rsidR="008776A9" w:rsidRPr="003825D2">
              <w:rPr>
                <w:color w:val="365F91" w:themeColor="accent1" w:themeShade="BF"/>
                <w:lang w:val="ru-RU"/>
              </w:rPr>
              <w:t xml:space="preserve"> </w:t>
            </w:r>
            <w:r w:rsidRPr="003825D2">
              <w:rPr>
                <w:color w:val="365F91" w:themeColor="accent1" w:themeShade="BF"/>
                <w:lang w:val="ru-RU"/>
              </w:rPr>
              <w:t>jal na cypo</w:t>
            </w:r>
            <w:r w:rsidRPr="003825D2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3825D2">
              <w:rPr>
                <w:color w:val="365F91" w:themeColor="accent1" w:themeShade="BF"/>
                <w:lang w:val="ru-RU"/>
              </w:rPr>
              <w:t>kah…”</w:t>
            </w:r>
            <w:r w:rsidR="00F55922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F55922" w:rsidRPr="003825D2" w:rsidRDefault="00F55922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“Svjaz’”,</w:t>
            </w:r>
          </w:p>
          <w:p w:rsidR="00F55922" w:rsidRPr="003825D2" w:rsidRDefault="00F55922" w:rsidP="003A5837">
            <w:pPr>
              <w:rPr>
                <w:color w:val="365F91" w:themeColor="accent1" w:themeShade="BF"/>
                <w:u w:val="single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In </w:t>
            </w:r>
            <w:r w:rsidRPr="003825D2">
              <w:rPr>
                <w:i/>
                <w:color w:val="365F91" w:themeColor="accent1" w:themeShade="BF"/>
                <w:lang w:val="ru-RU"/>
              </w:rPr>
              <w:t>In forma di parole</w:t>
            </w:r>
            <w:r w:rsidRPr="003825D2">
              <w:rPr>
                <w:color w:val="365F91" w:themeColor="accent1" w:themeShade="BF"/>
                <w:lang w:val="ru-RU"/>
              </w:rPr>
              <w:t xml:space="preserve">, 3, 1984, pp. 114-120, 132-136, 142-150. Publ. et postface R. Giaquinta (Bibl. 301). </w:t>
            </w:r>
            <w:r w:rsidRPr="003825D2">
              <w:rPr>
                <w:color w:val="365F91" w:themeColor="accent1" w:themeShade="BF"/>
                <w:u w:val="single"/>
                <w:lang w:val="ru-RU"/>
              </w:rPr>
              <w:t>Avec trad. Italienne.</w:t>
            </w:r>
          </w:p>
          <w:p w:rsidR="00C217CF" w:rsidRPr="003825D2" w:rsidRDefault="00C217CF" w:rsidP="003A5837">
            <w:pPr>
              <w:rPr>
                <w:lang w:val="ru-RU"/>
              </w:rPr>
            </w:pPr>
          </w:p>
          <w:p w:rsidR="008776A9" w:rsidRPr="003825D2" w:rsidRDefault="00BD02BC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" </w:t>
            </w:r>
            <w:r w:rsidR="00990E74" w:rsidRPr="003825D2">
              <w:rPr>
                <w:color w:val="365F91" w:themeColor="accent1" w:themeShade="BF"/>
                <w:lang w:val="ru-RU"/>
              </w:rPr>
              <w:t>[Iz zapisnyh kni</w:t>
            </w:r>
            <w:r w:rsidR="00990E74" w:rsidRPr="003825D2">
              <w:rPr>
                <w:rFonts w:cstheme="minorHAnsi"/>
                <w:color w:val="365F91" w:themeColor="accent1" w:themeShade="BF"/>
                <w:lang w:val="ru-RU"/>
              </w:rPr>
              <w:t>ž</w:t>
            </w:r>
            <w:r>
              <w:rPr>
                <w:color w:val="365F91" w:themeColor="accent1" w:themeShade="BF"/>
                <w:lang w:val="ru-RU"/>
              </w:rPr>
              <w:t>ek]</w:t>
            </w:r>
            <w:r w:rsidRPr="003825D2">
              <w:rPr>
                <w:color w:val="365F91" w:themeColor="accent1" w:themeShade="BF"/>
                <w:lang w:val="ru-RU"/>
              </w:rPr>
              <w:t xml:space="preserve"> "</w:t>
            </w:r>
            <w:r w:rsidR="00990E74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990E74" w:rsidRPr="003825D2" w:rsidRDefault="00BD02BC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990E74" w:rsidRPr="003825D2">
              <w:rPr>
                <w:b/>
                <w:color w:val="365F91" w:themeColor="accent1" w:themeShade="BF"/>
                <w:lang w:val="ru-RU"/>
              </w:rPr>
              <w:t> Pis’mo B. Pasternaku]</w:t>
            </w:r>
            <w:r w:rsidRPr="003825D2">
              <w:rPr>
                <w:color w:val="365F91" w:themeColor="accent1" w:themeShade="BF"/>
                <w:lang w:val="ru-RU"/>
              </w:rPr>
              <w:t xml:space="preserve"> "</w:t>
            </w:r>
            <w:r w:rsidR="00990E74" w:rsidRPr="003825D2">
              <w:rPr>
                <w:color w:val="365F91" w:themeColor="accent1" w:themeShade="BF"/>
                <w:lang w:val="ru-RU"/>
              </w:rPr>
              <w:t xml:space="preserve"> (avec A. Vvedenskij), </w:t>
            </w:r>
          </w:p>
          <w:p w:rsidR="00990E74" w:rsidRPr="003825D2" w:rsidRDefault="00BD02BC" w:rsidP="003A5837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990E74" w:rsidRPr="003825D2">
              <w:rPr>
                <w:b/>
                <w:color w:val="365F91" w:themeColor="accent1" w:themeShade="BF"/>
                <w:lang w:val="ru-RU"/>
              </w:rPr>
              <w:t> A.I. Vvedenskomu 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990E74" w:rsidRPr="003825D2">
              <w:rPr>
                <w:b/>
                <w:color w:val="365F91" w:themeColor="accent1" w:themeShade="BF"/>
                <w:lang w:val="ru-RU"/>
              </w:rPr>
              <w:t>,</w:t>
            </w:r>
          </w:p>
          <w:p w:rsidR="00990E74" w:rsidRPr="003825D2" w:rsidRDefault="00990E74" w:rsidP="003A5837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In </w:t>
            </w:r>
            <w:r w:rsidRPr="00D50221">
              <w:rPr>
                <w:i/>
                <w:color w:val="365F91" w:themeColor="accent1" w:themeShade="BF"/>
                <w:lang w:val="ru-RU"/>
              </w:rPr>
              <w:t>Vvedenskij A., Polnoe sobranie so</w:t>
            </w:r>
            <w:r w:rsidRPr="00D50221">
              <w:rPr>
                <w:rFonts w:cstheme="minorHAnsi"/>
                <w:i/>
                <w:color w:val="365F91" w:themeColor="accent1" w:themeShade="BF"/>
                <w:lang w:val="ru-RU"/>
              </w:rPr>
              <w:t>č</w:t>
            </w:r>
            <w:r w:rsidRPr="00D50221">
              <w:rPr>
                <w:i/>
                <w:color w:val="365F91" w:themeColor="accent1" w:themeShade="BF"/>
                <w:lang w:val="ru-RU"/>
              </w:rPr>
              <w:t>inenij</w:t>
            </w:r>
            <w:r w:rsidRPr="003825D2">
              <w:rPr>
                <w:color w:val="365F91" w:themeColor="accent1" w:themeShade="BF"/>
                <w:lang w:val="ru-RU"/>
              </w:rPr>
              <w:t>, 2, Ann Arbor, Adris, 1984. Publ. M. Mejlah.</w:t>
            </w:r>
          </w:p>
          <w:p w:rsidR="00990E74" w:rsidRPr="003825D2" w:rsidRDefault="00990E74" w:rsidP="003A5837">
            <w:pPr>
              <w:rPr>
                <w:lang w:val="ru-RU"/>
              </w:rPr>
            </w:pP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>62. "</w:t>
            </w:r>
            <w:r w:rsidRPr="003825D2">
              <w:rPr>
                <w:b/>
                <w:lang w:val="ru-RU"/>
              </w:rPr>
              <w:t>Pis'mo К. V. Pugačevoj</w:t>
            </w:r>
            <w:r w:rsidRPr="003825D2">
              <w:rPr>
                <w:lang w:val="ru-RU"/>
              </w:rPr>
              <w:t>"</w:t>
            </w:r>
            <w:r w:rsidR="00990E74" w:rsidRPr="003825D2">
              <w:rPr>
                <w:lang w:val="ru-RU"/>
              </w:rPr>
              <w:t xml:space="preserve"> (fragment)</w:t>
            </w:r>
            <w:r w:rsidRPr="003825D2">
              <w:rPr>
                <w:lang w:val="ru-RU"/>
              </w:rPr>
              <w:t>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"</w:t>
            </w:r>
            <w:r w:rsidR="002747CB" w:rsidRPr="003825D2">
              <w:rPr>
                <w:lang w:val="ru-RU"/>
              </w:rPr>
              <w:t>O</w:t>
            </w:r>
            <w:r w:rsidRPr="003825D2">
              <w:rPr>
                <w:lang w:val="ru-RU"/>
              </w:rPr>
              <w:t xml:space="preserve"> ravnovesii",</w:t>
            </w:r>
          </w:p>
          <w:p w:rsidR="003A5837" w:rsidRPr="003825D2" w:rsidRDefault="003A5837" w:rsidP="003A5837">
            <w:pPr>
              <w:rPr>
                <w:b/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="00990E74" w:rsidRPr="003825D2">
              <w:rPr>
                <w:b/>
                <w:lang w:val="ru-RU"/>
              </w:rPr>
              <w:t xml:space="preserve">"Žil-byl </w:t>
            </w:r>
            <w:r w:rsidR="00990E74" w:rsidRPr="003825D2">
              <w:rPr>
                <w:rFonts w:cstheme="minorHAnsi"/>
                <w:b/>
                <w:lang w:val="ru-RU"/>
              </w:rPr>
              <w:t>č</w:t>
            </w:r>
            <w:r w:rsidRPr="003825D2">
              <w:rPr>
                <w:b/>
                <w:lang w:val="ru-RU"/>
              </w:rPr>
              <w:t>elovek</w:t>
            </w:r>
            <w:r w:rsidR="00990E74" w:rsidRPr="003825D2">
              <w:rPr>
                <w:b/>
                <w:lang w:val="ru-RU"/>
              </w:rPr>
              <w:t>, zvali ego Kuznecov</w:t>
            </w:r>
            <w:r w:rsidRPr="003825D2">
              <w:rPr>
                <w:b/>
                <w:lang w:val="ru-RU"/>
              </w:rPr>
              <w:t>...",</w:t>
            </w:r>
          </w:p>
          <w:p w:rsidR="00374516" w:rsidRPr="003825D2" w:rsidRDefault="003A5837" w:rsidP="003A5837">
            <w:pPr>
              <w:rPr>
                <w:lang w:val="ru-RU"/>
              </w:rPr>
            </w:pPr>
            <w:r w:rsidRPr="003825D2">
              <w:rPr>
                <w:b/>
                <w:lang w:val="ru-RU"/>
              </w:rPr>
              <w:t>"Hudožnik i časy",</w:t>
            </w:r>
          </w:p>
          <w:p w:rsidR="003A5837" w:rsidRPr="003825D2" w:rsidRDefault="003A5837" w:rsidP="00374516">
            <w:pPr>
              <w:rPr>
                <w:lang w:val="ru-RU"/>
              </w:rPr>
            </w:pPr>
            <w:r w:rsidRPr="003825D2">
              <w:rPr>
                <w:lang w:val="ru-RU"/>
              </w:rPr>
              <w:t xml:space="preserve"> </w:t>
            </w:r>
            <w:r w:rsidRPr="00D50221">
              <w:rPr>
                <w:i/>
                <w:lang w:val="ru-RU"/>
              </w:rPr>
              <w:t xml:space="preserve">Russkaja </w:t>
            </w:r>
            <w:r w:rsidR="00D724D5" w:rsidRPr="00D50221">
              <w:rPr>
                <w:i/>
                <w:lang w:val="ru-RU"/>
              </w:rPr>
              <w:t>mysl’</w:t>
            </w:r>
            <w:r w:rsidRPr="00D50221">
              <w:rPr>
                <w:i/>
                <w:lang w:val="ru-RU"/>
              </w:rPr>
              <w:t>, 3550.</w:t>
            </w:r>
            <w:r w:rsidRPr="003825D2">
              <w:rPr>
                <w:lang w:val="ru-RU"/>
              </w:rPr>
              <w:t xml:space="preserve"> </w:t>
            </w:r>
            <w:r w:rsidRPr="003825D2">
              <w:rPr>
                <w:i/>
                <w:lang w:val="ru-RU"/>
              </w:rPr>
              <w:t>Literaturnoe</w:t>
            </w:r>
            <w:r w:rsidR="00374516" w:rsidRPr="003825D2">
              <w:rPr>
                <w:i/>
                <w:lang w:val="ru-RU"/>
              </w:rPr>
              <w:t xml:space="preserve"> </w:t>
            </w:r>
            <w:r w:rsidR="00D724D5" w:rsidRPr="003825D2">
              <w:rPr>
                <w:i/>
                <w:lang w:val="ru-RU"/>
              </w:rPr>
              <w:t>prilo</w:t>
            </w:r>
            <w:r w:rsidR="00D724D5" w:rsidRPr="003825D2">
              <w:rPr>
                <w:rFonts w:cstheme="minorHAnsi"/>
                <w:i/>
                <w:lang w:val="ru-RU"/>
              </w:rPr>
              <w:t>ž</w:t>
            </w:r>
            <w:r w:rsidRPr="003825D2">
              <w:rPr>
                <w:i/>
                <w:lang w:val="ru-RU"/>
              </w:rPr>
              <w:t>enie</w:t>
            </w:r>
            <w:r w:rsidRPr="003825D2">
              <w:rPr>
                <w:lang w:val="ru-RU"/>
              </w:rPr>
              <w:t xml:space="preserve"> (Paris), 1,</w:t>
            </w:r>
            <w:r w:rsidR="00D724D5" w:rsidRPr="003825D2">
              <w:rPr>
                <w:lang w:val="ru-RU"/>
              </w:rPr>
              <w:t xml:space="preserve"> 3 janv. 1985. Publ. I. Petrovi</w:t>
            </w:r>
            <w:r w:rsidR="00D724D5" w:rsidRPr="003825D2">
              <w:rPr>
                <w:rFonts w:cstheme="minorHAnsi"/>
                <w:lang w:val="ru-RU"/>
              </w:rPr>
              <w:t>č</w:t>
            </w:r>
            <w:r w:rsidRPr="003825D2">
              <w:rPr>
                <w:lang w:val="ru-RU"/>
              </w:rPr>
              <w:t>ev.</w:t>
            </w:r>
          </w:p>
          <w:p w:rsidR="00D724D5" w:rsidRPr="003825D2" w:rsidRDefault="00D724D5" w:rsidP="00374516">
            <w:pPr>
              <w:rPr>
                <w:lang w:val="ru-RU"/>
              </w:rPr>
            </w:pPr>
          </w:p>
          <w:p w:rsidR="00D724D5" w:rsidRPr="009077C7" w:rsidRDefault="00510D2F" w:rsidP="00374516">
            <w:pPr>
              <w:rPr>
                <w:b/>
                <w:color w:val="365F91" w:themeColor="accent1" w:themeShade="BF"/>
                <w:lang w:val="ru-RU"/>
              </w:rPr>
            </w:pPr>
            <w:r>
              <w:rPr>
                <w:color w:val="365F91" w:themeColor="accent1" w:themeShade="BF"/>
                <w:lang w:val="ru-RU"/>
              </w:rPr>
              <w:t>5</w:t>
            </w:r>
            <w:r w:rsidRPr="009077C7">
              <w:rPr>
                <w:color w:val="365F91" w:themeColor="accent1" w:themeShade="BF"/>
                <w:lang w:val="ru-RU"/>
              </w:rPr>
              <w:t>7</w:t>
            </w:r>
            <w:r w:rsidR="008F7F60" w:rsidRPr="003825D2">
              <w:rPr>
                <w:color w:val="365F91" w:themeColor="accent1" w:themeShade="BF"/>
                <w:lang w:val="ru-RU"/>
              </w:rPr>
              <w:t>.</w:t>
            </w:r>
            <w:r w:rsidR="00BD02BC" w:rsidRPr="009077C7">
              <w:rPr>
                <w:color w:val="365F91" w:themeColor="accent1" w:themeShade="BF"/>
                <w:lang w:val="ru-RU"/>
              </w:rPr>
              <w:t xml:space="preserve"> 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Da, - skazal Kozlov… 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,</w:t>
            </w:r>
          </w:p>
          <w:p w:rsidR="0069165E" w:rsidRPr="009077C7" w:rsidRDefault="0069165E" w:rsidP="00374516">
            <w:pPr>
              <w:rPr>
                <w:b/>
                <w:color w:val="365F91" w:themeColor="accent1" w:themeShade="BF"/>
                <w:lang w:val="ru-RU"/>
              </w:rPr>
            </w:pPr>
          </w:p>
          <w:p w:rsidR="00D724D5" w:rsidRPr="003825D2" w:rsidRDefault="00BD02BC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 Raznye primery nebol’</w:t>
            </w:r>
            <w:r w:rsidR="00D724D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oj pogre</w:t>
            </w:r>
            <w:r w:rsidR="00D724D5" w:rsidRPr="003825D2">
              <w:rPr>
                <w:rFonts w:ascii="Calibri" w:hAnsi="Calibri" w:cs="Calibri"/>
                <w:b/>
                <w:color w:val="365F91" w:themeColor="accent1" w:themeShade="BF"/>
                <w:lang w:val="ru-RU"/>
              </w:rPr>
              <w:t>š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nosti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D724D5" w:rsidRPr="003825D2" w:rsidRDefault="00BD02BC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color w:val="365F91" w:themeColor="accent1" w:themeShade="BF"/>
                <w:lang w:val="ru-RU"/>
              </w:rPr>
              <w:t>O ravnovesii”,</w:t>
            </w:r>
          </w:p>
          <w:p w:rsidR="00D724D5" w:rsidRPr="009077C7" w:rsidRDefault="00BD02BC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Odnomu francuzu podarili divan…”,</w:t>
            </w:r>
          </w:p>
          <w:p w:rsidR="0094529D" w:rsidRPr="009077C7" w:rsidRDefault="0094529D" w:rsidP="00374516">
            <w:pPr>
              <w:rPr>
                <w:b/>
                <w:color w:val="365F91" w:themeColor="accent1" w:themeShade="BF"/>
                <w:lang w:val="ru-RU"/>
              </w:rPr>
            </w:pPr>
          </w:p>
          <w:p w:rsidR="00D724D5" w:rsidRPr="003825D2" w:rsidRDefault="00BD02BC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color w:val="365F91" w:themeColor="accent1" w:themeShade="BF"/>
                <w:lang w:val="ru-RU"/>
              </w:rPr>
              <w:t>Son”,</w:t>
            </w:r>
          </w:p>
          <w:p w:rsidR="00D724D5" w:rsidRPr="003825D2" w:rsidRDefault="00BD02BC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 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 xml:space="preserve">Odin 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 xml:space="preserve">elovek, ne 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elaja bol’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e pitat’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>sja su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>enym goro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>
              <w:rPr>
                <w:b/>
                <w:color w:val="365F91" w:themeColor="accent1" w:themeShade="BF"/>
                <w:lang w:val="ru-RU"/>
              </w:rPr>
              <w:t>kom…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,</w:t>
            </w:r>
          </w:p>
          <w:p w:rsidR="00D724D5" w:rsidRPr="003825D2" w:rsidRDefault="00BD02BC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 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>Na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alo o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en’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 xml:space="preserve"> horo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ego letnego dnja (Simfonija)</w:t>
            </w:r>
            <w:r w:rsidRPr="003825D2">
              <w:rPr>
                <w:color w:val="365F91" w:themeColor="accent1" w:themeShade="BF"/>
                <w:lang w:val="ru-RU"/>
              </w:rPr>
              <w:t xml:space="preserve"> "</w:t>
            </w:r>
            <w:r w:rsidR="00D724D5" w:rsidRPr="003825D2">
              <w:rPr>
                <w:b/>
                <w:color w:val="365F91" w:themeColor="accent1" w:themeShade="BF"/>
                <w:lang w:val="ru-RU"/>
              </w:rPr>
              <w:t>,</w:t>
            </w:r>
          </w:p>
          <w:p w:rsidR="00D724D5" w:rsidRPr="003825D2" w:rsidRDefault="00D724D5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</w:t>
            </w:r>
            <w:r w:rsidR="00B00245" w:rsidRPr="003825D2">
              <w:rPr>
                <w:color w:val="365F91" w:themeColor="accent1" w:themeShade="BF"/>
                <w:lang w:val="ru-RU"/>
              </w:rPr>
              <w:t>O Pu</w:t>
            </w:r>
            <w:r w:rsidR="00B00245" w:rsidRPr="003825D2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Pr="003825D2">
              <w:rPr>
                <w:color w:val="365F91" w:themeColor="accent1" w:themeShade="BF"/>
                <w:lang w:val="ru-RU"/>
              </w:rPr>
              <w:t>kine”,</w:t>
            </w:r>
          </w:p>
          <w:p w:rsidR="00D724D5" w:rsidRPr="003825D2" w:rsidRDefault="00D724D5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 xml:space="preserve">Rybij 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ž</w:t>
            </w:r>
            <w:r w:rsidRPr="003825D2">
              <w:rPr>
                <w:b/>
                <w:color w:val="365F91" w:themeColor="accent1" w:themeShade="BF"/>
                <w:lang w:val="ru-RU"/>
              </w:rPr>
              <w:t>ir”,</w:t>
            </w:r>
          </w:p>
          <w:p w:rsidR="00D724D5" w:rsidRPr="003825D2" w:rsidRDefault="00D724D5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“Dorogoj Nikandr Andreevi</w:t>
            </w:r>
            <w:r w:rsidR="00B00245" w:rsidRPr="003825D2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3825D2">
              <w:rPr>
                <w:color w:val="365F91" w:themeColor="accent1" w:themeShade="BF"/>
                <w:lang w:val="ru-RU"/>
              </w:rPr>
              <w:t>…</w:t>
            </w:r>
            <w:r w:rsidR="00B00245" w:rsidRPr="003825D2">
              <w:rPr>
                <w:color w:val="365F91" w:themeColor="accent1" w:themeShade="BF"/>
                <w:lang w:val="ru-RU"/>
              </w:rPr>
              <w:t>”</w:t>
            </w:r>
            <w:r w:rsidR="004B18C2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4B18C2" w:rsidRPr="003825D2" w:rsidRDefault="004B18C2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“Ssora”,</w:t>
            </w:r>
          </w:p>
          <w:p w:rsidR="004B18C2" w:rsidRPr="00BD3353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BD3353">
              <w:rPr>
                <w:color w:val="365F91" w:themeColor="accent1" w:themeShade="BF"/>
                <w:lang w:val="ru-RU"/>
              </w:rPr>
              <w:t>“Skasska”,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“Golubaja tetrad’ n°10”,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“Simfonija n°2”,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“Hudo</w:t>
            </w:r>
            <w:r w:rsidR="00B00245" w:rsidRPr="003825D2">
              <w:rPr>
                <w:rFonts w:cstheme="minorHAnsi"/>
                <w:color w:val="365F91" w:themeColor="accent1" w:themeShade="BF"/>
                <w:lang w:val="ru-RU"/>
              </w:rPr>
              <w:t>ž</w:t>
            </w:r>
            <w:r w:rsidRPr="003825D2">
              <w:rPr>
                <w:color w:val="365F91" w:themeColor="accent1" w:themeShade="BF"/>
                <w:lang w:val="ru-RU"/>
              </w:rPr>
              <w:t xml:space="preserve">nik I </w:t>
            </w:r>
            <w:r w:rsidR="00B00245" w:rsidRPr="003825D2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="00B00245" w:rsidRPr="003825D2">
              <w:rPr>
                <w:color w:val="365F91" w:themeColor="accent1" w:themeShade="BF"/>
                <w:lang w:val="ru-RU"/>
              </w:rPr>
              <w:t>as</w:t>
            </w:r>
            <w:r w:rsidRPr="003825D2">
              <w:rPr>
                <w:color w:val="365F91" w:themeColor="accent1" w:themeShade="BF"/>
                <w:lang w:val="ru-RU"/>
              </w:rPr>
              <w:t>y”,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“Žil-byl čelovek, zvali ego Kuznecov...",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“Svjaz”,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“Kar’</w:t>
            </w:r>
            <w:r w:rsidR="00B00245" w:rsidRPr="003825D2">
              <w:rPr>
                <w:color w:val="365F91" w:themeColor="accent1" w:themeShade="BF"/>
                <w:lang w:val="ru-RU"/>
              </w:rPr>
              <w:t>era Ivana Jakovlevi</w:t>
            </w:r>
            <w:r w:rsidR="00B00245" w:rsidRPr="003825D2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3825D2">
              <w:rPr>
                <w:color w:val="365F91" w:themeColor="accent1" w:themeShade="BF"/>
                <w:lang w:val="ru-RU"/>
              </w:rPr>
              <w:t>a Antonova”,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“</w:t>
            </w:r>
            <w:r w:rsidR="00B00245" w:rsidRPr="003825D2">
              <w:rPr>
                <w:color w:val="365F91" w:themeColor="accent1" w:themeShade="BF"/>
                <w:lang w:val="ru-RU"/>
              </w:rPr>
              <w:t>Sud Lin</w:t>
            </w:r>
            <w:r w:rsidR="00B00245" w:rsidRPr="003825D2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3825D2">
              <w:rPr>
                <w:color w:val="365F91" w:themeColor="accent1" w:themeShade="BF"/>
                <w:lang w:val="ru-RU"/>
              </w:rPr>
              <w:t>a”,</w:t>
            </w:r>
          </w:p>
          <w:p w:rsidR="004B18C2" w:rsidRPr="003825D2" w:rsidRDefault="004B18C2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 xml:space="preserve">O tom, kak rassypalsja odin 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Pr="003825D2">
              <w:rPr>
                <w:b/>
                <w:color w:val="365F91" w:themeColor="accent1" w:themeShade="BF"/>
                <w:lang w:val="ru-RU"/>
              </w:rPr>
              <w:t>elovek”,</w:t>
            </w:r>
          </w:p>
          <w:p w:rsidR="004B18C2" w:rsidRPr="003825D2" w:rsidRDefault="004B18C2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</w:t>
            </w:r>
            <w:r w:rsidR="00B00245" w:rsidRPr="003825D2">
              <w:rPr>
                <w:b/>
                <w:color w:val="365F91" w:themeColor="accent1" w:themeShade="BF"/>
                <w:lang w:val="ru-RU"/>
              </w:rPr>
              <w:t>Slu</w:t>
            </w:r>
            <w:r w:rsidR="00B00245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Pr="003825D2">
              <w:rPr>
                <w:b/>
                <w:color w:val="365F91" w:themeColor="accent1" w:themeShade="BF"/>
                <w:lang w:val="ru-RU"/>
              </w:rPr>
              <w:t>ai”,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“[O</w:t>
            </w:r>
            <w:r w:rsidR="00F11A86" w:rsidRPr="003825D2">
              <w:rPr>
                <w:b/>
                <w:color w:val="365F91" w:themeColor="accent1" w:themeShade="BF"/>
                <w:lang w:val="ru-RU"/>
              </w:rPr>
              <w:t xml:space="preserve"> vremeni, o prostranstve, o su</w:t>
            </w:r>
            <w:r w:rsidR="00F11A86"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š</w:t>
            </w:r>
            <w:r w:rsidR="00F11A86" w:rsidRPr="003825D2">
              <w:rPr>
                <w:rFonts w:ascii="Calibri" w:hAnsi="Calibri" w:cs="Calibri"/>
                <w:b/>
                <w:color w:val="365F91" w:themeColor="accent1" w:themeShade="BF"/>
                <w:lang w:val="ru-RU"/>
              </w:rPr>
              <w:t>č</w:t>
            </w:r>
            <w:r w:rsidRPr="003825D2">
              <w:rPr>
                <w:b/>
                <w:color w:val="365F91" w:themeColor="accent1" w:themeShade="BF"/>
                <w:lang w:val="ru-RU"/>
              </w:rPr>
              <w:t>estovanii]</w:t>
            </w:r>
            <w:r w:rsidRPr="003825D2">
              <w:rPr>
                <w:color w:val="365F91" w:themeColor="accent1" w:themeShade="BF"/>
                <w:lang w:val="ru-RU"/>
              </w:rPr>
              <w:t>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“Beskone</w:t>
            </w:r>
            <w:r w:rsidRPr="003825D2">
              <w:rPr>
                <w:rFonts w:cstheme="minorHAnsi"/>
                <w:b/>
                <w:color w:val="365F91" w:themeColor="accent1" w:themeShade="BF"/>
                <w:lang w:val="ru-RU"/>
              </w:rPr>
              <w:t>č</w:t>
            </w:r>
            <w:r w:rsidRPr="003825D2">
              <w:rPr>
                <w:b/>
                <w:color w:val="365F91" w:themeColor="accent1" w:themeShade="BF"/>
                <w:lang w:val="ru-RU"/>
              </w:rPr>
              <w:t>noe, vot otvet na vse voprosy…</w:t>
            </w:r>
            <w:r w:rsidR="00F11A86" w:rsidRPr="003825D2">
              <w:rPr>
                <w:b/>
                <w:color w:val="365F91" w:themeColor="accent1" w:themeShade="BF"/>
                <w:lang w:val="ru-RU"/>
              </w:rPr>
              <w:t>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“Koncert Emilja Gillel’sa v klube pisatelej 19-go fevralja 1939 goda</w:t>
            </w:r>
            <w:r w:rsidRPr="003825D2">
              <w:rPr>
                <w:color w:val="365F91" w:themeColor="accent1" w:themeShade="BF"/>
                <w:lang w:val="ru-RU"/>
              </w:rPr>
              <w:t>”,</w:t>
            </w:r>
          </w:p>
          <w:p w:rsidR="004B18C2" w:rsidRPr="003825D2" w:rsidRDefault="004B18C2" w:rsidP="00374516">
            <w:pPr>
              <w:rPr>
                <w:b/>
                <w:color w:val="365F91" w:themeColor="accent1" w:themeShade="BF"/>
                <w:lang w:val="ru-RU"/>
              </w:rPr>
            </w:pPr>
            <w:r w:rsidRPr="003825D2">
              <w:rPr>
                <w:b/>
                <w:color w:val="365F91" w:themeColor="accent1" w:themeShade="BF"/>
                <w:lang w:val="ru-RU"/>
              </w:rPr>
              <w:t>“Traktat ili menee po konspektu Emersena”,</w:t>
            </w:r>
          </w:p>
          <w:p w:rsidR="004B18C2" w:rsidRPr="003825D2" w:rsidRDefault="004B18C2" w:rsidP="00374516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Cahiers du monde russe et soviétique, 26,(3-4), 1985, pp. 272, 274-276, 278, 279-281, 283-290, 292-296, 302-312. Publ. J-Ph. Jaccard. </w:t>
            </w:r>
          </w:p>
          <w:p w:rsidR="007131B0" w:rsidRPr="003825D2" w:rsidRDefault="007131B0" w:rsidP="00374516">
            <w:pPr>
              <w:rPr>
                <w:color w:val="365F91" w:themeColor="accent1" w:themeShade="BF"/>
                <w:lang w:val="ru-RU"/>
              </w:rPr>
            </w:pPr>
          </w:p>
          <w:p w:rsidR="007131B0" w:rsidRPr="003825D2" w:rsidRDefault="008F7F60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59. 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7131B0" w:rsidRPr="003825D2">
              <w:rPr>
                <w:color w:val="365F91" w:themeColor="accent1" w:themeShade="BF"/>
                <w:lang w:val="ru-RU"/>
              </w:rPr>
              <w:t xml:space="preserve">Anekdoty iz </w:t>
            </w:r>
            <w:r w:rsidR="007131B0" w:rsidRPr="003825D2">
              <w:rPr>
                <w:rFonts w:cstheme="minorHAnsi"/>
                <w:color w:val="365F91" w:themeColor="accent1" w:themeShade="BF"/>
                <w:lang w:val="ru-RU"/>
              </w:rPr>
              <w:t>ž</w:t>
            </w:r>
            <w:r w:rsidR="007131B0" w:rsidRPr="003825D2">
              <w:rPr>
                <w:color w:val="365F91" w:themeColor="accent1" w:themeShade="BF"/>
                <w:lang w:val="ru-RU"/>
              </w:rPr>
              <w:t>izni Pu</w:t>
            </w:r>
            <w:r w:rsidR="007131B0" w:rsidRPr="003825D2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="007131B0" w:rsidRPr="003825D2">
              <w:rPr>
                <w:color w:val="365F91" w:themeColor="accent1" w:themeShade="BF"/>
                <w:lang w:val="ru-RU"/>
              </w:rPr>
              <w:t>kina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="007131B0" w:rsidRPr="003825D2">
              <w:rPr>
                <w:color w:val="365F91" w:themeColor="accent1" w:themeShade="BF"/>
                <w:lang w:val="ru-RU"/>
              </w:rPr>
              <w:t xml:space="preserve">, in </w:t>
            </w:r>
            <w:r w:rsidR="007131B0" w:rsidRPr="003825D2">
              <w:rPr>
                <w:i/>
                <w:color w:val="365F91" w:themeColor="accent1" w:themeShade="BF"/>
                <w:lang w:val="ru-RU"/>
              </w:rPr>
              <w:t>Literaturnyj process i razvitie russkoj kul’tury XVIII-XX vv. Tezisy naucnoj konferencii</w:t>
            </w:r>
            <w:r w:rsidR="007131B0" w:rsidRPr="003825D2">
              <w:rPr>
                <w:color w:val="365F91" w:themeColor="accent1" w:themeShade="BF"/>
                <w:lang w:val="ru-RU"/>
              </w:rPr>
              <w:t>, Tallin, Tallinskij pedagogiceskij institute im. E; Vil’de, 1985, pp. 58-59. Publ. V. Sa</w:t>
            </w:r>
            <w:r w:rsidR="007131B0" w:rsidRPr="003825D2">
              <w:rPr>
                <w:rFonts w:cstheme="minorHAnsi"/>
                <w:color w:val="365F91" w:themeColor="accent1" w:themeShade="BF"/>
                <w:lang w:val="ru-RU"/>
              </w:rPr>
              <w:t>ž</w:t>
            </w:r>
            <w:r w:rsidR="007131B0" w:rsidRPr="003825D2">
              <w:rPr>
                <w:color w:val="365F91" w:themeColor="accent1" w:themeShade="BF"/>
                <w:lang w:val="ru-RU"/>
              </w:rPr>
              <w:t>in.</w:t>
            </w:r>
          </w:p>
          <w:p w:rsidR="008F7F60" w:rsidRPr="003825D2" w:rsidRDefault="008F7F60" w:rsidP="007131B0">
            <w:pPr>
              <w:rPr>
                <w:color w:val="365F91" w:themeColor="accent1" w:themeShade="BF"/>
                <w:lang w:val="ru-RU"/>
              </w:rPr>
            </w:pPr>
          </w:p>
          <w:p w:rsidR="008F7F60" w:rsidRPr="003825D2" w:rsidRDefault="008F7F60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60. 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Pr="003825D2">
              <w:rPr>
                <w:b/>
                <w:color w:val="365F91" w:themeColor="accent1" w:themeShade="BF"/>
                <w:lang w:val="ru-RU"/>
              </w:rPr>
              <w:t>Viktoru Vladimirovicu Hlebnikovu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Pr="003825D2">
              <w:rPr>
                <w:color w:val="365F91" w:themeColor="accent1" w:themeShade="BF"/>
                <w:lang w:val="ru-RU"/>
              </w:rPr>
              <w:t xml:space="preserve">, in Hlebnikov V., </w:t>
            </w:r>
            <w:r w:rsidRPr="003825D2">
              <w:rPr>
                <w:i/>
                <w:color w:val="365F91" w:themeColor="accent1" w:themeShade="BF"/>
                <w:lang w:val="ru-RU"/>
              </w:rPr>
              <w:t>Stihotvorenija. Poemy. Proza</w:t>
            </w:r>
            <w:r w:rsidRPr="003825D2">
              <w:rPr>
                <w:color w:val="365F91" w:themeColor="accent1" w:themeShade="BF"/>
                <w:lang w:val="ru-RU"/>
              </w:rPr>
              <w:t>, New York, Gileja, 1986, p.468.</w:t>
            </w:r>
          </w:p>
          <w:p w:rsidR="003825D2" w:rsidRPr="003825D2" w:rsidRDefault="003825D2" w:rsidP="007131B0">
            <w:pPr>
              <w:rPr>
                <w:color w:val="365F91" w:themeColor="accent1" w:themeShade="BF"/>
                <w:lang w:val="ru-RU"/>
              </w:rPr>
            </w:pPr>
          </w:p>
          <w:p w:rsidR="003825D2" w:rsidRPr="003825D2" w:rsidRDefault="003825D2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61.</w:t>
            </w:r>
            <w:r w:rsidR="00BD02BC" w:rsidRPr="009077C7">
              <w:rPr>
                <w:color w:val="365F91" w:themeColor="accent1" w:themeShade="BF"/>
                <w:lang w:val="en-US"/>
              </w:rPr>
              <w:t xml:space="preserve"> 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Pr="003825D2">
              <w:rPr>
                <w:color w:val="365F91" w:themeColor="accent1" w:themeShade="BF"/>
                <w:lang w:val="ru-RU"/>
              </w:rPr>
              <w:t>Sith Petra Ja</w:t>
            </w:r>
            <w:r w:rsidRPr="003825D2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="00BD02BC">
              <w:rPr>
                <w:color w:val="365F91" w:themeColor="accent1" w:themeShade="BF"/>
                <w:lang w:val="ru-RU"/>
              </w:rPr>
              <w:t>kina</w:t>
            </w:r>
            <w:r w:rsidR="00BD02BC" w:rsidRPr="003825D2">
              <w:rPr>
                <w:color w:val="365F91" w:themeColor="accent1" w:themeShade="BF"/>
                <w:lang w:val="ru-RU"/>
              </w:rPr>
              <w:t>"</w:t>
            </w:r>
            <w:r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3825D2" w:rsidRPr="003825D2" w:rsidRDefault="00BD02BC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 Vyhodit Marija, otvesiv poklon…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3825D2" w:rsidRPr="003825D2" w:rsidRDefault="00BD02BC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 Ha</w:t>
            </w:r>
            <w:r>
              <w:rPr>
                <w:color w:val="365F91" w:themeColor="accent1" w:themeShade="BF"/>
                <w:lang w:val="ru-RU"/>
              </w:rPr>
              <w:t>ldeev, Naldeev i pepermaldeev…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3825D2" w:rsidRPr="003825D2" w:rsidRDefault="00BD02BC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 xml:space="preserve">Letjat po nebu </w:t>
            </w:r>
            <w:r w:rsidR="003825D2" w:rsidRPr="003825D2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>
              <w:rPr>
                <w:color w:val="365F91" w:themeColor="accent1" w:themeShade="BF"/>
                <w:lang w:val="ru-RU"/>
              </w:rPr>
              <w:t>ariki…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3825D2" w:rsidRPr="003825D2" w:rsidRDefault="00BD02BC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 Padenie vod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3825D2" w:rsidRPr="003825D2" w:rsidRDefault="00BD02BC" w:rsidP="007131B0">
            <w:pPr>
              <w:rPr>
                <w:color w:val="365F91" w:themeColor="accent1" w:themeShade="BF"/>
                <w:lang w:val="ru-RU"/>
              </w:rPr>
            </w:pP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 Podruga</w:t>
            </w:r>
            <w:r w:rsidRPr="003825D2">
              <w:rPr>
                <w:color w:val="365F91" w:themeColor="accent1" w:themeShade="BF"/>
                <w:lang w:val="ru-RU"/>
              </w:rPr>
              <w:t>"</w:t>
            </w:r>
            <w:r w:rsidR="003825D2" w:rsidRPr="003825D2">
              <w:rPr>
                <w:color w:val="365F91" w:themeColor="accent1" w:themeShade="BF"/>
                <w:lang w:val="ru-RU"/>
              </w:rPr>
              <w:t>,</w:t>
            </w:r>
          </w:p>
          <w:p w:rsidR="003825D2" w:rsidRPr="009077C7" w:rsidRDefault="003825D2" w:rsidP="003825D2">
            <w:pPr>
              <w:rPr>
                <w:color w:val="365F91" w:themeColor="accent1" w:themeShade="BF"/>
                <w:lang w:val="en-US"/>
              </w:rPr>
            </w:pPr>
            <w:r w:rsidRPr="003825D2">
              <w:rPr>
                <w:color w:val="365F91" w:themeColor="accent1" w:themeShade="BF"/>
                <w:lang w:val="ru-RU"/>
              </w:rPr>
              <w:t xml:space="preserve">In </w:t>
            </w:r>
            <w:r w:rsidRPr="003825D2">
              <w:rPr>
                <w:i/>
                <w:color w:val="365F91" w:themeColor="accent1" w:themeShade="BF"/>
                <w:lang w:val="ru-RU"/>
              </w:rPr>
              <w:t>Rosyjska poezja radziecka. Antologia</w:t>
            </w:r>
            <w:r w:rsidRPr="003825D2">
              <w:rPr>
                <w:color w:val="365F91" w:themeColor="accent1" w:themeShade="BF"/>
                <w:lang w:val="ru-RU"/>
              </w:rPr>
              <w:t>, Warzawa, Pa</w:t>
            </w:r>
            <w:r w:rsidRPr="003825D2">
              <w:rPr>
                <w:rFonts w:cstheme="minorHAnsi"/>
                <w:color w:val="365F91" w:themeColor="accent1" w:themeShade="BF"/>
                <w:lang w:val="ru-RU"/>
              </w:rPr>
              <w:t>ń</w:t>
            </w:r>
            <w:r w:rsidRPr="003825D2">
              <w:rPr>
                <w:color w:val="365F91" w:themeColor="accent1" w:themeShade="BF"/>
                <w:lang w:val="ru-RU"/>
              </w:rPr>
              <w:t>stwowe wydawnictwo naukowe, 1986, pp. 166-170. Publ. G. Por</w:t>
            </w:r>
            <w:r w:rsidRPr="003825D2">
              <w:rPr>
                <w:rFonts w:cstheme="minorHAnsi"/>
                <w:color w:val="365F91" w:themeColor="accent1" w:themeShade="BF"/>
                <w:lang w:val="ru-RU"/>
              </w:rPr>
              <w:t>ę</w:t>
            </w:r>
            <w:r w:rsidRPr="003825D2">
              <w:rPr>
                <w:color w:val="365F91" w:themeColor="accent1" w:themeShade="BF"/>
                <w:lang w:val="ru-RU"/>
              </w:rPr>
              <w:t>bina</w:t>
            </w:r>
          </w:p>
          <w:p w:rsidR="005948F4" w:rsidRPr="009077C7" w:rsidRDefault="005948F4" w:rsidP="003825D2">
            <w:pPr>
              <w:rPr>
                <w:color w:val="365F91" w:themeColor="accent1" w:themeShade="BF"/>
                <w:lang w:val="en-US"/>
              </w:rPr>
            </w:pPr>
          </w:p>
          <w:p w:rsidR="005948F4" w:rsidRPr="009077C7" w:rsidRDefault="005948F4" w:rsidP="003825D2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63. </w:t>
            </w:r>
            <w:r w:rsidR="00DA19C8" w:rsidRPr="009077C7">
              <w:rPr>
                <w:color w:val="365F91" w:themeColor="accent1" w:themeShade="BF"/>
                <w:lang w:val="en-US"/>
              </w:rPr>
              <w:t>“</w:t>
            </w:r>
            <w:r w:rsidRPr="009077C7">
              <w:rPr>
                <w:color w:val="365F91" w:themeColor="accent1" w:themeShade="BF"/>
                <w:lang w:val="en-US"/>
              </w:rPr>
              <w:t>Vesc’</w:t>
            </w:r>
            <w:r w:rsidR="00DA19C8" w:rsidRPr="009077C7">
              <w:rPr>
                <w:color w:val="365F91" w:themeColor="accent1" w:themeShade="BF"/>
                <w:lang w:val="en-US"/>
              </w:rPr>
              <w:t>“</w:t>
            </w:r>
            <w:r w:rsidRPr="009077C7">
              <w:rPr>
                <w:color w:val="365F91" w:themeColor="accent1" w:themeShade="BF"/>
                <w:lang w:val="en-US"/>
              </w:rPr>
              <w:t>,</w:t>
            </w:r>
          </w:p>
          <w:p w:rsidR="005948F4" w:rsidRPr="009077C7" w:rsidRDefault="00DA19C8" w:rsidP="003825D2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“</w:t>
            </w:r>
            <w:r w:rsidR="005948F4" w:rsidRPr="009077C7">
              <w:rPr>
                <w:color w:val="365F91" w:themeColor="accent1" w:themeShade="BF"/>
                <w:lang w:val="en-US"/>
              </w:rPr>
              <w:t>Sonet</w:t>
            </w:r>
            <w:r w:rsidRPr="009077C7">
              <w:rPr>
                <w:color w:val="365F91" w:themeColor="accent1" w:themeShade="BF"/>
                <w:lang w:val="en-US"/>
              </w:rPr>
              <w:t>“</w:t>
            </w:r>
            <w:r w:rsidR="005948F4" w:rsidRPr="009077C7">
              <w:rPr>
                <w:color w:val="365F91" w:themeColor="accent1" w:themeShade="BF"/>
                <w:lang w:val="en-US"/>
              </w:rPr>
              <w:t>,</w:t>
            </w:r>
          </w:p>
          <w:p w:rsidR="005948F4" w:rsidRPr="009077C7" w:rsidRDefault="00DA19C8" w:rsidP="003825D2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“ [Pis’mo T.A. i L.S. Lipavskim] “</w:t>
            </w:r>
            <w:r w:rsidR="005948F4" w:rsidRPr="009077C7">
              <w:rPr>
                <w:color w:val="365F91" w:themeColor="accent1" w:themeShade="BF"/>
                <w:lang w:val="en-US"/>
              </w:rPr>
              <w:t>,</w:t>
            </w:r>
          </w:p>
          <w:p w:rsidR="005948F4" w:rsidRPr="009077C7" w:rsidRDefault="005948F4" w:rsidP="005948F4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i/>
                <w:color w:val="365F91" w:themeColor="accent1" w:themeShade="BF"/>
                <w:lang w:val="en-US"/>
              </w:rPr>
              <w:t>Daugava</w:t>
            </w:r>
            <w:r w:rsidRPr="009077C7">
              <w:rPr>
                <w:color w:val="365F91" w:themeColor="accent1" w:themeShade="BF"/>
                <w:lang w:val="en-US"/>
              </w:rPr>
              <w:t xml:space="preserve"> (Riga), 10, 1986, pp. 110-115. Autoportrait. Publ. V. Sa</w:t>
            </w:r>
            <w:r w:rsidRPr="009077C7">
              <w:rPr>
                <w:rFonts w:cstheme="minorHAnsi"/>
                <w:color w:val="365F91" w:themeColor="accent1" w:themeShade="BF"/>
                <w:lang w:val="en-US"/>
              </w:rPr>
              <w:t>ž</w:t>
            </w:r>
            <w:r w:rsidRPr="009077C7">
              <w:rPr>
                <w:color w:val="365F91" w:themeColor="accent1" w:themeShade="BF"/>
                <w:lang w:val="en-US"/>
              </w:rPr>
              <w:t>in.</w:t>
            </w:r>
          </w:p>
          <w:p w:rsidR="00F96889" w:rsidRPr="009077C7" w:rsidRDefault="00F96889" w:rsidP="005948F4">
            <w:pPr>
              <w:rPr>
                <w:color w:val="365F91" w:themeColor="accent1" w:themeShade="BF"/>
                <w:lang w:val="en-US"/>
              </w:rPr>
            </w:pPr>
          </w:p>
          <w:p w:rsidR="00772D4B" w:rsidRPr="009077C7" w:rsidRDefault="009A2448" w:rsidP="005948F4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72.</w:t>
            </w:r>
            <w:r w:rsidR="00DA19C8" w:rsidRPr="009077C7">
              <w:rPr>
                <w:color w:val="365F91" w:themeColor="accent1" w:themeShade="BF"/>
                <w:lang w:val="en-US"/>
              </w:rPr>
              <w:t xml:space="preserve">  “</w:t>
            </w:r>
            <w:r w:rsidRPr="009077C7">
              <w:rPr>
                <w:b/>
                <w:color w:val="365F91" w:themeColor="accent1" w:themeShade="BF"/>
                <w:lang w:val="en-US"/>
              </w:rPr>
              <w:t>Pobeda Mysina</w:t>
            </w:r>
            <w:r w:rsidR="00DA19C8" w:rsidRPr="009077C7">
              <w:rPr>
                <w:color w:val="365F91" w:themeColor="accent1" w:themeShade="BF"/>
                <w:lang w:val="en-US"/>
              </w:rPr>
              <w:t>“,</w:t>
            </w:r>
          </w:p>
          <w:p w:rsidR="009A2448" w:rsidRPr="009077C7" w:rsidRDefault="00DA19C8" w:rsidP="005948F4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>“</w:t>
            </w:r>
            <w:r w:rsidR="009A2448" w:rsidRPr="009077C7">
              <w:rPr>
                <w:color w:val="365F91" w:themeColor="accent1" w:themeShade="BF"/>
                <w:lang w:val="en-US"/>
              </w:rPr>
              <w:t>Istorija deru</w:t>
            </w:r>
            <w:r w:rsidR="009A2448" w:rsidRPr="009077C7">
              <w:rPr>
                <w:rFonts w:cstheme="minorHAnsi"/>
                <w:color w:val="365F91" w:themeColor="accent1" w:themeShade="BF"/>
                <w:lang w:val="en-US"/>
              </w:rPr>
              <w:t>š</w:t>
            </w:r>
            <w:r w:rsidR="009A2448" w:rsidRPr="009077C7">
              <w:rPr>
                <w:rFonts w:ascii="Calibri" w:hAnsi="Calibri" w:cs="Calibri"/>
                <w:color w:val="365F91" w:themeColor="accent1" w:themeShade="BF"/>
                <w:lang w:val="en-US"/>
              </w:rPr>
              <w:t>č</w:t>
            </w:r>
            <w:r w:rsidR="009A2448" w:rsidRPr="009077C7">
              <w:rPr>
                <w:color w:val="365F91" w:themeColor="accent1" w:themeShade="BF"/>
                <w:lang w:val="en-US"/>
              </w:rPr>
              <w:t>ihsja</w:t>
            </w:r>
            <w:r w:rsidRPr="009077C7">
              <w:rPr>
                <w:color w:val="365F91" w:themeColor="accent1" w:themeShade="BF"/>
                <w:lang w:val="en-US"/>
              </w:rPr>
              <w:t>“</w:t>
            </w:r>
            <w:r w:rsidR="009A2448" w:rsidRPr="009077C7">
              <w:rPr>
                <w:color w:val="365F91" w:themeColor="accent1" w:themeShade="BF"/>
                <w:lang w:val="en-US"/>
              </w:rPr>
              <w:t>,</w:t>
            </w:r>
          </w:p>
          <w:p w:rsidR="009A2448" w:rsidRDefault="00DA19C8" w:rsidP="005948F4">
            <w:pPr>
              <w:rPr>
                <w:color w:val="365F91" w:themeColor="accent1" w:themeShade="BF"/>
              </w:rPr>
            </w:pPr>
            <w:r w:rsidRPr="00864C3F">
              <w:rPr>
                <w:color w:val="365F91" w:themeColor="accent1" w:themeShade="BF"/>
              </w:rPr>
              <w:t>“</w:t>
            </w:r>
            <w:r w:rsidR="009A2448">
              <w:rPr>
                <w:color w:val="365F91" w:themeColor="accent1" w:themeShade="BF"/>
              </w:rPr>
              <w:t>Son</w:t>
            </w:r>
            <w:r w:rsidRPr="00864C3F">
              <w:rPr>
                <w:color w:val="365F91" w:themeColor="accent1" w:themeShade="BF"/>
              </w:rPr>
              <w:t>“</w:t>
            </w:r>
            <w:r w:rsidR="009A2448">
              <w:rPr>
                <w:color w:val="365F91" w:themeColor="accent1" w:themeShade="BF"/>
              </w:rPr>
              <w:t>,</w:t>
            </w:r>
          </w:p>
          <w:p w:rsidR="009A2448" w:rsidRDefault="009A2448" w:rsidP="005948F4">
            <w:pPr>
              <w:rPr>
                <w:color w:val="365F91" w:themeColor="accent1" w:themeShade="BF"/>
              </w:rPr>
            </w:pPr>
            <w:r w:rsidRPr="005948F4">
              <w:rPr>
                <w:i/>
                <w:color w:val="365F91" w:themeColor="accent1" w:themeShade="BF"/>
              </w:rPr>
              <w:t>Daugava</w:t>
            </w:r>
            <w:r>
              <w:rPr>
                <w:color w:val="365F91" w:themeColor="accent1" w:themeShade="BF"/>
              </w:rPr>
              <w:t xml:space="preserve"> (Riga), 12, 1987, pp. 120-122.2 autoportraits. </w:t>
            </w:r>
            <w:proofErr w:type="spellStart"/>
            <w:r>
              <w:rPr>
                <w:color w:val="365F91" w:themeColor="accent1" w:themeShade="BF"/>
              </w:rPr>
              <w:t>Publ</w:t>
            </w:r>
            <w:proofErr w:type="spellEnd"/>
            <w:r>
              <w:rPr>
                <w:color w:val="365F91" w:themeColor="accent1" w:themeShade="BF"/>
              </w:rPr>
              <w:t xml:space="preserve">. V. </w:t>
            </w:r>
            <w:proofErr w:type="spellStart"/>
            <w:r>
              <w:rPr>
                <w:color w:val="365F91" w:themeColor="accent1" w:themeShade="BF"/>
              </w:rPr>
              <w:t>Sazin</w:t>
            </w:r>
            <w:proofErr w:type="spellEnd"/>
            <w:r>
              <w:rPr>
                <w:color w:val="365F91" w:themeColor="accent1" w:themeShade="BF"/>
              </w:rPr>
              <w:t>.</w:t>
            </w:r>
          </w:p>
          <w:p w:rsidR="00772D4B" w:rsidRDefault="00772D4B" w:rsidP="005948F4"/>
          <w:p w:rsidR="00864C3F" w:rsidRDefault="00864C3F" w:rsidP="005948F4">
            <w:pPr>
              <w:rPr>
                <w:color w:val="365F91" w:themeColor="accent1" w:themeShade="BF"/>
              </w:rPr>
            </w:pPr>
            <w:r w:rsidRPr="00864C3F">
              <w:rPr>
                <w:color w:val="365F91" w:themeColor="accent1" w:themeShade="BF"/>
              </w:rPr>
              <w:t>73. "</w:t>
            </w:r>
            <w:proofErr w:type="spellStart"/>
            <w:r w:rsidRPr="00864C3F">
              <w:rPr>
                <w:color w:val="365F91" w:themeColor="accent1" w:themeShade="BF"/>
              </w:rPr>
              <w:t>Slučaj</w:t>
            </w:r>
            <w:proofErr w:type="spellEnd"/>
            <w:r w:rsidRPr="00864C3F">
              <w:rPr>
                <w:color w:val="365F91" w:themeColor="accent1" w:themeShade="BF"/>
              </w:rPr>
              <w:t xml:space="preserve"> na </w:t>
            </w:r>
            <w:proofErr w:type="spellStart"/>
            <w:r w:rsidRPr="00864C3F">
              <w:rPr>
                <w:color w:val="365F91" w:themeColor="accent1" w:themeShade="BF"/>
              </w:rPr>
              <w:t>železnoj</w:t>
            </w:r>
            <w:proofErr w:type="spellEnd"/>
            <w:r w:rsidRPr="00864C3F">
              <w:rPr>
                <w:color w:val="365F91" w:themeColor="accent1" w:themeShade="BF"/>
              </w:rPr>
              <w:t xml:space="preserve"> </w:t>
            </w:r>
            <w:proofErr w:type="spellStart"/>
            <w:r w:rsidRPr="00864C3F">
              <w:rPr>
                <w:color w:val="365F91" w:themeColor="accent1" w:themeShade="BF"/>
              </w:rPr>
              <w:t>doroge</w:t>
            </w:r>
            <w:proofErr w:type="spellEnd"/>
            <w:r w:rsidRPr="00864C3F">
              <w:rPr>
                <w:color w:val="365F91" w:themeColor="accent1" w:themeShade="BF"/>
              </w:rPr>
              <w:t>"</w:t>
            </w:r>
            <w:r>
              <w:rPr>
                <w:color w:val="365F91" w:themeColor="accent1" w:themeShade="BF"/>
              </w:rPr>
              <w:t>,</w:t>
            </w:r>
          </w:p>
          <w:p w:rsidR="00864C3F" w:rsidRDefault="00864C3F" w:rsidP="005948F4">
            <w:pPr>
              <w:rPr>
                <w:color w:val="365F91" w:themeColor="accent1" w:themeShade="BF"/>
              </w:rPr>
            </w:pPr>
            <w:r w:rsidRPr="00864C3F">
              <w:rPr>
                <w:color w:val="365F91" w:themeColor="accent1" w:themeShade="BF"/>
              </w:rPr>
              <w:t xml:space="preserve">“Na </w:t>
            </w:r>
            <w:proofErr w:type="spellStart"/>
            <w:r w:rsidRPr="00864C3F">
              <w:rPr>
                <w:color w:val="365F91" w:themeColor="accent1" w:themeShade="BF"/>
              </w:rPr>
              <w:t>smert</w:t>
            </w:r>
            <w:proofErr w:type="spellEnd"/>
            <w:r w:rsidRPr="00864C3F">
              <w:rPr>
                <w:color w:val="365F91" w:themeColor="accent1" w:themeShade="BF"/>
              </w:rPr>
              <w:t xml:space="preserve">’ </w:t>
            </w:r>
            <w:proofErr w:type="spellStart"/>
            <w:r w:rsidRPr="00864C3F">
              <w:rPr>
                <w:color w:val="365F91" w:themeColor="accent1" w:themeShade="BF"/>
              </w:rPr>
              <w:t>Kazimira</w:t>
            </w:r>
            <w:proofErr w:type="spellEnd"/>
            <w:r w:rsidRPr="00864C3F">
              <w:rPr>
                <w:color w:val="365F91" w:themeColor="accent1" w:themeShade="BF"/>
              </w:rPr>
              <w:t xml:space="preserve"> </w:t>
            </w:r>
            <w:proofErr w:type="spellStart"/>
            <w:r w:rsidRPr="00864C3F">
              <w:rPr>
                <w:color w:val="365F91" w:themeColor="accent1" w:themeShade="BF"/>
              </w:rPr>
              <w:t>Malevica</w:t>
            </w:r>
            <w:proofErr w:type="spellEnd"/>
            <w:r w:rsidRPr="00864C3F">
              <w:rPr>
                <w:color w:val="365F91" w:themeColor="accent1" w:themeShade="BF"/>
              </w:rPr>
              <w:t>”</w:t>
            </w:r>
            <w:r>
              <w:rPr>
                <w:color w:val="365F91" w:themeColor="accent1" w:themeShade="BF"/>
              </w:rPr>
              <w:t>,</w:t>
            </w:r>
          </w:p>
          <w:p w:rsidR="00864C3F" w:rsidRPr="00DA19C8" w:rsidRDefault="00DA19C8" w:rsidP="005948F4">
            <w:pPr>
              <w:rPr>
                <w:color w:val="365F91" w:themeColor="accent1" w:themeShade="BF"/>
              </w:rPr>
            </w:pPr>
            <w:r w:rsidRPr="00864C3F">
              <w:rPr>
                <w:color w:val="365F91" w:themeColor="accent1" w:themeShade="BF"/>
              </w:rPr>
              <w:t>“</w:t>
            </w:r>
            <w:r w:rsidR="00864C3F" w:rsidRPr="002A51A5">
              <w:rPr>
                <w:color w:val="365F91" w:themeColor="accent1" w:themeShade="BF"/>
                <w:lang w:val="ru-RU"/>
              </w:rPr>
              <w:t>Ja do</w:t>
            </w:r>
            <w:r>
              <w:rPr>
                <w:color w:val="365F91" w:themeColor="accent1" w:themeShade="BF"/>
                <w:lang w:val="ru-RU"/>
              </w:rPr>
              <w:t>lgo smortel na zelenye derv’ja…</w:t>
            </w:r>
            <w:r w:rsidRPr="00864C3F">
              <w:rPr>
                <w:color w:val="365F91" w:themeColor="accent1" w:themeShade="BF"/>
              </w:rPr>
              <w:t>“</w:t>
            </w:r>
          </w:p>
          <w:p w:rsidR="00DA19C8" w:rsidRPr="009077C7" w:rsidRDefault="00DA19C8" w:rsidP="005948F4">
            <w:pPr>
              <w:rPr>
                <w:color w:val="365F91" w:themeColor="accent1" w:themeShade="BF"/>
                <w:lang w:val="en-US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In </w:t>
            </w:r>
            <w:r w:rsidR="00F0389F" w:rsidRPr="009077C7">
              <w:rPr>
                <w:i/>
                <w:color w:val="365F91" w:themeColor="accent1" w:themeShade="BF"/>
                <w:lang w:val="en-US"/>
              </w:rPr>
              <w:t xml:space="preserve">The Man with the black </w:t>
            </w:r>
            <w:proofErr w:type="gramStart"/>
            <w:r w:rsidR="00F0389F" w:rsidRPr="009077C7">
              <w:rPr>
                <w:i/>
                <w:color w:val="365F91" w:themeColor="accent1" w:themeShade="BF"/>
                <w:lang w:val="en-US"/>
              </w:rPr>
              <w:t>coat :</w:t>
            </w:r>
            <w:proofErr w:type="gramEnd"/>
            <w:r w:rsidR="00F0389F" w:rsidRPr="009077C7">
              <w:rPr>
                <w:i/>
                <w:color w:val="365F91" w:themeColor="accent1" w:themeShade="BF"/>
                <w:lang w:val="en-US"/>
              </w:rPr>
              <w:t xml:space="preserve"> Russia's literature of the absurd : selected works of Daniil </w:t>
            </w:r>
            <w:proofErr w:type="spellStart"/>
            <w:r w:rsidR="00F0389F" w:rsidRPr="009077C7">
              <w:rPr>
                <w:i/>
                <w:color w:val="365F91" w:themeColor="accent1" w:themeShade="BF"/>
                <w:lang w:val="en-US"/>
              </w:rPr>
              <w:t>Kharms</w:t>
            </w:r>
            <w:proofErr w:type="spellEnd"/>
            <w:r w:rsidR="00F0389F" w:rsidRPr="009077C7">
              <w:rPr>
                <w:i/>
                <w:color w:val="365F91" w:themeColor="accent1" w:themeShade="BF"/>
                <w:lang w:val="en-US"/>
              </w:rPr>
              <w:t xml:space="preserve"> and Alexander </w:t>
            </w:r>
            <w:proofErr w:type="spellStart"/>
            <w:r w:rsidR="00F0389F" w:rsidRPr="009077C7">
              <w:rPr>
                <w:i/>
                <w:color w:val="365F91" w:themeColor="accent1" w:themeShade="BF"/>
                <w:lang w:val="en-US"/>
              </w:rPr>
              <w:t>Vvedensky</w:t>
            </w:r>
            <w:proofErr w:type="spellEnd"/>
            <w:r w:rsidRPr="009077C7">
              <w:rPr>
                <w:color w:val="365F91" w:themeColor="accent1" w:themeShade="BF"/>
                <w:lang w:val="en-US"/>
              </w:rPr>
              <w:t xml:space="preserve">, </w:t>
            </w:r>
            <w:r w:rsidR="00F0389F" w:rsidRPr="009077C7">
              <w:rPr>
                <w:color w:val="365F91" w:themeColor="accent1" w:themeShade="BF"/>
                <w:lang w:val="en-US"/>
              </w:rPr>
              <w:t xml:space="preserve">1987, </w:t>
            </w:r>
            <w:r w:rsidRPr="009077C7">
              <w:rPr>
                <w:color w:val="365F91" w:themeColor="accent1" w:themeShade="BF"/>
                <w:lang w:val="en-US"/>
              </w:rPr>
              <w:t>pp 236-241.</w:t>
            </w:r>
            <w:r w:rsidR="00F0389F" w:rsidRPr="009077C7">
              <w:rPr>
                <w:color w:val="365F91" w:themeColor="accent1" w:themeShade="BF"/>
                <w:lang w:val="en-US"/>
              </w:rPr>
              <w:t xml:space="preserve"> Edited and translated by George Gibian . </w:t>
            </w:r>
          </w:p>
          <w:p w:rsidR="00DA19C8" w:rsidRPr="009077C7" w:rsidRDefault="00DA19C8" w:rsidP="005948F4">
            <w:pPr>
              <w:rPr>
                <w:color w:val="365F91" w:themeColor="accent1" w:themeShade="BF"/>
                <w:lang w:val="en-US"/>
              </w:rPr>
            </w:pPr>
          </w:p>
          <w:p w:rsidR="00DA19C8" w:rsidRPr="009077C7" w:rsidRDefault="00DA19C8" w:rsidP="005948F4">
            <w:pPr>
              <w:rPr>
                <w:color w:val="365F91" w:themeColor="accent1" w:themeShade="BF"/>
              </w:rPr>
            </w:pPr>
            <w:r w:rsidRPr="009077C7">
              <w:rPr>
                <w:color w:val="365F91" w:themeColor="accent1" w:themeShade="BF"/>
                <w:lang w:val="en-US"/>
              </w:rPr>
              <w:t xml:space="preserve">74. </w:t>
            </w:r>
            <w:r>
              <w:rPr>
                <w:color w:val="365F91" w:themeColor="accent1" w:themeShade="BF"/>
                <w:lang w:val="en-US"/>
              </w:rPr>
              <w:t xml:space="preserve">“Elizaveta Bam”, in </w:t>
            </w:r>
            <w:r w:rsidRPr="007B43BA">
              <w:rPr>
                <w:i/>
                <w:color w:val="365F91" w:themeColor="accent1" w:themeShade="BF"/>
                <w:lang w:val="en-US"/>
              </w:rPr>
              <w:t>Stanford Slavic Studies</w:t>
            </w:r>
            <w:r>
              <w:rPr>
                <w:color w:val="365F91" w:themeColor="accent1" w:themeShade="BF"/>
                <w:lang w:val="en-US"/>
              </w:rPr>
              <w:t xml:space="preserve">, 1, </w:t>
            </w:r>
            <w:proofErr w:type="spellStart"/>
            <w:r>
              <w:rPr>
                <w:color w:val="365F91" w:themeColor="accent1" w:themeShade="BF"/>
                <w:lang w:val="en-US"/>
              </w:rPr>
              <w:t>Standford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lang w:val="en-US"/>
              </w:rPr>
              <w:t>Standford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University, 1987, pp. 250-240. </w:t>
            </w:r>
            <w:r w:rsidRPr="009077C7">
              <w:rPr>
                <w:color w:val="365F91" w:themeColor="accent1" w:themeShade="BF"/>
              </w:rPr>
              <w:t>Publ. M. Mejlah. Contient également la version scénique annotée par l’auteur.</w:t>
            </w:r>
          </w:p>
          <w:p w:rsidR="007B43BA" w:rsidRPr="009077C7" w:rsidRDefault="007B43BA" w:rsidP="005948F4">
            <w:pPr>
              <w:rPr>
                <w:color w:val="365F91" w:themeColor="accent1" w:themeShade="BF"/>
              </w:rPr>
            </w:pPr>
          </w:p>
          <w:p w:rsidR="007B43BA" w:rsidRDefault="007B43BA" w:rsidP="005948F4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75. </w:t>
            </w:r>
            <w:r w:rsidRPr="007B43BA">
              <w:rPr>
                <w:b/>
                <w:color w:val="365F91" w:themeColor="accent1" w:themeShade="BF"/>
                <w:lang w:val="en-US"/>
              </w:rPr>
              <w:t xml:space="preserve">“I </w:t>
            </w:r>
            <w:proofErr w:type="spellStart"/>
            <w:r w:rsidRPr="007B43BA">
              <w:rPr>
                <w:b/>
                <w:color w:val="365F91" w:themeColor="accent1" w:themeShade="BF"/>
                <w:lang w:val="en-US"/>
              </w:rPr>
              <w:t>razrusenie</w:t>
            </w:r>
            <w:proofErr w:type="spellEnd"/>
            <w:r w:rsidRPr="007B43BA">
              <w:rPr>
                <w:b/>
                <w:color w:val="365F91" w:themeColor="accent1" w:themeShade="BF"/>
                <w:lang w:val="en-US"/>
              </w:rPr>
              <w:t>”,</w:t>
            </w:r>
            <w:r>
              <w:rPr>
                <w:color w:val="365F91" w:themeColor="accent1" w:themeShade="BF"/>
                <w:lang w:val="en-US"/>
              </w:rPr>
              <w:t xml:space="preserve"> in </w:t>
            </w:r>
            <w:r w:rsidRPr="007B43BA">
              <w:rPr>
                <w:i/>
                <w:color w:val="365F91" w:themeColor="accent1" w:themeShade="BF"/>
                <w:lang w:val="en-US"/>
              </w:rPr>
              <w:t>Stanford Slavic Studies</w:t>
            </w:r>
            <w:r>
              <w:rPr>
                <w:color w:val="365F91" w:themeColor="accent1" w:themeShade="BF"/>
                <w:lang w:val="en-US"/>
              </w:rPr>
              <w:t xml:space="preserve">, 1, </w:t>
            </w:r>
            <w:proofErr w:type="spellStart"/>
            <w:r>
              <w:rPr>
                <w:color w:val="365F91" w:themeColor="accent1" w:themeShade="BF"/>
                <w:lang w:val="en-US"/>
              </w:rPr>
              <w:t>Standford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lang w:val="en-US"/>
              </w:rPr>
              <w:t>Standford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University, 1987, pp. 250-51. Publ. L. </w:t>
            </w:r>
            <w:proofErr w:type="spellStart"/>
            <w:r>
              <w:rPr>
                <w:color w:val="365F91" w:themeColor="accent1" w:themeShade="BF"/>
                <w:lang w:val="en-US"/>
              </w:rPr>
              <w:t>Flejsman</w:t>
            </w:r>
            <w:proofErr w:type="spellEnd"/>
            <w:r>
              <w:rPr>
                <w:color w:val="365F91" w:themeColor="accent1" w:themeShade="BF"/>
                <w:lang w:val="en-US"/>
              </w:rPr>
              <w:t>.</w:t>
            </w:r>
          </w:p>
          <w:p w:rsidR="007B43BA" w:rsidRDefault="007B43BA" w:rsidP="005948F4">
            <w:pPr>
              <w:rPr>
                <w:color w:val="365F91" w:themeColor="accent1" w:themeShade="BF"/>
                <w:lang w:val="en-US"/>
              </w:rPr>
            </w:pPr>
          </w:p>
          <w:p w:rsidR="00CC22D1" w:rsidRDefault="00CC22D1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86. </w:t>
            </w:r>
            <w:r w:rsidRPr="00CC22D1">
              <w:rPr>
                <w:b/>
                <w:color w:val="365F91" w:themeColor="accent1" w:themeShade="BF"/>
                <w:lang w:val="en-US"/>
              </w:rPr>
              <w:t>“</w:t>
            </w:r>
            <w:r>
              <w:rPr>
                <w:b/>
                <w:color w:val="365F91" w:themeColor="accent1" w:themeShade="BF"/>
                <w:lang w:val="en-US"/>
              </w:rPr>
              <w:t>[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Avtobiografij</w:t>
            </w:r>
            <w:r w:rsidRPr="00CC22D1">
              <w:rPr>
                <w:b/>
                <w:color w:val="365F91" w:themeColor="accent1" w:themeShade="BF"/>
                <w:lang w:val="en-US"/>
              </w:rPr>
              <w:t>ia</w:t>
            </w:r>
            <w:proofErr w:type="spellEnd"/>
            <w:r w:rsidRPr="00CC22D1">
              <w:rPr>
                <w:b/>
                <w:color w:val="365F91" w:themeColor="accent1" w:themeShade="BF"/>
                <w:lang w:val="en-US"/>
              </w:rPr>
              <w:t>]” (“</w:t>
            </w:r>
            <w:proofErr w:type="spellStart"/>
            <w:r w:rsidRPr="00CC22D1">
              <w:rPr>
                <w:b/>
                <w:color w:val="365F91" w:themeColor="accent1" w:themeShade="BF"/>
                <w:lang w:val="en-US"/>
              </w:rPr>
              <w:t>Teper</w:t>
            </w:r>
            <w:proofErr w:type="spellEnd"/>
            <w:r w:rsidRPr="00CC22D1">
              <w:rPr>
                <w:b/>
                <w:color w:val="365F91" w:themeColor="accent1" w:themeShade="BF"/>
                <w:lang w:val="en-US"/>
              </w:rPr>
              <w:t xml:space="preserve">’ ja </w:t>
            </w:r>
            <w:proofErr w:type="spellStart"/>
            <w:r w:rsidRPr="00CC22D1">
              <w:rPr>
                <w:b/>
                <w:color w:val="365F91" w:themeColor="accent1" w:themeShade="BF"/>
                <w:lang w:val="en-US"/>
              </w:rPr>
              <w:t>rasskazu</w:t>
            </w:r>
            <w:proofErr w:type="spellEnd"/>
            <w:r w:rsidRPr="00CC22D1">
              <w:rPr>
                <w:b/>
                <w:color w:val="365F91" w:themeColor="accent1" w:themeShade="BF"/>
                <w:lang w:val="en-US"/>
              </w:rPr>
              <w:t xml:space="preserve">, </w:t>
            </w:r>
            <w:proofErr w:type="spellStart"/>
            <w:r w:rsidRPr="00CC22D1">
              <w:rPr>
                <w:b/>
                <w:color w:val="365F91" w:themeColor="accent1" w:themeShade="BF"/>
                <w:lang w:val="en-US"/>
              </w:rPr>
              <w:t>lal</w:t>
            </w:r>
            <w:proofErr w:type="spellEnd"/>
            <w:r w:rsidRPr="00CC22D1">
              <w:rPr>
                <w:b/>
                <w:color w:val="365F91" w:themeColor="accent1" w:themeShade="BF"/>
                <w:lang w:val="en-US"/>
              </w:rPr>
              <w:t xml:space="preserve"> ja </w:t>
            </w:r>
            <w:proofErr w:type="spellStart"/>
            <w:r w:rsidRPr="00CC22D1">
              <w:rPr>
                <w:b/>
                <w:color w:val="365F91" w:themeColor="accent1" w:themeShade="BF"/>
                <w:lang w:val="en-US"/>
              </w:rPr>
              <w:t>rodilsja</w:t>
            </w:r>
            <w:proofErr w:type="spellEnd"/>
            <w:r w:rsidRPr="00CC22D1">
              <w:rPr>
                <w:b/>
                <w:color w:val="365F91" w:themeColor="accent1" w:themeShade="BF"/>
                <w:lang w:val="en-US"/>
              </w:rPr>
              <w:t>…”)</w:t>
            </w:r>
          </w:p>
          <w:p w:rsidR="00CC22D1" w:rsidRDefault="00CC22D1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>
              <w:rPr>
                <w:color w:val="365F91" w:themeColor="accent1" w:themeShade="BF"/>
                <w:lang w:val="en-US"/>
              </w:rPr>
              <w:t>Sub’da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365F91" w:themeColor="accent1" w:themeShade="BF"/>
                <w:lang w:val="en-US"/>
              </w:rPr>
              <w:t>ž</w:t>
            </w:r>
            <w:r>
              <w:rPr>
                <w:color w:val="365F91" w:themeColor="accent1" w:themeShade="BF"/>
                <w:lang w:val="en-US"/>
              </w:rPr>
              <w:t>eny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professor”,</w:t>
            </w:r>
          </w:p>
          <w:p w:rsidR="00CC22D1" w:rsidRDefault="00CC22D1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>
              <w:rPr>
                <w:color w:val="365F91" w:themeColor="accent1" w:themeShade="BF"/>
                <w:lang w:val="en-US"/>
              </w:rPr>
              <w:t>Pjat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’ </w:t>
            </w:r>
            <w:proofErr w:type="spellStart"/>
            <w:r>
              <w:rPr>
                <w:color w:val="365F91" w:themeColor="accent1" w:themeShade="BF"/>
                <w:lang w:val="en-US"/>
              </w:rPr>
              <w:t>neokoncennyh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lang w:val="en-US"/>
              </w:rPr>
              <w:t>povestvovanij</w:t>
            </w:r>
            <w:proofErr w:type="spellEnd"/>
            <w:r>
              <w:rPr>
                <w:color w:val="365F91" w:themeColor="accent1" w:themeShade="BF"/>
                <w:lang w:val="en-US"/>
              </w:rPr>
              <w:t>”,</w:t>
            </w:r>
          </w:p>
          <w:p w:rsidR="00CC22D1" w:rsidRDefault="00CC22D1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“O </w:t>
            </w:r>
            <w:proofErr w:type="spellStart"/>
            <w:r>
              <w:rPr>
                <w:color w:val="365F91" w:themeColor="accent1" w:themeShade="BF"/>
                <w:lang w:val="en-US"/>
              </w:rPr>
              <w:t>javlenijah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lang w:val="en-US"/>
              </w:rPr>
              <w:t>suscestvovanijah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n°2”,</w:t>
            </w:r>
          </w:p>
          <w:p w:rsidR="00CC22D1" w:rsidRDefault="00CC22D1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In </w:t>
            </w:r>
            <w:proofErr w:type="spellStart"/>
            <w:r w:rsidRPr="00CC22D1">
              <w:rPr>
                <w:i/>
                <w:color w:val="365F91" w:themeColor="accent1" w:themeShade="BF"/>
                <w:lang w:val="en-US"/>
              </w:rPr>
              <w:t>Nedelja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, 29, 18-24.07.1988, p22. Photo. Publ. V. </w:t>
            </w:r>
            <w:proofErr w:type="spellStart"/>
            <w:r>
              <w:rPr>
                <w:color w:val="365F91" w:themeColor="accent1" w:themeShade="BF"/>
                <w:lang w:val="en-US"/>
              </w:rPr>
              <w:t>Glocer</w:t>
            </w:r>
            <w:proofErr w:type="spellEnd"/>
            <w:r>
              <w:rPr>
                <w:color w:val="365F91" w:themeColor="accent1" w:themeShade="BF"/>
                <w:lang w:val="en-US"/>
              </w:rPr>
              <w:t>.</w:t>
            </w:r>
          </w:p>
          <w:p w:rsidR="00021A3A" w:rsidRDefault="00021A3A" w:rsidP="00CC22D1">
            <w:pPr>
              <w:rPr>
                <w:color w:val="365F91" w:themeColor="accent1" w:themeShade="BF"/>
                <w:lang w:val="en-US"/>
              </w:rPr>
            </w:pPr>
          </w:p>
          <w:p w:rsidR="00021A3A" w:rsidRDefault="00021A3A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87. “</w:t>
            </w:r>
            <w:proofErr w:type="spellStart"/>
            <w:r>
              <w:rPr>
                <w:color w:val="365F91" w:themeColor="accent1" w:themeShade="BF"/>
                <w:lang w:val="en-US"/>
              </w:rPr>
              <w:t>Puskin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I Gogol”,</w:t>
            </w:r>
          </w:p>
          <w:p w:rsidR="00021A3A" w:rsidRDefault="00021A3A" w:rsidP="00CC22D1">
            <w:pPr>
              <w:rPr>
                <w:color w:val="365F91" w:themeColor="accent1" w:themeShade="BF"/>
                <w:lang w:val="en-US"/>
              </w:rPr>
            </w:pPr>
            <w:r w:rsidRPr="00021A3A">
              <w:rPr>
                <w:color w:val="365F91" w:themeColor="accent1" w:themeShade="BF"/>
                <w:lang w:val="en-US"/>
              </w:rPr>
              <w:t>“</w:t>
            </w:r>
            <w:r w:rsidRPr="00021A3A">
              <w:rPr>
                <w:color w:val="365F91" w:themeColor="accent1" w:themeShade="BF"/>
                <w:lang w:val="ru-RU"/>
              </w:rPr>
              <w:t>Na</w:t>
            </w:r>
            <w:r w:rsidRPr="00021A3A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021A3A">
              <w:rPr>
                <w:color w:val="365F91" w:themeColor="accent1" w:themeShade="BF"/>
                <w:lang w:val="ru-RU"/>
              </w:rPr>
              <w:t>alo o</w:t>
            </w:r>
            <w:r w:rsidRPr="00021A3A">
              <w:rPr>
                <w:rFonts w:cstheme="minorHAnsi"/>
                <w:color w:val="365F91" w:themeColor="accent1" w:themeShade="BF"/>
                <w:lang w:val="ru-RU"/>
              </w:rPr>
              <w:t>č</w:t>
            </w:r>
            <w:r w:rsidRPr="00021A3A">
              <w:rPr>
                <w:color w:val="365F91" w:themeColor="accent1" w:themeShade="BF"/>
                <w:lang w:val="ru-RU"/>
              </w:rPr>
              <w:t>en’ horo</w:t>
            </w:r>
            <w:r w:rsidRPr="00021A3A">
              <w:rPr>
                <w:rFonts w:cstheme="minorHAnsi"/>
                <w:color w:val="365F91" w:themeColor="accent1" w:themeShade="BF"/>
                <w:lang w:val="ru-RU"/>
              </w:rPr>
              <w:t>š</w:t>
            </w:r>
            <w:r w:rsidRPr="00021A3A">
              <w:rPr>
                <w:color w:val="365F91" w:themeColor="accent1" w:themeShade="BF"/>
                <w:lang w:val="ru-RU"/>
              </w:rPr>
              <w:t>ego letnego dnja (Simfonija)</w:t>
            </w:r>
            <w:r>
              <w:rPr>
                <w:color w:val="365F91" w:themeColor="accent1" w:themeShade="BF"/>
                <w:lang w:val="en-US"/>
              </w:rPr>
              <w:t>”</w:t>
            </w:r>
          </w:p>
          <w:p w:rsidR="00021A3A" w:rsidRPr="00B409AE" w:rsidRDefault="00021A3A" w:rsidP="00CC22D1">
            <w:pPr>
              <w:rPr>
                <w:color w:val="365F91" w:themeColor="accent1" w:themeShade="BF"/>
                <w:lang w:val="en-US"/>
              </w:rPr>
            </w:pPr>
            <w:r w:rsidRPr="00B409AE"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 w:rsidRPr="00B409AE">
              <w:rPr>
                <w:color w:val="365F91" w:themeColor="accent1" w:themeShade="BF"/>
                <w:lang w:val="en-US"/>
              </w:rPr>
              <w:t>Istori</w:t>
            </w:r>
            <w:r w:rsidRPr="00B409AE">
              <w:rPr>
                <w:rFonts w:cstheme="minorHAnsi"/>
                <w:color w:val="365F91" w:themeColor="accent1" w:themeShade="BF"/>
                <w:lang w:val="en-US"/>
              </w:rPr>
              <w:t>č</w:t>
            </w:r>
            <w:r w:rsidRPr="00B409AE">
              <w:rPr>
                <w:color w:val="365F91" w:themeColor="accent1" w:themeShade="BF"/>
                <w:lang w:val="en-US"/>
              </w:rPr>
              <w:t>eskij</w:t>
            </w:r>
            <w:proofErr w:type="spellEnd"/>
            <w:r w:rsidRPr="00B409AE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B409AE">
              <w:rPr>
                <w:color w:val="365F91" w:themeColor="accent1" w:themeShade="BF"/>
                <w:lang w:val="en-US"/>
              </w:rPr>
              <w:t>epizod</w:t>
            </w:r>
            <w:proofErr w:type="spellEnd"/>
            <w:r w:rsidRPr="00B409AE">
              <w:rPr>
                <w:color w:val="365F91" w:themeColor="accent1" w:themeShade="BF"/>
                <w:lang w:val="en-US"/>
              </w:rPr>
              <w:t>”,</w:t>
            </w:r>
          </w:p>
          <w:p w:rsidR="00021A3A" w:rsidRDefault="00021A3A" w:rsidP="00CC22D1">
            <w:pPr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Odnazdy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 Andrej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Vasil’evic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sel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po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ulice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>
              <w:rPr>
                <w:b/>
                <w:color w:val="365F91" w:themeColor="accent1" w:themeShade="BF"/>
                <w:lang w:val="en-US"/>
              </w:rPr>
              <w:t>”,</w:t>
            </w:r>
            <w:proofErr w:type="gramEnd"/>
          </w:p>
          <w:p w:rsidR="00021A3A" w:rsidRPr="00021A3A" w:rsidRDefault="00021A3A" w:rsidP="00CC22D1">
            <w:pPr>
              <w:rPr>
                <w:color w:val="365F91" w:themeColor="accent1" w:themeShade="BF"/>
                <w:lang w:val="en-US"/>
              </w:rPr>
            </w:pPr>
            <w:r w:rsidRPr="00021A3A"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 w:rsidRPr="00021A3A">
              <w:rPr>
                <w:color w:val="365F91" w:themeColor="accent1" w:themeShade="BF"/>
                <w:lang w:val="en-US"/>
              </w:rPr>
              <w:t>Prazdnik</w:t>
            </w:r>
            <w:proofErr w:type="spellEnd"/>
            <w:r w:rsidRPr="00021A3A">
              <w:rPr>
                <w:color w:val="365F91" w:themeColor="accent1" w:themeShade="BF"/>
                <w:lang w:val="en-US"/>
              </w:rPr>
              <w:t>”,</w:t>
            </w:r>
          </w:p>
          <w:p w:rsidR="00021A3A" w:rsidRPr="00021A3A" w:rsidRDefault="00021A3A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Pr="00021A3A">
              <w:rPr>
                <w:color w:val="365F91" w:themeColor="accent1" w:themeShade="BF"/>
                <w:lang w:val="en-US"/>
              </w:rPr>
              <w:t>Sud’ba</w:t>
            </w:r>
            <w:proofErr w:type="spellEnd"/>
            <w:r w:rsidRPr="00021A3A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21A3A">
              <w:rPr>
                <w:color w:val="365F91" w:themeColor="accent1" w:themeShade="BF"/>
                <w:lang w:val="en-US"/>
              </w:rPr>
              <w:t>zeny</w:t>
            </w:r>
            <w:proofErr w:type="spellEnd"/>
            <w:r w:rsidRPr="00021A3A">
              <w:rPr>
                <w:color w:val="365F91" w:themeColor="accent1" w:themeShade="BF"/>
                <w:lang w:val="en-US"/>
              </w:rPr>
              <w:t xml:space="preserve"> professor”,</w:t>
            </w:r>
          </w:p>
          <w:p w:rsidR="00021A3A" w:rsidRDefault="00021A3A" w:rsidP="00CC22D1">
            <w:pPr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Tak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napimer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: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odin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casovyh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 del master,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tev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 xml:space="preserve">. </w:t>
            </w:r>
            <w:proofErr w:type="spellStart"/>
            <w:r>
              <w:rPr>
                <w:b/>
                <w:color w:val="365F91" w:themeColor="accent1" w:themeShade="BF"/>
                <w:lang w:val="en-US"/>
              </w:rPr>
              <w:t>Badaev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>
              <w:rPr>
                <w:b/>
                <w:color w:val="365F91" w:themeColor="accent1" w:themeShade="BF"/>
                <w:lang w:val="en-US"/>
              </w:rPr>
              <w:t>”,</w:t>
            </w:r>
            <w:proofErr w:type="gramEnd"/>
          </w:p>
          <w:p w:rsidR="00021A3A" w:rsidRPr="003577A6" w:rsidRDefault="00021A3A" w:rsidP="00CC22D1">
            <w:pPr>
              <w:rPr>
                <w:color w:val="365F91" w:themeColor="accent1" w:themeShade="BF"/>
                <w:lang w:val="en-US"/>
              </w:rPr>
            </w:pPr>
            <w:r w:rsidRPr="003577A6"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 w:rsidRPr="003577A6">
              <w:rPr>
                <w:color w:val="365F91" w:themeColor="accent1" w:themeShade="BF"/>
                <w:lang w:val="en-US"/>
              </w:rPr>
              <w:t>Istorija</w:t>
            </w:r>
            <w:proofErr w:type="spellEnd"/>
            <w:r w:rsidRPr="003577A6">
              <w:rPr>
                <w:color w:val="365F91" w:themeColor="accent1" w:themeShade="BF"/>
                <w:lang w:val="en-US"/>
              </w:rPr>
              <w:t>”,</w:t>
            </w:r>
          </w:p>
          <w:p w:rsidR="00021A3A" w:rsidRDefault="00021A3A" w:rsidP="00CC22D1">
            <w:pPr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Pr="00B419FD">
              <w:rPr>
                <w:color w:val="365F91" w:themeColor="accent1" w:themeShade="BF"/>
                <w:lang w:val="en-US"/>
              </w:rPr>
              <w:t>Gospodin</w:t>
            </w:r>
            <w:proofErr w:type="spellEnd"/>
            <w:r w:rsidRPr="00B419FD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B419FD">
              <w:rPr>
                <w:color w:val="365F91" w:themeColor="accent1" w:themeShade="BF"/>
                <w:lang w:val="en-US"/>
              </w:rPr>
              <w:t>nevysokogo</w:t>
            </w:r>
            <w:proofErr w:type="spellEnd"/>
            <w:r w:rsidRPr="00B419FD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B419FD">
              <w:rPr>
                <w:color w:val="365F91" w:themeColor="accent1" w:themeShade="BF"/>
                <w:lang w:val="en-US"/>
              </w:rPr>
              <w:t>rosta</w:t>
            </w:r>
            <w:proofErr w:type="spellEnd"/>
            <w:r w:rsidRPr="00B419FD">
              <w:rPr>
                <w:color w:val="365F91" w:themeColor="accent1" w:themeShade="BF"/>
                <w:lang w:val="en-US"/>
              </w:rPr>
              <w:t xml:space="preserve"> s </w:t>
            </w:r>
            <w:proofErr w:type="spellStart"/>
            <w:r w:rsidRPr="00B419FD">
              <w:rPr>
                <w:color w:val="365F91" w:themeColor="accent1" w:themeShade="BF"/>
                <w:lang w:val="en-US"/>
              </w:rPr>
              <w:t>kamuskom</w:t>
            </w:r>
            <w:proofErr w:type="spellEnd"/>
            <w:r w:rsidRPr="00B419FD">
              <w:rPr>
                <w:color w:val="365F91" w:themeColor="accent1" w:themeShade="BF"/>
                <w:lang w:val="en-US"/>
              </w:rPr>
              <w:t xml:space="preserve"> v </w:t>
            </w:r>
            <w:proofErr w:type="spellStart"/>
            <w:r w:rsidRPr="00B419FD">
              <w:rPr>
                <w:color w:val="365F91" w:themeColor="accent1" w:themeShade="BF"/>
                <w:lang w:val="en-US"/>
              </w:rPr>
              <w:t>glazu</w:t>
            </w:r>
            <w:proofErr w:type="spellEnd"/>
            <w:r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>
              <w:rPr>
                <w:b/>
                <w:color w:val="365F91" w:themeColor="accent1" w:themeShade="BF"/>
                <w:lang w:val="en-US"/>
              </w:rPr>
              <w:t>”,</w:t>
            </w:r>
            <w:proofErr w:type="gramEnd"/>
          </w:p>
          <w:p w:rsidR="00021A3A" w:rsidRPr="00B419FD" w:rsidRDefault="00021A3A" w:rsidP="00CC22D1">
            <w:pPr>
              <w:rPr>
                <w:color w:val="365F91" w:themeColor="accent1" w:themeShade="BF"/>
                <w:lang w:val="en-US"/>
              </w:rPr>
            </w:pPr>
            <w:r w:rsidRPr="00B419FD"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 w:rsidRPr="00B419FD">
              <w:rPr>
                <w:color w:val="365F91" w:themeColor="accent1" w:themeShade="BF"/>
                <w:lang w:val="en-US"/>
              </w:rPr>
              <w:t>Vlast</w:t>
            </w:r>
            <w:proofErr w:type="spellEnd"/>
            <w:r w:rsidRPr="00B419FD">
              <w:rPr>
                <w:color w:val="365F91" w:themeColor="accent1" w:themeShade="BF"/>
                <w:lang w:val="en-US"/>
              </w:rPr>
              <w:t>’”,</w:t>
            </w:r>
          </w:p>
          <w:p w:rsidR="00021A3A" w:rsidRDefault="00021A3A" w:rsidP="00CC22D1">
            <w:pPr>
              <w:rPr>
                <w:color w:val="365F91" w:themeColor="accent1" w:themeShade="BF"/>
                <w:lang w:val="en-US"/>
              </w:rPr>
            </w:pPr>
            <w:r w:rsidRPr="00021A3A">
              <w:rPr>
                <w:color w:val="365F91" w:themeColor="accent1" w:themeShade="BF"/>
                <w:lang w:val="en-US"/>
              </w:rPr>
              <w:t>In</w:t>
            </w:r>
            <w:r w:rsidRPr="00021A3A">
              <w:rPr>
                <w:i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21A3A">
              <w:rPr>
                <w:i/>
                <w:color w:val="365F91" w:themeColor="accent1" w:themeShade="BF"/>
                <w:lang w:val="en-US"/>
              </w:rPr>
              <w:t>Radruga</w:t>
            </w:r>
            <w:proofErr w:type="spellEnd"/>
            <w:r w:rsidRPr="00021A3A">
              <w:rPr>
                <w:color w:val="365F91" w:themeColor="accent1" w:themeShade="BF"/>
                <w:lang w:val="en-US"/>
              </w:rPr>
              <w:t xml:space="preserve"> (</w:t>
            </w:r>
            <w:proofErr w:type="spellStart"/>
            <w:r w:rsidRPr="00021A3A">
              <w:rPr>
                <w:color w:val="365F91" w:themeColor="accent1" w:themeShade="BF"/>
                <w:lang w:val="en-US"/>
              </w:rPr>
              <w:t>Tallin</w:t>
            </w:r>
            <w:proofErr w:type="spellEnd"/>
            <w:r w:rsidRPr="00021A3A">
              <w:rPr>
                <w:color w:val="365F91" w:themeColor="accent1" w:themeShade="BF"/>
                <w:lang w:val="en-US"/>
              </w:rPr>
              <w:t xml:space="preserve">), 7, 1988, pp. 28-37. Publ. M. </w:t>
            </w:r>
            <w:proofErr w:type="spellStart"/>
            <w:r w:rsidRPr="00021A3A">
              <w:rPr>
                <w:color w:val="365F91" w:themeColor="accent1" w:themeShade="BF"/>
                <w:lang w:val="en-US"/>
              </w:rPr>
              <w:t>Mejlah</w:t>
            </w:r>
            <w:proofErr w:type="spellEnd"/>
            <w:r w:rsidRPr="00021A3A">
              <w:rPr>
                <w:color w:val="365F91" w:themeColor="accent1" w:themeShade="BF"/>
                <w:lang w:val="en-US"/>
              </w:rPr>
              <w:t>.</w:t>
            </w:r>
          </w:p>
          <w:p w:rsidR="00B419FD" w:rsidRDefault="00B419FD" w:rsidP="00CC22D1">
            <w:pPr>
              <w:rPr>
                <w:color w:val="365F91" w:themeColor="accent1" w:themeShade="BF"/>
                <w:lang w:val="en-US"/>
              </w:rPr>
            </w:pPr>
          </w:p>
          <w:p w:rsidR="00B419FD" w:rsidRDefault="00C34FB1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90. “"O </w:t>
            </w:r>
            <w:proofErr w:type="spellStart"/>
            <w:r>
              <w:rPr>
                <w:color w:val="365F91" w:themeColor="accent1" w:themeShade="BF"/>
                <w:lang w:val="en-US"/>
              </w:rPr>
              <w:t>javlenijah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lang w:val="en-US"/>
              </w:rPr>
              <w:t>i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lang w:val="en-US"/>
              </w:rPr>
              <w:t>su</w:t>
            </w:r>
            <w:r>
              <w:rPr>
                <w:rFonts w:cstheme="minorHAnsi"/>
                <w:color w:val="365F91" w:themeColor="accent1" w:themeShade="BF"/>
                <w:lang w:val="en-US"/>
              </w:rPr>
              <w:t>š</w:t>
            </w:r>
            <w:r>
              <w:rPr>
                <w:rFonts w:ascii="Calibri" w:hAnsi="Calibri" w:cs="Calibri"/>
                <w:color w:val="365F91" w:themeColor="accent1" w:themeShade="BF"/>
                <w:lang w:val="en-US"/>
              </w:rPr>
              <w:t>č</w:t>
            </w:r>
            <w:r w:rsidRPr="00C34FB1">
              <w:rPr>
                <w:color w:val="365F91" w:themeColor="accent1" w:themeShade="BF"/>
                <w:lang w:val="en-US"/>
              </w:rPr>
              <w:t>estvovanijah</w:t>
            </w:r>
            <w:proofErr w:type="spellEnd"/>
            <w:r w:rsidRPr="00C34FB1">
              <w:rPr>
                <w:color w:val="365F91" w:themeColor="accent1" w:themeShade="BF"/>
                <w:lang w:val="en-US"/>
              </w:rPr>
              <w:t xml:space="preserve"> n° 2",</w:t>
            </w:r>
            <w:r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C34FB1">
              <w:rPr>
                <w:i/>
                <w:color w:val="365F91" w:themeColor="accent1" w:themeShade="BF"/>
                <w:lang w:val="en-US"/>
              </w:rPr>
              <w:t>Krasnoe</w:t>
            </w:r>
            <w:proofErr w:type="spellEnd"/>
            <w:r w:rsidRPr="00C34FB1">
              <w:rPr>
                <w:i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C34FB1">
              <w:rPr>
                <w:i/>
                <w:color w:val="365F91" w:themeColor="accent1" w:themeShade="BF"/>
                <w:lang w:val="en-US"/>
              </w:rPr>
              <w:t>znamja</w:t>
            </w:r>
            <w:proofErr w:type="spellEnd"/>
            <w:r>
              <w:rPr>
                <w:color w:val="365F91" w:themeColor="accent1" w:themeShade="BF"/>
                <w:lang w:val="en-US"/>
              </w:rPr>
              <w:t xml:space="preserve"> (Daugavpils), 203-204, 27.12.1988, p.6. Publ. M. </w:t>
            </w:r>
            <w:proofErr w:type="spellStart"/>
            <w:r>
              <w:rPr>
                <w:color w:val="365F91" w:themeColor="accent1" w:themeShade="BF"/>
                <w:lang w:val="en-US"/>
              </w:rPr>
              <w:t>Mejlah</w:t>
            </w:r>
            <w:proofErr w:type="spellEnd"/>
            <w:r>
              <w:rPr>
                <w:color w:val="365F91" w:themeColor="accent1" w:themeShade="BF"/>
                <w:lang w:val="en-US"/>
              </w:rPr>
              <w:t>.</w:t>
            </w:r>
          </w:p>
          <w:p w:rsidR="00C34FB1" w:rsidRDefault="00C34FB1" w:rsidP="00CC22D1">
            <w:pPr>
              <w:rPr>
                <w:color w:val="365F91" w:themeColor="accent1" w:themeShade="BF"/>
                <w:lang w:val="en-US"/>
              </w:rPr>
            </w:pPr>
          </w:p>
          <w:p w:rsidR="00C34FB1" w:rsidRDefault="00C34FB1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91. </w:t>
            </w:r>
            <w:r w:rsidRPr="0086600C"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Petja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vhodit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v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restoran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I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prisazivaetca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k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stoliku</w:t>
            </w:r>
            <w:proofErr w:type="spellEnd"/>
            <w:r w:rsidR="0086600C" w:rsidRPr="0086600C"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 w:rsidR="0086600C" w:rsidRPr="0086600C">
              <w:rPr>
                <w:b/>
                <w:color w:val="365F91" w:themeColor="accent1" w:themeShade="BF"/>
                <w:lang w:val="en-US"/>
              </w:rPr>
              <w:t>”</w:t>
            </w:r>
            <w:r w:rsidR="0086600C">
              <w:rPr>
                <w:color w:val="365F91" w:themeColor="accent1" w:themeShade="BF"/>
                <w:lang w:val="en-US"/>
              </w:rPr>
              <w:t>,</w:t>
            </w:r>
            <w:proofErr w:type="gramEnd"/>
          </w:p>
          <w:p w:rsidR="0086600C" w:rsidRDefault="0086600C" w:rsidP="00CC22D1">
            <w:pPr>
              <w:rPr>
                <w:color w:val="365F91" w:themeColor="accent1" w:themeShade="BF"/>
                <w:lang w:val="en-US"/>
              </w:rPr>
            </w:pPr>
          </w:p>
          <w:p w:rsidR="0086600C" w:rsidRPr="0086600C" w:rsidRDefault="0086600C" w:rsidP="00CC22D1">
            <w:pPr>
              <w:rPr>
                <w:b/>
                <w:color w:val="365F91" w:themeColor="accent1" w:themeShade="BF"/>
                <w:lang w:val="en-US"/>
              </w:rPr>
            </w:pPr>
            <w:r w:rsidRPr="0086600C"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Stihi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nado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pisat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’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tak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 w:rsidRPr="0086600C">
              <w:rPr>
                <w:b/>
                <w:color w:val="365F91" w:themeColor="accent1" w:themeShade="BF"/>
                <w:lang w:val="en-US"/>
              </w:rPr>
              <w:t>”,</w:t>
            </w:r>
            <w:proofErr w:type="gramEnd"/>
          </w:p>
          <w:p w:rsidR="0086600C" w:rsidRPr="0086600C" w:rsidRDefault="0086600C" w:rsidP="00CC22D1">
            <w:pPr>
              <w:rPr>
                <w:b/>
                <w:color w:val="365F91" w:themeColor="accent1" w:themeShade="BF"/>
                <w:lang w:val="en-US"/>
              </w:rPr>
            </w:pPr>
            <w:r w:rsidRPr="0086600C"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Koka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proofErr w:type="gramStart"/>
            <w:r w:rsidRPr="0086600C">
              <w:rPr>
                <w:b/>
                <w:color w:val="365F91" w:themeColor="accent1" w:themeShade="BF"/>
                <w:lang w:val="en-US"/>
              </w:rPr>
              <w:t>Brjanskij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:</w:t>
            </w:r>
            <w:proofErr w:type="gramEnd"/>
            <w:r w:rsidRPr="0086600C">
              <w:rPr>
                <w:b/>
                <w:color w:val="365F91" w:themeColor="accent1" w:themeShade="BF"/>
                <w:lang w:val="en-US"/>
              </w:rPr>
              <w:t xml:space="preserve"> Ja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segodnja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86600C">
              <w:rPr>
                <w:b/>
                <w:color w:val="365F91" w:themeColor="accent1" w:themeShade="BF"/>
                <w:lang w:val="en-US"/>
              </w:rPr>
              <w:t>zenjus</w:t>
            </w:r>
            <w:proofErr w:type="spellEnd"/>
            <w:r w:rsidRPr="0086600C">
              <w:rPr>
                <w:b/>
                <w:color w:val="365F91" w:themeColor="accent1" w:themeShade="BF"/>
                <w:lang w:val="en-US"/>
              </w:rPr>
              <w:t>’…”,</w:t>
            </w:r>
          </w:p>
          <w:p w:rsidR="0086600C" w:rsidRPr="00D935E2" w:rsidRDefault="0086600C" w:rsidP="00CC22D1">
            <w:pPr>
              <w:rPr>
                <w:color w:val="365F91" w:themeColor="accent1" w:themeShade="BF"/>
              </w:rPr>
            </w:pPr>
            <w:r w:rsidRPr="009077C7">
              <w:rPr>
                <w:color w:val="365F91" w:themeColor="accent1" w:themeShade="BF"/>
              </w:rPr>
              <w:t xml:space="preserve">In </w:t>
            </w:r>
            <w:r w:rsidRPr="009077C7">
              <w:rPr>
                <w:i/>
                <w:color w:val="365F91" w:themeColor="accent1" w:themeShade="BF"/>
              </w:rPr>
              <w:t>Contributions des savants suisses au Xe Congrès international des slavistes à Sofia, sept. 1988,</w:t>
            </w:r>
            <w:r w:rsidRPr="009077C7">
              <w:rPr>
                <w:color w:val="365F91" w:themeColor="accent1" w:themeShade="BF"/>
              </w:rPr>
              <w:t xml:space="preserve"> Bern/Frankfurt am Main/New York/Paris, peter Lang Verlag, 1988, pp. 148, 154, 156. </w:t>
            </w:r>
            <w:proofErr w:type="spellStart"/>
            <w:r w:rsidRPr="00D935E2">
              <w:rPr>
                <w:color w:val="365F91" w:themeColor="accent1" w:themeShade="BF"/>
              </w:rPr>
              <w:t>Publ</w:t>
            </w:r>
            <w:proofErr w:type="spellEnd"/>
            <w:r w:rsidRPr="00D935E2">
              <w:rPr>
                <w:color w:val="365F91" w:themeColor="accent1" w:themeShade="BF"/>
              </w:rPr>
              <w:t>. J-Ph. Jaccard.</w:t>
            </w:r>
          </w:p>
          <w:p w:rsidR="00C34FB1" w:rsidRPr="00D935E2" w:rsidRDefault="00C34FB1" w:rsidP="00CC22D1">
            <w:pPr>
              <w:rPr>
                <w:color w:val="365F91" w:themeColor="accent1" w:themeShade="BF"/>
              </w:rPr>
            </w:pPr>
          </w:p>
          <w:p w:rsidR="00021A3A" w:rsidRPr="00D935E2" w:rsidRDefault="00021A3A" w:rsidP="00CC22D1">
            <w:pPr>
              <w:rPr>
                <w:b/>
                <w:color w:val="365F91" w:themeColor="accent1" w:themeShade="BF"/>
              </w:rPr>
            </w:pPr>
          </w:p>
          <w:p w:rsidR="00021A3A" w:rsidRPr="00D935E2" w:rsidRDefault="00FB202C" w:rsidP="00CC22D1">
            <w:pPr>
              <w:rPr>
                <w:b/>
                <w:color w:val="365F91" w:themeColor="accent1" w:themeShade="BF"/>
              </w:rPr>
            </w:pPr>
            <w:r w:rsidRPr="00D935E2">
              <w:rPr>
                <w:color w:val="365F91" w:themeColor="accent1" w:themeShade="BF"/>
              </w:rPr>
              <w:t xml:space="preserve">101. </w:t>
            </w:r>
            <w:r w:rsidRPr="00D935E2">
              <w:rPr>
                <w:b/>
                <w:color w:val="365F91" w:themeColor="accent1" w:themeShade="BF"/>
              </w:rPr>
              <w:t>“</w:t>
            </w:r>
            <w:proofErr w:type="spellStart"/>
            <w:r w:rsidRPr="00D935E2">
              <w:rPr>
                <w:rFonts w:cstheme="minorHAnsi"/>
                <w:b/>
                <w:color w:val="365F91" w:themeColor="accent1" w:themeShade="BF"/>
              </w:rPr>
              <w:t>ž</w:t>
            </w:r>
            <w:r w:rsidRPr="00D935E2">
              <w:rPr>
                <w:b/>
                <w:color w:val="365F91" w:themeColor="accent1" w:themeShade="BF"/>
              </w:rPr>
              <w:t>ene</w:t>
            </w:r>
            <w:proofErr w:type="spellEnd"/>
            <w:r w:rsidRPr="00D935E2">
              <w:rPr>
                <w:b/>
                <w:color w:val="365F91" w:themeColor="accent1" w:themeShade="BF"/>
              </w:rPr>
              <w:t>”,</w:t>
            </w:r>
          </w:p>
          <w:p w:rsidR="00FB202C" w:rsidRPr="00D935E2" w:rsidRDefault="00FB202C" w:rsidP="00CC22D1">
            <w:pPr>
              <w:rPr>
                <w:b/>
                <w:color w:val="365F91" w:themeColor="accent1" w:themeShade="BF"/>
              </w:rPr>
            </w:pPr>
            <w:r w:rsidRPr="00D935E2">
              <w:rPr>
                <w:b/>
                <w:color w:val="365F91" w:themeColor="accent1" w:themeShade="BF"/>
              </w:rPr>
              <w:t>“</w:t>
            </w:r>
            <w:proofErr w:type="spellStart"/>
            <w:r w:rsidRPr="00D935E2">
              <w:rPr>
                <w:b/>
                <w:color w:val="365F91" w:themeColor="accent1" w:themeShade="BF"/>
              </w:rPr>
              <w:t>Sladostrastnaja</w:t>
            </w:r>
            <w:proofErr w:type="spellEnd"/>
            <w:r w:rsidRPr="00D935E2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D935E2">
              <w:rPr>
                <w:b/>
                <w:color w:val="365F91" w:themeColor="accent1" w:themeShade="BF"/>
              </w:rPr>
              <w:t>trgovka</w:t>
            </w:r>
            <w:proofErr w:type="spellEnd"/>
            <w:r w:rsidRPr="00D935E2">
              <w:rPr>
                <w:b/>
                <w:color w:val="365F91" w:themeColor="accent1" w:themeShade="BF"/>
              </w:rPr>
              <w:t>”,</w:t>
            </w:r>
          </w:p>
          <w:p w:rsidR="00FB202C" w:rsidRPr="009077C7" w:rsidRDefault="00FB202C" w:rsidP="00CC22D1">
            <w:pPr>
              <w:rPr>
                <w:b/>
                <w:color w:val="365F91" w:themeColor="accent1" w:themeShade="BF"/>
              </w:rPr>
            </w:pPr>
            <w:r w:rsidRPr="009077C7">
              <w:rPr>
                <w:b/>
                <w:color w:val="365F91" w:themeColor="accent1" w:themeShade="BF"/>
              </w:rPr>
              <w:t>“V</w:t>
            </w:r>
            <w:r w:rsidR="00E07369" w:rsidRPr="009077C7">
              <w:rPr>
                <w:b/>
                <w:color w:val="365F91" w:themeColor="accent1" w:themeShade="BF"/>
              </w:rPr>
              <w:t xml:space="preserve"> </w:t>
            </w:r>
            <w:r w:rsidRPr="009077C7">
              <w:rPr>
                <w:b/>
                <w:color w:val="365F91" w:themeColor="accent1" w:themeShade="BF"/>
              </w:rPr>
              <w:t xml:space="preserve">se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is</w:t>
            </w:r>
            <w:r w:rsidRPr="009077C7">
              <w:rPr>
                <w:rFonts w:cstheme="minorHAnsi"/>
                <w:b/>
                <w:color w:val="365F91" w:themeColor="accent1" w:themeShade="BF"/>
              </w:rPr>
              <w:t>č</w:t>
            </w:r>
            <w:r w:rsidRPr="009077C7">
              <w:rPr>
                <w:b/>
                <w:color w:val="365F91" w:themeColor="accent1" w:themeShade="BF"/>
              </w:rPr>
              <w:t>ezlo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tol’ko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fibr</w:t>
            </w:r>
            <w:proofErr w:type="spellEnd"/>
            <w:r w:rsidRPr="009077C7">
              <w:rPr>
                <w:b/>
                <w:color w:val="365F91" w:themeColor="accent1" w:themeShade="BF"/>
              </w:rPr>
              <w:t>…”,</w:t>
            </w:r>
          </w:p>
          <w:p w:rsidR="00FB202C" w:rsidRPr="009077C7" w:rsidRDefault="00FB202C" w:rsidP="00CC22D1">
            <w:pPr>
              <w:rPr>
                <w:color w:val="365F91" w:themeColor="accent1" w:themeShade="BF"/>
              </w:rPr>
            </w:pPr>
            <w:r w:rsidRPr="009077C7">
              <w:rPr>
                <w:color w:val="365F91" w:themeColor="accent1" w:themeShade="BF"/>
              </w:rPr>
              <w:t>“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Ja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vljublena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 v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tebja</w:t>
            </w:r>
            <w:proofErr w:type="spellEnd"/>
            <w:r w:rsidRPr="009077C7">
              <w:rPr>
                <w:b/>
                <w:color w:val="365F91" w:themeColor="accent1" w:themeShade="BF"/>
              </w:rPr>
              <w:t>…”,</w:t>
            </w:r>
          </w:p>
          <w:p w:rsidR="00FB202C" w:rsidRPr="009077C7" w:rsidRDefault="00FB202C" w:rsidP="00CC22D1">
            <w:pPr>
              <w:rPr>
                <w:b/>
                <w:color w:val="365F91" w:themeColor="accent1" w:themeShade="BF"/>
              </w:rPr>
            </w:pPr>
            <w:r w:rsidRPr="009077C7">
              <w:rPr>
                <w:b/>
                <w:color w:val="365F91" w:themeColor="accent1" w:themeShade="BF"/>
              </w:rPr>
              <w:t>“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Den’gi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vremja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beregut</w:t>
            </w:r>
            <w:proofErr w:type="spellEnd"/>
            <w:r w:rsidRPr="009077C7">
              <w:rPr>
                <w:b/>
                <w:color w:val="365F91" w:themeColor="accent1" w:themeShade="BF"/>
              </w:rPr>
              <w:t>…”,</w:t>
            </w:r>
          </w:p>
          <w:p w:rsidR="00FB202C" w:rsidRPr="009077C7" w:rsidRDefault="00FB202C" w:rsidP="00CC22D1">
            <w:pPr>
              <w:rPr>
                <w:b/>
                <w:color w:val="365F91" w:themeColor="accent1" w:themeShade="BF"/>
              </w:rPr>
            </w:pPr>
            <w:r w:rsidRPr="009077C7">
              <w:rPr>
                <w:color w:val="365F91" w:themeColor="accent1" w:themeShade="BF"/>
              </w:rPr>
              <w:t>“</w:t>
            </w:r>
            <w:r w:rsidRPr="009077C7">
              <w:rPr>
                <w:b/>
                <w:color w:val="365F91" w:themeColor="accent1" w:themeShade="BF"/>
              </w:rPr>
              <w:t>Razymy</w:t>
            </w:r>
            <w:r w:rsidRPr="009077C7">
              <w:rPr>
                <w:rFonts w:cstheme="minorHAnsi"/>
                <w:b/>
                <w:color w:val="365F91" w:themeColor="accent1" w:themeShade="BF"/>
              </w:rPr>
              <w:t>š</w:t>
            </w:r>
            <w:r w:rsidRPr="009077C7">
              <w:rPr>
                <w:b/>
                <w:color w:val="365F91" w:themeColor="accent1" w:themeShade="BF"/>
              </w:rPr>
              <w:t>lenie o device”,</w:t>
            </w:r>
          </w:p>
          <w:p w:rsidR="00FB202C" w:rsidRPr="009077C7" w:rsidRDefault="00FB202C" w:rsidP="00CC22D1">
            <w:pPr>
              <w:rPr>
                <w:b/>
                <w:color w:val="365F91" w:themeColor="accent1" w:themeShade="BF"/>
              </w:rPr>
            </w:pPr>
            <w:r w:rsidRPr="009077C7">
              <w:rPr>
                <w:b/>
                <w:color w:val="365F91" w:themeColor="accent1" w:themeShade="BF"/>
              </w:rPr>
              <w:t>“’Ja pojdu v gosti’…”,</w:t>
            </w:r>
          </w:p>
          <w:p w:rsidR="00FB202C" w:rsidRPr="009077C7" w:rsidRDefault="00FB202C" w:rsidP="00CC22D1">
            <w:pPr>
              <w:rPr>
                <w:b/>
                <w:color w:val="365F91" w:themeColor="accent1" w:themeShade="BF"/>
              </w:rPr>
            </w:pPr>
            <w:r w:rsidRPr="009077C7">
              <w:rPr>
                <w:b/>
                <w:color w:val="365F91" w:themeColor="accent1" w:themeShade="BF"/>
              </w:rPr>
              <w:t>“</w:t>
            </w:r>
            <w:r w:rsidR="00E07369" w:rsidRPr="009077C7">
              <w:rPr>
                <w:b/>
                <w:color w:val="365F91" w:themeColor="accent1" w:themeShade="BF"/>
              </w:rPr>
              <w:t>Progulo</w:t>
            </w:r>
            <w:r w:rsidR="00E07369" w:rsidRPr="009077C7">
              <w:rPr>
                <w:rFonts w:cstheme="minorHAnsi"/>
                <w:b/>
                <w:color w:val="365F91" w:themeColor="accent1" w:themeShade="BF"/>
              </w:rPr>
              <w:t>č</w:t>
            </w:r>
            <w:r w:rsidRPr="009077C7">
              <w:rPr>
                <w:b/>
                <w:color w:val="365F91" w:themeColor="accent1" w:themeShade="BF"/>
              </w:rPr>
              <w:t>ka”,</w:t>
            </w:r>
          </w:p>
          <w:p w:rsidR="00FB202C" w:rsidRPr="009077C7" w:rsidRDefault="00FB202C" w:rsidP="00CC22D1">
            <w:pPr>
              <w:rPr>
                <w:b/>
                <w:color w:val="365F91" w:themeColor="accent1" w:themeShade="BF"/>
              </w:rPr>
            </w:pPr>
            <w:r w:rsidRPr="009077C7">
              <w:rPr>
                <w:b/>
                <w:color w:val="365F91" w:themeColor="accent1" w:themeShade="BF"/>
              </w:rPr>
              <w:t>“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Ponjat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’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poroj</w:t>
            </w:r>
            <w:proofErr w:type="spellEnd"/>
            <w:r w:rsidRPr="009077C7">
              <w:rPr>
                <w:b/>
                <w:color w:val="365F91" w:themeColor="accent1" w:themeShade="BF"/>
              </w:rPr>
              <w:t xml:space="preserve"> ne </w:t>
            </w:r>
            <w:proofErr w:type="spellStart"/>
            <w:r w:rsidRPr="009077C7">
              <w:rPr>
                <w:b/>
                <w:color w:val="365F91" w:themeColor="accent1" w:themeShade="BF"/>
              </w:rPr>
              <w:t>silah</w:t>
            </w:r>
            <w:proofErr w:type="spellEnd"/>
            <w:r w:rsidRPr="009077C7">
              <w:rPr>
                <w:b/>
                <w:color w:val="365F91" w:themeColor="accent1" w:themeShade="BF"/>
              </w:rPr>
              <w:t>…”,</w:t>
            </w:r>
          </w:p>
          <w:p w:rsidR="00FB202C" w:rsidRPr="00D935E2" w:rsidRDefault="00FB202C" w:rsidP="00CC22D1">
            <w:pPr>
              <w:rPr>
                <w:b/>
                <w:color w:val="365F91" w:themeColor="accent1" w:themeShade="BF"/>
                <w:lang w:val="en-US"/>
              </w:rPr>
            </w:pPr>
            <w:r w:rsidRPr="00D935E2"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="00E07369" w:rsidRPr="00D935E2">
              <w:rPr>
                <w:b/>
                <w:color w:val="365F91" w:themeColor="accent1" w:themeShade="BF"/>
                <w:lang w:val="en-US"/>
              </w:rPr>
              <w:t>Zur</w:t>
            </w:r>
            <w:r w:rsidR="00E07369" w:rsidRPr="00D935E2">
              <w:rPr>
                <w:rFonts w:cstheme="minorHAnsi"/>
                <w:b/>
                <w:color w:val="365F91" w:themeColor="accent1" w:themeShade="BF"/>
                <w:lang w:val="en-US"/>
              </w:rPr>
              <w:t>č</w:t>
            </w:r>
            <w:r w:rsidRPr="00D935E2">
              <w:rPr>
                <w:b/>
                <w:color w:val="365F91" w:themeColor="accent1" w:themeShade="BF"/>
                <w:lang w:val="en-US"/>
              </w:rPr>
              <w:t>it</w:t>
            </w:r>
            <w:proofErr w:type="spellEnd"/>
            <w:r w:rsidRPr="00D935E2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D935E2">
              <w:rPr>
                <w:b/>
                <w:color w:val="365F91" w:themeColor="accent1" w:themeShade="BF"/>
                <w:lang w:val="en-US"/>
              </w:rPr>
              <w:t>rucej</w:t>
            </w:r>
            <w:proofErr w:type="spellEnd"/>
            <w:r w:rsidRPr="00D935E2">
              <w:rPr>
                <w:b/>
                <w:color w:val="365F91" w:themeColor="accent1" w:themeShade="BF"/>
                <w:lang w:val="en-US"/>
              </w:rPr>
              <w:t xml:space="preserve">, a </w:t>
            </w:r>
            <w:proofErr w:type="spellStart"/>
            <w:r w:rsidRPr="00D935E2">
              <w:rPr>
                <w:b/>
                <w:color w:val="365F91" w:themeColor="accent1" w:themeShade="BF"/>
                <w:lang w:val="en-US"/>
              </w:rPr>
              <w:t>po</w:t>
            </w:r>
            <w:proofErr w:type="spellEnd"/>
            <w:r w:rsidRPr="00D935E2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D935E2">
              <w:rPr>
                <w:b/>
                <w:color w:val="365F91" w:themeColor="accent1" w:themeShade="BF"/>
                <w:lang w:val="en-US"/>
              </w:rPr>
              <w:t>beregam</w:t>
            </w:r>
            <w:proofErr w:type="spellEnd"/>
            <w:r w:rsidRPr="00D935E2"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 w:rsidRPr="00D935E2">
              <w:rPr>
                <w:b/>
                <w:color w:val="365F91" w:themeColor="accent1" w:themeShade="BF"/>
                <w:lang w:val="en-US"/>
              </w:rPr>
              <w:t>”,</w:t>
            </w:r>
            <w:proofErr w:type="gramEnd"/>
          </w:p>
          <w:p w:rsidR="00FB202C" w:rsidRDefault="00FB202C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Sladostrastnyj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drevorub</w:t>
            </w:r>
            <w:proofErr w:type="spellEnd"/>
            <w:r>
              <w:rPr>
                <w:color w:val="365F91" w:themeColor="accent1" w:themeShade="BF"/>
                <w:lang w:val="en-US"/>
              </w:rPr>
              <w:t>”,</w:t>
            </w:r>
          </w:p>
          <w:p w:rsidR="00FB202C" w:rsidRPr="000B4589" w:rsidRDefault="00FB202C" w:rsidP="00CC22D1">
            <w:pPr>
              <w:rPr>
                <w:b/>
                <w:color w:val="365F91" w:themeColor="accent1" w:themeShade="BF"/>
                <w:lang w:val="en-US"/>
              </w:rPr>
            </w:pPr>
            <w:r w:rsidRPr="000B4589"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proofErr w:type="gramStart"/>
            <w:r w:rsidR="00E07369" w:rsidRPr="000B4589">
              <w:rPr>
                <w:rFonts w:cstheme="minorHAnsi"/>
                <w:b/>
                <w:color w:val="365F91" w:themeColor="accent1" w:themeShade="BF"/>
                <w:lang w:val="en-US"/>
              </w:rPr>
              <w:t>ž</w:t>
            </w:r>
            <w:r w:rsidRPr="000B4589">
              <w:rPr>
                <w:b/>
                <w:color w:val="365F91" w:themeColor="accent1" w:themeShade="BF"/>
                <w:lang w:val="en-US"/>
              </w:rPr>
              <w:t>elan’e</w:t>
            </w:r>
            <w:proofErr w:type="spellEnd"/>
            <w:proofErr w:type="gramEnd"/>
            <w:r w:rsidRPr="000B458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sladostnyh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zabav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>…”,</w:t>
            </w:r>
          </w:p>
          <w:p w:rsidR="00FB202C" w:rsidRPr="000B4589" w:rsidRDefault="00FB202C" w:rsidP="00CC22D1">
            <w:pPr>
              <w:rPr>
                <w:b/>
                <w:color w:val="365F91" w:themeColor="accent1" w:themeShade="BF"/>
                <w:lang w:val="en-US"/>
              </w:rPr>
            </w:pPr>
            <w:r w:rsidRPr="000B4589">
              <w:rPr>
                <w:b/>
                <w:color w:val="365F91" w:themeColor="accent1" w:themeShade="BF"/>
                <w:lang w:val="en-US"/>
              </w:rPr>
              <w:t xml:space="preserve">“Ja 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ljublju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E07369" w:rsidRPr="000B4589">
              <w:rPr>
                <w:rFonts w:cstheme="minorHAnsi"/>
                <w:b/>
                <w:color w:val="365F91" w:themeColor="accent1" w:themeShade="BF"/>
                <w:lang w:val="en-US"/>
              </w:rPr>
              <w:t>č</w:t>
            </w:r>
            <w:r w:rsidR="00E07369" w:rsidRPr="000B4589">
              <w:rPr>
                <w:b/>
                <w:color w:val="365F91" w:themeColor="accent1" w:themeShade="BF"/>
                <w:lang w:val="en-US"/>
              </w:rPr>
              <w:t>uvstvennyh</w:t>
            </w:r>
            <w:proofErr w:type="spellEnd"/>
            <w:r w:rsidR="00E07369" w:rsidRPr="000B458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E07369" w:rsidRPr="000B4589">
              <w:rPr>
                <w:rFonts w:cstheme="minorHAnsi"/>
                <w:b/>
                <w:color w:val="365F91" w:themeColor="accent1" w:themeShade="BF"/>
                <w:lang w:val="en-US"/>
              </w:rPr>
              <w:t>ž</w:t>
            </w:r>
            <w:r w:rsidR="00E07369" w:rsidRPr="000B4589">
              <w:rPr>
                <w:b/>
                <w:color w:val="365F91" w:themeColor="accent1" w:themeShade="BF"/>
                <w:lang w:val="en-US"/>
              </w:rPr>
              <w:t>en</w:t>
            </w:r>
            <w:r w:rsidR="00E07369" w:rsidRPr="000B4589">
              <w:rPr>
                <w:rFonts w:cstheme="minorHAnsi"/>
                <w:b/>
                <w:color w:val="365F91" w:themeColor="accent1" w:themeShade="BF"/>
                <w:lang w:val="en-US"/>
              </w:rPr>
              <w:t>š</w:t>
            </w:r>
            <w:r w:rsidR="00E07369" w:rsidRPr="000B4589">
              <w:rPr>
                <w:rFonts w:ascii="Calibri" w:hAnsi="Calibri" w:cs="Calibri"/>
                <w:b/>
                <w:color w:val="365F91" w:themeColor="accent1" w:themeShade="BF"/>
                <w:lang w:val="en-US"/>
              </w:rPr>
              <w:t>č</w:t>
            </w:r>
            <w:r w:rsidRPr="000B4589">
              <w:rPr>
                <w:b/>
                <w:color w:val="365F91" w:themeColor="accent1" w:themeShade="BF"/>
                <w:lang w:val="en-US"/>
              </w:rPr>
              <w:t>in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 w:rsidRPr="000B4589">
              <w:rPr>
                <w:b/>
                <w:color w:val="365F91" w:themeColor="accent1" w:themeShade="BF"/>
                <w:lang w:val="en-US"/>
              </w:rPr>
              <w:t>”,</w:t>
            </w:r>
            <w:proofErr w:type="gramEnd"/>
          </w:p>
          <w:p w:rsidR="00FB202C" w:rsidRPr="000B4589" w:rsidRDefault="00FB202C" w:rsidP="00CC22D1">
            <w:pPr>
              <w:rPr>
                <w:b/>
                <w:color w:val="365F91" w:themeColor="accent1" w:themeShade="BF"/>
                <w:lang w:val="en-US"/>
              </w:rPr>
            </w:pPr>
            <w:r w:rsidRPr="000B4589"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Foma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Bobrov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 xml:space="preserve"> I ego 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supruga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 xml:space="preserve">. </w:t>
            </w:r>
            <w:proofErr w:type="spellStart"/>
            <w:r w:rsidRPr="000B4589">
              <w:rPr>
                <w:b/>
                <w:color w:val="365F91" w:themeColor="accent1" w:themeShade="BF"/>
                <w:lang w:val="en-US"/>
              </w:rPr>
              <w:t>Komedija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 xml:space="preserve"> v 3-h </w:t>
            </w:r>
            <w:proofErr w:type="spellStart"/>
            <w:r w:rsidRPr="000B4589">
              <w:rPr>
                <w:rFonts w:cstheme="minorHAnsi"/>
                <w:b/>
                <w:color w:val="365F91" w:themeColor="accent1" w:themeShade="BF"/>
                <w:lang w:val="en-US"/>
              </w:rPr>
              <w:t>č</w:t>
            </w:r>
            <w:r w:rsidRPr="000B4589">
              <w:rPr>
                <w:b/>
                <w:color w:val="365F91" w:themeColor="accent1" w:themeShade="BF"/>
                <w:lang w:val="en-US"/>
              </w:rPr>
              <w:t>astjah</w:t>
            </w:r>
            <w:proofErr w:type="spellEnd"/>
            <w:r w:rsidRPr="000B4589">
              <w:rPr>
                <w:b/>
                <w:color w:val="365F91" w:themeColor="accent1" w:themeShade="BF"/>
                <w:lang w:val="en-US"/>
              </w:rPr>
              <w:t>”,</w:t>
            </w:r>
          </w:p>
          <w:p w:rsidR="00E07369" w:rsidRPr="009077C7" w:rsidRDefault="00E07369" w:rsidP="00CC22D1">
            <w:pPr>
              <w:rPr>
                <w:b/>
                <w:color w:val="365F91" w:themeColor="accent1" w:themeShade="BF"/>
              </w:rPr>
            </w:pPr>
            <w:r w:rsidRPr="002434A9">
              <w:rPr>
                <w:b/>
                <w:color w:val="365F91" w:themeColor="accent1" w:themeShade="BF"/>
                <w:lang w:val="en-US"/>
              </w:rPr>
              <w:t>“</w:t>
            </w:r>
            <w:proofErr w:type="spellStart"/>
            <w:r w:rsidR="000B4589" w:rsidRPr="002434A9">
              <w:rPr>
                <w:b/>
                <w:color w:val="365F91" w:themeColor="accent1" w:themeShade="BF"/>
                <w:lang w:val="en-US"/>
              </w:rPr>
              <w:t>Obezoruzennyj</w:t>
            </w:r>
            <w:proofErr w:type="spellEnd"/>
            <w:r w:rsidR="000B4589"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0B4589" w:rsidRPr="002434A9">
              <w:rPr>
                <w:b/>
                <w:color w:val="365F91" w:themeColor="accent1" w:themeShade="BF"/>
                <w:lang w:val="en-US"/>
              </w:rPr>
              <w:t>ili</w:t>
            </w:r>
            <w:proofErr w:type="spellEnd"/>
            <w:r w:rsidR="000B4589"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0B4589" w:rsidRPr="002434A9">
              <w:rPr>
                <w:b/>
                <w:color w:val="365F91" w:themeColor="accent1" w:themeShade="BF"/>
                <w:lang w:val="en-US"/>
              </w:rPr>
              <w:t>neudav</w:t>
            </w:r>
            <w:r w:rsidR="000B4589" w:rsidRPr="002434A9">
              <w:rPr>
                <w:rFonts w:cstheme="minorHAnsi"/>
                <w:b/>
                <w:color w:val="365F91" w:themeColor="accent1" w:themeShade="BF"/>
                <w:lang w:val="en-US"/>
              </w:rPr>
              <w:t>š</w:t>
            </w:r>
            <w:r w:rsidRPr="002434A9">
              <w:rPr>
                <w:b/>
                <w:color w:val="365F91" w:themeColor="accent1" w:themeShade="BF"/>
                <w:lang w:val="en-US"/>
              </w:rPr>
              <w:t>ajasja</w:t>
            </w:r>
            <w:proofErr w:type="spellEnd"/>
            <w:r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2434A9">
              <w:rPr>
                <w:b/>
                <w:color w:val="365F91" w:themeColor="accent1" w:themeShade="BF"/>
                <w:lang w:val="en-US"/>
              </w:rPr>
              <w:t>ljubov</w:t>
            </w:r>
            <w:proofErr w:type="spellEnd"/>
            <w:r w:rsidRPr="002434A9">
              <w:rPr>
                <w:b/>
                <w:color w:val="365F91" w:themeColor="accent1" w:themeShade="BF"/>
                <w:lang w:val="en-US"/>
              </w:rPr>
              <w:t>’</w:t>
            </w:r>
            <w:r w:rsidR="000B4589" w:rsidRPr="002434A9">
              <w:rPr>
                <w:b/>
                <w:color w:val="365F91" w:themeColor="accent1" w:themeShade="BF"/>
                <w:lang w:val="en-US"/>
              </w:rPr>
              <w:t xml:space="preserve">. </w:t>
            </w:r>
            <w:r w:rsidR="000B4589" w:rsidRPr="009077C7">
              <w:rPr>
                <w:b/>
                <w:color w:val="365F91" w:themeColor="accent1" w:themeShade="BF"/>
              </w:rPr>
              <w:t>Tragi</w:t>
            </w:r>
            <w:r w:rsidR="000B4589" w:rsidRPr="009077C7">
              <w:rPr>
                <w:rFonts w:cstheme="minorHAnsi"/>
                <w:b/>
                <w:color w:val="365F91" w:themeColor="accent1" w:themeShade="BF"/>
              </w:rPr>
              <w:t>č</w:t>
            </w:r>
            <w:r w:rsidRPr="009077C7">
              <w:rPr>
                <w:b/>
                <w:color w:val="365F91" w:themeColor="accent1" w:themeShade="BF"/>
              </w:rPr>
              <w:t>eskij vodevil’ v odnom dejstvii”,</w:t>
            </w:r>
          </w:p>
          <w:p w:rsidR="00E07369" w:rsidRPr="002434A9" w:rsidRDefault="00E07369" w:rsidP="00CC22D1">
            <w:pPr>
              <w:rPr>
                <w:b/>
                <w:color w:val="365F91" w:themeColor="accent1" w:themeShade="BF"/>
                <w:lang w:val="en-US"/>
              </w:rPr>
            </w:pPr>
            <w:r w:rsidRPr="002434A9">
              <w:rPr>
                <w:b/>
                <w:color w:val="365F91" w:themeColor="accent1" w:themeShade="BF"/>
                <w:lang w:val="en-US"/>
              </w:rPr>
              <w:t>“</w:t>
            </w:r>
            <w:r w:rsidR="000B4589" w:rsidRPr="002434A9">
              <w:rPr>
                <w:b/>
                <w:color w:val="365F91" w:themeColor="accent1" w:themeShade="BF"/>
                <w:lang w:val="en-US"/>
              </w:rPr>
              <w:t xml:space="preserve">No </w:t>
            </w:r>
            <w:proofErr w:type="spellStart"/>
            <w:r w:rsidR="000B4589" w:rsidRPr="002434A9">
              <w:rPr>
                <w:b/>
                <w:color w:val="365F91" w:themeColor="accent1" w:themeShade="BF"/>
                <w:lang w:val="en-US"/>
              </w:rPr>
              <w:t>hudo</w:t>
            </w:r>
            <w:r w:rsidR="000B4589" w:rsidRPr="002434A9">
              <w:rPr>
                <w:rFonts w:cstheme="minorHAnsi"/>
                <w:b/>
                <w:color w:val="365F91" w:themeColor="accent1" w:themeShade="BF"/>
                <w:lang w:val="en-US"/>
              </w:rPr>
              <w:t>ž</w:t>
            </w:r>
            <w:r w:rsidR="000B4589" w:rsidRPr="002434A9">
              <w:rPr>
                <w:b/>
                <w:color w:val="365F91" w:themeColor="accent1" w:themeShade="BF"/>
                <w:lang w:val="en-US"/>
              </w:rPr>
              <w:t>nik</w:t>
            </w:r>
            <w:proofErr w:type="spellEnd"/>
            <w:r w:rsidR="000B4589"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0B4589" w:rsidRPr="002434A9">
              <w:rPr>
                <w:b/>
                <w:color w:val="365F91" w:themeColor="accent1" w:themeShade="BF"/>
                <w:lang w:val="en-US"/>
              </w:rPr>
              <w:t>usadil</w:t>
            </w:r>
            <w:proofErr w:type="spellEnd"/>
            <w:r w:rsidR="000B4589"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0B4589" w:rsidRPr="002434A9">
              <w:rPr>
                <w:b/>
                <w:color w:val="365F91" w:themeColor="accent1" w:themeShade="BF"/>
                <w:lang w:val="en-US"/>
              </w:rPr>
              <w:t>natur</w:t>
            </w:r>
            <w:r w:rsidR="000B4589" w:rsidRPr="002434A9">
              <w:rPr>
                <w:rFonts w:cstheme="minorHAnsi"/>
                <w:b/>
                <w:color w:val="365F91" w:themeColor="accent1" w:themeShade="BF"/>
                <w:lang w:val="en-US"/>
              </w:rPr>
              <w:t>š</w:t>
            </w:r>
            <w:r w:rsidR="000B4589" w:rsidRPr="002434A9">
              <w:rPr>
                <w:rFonts w:ascii="Calibri" w:hAnsi="Calibri" w:cs="Calibri"/>
                <w:b/>
                <w:color w:val="365F91" w:themeColor="accent1" w:themeShade="BF"/>
                <w:lang w:val="en-US"/>
              </w:rPr>
              <w:t>č</w:t>
            </w:r>
            <w:r w:rsidRPr="002434A9">
              <w:rPr>
                <w:b/>
                <w:color w:val="365F91" w:themeColor="accent1" w:themeShade="BF"/>
                <w:lang w:val="en-US"/>
              </w:rPr>
              <w:t>icu</w:t>
            </w:r>
            <w:proofErr w:type="spellEnd"/>
            <w:r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2434A9">
              <w:rPr>
                <w:b/>
                <w:color w:val="365F91" w:themeColor="accent1" w:themeShade="BF"/>
                <w:lang w:val="en-US"/>
              </w:rPr>
              <w:t>na</w:t>
            </w:r>
            <w:proofErr w:type="spellEnd"/>
            <w:r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2434A9">
              <w:rPr>
                <w:b/>
                <w:color w:val="365F91" w:themeColor="accent1" w:themeShade="BF"/>
                <w:lang w:val="en-US"/>
              </w:rPr>
              <w:t>stol</w:t>
            </w:r>
            <w:proofErr w:type="spellEnd"/>
            <w:r w:rsidRPr="002434A9">
              <w:rPr>
                <w:b/>
                <w:color w:val="365F91" w:themeColor="accent1" w:themeShade="BF"/>
                <w:lang w:val="en-US"/>
              </w:rPr>
              <w:t>…</w:t>
            </w:r>
            <w:proofErr w:type="gramStart"/>
            <w:r w:rsidRPr="002434A9">
              <w:rPr>
                <w:b/>
                <w:color w:val="365F91" w:themeColor="accent1" w:themeShade="BF"/>
                <w:lang w:val="en-US"/>
              </w:rPr>
              <w:t>”,</w:t>
            </w:r>
            <w:proofErr w:type="gramEnd"/>
          </w:p>
          <w:p w:rsidR="00E07369" w:rsidRDefault="00E07369" w:rsidP="00CC22D1">
            <w:pPr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“</w:t>
            </w:r>
            <w:proofErr w:type="spellStart"/>
            <w:r w:rsidR="000B4589" w:rsidRPr="002434A9">
              <w:rPr>
                <w:b/>
                <w:color w:val="365F91" w:themeColor="accent1" w:themeShade="BF"/>
                <w:lang w:val="en-US"/>
              </w:rPr>
              <w:t>Neo</w:t>
            </w:r>
            <w:r w:rsidR="000B4589" w:rsidRPr="002434A9">
              <w:rPr>
                <w:rFonts w:cstheme="minorHAnsi"/>
                <w:b/>
                <w:color w:val="365F91" w:themeColor="accent1" w:themeShade="BF"/>
                <w:lang w:val="en-US"/>
              </w:rPr>
              <w:t>ž</w:t>
            </w:r>
            <w:r w:rsidRPr="002434A9">
              <w:rPr>
                <w:b/>
                <w:color w:val="365F91" w:themeColor="accent1" w:themeShade="BF"/>
                <w:lang w:val="en-US"/>
              </w:rPr>
              <w:t>idannaj</w:t>
            </w:r>
            <w:proofErr w:type="spellEnd"/>
            <w:r w:rsidRPr="002434A9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2434A9">
              <w:rPr>
                <w:b/>
                <w:color w:val="365F91" w:themeColor="accent1" w:themeShade="BF"/>
                <w:lang w:val="en-US"/>
              </w:rPr>
              <w:t>popjka</w:t>
            </w:r>
            <w:proofErr w:type="spellEnd"/>
            <w:r w:rsidRPr="002434A9">
              <w:rPr>
                <w:b/>
                <w:color w:val="365F91" w:themeColor="accent1" w:themeShade="BF"/>
                <w:lang w:val="en-US"/>
              </w:rPr>
              <w:t>”,</w:t>
            </w:r>
          </w:p>
          <w:p w:rsidR="00E07369" w:rsidRPr="00716728" w:rsidRDefault="00E07369" w:rsidP="00CC22D1">
            <w:pPr>
              <w:rPr>
                <w:color w:val="365F91" w:themeColor="accent1" w:themeShade="BF"/>
                <w:lang w:val="en-US"/>
              </w:rPr>
            </w:pPr>
            <w:r w:rsidRPr="00716728">
              <w:rPr>
                <w:color w:val="365F91" w:themeColor="accent1" w:themeShade="BF"/>
                <w:lang w:val="en-US"/>
              </w:rPr>
              <w:t>“</w:t>
            </w:r>
            <w:r w:rsidR="000B4589" w:rsidRPr="00716728">
              <w:rPr>
                <w:color w:val="365F91" w:themeColor="accent1" w:themeShade="BF"/>
                <w:lang w:val="en-US"/>
              </w:rPr>
              <w:t xml:space="preserve">O tom, </w:t>
            </w:r>
            <w:proofErr w:type="spellStart"/>
            <w:r w:rsidR="000B4589" w:rsidRPr="00716728">
              <w:rPr>
                <w:color w:val="365F91" w:themeColor="accent1" w:themeShade="BF"/>
                <w:lang w:val="en-US"/>
              </w:rPr>
              <w:t>kak</w:t>
            </w:r>
            <w:proofErr w:type="spellEnd"/>
            <w:r w:rsidR="000B4589" w:rsidRPr="00716728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0B4589" w:rsidRPr="00716728">
              <w:rPr>
                <w:color w:val="365F91" w:themeColor="accent1" w:themeShade="BF"/>
                <w:lang w:val="en-US"/>
              </w:rPr>
              <w:t>rassypalsja</w:t>
            </w:r>
            <w:proofErr w:type="spellEnd"/>
            <w:r w:rsidR="000B4589" w:rsidRPr="00716728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0B4589" w:rsidRPr="00716728">
              <w:rPr>
                <w:color w:val="365F91" w:themeColor="accent1" w:themeShade="BF"/>
                <w:lang w:val="en-US"/>
              </w:rPr>
              <w:t>odin</w:t>
            </w:r>
            <w:proofErr w:type="spellEnd"/>
            <w:r w:rsidR="000B4589" w:rsidRPr="00716728">
              <w:rPr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="000B4589" w:rsidRPr="00716728">
              <w:rPr>
                <w:rFonts w:cstheme="minorHAnsi"/>
                <w:color w:val="365F91" w:themeColor="accent1" w:themeShade="BF"/>
                <w:lang w:val="en-US"/>
              </w:rPr>
              <w:t>č</w:t>
            </w:r>
            <w:r w:rsidRPr="00716728">
              <w:rPr>
                <w:color w:val="365F91" w:themeColor="accent1" w:themeShade="BF"/>
                <w:lang w:val="en-US"/>
              </w:rPr>
              <w:t>elovek</w:t>
            </w:r>
            <w:proofErr w:type="spellEnd"/>
            <w:r w:rsidRPr="00716728">
              <w:rPr>
                <w:color w:val="365F91" w:themeColor="accent1" w:themeShade="BF"/>
                <w:lang w:val="en-US"/>
              </w:rPr>
              <w:t>”,</w:t>
            </w:r>
          </w:p>
          <w:p w:rsidR="00E07369" w:rsidRPr="009077C7" w:rsidRDefault="00E07369" w:rsidP="00CC22D1">
            <w:pPr>
              <w:rPr>
                <w:color w:val="365F91" w:themeColor="accent1" w:themeShade="BF"/>
              </w:rPr>
            </w:pPr>
            <w:r w:rsidRPr="009077C7">
              <w:rPr>
                <w:color w:val="365F91" w:themeColor="accent1" w:themeShade="BF"/>
              </w:rPr>
              <w:t>“Lekcija”,</w:t>
            </w:r>
          </w:p>
          <w:p w:rsidR="00E07369" w:rsidRPr="009077C7" w:rsidRDefault="00E07369" w:rsidP="00CC22D1">
            <w:pPr>
              <w:rPr>
                <w:color w:val="365F91" w:themeColor="accent1" w:themeShade="BF"/>
              </w:rPr>
            </w:pPr>
            <w:r w:rsidRPr="009077C7">
              <w:rPr>
                <w:color w:val="365F91" w:themeColor="accent1" w:themeShade="BF"/>
              </w:rPr>
              <w:t>“Pomeha”,</w:t>
            </w:r>
          </w:p>
          <w:p w:rsidR="00E07369" w:rsidRPr="009077C7" w:rsidRDefault="00E07369" w:rsidP="00CC22D1">
            <w:pPr>
              <w:rPr>
                <w:b/>
                <w:color w:val="365F91" w:themeColor="accent1" w:themeShade="BF"/>
              </w:rPr>
            </w:pPr>
            <w:r w:rsidRPr="009077C7">
              <w:rPr>
                <w:b/>
                <w:color w:val="365F91" w:themeColor="accent1" w:themeShade="BF"/>
              </w:rPr>
              <w:t>“Ja ne stal zatykat’</w:t>
            </w:r>
            <w:r w:rsidR="000B4589" w:rsidRPr="009077C7">
              <w:rPr>
                <w:b/>
                <w:color w:val="365F91" w:themeColor="accent1" w:themeShade="BF"/>
              </w:rPr>
              <w:t xml:space="preserve"> u</w:t>
            </w:r>
            <w:r w:rsidR="000B4589" w:rsidRPr="009077C7">
              <w:rPr>
                <w:rFonts w:cstheme="minorHAnsi"/>
                <w:b/>
                <w:color w:val="365F91" w:themeColor="accent1" w:themeShade="BF"/>
              </w:rPr>
              <w:t>š</w:t>
            </w:r>
            <w:r w:rsidRPr="009077C7">
              <w:rPr>
                <w:b/>
                <w:color w:val="365F91" w:themeColor="accent1" w:themeShade="BF"/>
              </w:rPr>
              <w:t>ej…”,</w:t>
            </w:r>
          </w:p>
          <w:p w:rsidR="00FB202C" w:rsidRPr="009077C7" w:rsidRDefault="00E07369" w:rsidP="00CC22D1">
            <w:pPr>
              <w:rPr>
                <w:color w:val="365F91" w:themeColor="accent1" w:themeShade="BF"/>
              </w:rPr>
            </w:pPr>
            <w:r w:rsidRPr="009077C7">
              <w:rPr>
                <w:color w:val="365F91" w:themeColor="accent1" w:themeShade="BF"/>
              </w:rPr>
              <w:t xml:space="preserve">In </w:t>
            </w:r>
            <w:r w:rsidRPr="009077C7">
              <w:rPr>
                <w:i/>
                <w:color w:val="365F91" w:themeColor="accent1" w:themeShade="BF"/>
              </w:rPr>
              <w:t>Amour et sexualité dans la litterature russe du XXeme siècle</w:t>
            </w:r>
            <w:r w:rsidRPr="009077C7">
              <w:rPr>
                <w:color w:val="365F91" w:themeColor="accent1" w:themeShade="BF"/>
              </w:rPr>
              <w:t>, Bern, Peter Lang, 1991. Publ. J-Ph. Jaccard.</w:t>
            </w:r>
          </w:p>
          <w:p w:rsidR="00021A3A" w:rsidRPr="009077C7" w:rsidRDefault="00021A3A" w:rsidP="00CC22D1">
            <w:pPr>
              <w:rPr>
                <w:color w:val="365F91" w:themeColor="accent1" w:themeShade="BF"/>
              </w:rPr>
            </w:pPr>
          </w:p>
          <w:p w:rsidR="00F0389F" w:rsidRPr="009077C7" w:rsidRDefault="005E5515" w:rsidP="005E5515">
            <w:pPr>
              <w:rPr>
                <w:color w:val="FF0000"/>
              </w:rPr>
            </w:pPr>
            <w:r w:rsidRPr="009077C7">
              <w:rPr>
                <w:color w:val="FF0000"/>
              </w:rPr>
              <w:t xml:space="preserve">Second tome de l'édition des </w:t>
            </w:r>
            <w:r w:rsidRPr="009077C7">
              <w:rPr>
                <w:i/>
                <w:color w:val="FF0000"/>
              </w:rPr>
              <w:t>Oeuvres complètes</w:t>
            </w:r>
            <w:r w:rsidRPr="009077C7">
              <w:rPr>
                <w:color w:val="FF0000"/>
              </w:rPr>
              <w:t xml:space="preserve"> de A. Vvedenskij, préparées par M. Mejlah (grande quantité de textes inédits et de matériel concernant Harms)</w:t>
            </w:r>
            <w:r w:rsidR="00F0389F" w:rsidRPr="009077C7">
              <w:rPr>
                <w:color w:val="FF0000"/>
              </w:rPr>
              <w:t xml:space="preserve"> :</w:t>
            </w:r>
          </w:p>
          <w:p w:rsidR="005E5515" w:rsidRDefault="00F0389F" w:rsidP="005E5515">
            <w:pPr>
              <w:rPr>
                <w:color w:val="FF0000"/>
                <w:lang w:val="en-US"/>
              </w:rPr>
            </w:pPr>
            <w:r w:rsidRPr="009077C7">
              <w:rPr>
                <w:i/>
                <w:color w:val="FF0000"/>
              </w:rPr>
              <w:t>Polnoe sobranie proizvedenij v dvuh tomah.</w:t>
            </w:r>
            <w:r w:rsidRPr="009077C7">
              <w:rPr>
                <w:color w:val="FF0000"/>
              </w:rPr>
              <w:t xml:space="preserve"> Alelsandr Ivanovic Vvedenskij; Mihail Mejlah; V Erla.  </w:t>
            </w:r>
            <w:r w:rsidRPr="00F0389F">
              <w:rPr>
                <w:color w:val="FF0000"/>
                <w:lang w:val="en-US"/>
              </w:rPr>
              <w:t xml:space="preserve">Moskva: </w:t>
            </w:r>
            <w:proofErr w:type="spellStart"/>
            <w:r w:rsidRPr="00F0389F">
              <w:rPr>
                <w:color w:val="FF0000"/>
                <w:lang w:val="en-US"/>
              </w:rPr>
              <w:t>Gileâ</w:t>
            </w:r>
            <w:proofErr w:type="spellEnd"/>
            <w:r w:rsidRPr="00F0389F">
              <w:rPr>
                <w:color w:val="FF0000"/>
                <w:lang w:val="en-US"/>
              </w:rPr>
              <w:t>, 1993.</w:t>
            </w:r>
          </w:p>
          <w:p w:rsidR="00F0389F" w:rsidRDefault="00F0389F" w:rsidP="005E5515">
            <w:pPr>
              <w:rPr>
                <w:color w:val="FF0000"/>
                <w:lang w:val="en-US"/>
              </w:rPr>
            </w:pPr>
          </w:p>
          <w:p w:rsidR="00F0389F" w:rsidRPr="009077C7" w:rsidRDefault="00F0389F" w:rsidP="005E5515">
            <w:pPr>
              <w:rPr>
                <w:rFonts w:eastAsia="Arial Unicode MS" w:cstheme="minorHAnsi"/>
                <w:color w:val="FF0000"/>
                <w:szCs w:val="17"/>
                <w:lang w:val="en-US"/>
              </w:rPr>
            </w:pPr>
            <w:r w:rsidRPr="009077C7">
              <w:rPr>
                <w:rFonts w:eastAsia="Arial Unicode MS" w:cstheme="minorHAnsi"/>
                <w:color w:val="FF0000"/>
                <w:szCs w:val="17"/>
                <w:lang w:val="en-US"/>
              </w:rPr>
              <w:t xml:space="preserve">Kharms, D., &amp; Jaccard, J.-P. (1993). </w:t>
            </w:r>
            <w:r w:rsidRPr="009077C7">
              <w:rPr>
                <w:rFonts w:eastAsia="Arial Unicode MS" w:cstheme="minorHAnsi"/>
                <w:i/>
                <w:iCs/>
                <w:color w:val="FF0000"/>
                <w:szCs w:val="17"/>
                <w:lang w:val="en-US"/>
              </w:rPr>
              <w:t>Écrits</w:t>
            </w:r>
            <w:r w:rsidRPr="009077C7">
              <w:rPr>
                <w:rFonts w:eastAsia="Arial Unicode MS" w:cstheme="minorHAnsi"/>
                <w:color w:val="FF0000"/>
                <w:szCs w:val="17"/>
                <w:lang w:val="en-US"/>
              </w:rPr>
              <w:t>. Paris: C. Bourgois</w:t>
            </w:r>
          </w:p>
          <w:p w:rsidR="00716728" w:rsidRPr="009077C7" w:rsidRDefault="00716728" w:rsidP="005E5515">
            <w:pPr>
              <w:rPr>
                <w:rFonts w:eastAsia="Arial Unicode MS" w:cstheme="minorHAnsi"/>
                <w:color w:val="FF0000"/>
                <w:szCs w:val="17"/>
                <w:lang w:val="en-US"/>
              </w:rPr>
            </w:pPr>
          </w:p>
          <w:p w:rsidR="00716728" w:rsidRPr="00B75A6A" w:rsidRDefault="00716728" w:rsidP="00716728">
            <w:pPr>
              <w:shd w:val="clear" w:color="auto" w:fill="FFFFFF"/>
              <w:spacing w:before="100" w:beforeAutospacing="1" w:after="100" w:afterAutospacing="1" w:line="288" w:lineRule="atLeast"/>
              <w:ind w:right="528"/>
              <w:rPr>
                <w:rFonts w:eastAsia="Arial Unicode MS" w:cstheme="minorHAnsi"/>
                <w:color w:val="FF0000"/>
                <w:lang w:eastAsia="fr-FR"/>
              </w:rPr>
            </w:pPr>
            <w:r w:rsidRPr="009077C7">
              <w:rPr>
                <w:rFonts w:eastAsia="Arial Unicode MS" w:cstheme="minorHAnsi"/>
                <w:color w:val="FF0000"/>
                <w:lang w:val="en-US" w:eastAsia="fr-FR"/>
              </w:rPr>
              <w:t xml:space="preserve">Kharms, Daniil, and Neil Cornwell. </w:t>
            </w:r>
            <w:r w:rsidRPr="00B75A6A">
              <w:rPr>
                <w:rFonts w:eastAsia="Arial Unicode MS" w:cstheme="minorHAnsi"/>
                <w:i/>
                <w:iCs/>
                <w:color w:val="FF0000"/>
                <w:lang w:eastAsia="fr-FR"/>
              </w:rPr>
              <w:t>Incidences</w:t>
            </w:r>
            <w:r w:rsidRPr="006C4D54">
              <w:rPr>
                <w:rFonts w:eastAsia="Arial Unicode MS" w:cstheme="minorHAnsi"/>
                <w:color w:val="FF0000"/>
                <w:lang w:eastAsia="fr-FR"/>
              </w:rPr>
              <w:t>. L</w:t>
            </w:r>
            <w:r w:rsidRPr="00B75A6A">
              <w:rPr>
                <w:rFonts w:eastAsia="Arial Unicode MS" w:cstheme="minorHAnsi"/>
                <w:color w:val="FF0000"/>
                <w:lang w:eastAsia="fr-FR"/>
              </w:rPr>
              <w:t xml:space="preserve">ondon: </w:t>
            </w:r>
            <w:proofErr w:type="spellStart"/>
            <w:r w:rsidRPr="00B75A6A">
              <w:rPr>
                <w:rFonts w:eastAsia="Arial Unicode MS" w:cstheme="minorHAnsi"/>
                <w:color w:val="FF0000"/>
                <w:lang w:eastAsia="fr-FR"/>
              </w:rPr>
              <w:t>Serpent's</w:t>
            </w:r>
            <w:proofErr w:type="spellEnd"/>
            <w:r w:rsidRPr="00B75A6A">
              <w:rPr>
                <w:rFonts w:eastAsia="Arial Unicode MS" w:cstheme="minorHAnsi"/>
                <w:color w:val="FF0000"/>
                <w:lang w:eastAsia="fr-FR"/>
              </w:rPr>
              <w:t xml:space="preserve"> </w:t>
            </w:r>
            <w:proofErr w:type="spellStart"/>
            <w:r w:rsidRPr="00B75A6A">
              <w:rPr>
                <w:rFonts w:eastAsia="Arial Unicode MS" w:cstheme="minorHAnsi"/>
                <w:color w:val="FF0000"/>
                <w:lang w:eastAsia="fr-FR"/>
              </w:rPr>
              <w:t>Tail</w:t>
            </w:r>
            <w:proofErr w:type="spellEnd"/>
            <w:r w:rsidRPr="00B75A6A">
              <w:rPr>
                <w:rFonts w:eastAsia="Arial Unicode MS" w:cstheme="minorHAnsi"/>
                <w:color w:val="FF0000"/>
                <w:lang w:eastAsia="fr-FR"/>
              </w:rPr>
              <w:t xml:space="preserve">, 1993. </w:t>
            </w:r>
            <w:proofErr w:type="spellStart"/>
            <w:r w:rsidRPr="00B75A6A">
              <w:rPr>
                <w:rFonts w:eastAsia="Arial Unicode MS" w:cstheme="minorHAnsi"/>
                <w:color w:val="FF0000"/>
                <w:lang w:eastAsia="fr-FR"/>
              </w:rPr>
              <w:t>Print</w:t>
            </w:r>
            <w:proofErr w:type="spellEnd"/>
            <w:r w:rsidRPr="00B75A6A">
              <w:rPr>
                <w:rFonts w:eastAsia="Arial Unicode MS" w:cstheme="minorHAnsi"/>
                <w:color w:val="FF0000"/>
                <w:lang w:eastAsia="fr-FR"/>
              </w:rPr>
              <w:t xml:space="preserve">. </w:t>
            </w:r>
          </w:p>
          <w:p w:rsidR="00716728" w:rsidRPr="00F0389F" w:rsidRDefault="00716728" w:rsidP="005E5515">
            <w:pPr>
              <w:rPr>
                <w:rFonts w:cstheme="minorHAnsi"/>
                <w:color w:val="365F91" w:themeColor="accent1" w:themeShade="BF"/>
                <w:lang w:val="en-US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3A5837" w:rsidRDefault="003A5837" w:rsidP="002D0B98"/>
          <w:p w:rsidR="00C62513" w:rsidRDefault="00C62513" w:rsidP="002D0B98"/>
          <w:p w:rsidR="00C62513" w:rsidRDefault="00C62513" w:rsidP="002D0B98"/>
          <w:p w:rsidR="00C62513" w:rsidRPr="007131B0" w:rsidRDefault="00C62513" w:rsidP="002D0B98"/>
          <w:p w:rsidR="003A5837" w:rsidRPr="007131B0" w:rsidRDefault="003A5837" w:rsidP="002D0B98"/>
          <w:p w:rsidR="005654BB" w:rsidRPr="007131B0" w:rsidRDefault="005654BB" w:rsidP="002D0B98"/>
          <w:p w:rsidR="005654BB" w:rsidRDefault="005654BB" w:rsidP="002D0B98"/>
          <w:p w:rsidR="004D452E" w:rsidRDefault="004D452E" w:rsidP="002D0B98"/>
          <w:p w:rsidR="004D452E" w:rsidRPr="00632E3B" w:rsidRDefault="002664F2" w:rsidP="004D452E">
            <w:pPr>
              <w:rPr>
                <w:b/>
                <w:i/>
              </w:rPr>
            </w:pPr>
            <w:r>
              <w:rPr>
                <w:b/>
              </w:rPr>
              <w:t>« Tirés des carnets »</w:t>
            </w:r>
          </w:p>
          <w:p w:rsidR="004D452E" w:rsidRPr="00632E3B" w:rsidRDefault="004D452E" w:rsidP="004D452E">
            <w:pPr>
              <w:rPr>
                <w:b/>
                <w:i/>
              </w:rPr>
            </w:pPr>
            <w:r w:rsidRPr="00632E3B">
              <w:rPr>
                <w:b/>
                <w:i/>
              </w:rPr>
              <w:t>Citadelle</w:t>
            </w:r>
          </w:p>
          <w:p w:rsidR="004D452E" w:rsidRPr="00632E3B" w:rsidRDefault="004D452E" w:rsidP="004D452E">
            <w:pPr>
              <w:rPr>
                <w:b/>
                <w:i/>
              </w:rPr>
            </w:pPr>
            <w:r w:rsidRPr="00632E3B">
              <w:rPr>
                <w:b/>
                <w:i/>
              </w:rPr>
              <w:t>… pour un nouveau style</w:t>
            </w:r>
          </w:p>
          <w:p w:rsidR="004D452E" w:rsidRDefault="004D452E" w:rsidP="002D0B98"/>
          <w:p w:rsidR="004D452E" w:rsidRPr="007131B0" w:rsidRDefault="004D452E" w:rsidP="002D0B98"/>
          <w:p w:rsidR="005654BB" w:rsidRPr="007131B0" w:rsidRDefault="005654BB" w:rsidP="002D0B98"/>
          <w:p w:rsidR="005654BB" w:rsidRPr="00C11748" w:rsidRDefault="009F5368" w:rsidP="005654BB">
            <w:pPr>
              <w:rPr>
                <w:b/>
              </w:rPr>
            </w:pPr>
            <w:r>
              <w:rPr>
                <w:b/>
              </w:rPr>
              <w:t>« </w:t>
            </w:r>
            <w:r w:rsidR="005654BB" w:rsidRPr="00C11748">
              <w:rPr>
                <w:b/>
              </w:rPr>
              <w:t xml:space="preserve">Un certain </w:t>
            </w:r>
            <w:proofErr w:type="spellStart"/>
            <w:r w:rsidR="005654BB" w:rsidRPr="00C11748">
              <w:rPr>
                <w:b/>
              </w:rPr>
              <w:t>Panteleï</w:t>
            </w:r>
            <w:proofErr w:type="spellEnd"/>
            <w:r w:rsidR="005654BB" w:rsidRPr="00C11748">
              <w:rPr>
                <w:b/>
              </w:rPr>
              <w:t> »</w:t>
            </w:r>
          </w:p>
          <w:p w:rsidR="005654BB" w:rsidRPr="00C11748" w:rsidRDefault="005654BB" w:rsidP="005654BB">
            <w:pPr>
              <w:rPr>
                <w:b/>
              </w:rPr>
            </w:pPr>
            <w:r>
              <w:rPr>
                <w:b/>
              </w:rPr>
              <w:t>« Une fillette a dit  ‘</w:t>
            </w:r>
            <w:proofErr w:type="spellStart"/>
            <w:r>
              <w:rPr>
                <w:b/>
              </w:rPr>
              <w:t>Gvia</w:t>
            </w:r>
            <w:proofErr w:type="spellEnd"/>
            <w:r>
              <w:rPr>
                <w:b/>
              </w:rPr>
              <w:t>’ »</w:t>
            </w:r>
          </w:p>
          <w:p w:rsidR="005654BB" w:rsidRPr="00696D0D" w:rsidRDefault="005654BB" w:rsidP="005654BB">
            <w:pPr>
              <w:rPr>
                <w:b/>
                <w:i/>
              </w:rPr>
            </w:pPr>
            <w:r w:rsidRPr="00696D0D">
              <w:rPr>
                <w:b/>
                <w:i/>
              </w:rPr>
              <w:t>Emmenez-moi les yeux bandés</w:t>
            </w:r>
          </w:p>
          <w:p w:rsidR="005654BB" w:rsidRPr="00696D0D" w:rsidRDefault="005654BB" w:rsidP="005654BB">
            <w:pPr>
              <w:rPr>
                <w:b/>
                <w:i/>
              </w:rPr>
            </w:pPr>
            <w:r w:rsidRPr="00696D0D">
              <w:rPr>
                <w:b/>
                <w:i/>
              </w:rPr>
              <w:t>Se raser la barbe et la moustache</w:t>
            </w:r>
          </w:p>
          <w:p w:rsidR="005654BB" w:rsidRPr="00696D0D" w:rsidRDefault="005654BB" w:rsidP="005654BB">
            <w:pPr>
              <w:rPr>
                <w:b/>
                <w:i/>
              </w:rPr>
            </w:pPr>
            <w:r w:rsidRPr="00696D0D">
              <w:rPr>
                <w:b/>
                <w:i/>
              </w:rPr>
              <w:t>Je me suis étouffé avec un os d’agneau</w:t>
            </w:r>
          </w:p>
          <w:p w:rsidR="005654BB" w:rsidRDefault="005654BB" w:rsidP="002D0B98"/>
          <w:p w:rsidR="004D452E" w:rsidRDefault="004D452E" w:rsidP="002D0B98"/>
          <w:p w:rsidR="003A5837" w:rsidRPr="00307A0D" w:rsidRDefault="00307A0D" w:rsidP="002D0B98">
            <w:r>
              <w:rPr>
                <w:b/>
              </w:rPr>
              <w:t>« </w:t>
            </w:r>
            <w:r w:rsidR="00704464">
              <w:rPr>
                <w:b/>
              </w:rPr>
              <w:t>Rencontre</w:t>
            </w:r>
            <w:r>
              <w:t> »</w:t>
            </w:r>
          </w:p>
          <w:p w:rsidR="003A5837" w:rsidRPr="00424F98" w:rsidRDefault="00424F98" w:rsidP="003A5837">
            <w:pPr>
              <w:rPr>
                <w:b/>
              </w:rPr>
            </w:pPr>
            <w:r w:rsidRPr="00424F98">
              <w:rPr>
                <w:b/>
              </w:rPr>
              <w:t>« </w:t>
            </w:r>
            <w:r>
              <w:rPr>
                <w:b/>
              </w:rPr>
              <w:t>U</w:t>
            </w:r>
            <w:r w:rsidRPr="00424F98">
              <w:rPr>
                <w:b/>
              </w:rPr>
              <w:t>n homme roux »</w:t>
            </w:r>
          </w:p>
          <w:p w:rsidR="003A5837" w:rsidRPr="004D6F02" w:rsidRDefault="003A5837" w:rsidP="002D0B98">
            <w:r w:rsidRPr="004D6F02">
              <w:t>« Sonnet »</w:t>
            </w:r>
            <w:r w:rsidR="004D6F02">
              <w:t xml:space="preserve"> (bibl. 64)</w:t>
            </w:r>
          </w:p>
          <w:p w:rsidR="003A5837" w:rsidRPr="006434F0" w:rsidRDefault="003A5837" w:rsidP="002D0B98">
            <w:pPr>
              <w:rPr>
                <w:b/>
              </w:rPr>
            </w:pPr>
            <w:r w:rsidRPr="006434F0">
              <w:rPr>
                <w:b/>
              </w:rPr>
              <w:t>« Makarov et Petersen »</w:t>
            </w:r>
          </w:p>
          <w:p w:rsidR="003A5837" w:rsidRPr="006434F0" w:rsidRDefault="003A5837" w:rsidP="002D0B98">
            <w:pPr>
              <w:rPr>
                <w:b/>
              </w:rPr>
            </w:pPr>
            <w:r w:rsidRPr="006434F0">
              <w:rPr>
                <w:b/>
              </w:rPr>
              <w:t>« Les chasseurs »</w:t>
            </w:r>
          </w:p>
          <w:p w:rsidR="003A5837" w:rsidRDefault="003A5837" w:rsidP="002D0B98"/>
          <w:p w:rsidR="003A5837" w:rsidRDefault="003A5837" w:rsidP="002D0B98"/>
          <w:p w:rsidR="003A5837" w:rsidRDefault="003A5837" w:rsidP="002D0B98"/>
          <w:p w:rsidR="003A5837" w:rsidRDefault="003A5837" w:rsidP="002D0B98"/>
          <w:p w:rsidR="000672DE" w:rsidRDefault="000672DE" w:rsidP="002D0B98"/>
          <w:p w:rsidR="004B2C55" w:rsidRDefault="004B2C55" w:rsidP="002D0B98"/>
          <w:p w:rsidR="004B2C55" w:rsidRPr="006434F0" w:rsidRDefault="004B2C55" w:rsidP="004B2C55">
            <w:pPr>
              <w:rPr>
                <w:b/>
              </w:rPr>
            </w:pPr>
            <w:r w:rsidRPr="006434F0">
              <w:rPr>
                <w:b/>
              </w:rPr>
              <w:t xml:space="preserve">« A la mort de </w:t>
            </w:r>
            <w:proofErr w:type="spellStart"/>
            <w:r w:rsidRPr="006434F0">
              <w:rPr>
                <w:b/>
              </w:rPr>
              <w:t>Kasimir</w:t>
            </w:r>
            <w:proofErr w:type="spellEnd"/>
            <w:r w:rsidRPr="006434F0">
              <w:rPr>
                <w:b/>
              </w:rPr>
              <w:t xml:space="preserve"> Malevitch »</w:t>
            </w:r>
          </w:p>
          <w:p w:rsidR="004B2C55" w:rsidRPr="004B2C55" w:rsidRDefault="004B2C55" w:rsidP="004B2C55">
            <w:pPr>
              <w:rPr>
                <w:i/>
              </w:rPr>
            </w:pPr>
          </w:p>
          <w:p w:rsidR="004B2C55" w:rsidRDefault="004B2C55" w:rsidP="004B2C55">
            <w:r w:rsidRPr="004B2C55">
              <w:rPr>
                <w:i/>
              </w:rPr>
              <w:t xml:space="preserve"> </w:t>
            </w:r>
          </w:p>
          <w:p w:rsidR="003A5837" w:rsidRDefault="003A5837" w:rsidP="002D0B98"/>
          <w:p w:rsidR="003A5837" w:rsidRPr="005204F4" w:rsidRDefault="003A5837" w:rsidP="003A5837">
            <w:pPr>
              <w:rPr>
                <w:b/>
              </w:rPr>
            </w:pPr>
            <w:r w:rsidRPr="005204F4">
              <w:rPr>
                <w:b/>
              </w:rPr>
              <w:t>« Suite »</w:t>
            </w:r>
          </w:p>
          <w:p w:rsidR="003A5837" w:rsidRPr="00F11A86" w:rsidRDefault="00F11A86" w:rsidP="003A5837">
            <w:pPr>
              <w:rPr>
                <w:i/>
              </w:rPr>
            </w:pPr>
            <w:r w:rsidRPr="00F11A86">
              <w:rPr>
                <w:i/>
              </w:rPr>
              <w:t>?</w:t>
            </w:r>
          </w:p>
          <w:p w:rsidR="009564AB" w:rsidRPr="00F11A86" w:rsidRDefault="00F11A86" w:rsidP="003A5837">
            <w:r w:rsidRPr="00F11A86">
              <w:t>?</w:t>
            </w:r>
          </w:p>
          <w:p w:rsidR="003A5837" w:rsidRPr="005204F4" w:rsidRDefault="003A5837" w:rsidP="003A5837">
            <w:pPr>
              <w:rPr>
                <w:b/>
              </w:rPr>
            </w:pPr>
            <w:r w:rsidRPr="005204F4">
              <w:rPr>
                <w:b/>
              </w:rPr>
              <w:t>« Cahier bleu n°10 »</w:t>
            </w:r>
          </w:p>
          <w:p w:rsidR="003A5837" w:rsidRPr="003F3D57" w:rsidRDefault="003F3D57" w:rsidP="003A5837">
            <w:pPr>
              <w:rPr>
                <w:b/>
              </w:rPr>
            </w:pPr>
            <w:r>
              <w:rPr>
                <w:b/>
              </w:rPr>
              <w:t>« Les vieilles qui tombent » </w:t>
            </w:r>
            <w:r w:rsidR="00045D69">
              <w:rPr>
                <w:b/>
              </w:rPr>
              <w:t>ou la vieille ?</w:t>
            </w:r>
          </w:p>
          <w:p w:rsidR="003A5837" w:rsidRPr="005204F4" w:rsidRDefault="003A5837" w:rsidP="003A5837">
            <w:pPr>
              <w:rPr>
                <w:b/>
              </w:rPr>
            </w:pPr>
            <w:r w:rsidRPr="005204F4">
              <w:rPr>
                <w:b/>
              </w:rPr>
              <w:t xml:space="preserve"> « </w:t>
            </w:r>
            <w:r w:rsidR="00307A0D">
              <w:rPr>
                <w:b/>
              </w:rPr>
              <w:t>Un événement</w:t>
            </w:r>
            <w:r w:rsidRPr="005204F4">
              <w:rPr>
                <w:b/>
              </w:rPr>
              <w:t xml:space="preserve"> dans la rue »</w:t>
            </w:r>
          </w:p>
          <w:p w:rsidR="003A5837" w:rsidRDefault="003A5837" w:rsidP="003A5837">
            <w:r>
              <w:t>« Sonnet »</w:t>
            </w:r>
            <w:r w:rsidR="004D6F02">
              <w:t xml:space="preserve"> (bibl. 64)</w:t>
            </w:r>
          </w:p>
          <w:p w:rsidR="003A5837" w:rsidRPr="005204F4" w:rsidRDefault="009564AB" w:rsidP="002D0B98">
            <w:pPr>
              <w:rPr>
                <w:b/>
              </w:rPr>
            </w:pPr>
            <w:r w:rsidRPr="005204F4">
              <w:rPr>
                <w:b/>
              </w:rPr>
              <w:t>« Le coffre »</w:t>
            </w:r>
          </w:p>
          <w:p w:rsidR="009564AB" w:rsidRPr="0017501E" w:rsidRDefault="009564AB" w:rsidP="009564AB">
            <w:r w:rsidRPr="0017501E">
              <w:t>« Le rêve »</w:t>
            </w:r>
            <w:r w:rsidR="00435B90">
              <w:t xml:space="preserve"> Bibl. 64</w:t>
            </w:r>
          </w:p>
          <w:p w:rsidR="009564AB" w:rsidRPr="005204F4" w:rsidRDefault="004F4B4A" w:rsidP="009564AB">
            <w:pPr>
              <w:rPr>
                <w:b/>
              </w:rPr>
            </w:pPr>
            <w:r>
              <w:rPr>
                <w:b/>
              </w:rPr>
              <w:t>« Pertes »</w:t>
            </w:r>
          </w:p>
          <w:p w:rsidR="009564AB" w:rsidRDefault="009564AB" w:rsidP="009564AB">
            <w:r>
              <w:t>« Makarov et Peterson »</w:t>
            </w:r>
          </w:p>
          <w:p w:rsidR="009564AB" w:rsidRPr="005204F4" w:rsidRDefault="00C11748" w:rsidP="009564AB">
            <w:pPr>
              <w:rPr>
                <w:b/>
              </w:rPr>
            </w:pPr>
            <w:r>
              <w:rPr>
                <w:b/>
              </w:rPr>
              <w:t>« </w:t>
            </w:r>
            <w:proofErr w:type="spellStart"/>
            <w:r>
              <w:rPr>
                <w:b/>
              </w:rPr>
              <w:t>Fe</w:t>
            </w:r>
            <w:r w:rsidR="009564AB" w:rsidRPr="005204F4">
              <w:rPr>
                <w:b/>
              </w:rPr>
              <w:t>dia</w:t>
            </w:r>
            <w:proofErr w:type="spellEnd"/>
            <w:r w:rsidR="009564AB" w:rsidRPr="005204F4">
              <w:rPr>
                <w:b/>
              </w:rPr>
              <w:t xml:space="preserve"> </w:t>
            </w:r>
            <w:proofErr w:type="spellStart"/>
            <w:r w:rsidR="009564AB" w:rsidRPr="005204F4">
              <w:rPr>
                <w:b/>
              </w:rPr>
              <w:t>Davidovitch</w:t>
            </w:r>
            <w:proofErr w:type="spellEnd"/>
            <w:r w:rsidR="009564AB" w:rsidRPr="005204F4">
              <w:rPr>
                <w:b/>
              </w:rPr>
              <w:t> »</w:t>
            </w:r>
          </w:p>
          <w:p w:rsidR="009564AB" w:rsidRPr="00BD3353" w:rsidRDefault="009564AB" w:rsidP="009564AB">
            <w:pPr>
              <w:rPr>
                <w:b/>
              </w:rPr>
            </w:pPr>
            <w:r w:rsidRPr="00BD3353">
              <w:rPr>
                <w:b/>
              </w:rPr>
              <w:t>« </w:t>
            </w:r>
            <w:r w:rsidR="00BD3353" w:rsidRPr="00BD3353">
              <w:rPr>
                <w:b/>
              </w:rPr>
              <w:t>Une h</w:t>
            </w:r>
            <w:r w:rsidR="00A44B07" w:rsidRPr="00BD3353">
              <w:rPr>
                <w:b/>
              </w:rPr>
              <w:t>istoire</w:t>
            </w:r>
            <w:r w:rsidRPr="00BD3353">
              <w:rPr>
                <w:b/>
              </w:rPr>
              <w:t> »</w:t>
            </w:r>
            <w:r w:rsidR="003577A6" w:rsidRPr="00BD3353">
              <w:rPr>
                <w:b/>
              </w:rPr>
              <w:t xml:space="preserve"> Bibl. 64 ?</w:t>
            </w:r>
          </w:p>
          <w:p w:rsidR="0017501E" w:rsidRPr="0017501E" w:rsidRDefault="009564AB" w:rsidP="009564AB">
            <w:pPr>
              <w:rPr>
                <w:b/>
              </w:rPr>
            </w:pPr>
            <w:r w:rsidRPr="0017501E">
              <w:rPr>
                <w:b/>
              </w:rPr>
              <w:t>« La caissière »</w:t>
            </w:r>
            <w:r w:rsidR="00A44B07" w:rsidRPr="0017501E">
              <w:rPr>
                <w:b/>
              </w:rPr>
              <w:t>,</w:t>
            </w:r>
          </w:p>
          <w:p w:rsidR="009564AB" w:rsidRDefault="009564AB" w:rsidP="009564AB">
            <w:r>
              <w:t>« Illusion d’optique »</w:t>
            </w:r>
            <w:r w:rsidR="00435B90">
              <w:t xml:space="preserve"> Bibl. 64</w:t>
            </w:r>
          </w:p>
          <w:p w:rsidR="009564AB" w:rsidRPr="005204F4" w:rsidRDefault="009564AB" w:rsidP="009564AB">
            <w:pPr>
              <w:rPr>
                <w:b/>
              </w:rPr>
            </w:pPr>
            <w:r w:rsidRPr="005204F4">
              <w:rPr>
                <w:b/>
              </w:rPr>
              <w:t xml:space="preserve">« Le menuisier </w:t>
            </w:r>
            <w:proofErr w:type="spellStart"/>
            <w:r w:rsidRPr="005204F4">
              <w:rPr>
                <w:b/>
              </w:rPr>
              <w:t>Kouchakov</w:t>
            </w:r>
            <w:proofErr w:type="spellEnd"/>
            <w:r w:rsidRPr="005204F4">
              <w:rPr>
                <w:b/>
              </w:rPr>
              <w:t> »</w:t>
            </w:r>
          </w:p>
          <w:p w:rsidR="009564AB" w:rsidRPr="005204F4" w:rsidRDefault="009564AB" w:rsidP="009564AB">
            <w:pPr>
              <w:rPr>
                <w:b/>
              </w:rPr>
            </w:pPr>
            <w:r w:rsidRPr="005204F4">
              <w:rPr>
                <w:b/>
              </w:rPr>
              <w:t xml:space="preserve">« Fait divers arrivé à </w:t>
            </w:r>
            <w:proofErr w:type="spellStart"/>
            <w:r w:rsidRPr="005204F4">
              <w:rPr>
                <w:b/>
              </w:rPr>
              <w:t>Petrakov</w:t>
            </w:r>
            <w:proofErr w:type="spellEnd"/>
            <w:r w:rsidRPr="005204F4">
              <w:rPr>
                <w:b/>
              </w:rPr>
              <w:t> »</w:t>
            </w:r>
          </w:p>
          <w:p w:rsidR="009564AB" w:rsidRDefault="009564AB" w:rsidP="009564AB">
            <w:r>
              <w:t>« </w:t>
            </w:r>
            <w:r w:rsidR="001357F4">
              <w:t>Quatre illustrations de la stupéfaction dans laquelle une idée nouvelle plonge une personne qui n’y est pas préparée</w:t>
            </w:r>
            <w:r>
              <w:t>»</w:t>
            </w:r>
          </w:p>
          <w:p w:rsidR="009564AB" w:rsidRDefault="009564AB" w:rsidP="009564AB">
            <w:r>
              <w:t>« La loi de Lynch »</w:t>
            </w:r>
            <w:r w:rsidR="004029CA">
              <w:t xml:space="preserve"> Bibl. 64</w:t>
            </w:r>
          </w:p>
          <w:p w:rsidR="009564AB" w:rsidRPr="00704464" w:rsidRDefault="00704464" w:rsidP="009564AB">
            <w:r w:rsidRPr="00704464">
              <w:t xml:space="preserve">« Rencontre » </w:t>
            </w:r>
            <w:r w:rsidR="00165A64" w:rsidRPr="00704464">
              <w:t>(bibl. 47)</w:t>
            </w:r>
          </w:p>
          <w:p w:rsidR="009564AB" w:rsidRPr="00696D0D" w:rsidRDefault="009564AB" w:rsidP="009564AB">
            <w:pPr>
              <w:rPr>
                <w:b/>
              </w:rPr>
            </w:pPr>
            <w:r w:rsidRPr="00696D0D">
              <w:rPr>
                <w:b/>
              </w:rPr>
              <w:t>« Un spectacle raté »</w:t>
            </w:r>
          </w:p>
          <w:p w:rsidR="009564AB" w:rsidRPr="00696D0D" w:rsidRDefault="009564AB" w:rsidP="009564AB">
            <w:pPr>
              <w:rPr>
                <w:b/>
              </w:rPr>
            </w:pPr>
            <w:r w:rsidRPr="00696D0D">
              <w:rPr>
                <w:b/>
              </w:rPr>
              <w:t>« Ce qu’on vend aujourd’hui en magasin »</w:t>
            </w:r>
          </w:p>
          <w:p w:rsidR="009564AB" w:rsidRPr="00696D0D" w:rsidRDefault="009564AB" w:rsidP="009564AB">
            <w:pPr>
              <w:rPr>
                <w:b/>
              </w:rPr>
            </w:pPr>
            <w:r w:rsidRPr="00696D0D">
              <w:rPr>
                <w:b/>
              </w:rPr>
              <w:t xml:space="preserve">« Le sommeil </w:t>
            </w:r>
            <w:r w:rsidR="004D5E19">
              <w:rPr>
                <w:b/>
              </w:rPr>
              <w:t>harcèle l’homme</w:t>
            </w:r>
            <w:r w:rsidRPr="00696D0D">
              <w:rPr>
                <w:b/>
              </w:rPr>
              <w:t> »</w:t>
            </w:r>
          </w:p>
          <w:p w:rsidR="00850982" w:rsidRDefault="00850982" w:rsidP="009564AB"/>
          <w:p w:rsidR="00850982" w:rsidRDefault="00850982" w:rsidP="009564AB"/>
          <w:p w:rsidR="00850982" w:rsidRDefault="00850982" w:rsidP="009564AB"/>
          <w:p w:rsidR="00850982" w:rsidRDefault="00850982" w:rsidP="009564AB"/>
          <w:p w:rsidR="00850982" w:rsidRDefault="00374516" w:rsidP="009564AB">
            <w:r>
              <w:t>« </w:t>
            </w:r>
            <w:proofErr w:type="spellStart"/>
            <w:r w:rsidRPr="00374516">
              <w:t>Élizavéta</w:t>
            </w:r>
            <w:proofErr w:type="spellEnd"/>
            <w:r w:rsidRPr="00374516">
              <w:t xml:space="preserve"> Bam</w:t>
            </w:r>
            <w:r>
              <w:t> »</w:t>
            </w:r>
            <w:r w:rsidR="007B43BA">
              <w:t xml:space="preserve"> Bibl. 83</w:t>
            </w:r>
          </w:p>
          <w:p w:rsidR="00850982" w:rsidRDefault="00850982" w:rsidP="009564AB"/>
          <w:p w:rsidR="00374516" w:rsidRDefault="00374516" w:rsidP="009564AB"/>
          <w:p w:rsidR="00374516" w:rsidRDefault="00374516" w:rsidP="009564AB"/>
          <w:p w:rsidR="00374516" w:rsidRDefault="00374516" w:rsidP="009564AB"/>
          <w:p w:rsidR="00374516" w:rsidRDefault="00374516" w:rsidP="009564AB"/>
          <w:p w:rsidR="00374516" w:rsidRPr="008F7F60" w:rsidRDefault="008F7F60" w:rsidP="009564AB">
            <w:pPr>
              <w:rPr>
                <w:b/>
              </w:rPr>
            </w:pPr>
            <w:r w:rsidRPr="008F7F60">
              <w:rPr>
                <w:b/>
              </w:rPr>
              <w:t>« La vieille »</w:t>
            </w:r>
          </w:p>
          <w:p w:rsidR="00374516" w:rsidRDefault="00374516" w:rsidP="009564AB">
            <w:pPr>
              <w:rPr>
                <w:i/>
              </w:rPr>
            </w:pPr>
          </w:p>
          <w:p w:rsidR="00374516" w:rsidRDefault="00374516" w:rsidP="009564AB">
            <w:pPr>
              <w:rPr>
                <w:i/>
              </w:rPr>
            </w:pPr>
          </w:p>
          <w:p w:rsidR="00374516" w:rsidRDefault="00374516" w:rsidP="009564AB">
            <w:pPr>
              <w:rPr>
                <w:i/>
              </w:rPr>
            </w:pPr>
          </w:p>
          <w:p w:rsidR="00374516" w:rsidRPr="00853D64" w:rsidRDefault="00355C60" w:rsidP="009564AB">
            <w:r w:rsidRPr="00853D64">
              <w:t>« Dieu en plein jour… » (</w:t>
            </w:r>
            <w:r w:rsidR="00374516" w:rsidRPr="00853D64">
              <w:t>« Prière avant de</w:t>
            </w:r>
            <w:r w:rsidR="00853D64">
              <w:t xml:space="preserve"> m’endormir</w:t>
            </w:r>
            <w:r w:rsidR="00374516" w:rsidRPr="00853D64">
              <w:t> »</w:t>
            </w:r>
            <w:r w:rsidRPr="00853D64">
              <w:t>)</w:t>
            </w:r>
          </w:p>
          <w:p w:rsidR="00355C60" w:rsidRPr="00355C60" w:rsidRDefault="00355C60" w:rsidP="009564AB">
            <w:pPr>
              <w:rPr>
                <w:b/>
              </w:rPr>
            </w:pPr>
          </w:p>
          <w:p w:rsidR="00374516" w:rsidRPr="00355C60" w:rsidRDefault="00374516" w:rsidP="009564AB">
            <w:pPr>
              <w:rPr>
                <w:b/>
                <w:i/>
              </w:rPr>
            </w:pPr>
            <w:r w:rsidRPr="00355C60">
              <w:rPr>
                <w:b/>
                <w:i/>
              </w:rPr>
              <w:t>Voici venue la pluie</w:t>
            </w:r>
          </w:p>
          <w:p w:rsidR="00374516" w:rsidRDefault="00374516" w:rsidP="009564AB">
            <w:pPr>
              <w:rPr>
                <w:i/>
              </w:rPr>
            </w:pPr>
          </w:p>
          <w:p w:rsidR="00374516" w:rsidRDefault="00374516" w:rsidP="009564AB">
            <w:pPr>
              <w:rPr>
                <w:i/>
              </w:rPr>
            </w:pPr>
          </w:p>
          <w:p w:rsidR="00374516" w:rsidRDefault="00374516" w:rsidP="009564AB">
            <w:pPr>
              <w:rPr>
                <w:i/>
              </w:rPr>
            </w:pPr>
          </w:p>
          <w:p w:rsidR="00374516" w:rsidRDefault="00374516" w:rsidP="009564AB">
            <w:pPr>
              <w:rPr>
                <w:i/>
              </w:rPr>
            </w:pPr>
          </w:p>
          <w:p w:rsidR="00374516" w:rsidRDefault="00374516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F5DC0" w:rsidP="009564AB">
            <w:pPr>
              <w:rPr>
                <w:i/>
              </w:rPr>
            </w:pPr>
            <w:r>
              <w:rPr>
                <w:i/>
              </w:rPr>
              <w:t>Prophète ?</w:t>
            </w: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10420D" w:rsidRDefault="0010420D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141C91" w:rsidRDefault="00141C91" w:rsidP="009564AB">
            <w:pPr>
              <w:rPr>
                <w:i/>
              </w:rPr>
            </w:pPr>
          </w:p>
          <w:p w:rsidR="004070A4" w:rsidRDefault="004070A4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F84AB0" w:rsidP="009564AB">
            <w:pPr>
              <w:rPr>
                <w:i/>
              </w:rPr>
            </w:pPr>
          </w:p>
          <w:p w:rsidR="00F84AB0" w:rsidRDefault="00141C91" w:rsidP="009564AB">
            <w:pPr>
              <w:rPr>
                <w:i/>
              </w:rPr>
            </w:pPr>
            <w:r>
              <w:rPr>
                <w:i/>
              </w:rPr>
              <w:t>Pierre de touche ? - Il meule…</w:t>
            </w:r>
          </w:p>
          <w:p w:rsidR="00F84AB0" w:rsidRDefault="00F84AB0" w:rsidP="009564AB">
            <w:pPr>
              <w:rPr>
                <w:i/>
              </w:rPr>
            </w:pPr>
          </w:p>
          <w:p w:rsidR="00F84AB0" w:rsidRPr="00141C91" w:rsidRDefault="00141C91" w:rsidP="009564AB">
            <w:pPr>
              <w:rPr>
                <w:b/>
                <w:i/>
              </w:rPr>
            </w:pPr>
            <w:r w:rsidRPr="00141C91">
              <w:rPr>
                <w:b/>
                <w:i/>
              </w:rPr>
              <w:t>Aviation transformation</w:t>
            </w:r>
          </w:p>
          <w:p w:rsidR="00F84AB0" w:rsidRDefault="00F84AB0" w:rsidP="009564AB">
            <w:pPr>
              <w:rPr>
                <w:i/>
              </w:rPr>
            </w:pPr>
          </w:p>
          <w:p w:rsidR="00F84AB0" w:rsidRDefault="00141C91" w:rsidP="009564AB">
            <w:pPr>
              <w:rPr>
                <w:i/>
              </w:rPr>
            </w:pPr>
            <w:r>
              <w:rPr>
                <w:i/>
              </w:rPr>
              <w:t>Tentation</w:t>
            </w:r>
          </w:p>
          <w:p w:rsidR="00F84AB0" w:rsidRPr="00D17F61" w:rsidRDefault="00D17F61" w:rsidP="009564AB">
            <w:r>
              <w:rPr>
                <w:i/>
              </w:rPr>
              <w:t xml:space="preserve">Incendie </w:t>
            </w:r>
            <w:r w:rsidRPr="00D17F61">
              <w:t>Bibl. 72 ?</w:t>
            </w:r>
          </w:p>
          <w:p w:rsidR="00D17F61" w:rsidRPr="00306324" w:rsidRDefault="00306324" w:rsidP="009564AB">
            <w:pPr>
              <w:rPr>
                <w:b/>
                <w:color w:val="365F91" w:themeColor="accent1" w:themeShade="BF"/>
              </w:rPr>
            </w:pPr>
            <w:r w:rsidRPr="00306324">
              <w:rPr>
                <w:b/>
                <w:color w:val="365F91" w:themeColor="accent1" w:themeShade="BF"/>
              </w:rPr>
              <w:t>Bibl. 53 ?</w:t>
            </w:r>
          </w:p>
          <w:p w:rsidR="00D17F61" w:rsidRDefault="00D17F61" w:rsidP="009564AB">
            <w:pPr>
              <w:rPr>
                <w:i/>
              </w:rPr>
            </w:pPr>
          </w:p>
          <w:p w:rsidR="00D17F61" w:rsidRDefault="00D17F61" w:rsidP="009564AB">
            <w:pPr>
              <w:rPr>
                <w:i/>
              </w:rPr>
            </w:pPr>
          </w:p>
          <w:p w:rsidR="00D17F61" w:rsidRDefault="00306324" w:rsidP="009564AB">
            <w:pPr>
              <w:rPr>
                <w:b/>
                <w:color w:val="365F91" w:themeColor="accent1" w:themeShade="BF"/>
              </w:rPr>
            </w:pPr>
            <w:r w:rsidRPr="00306324">
              <w:rPr>
                <w:b/>
                <w:color w:val="365F91" w:themeColor="accent1" w:themeShade="BF"/>
              </w:rPr>
              <w:t>Bibl. 77</w:t>
            </w:r>
          </w:p>
          <w:p w:rsidR="00306324" w:rsidRDefault="00306324" w:rsidP="009564AB">
            <w:pPr>
              <w:rPr>
                <w:b/>
                <w:color w:val="365F91" w:themeColor="accent1" w:themeShade="BF"/>
              </w:rPr>
            </w:pPr>
          </w:p>
          <w:p w:rsidR="00306324" w:rsidRPr="005A7B18" w:rsidRDefault="005A7B18" w:rsidP="009564AB">
            <w:pPr>
              <w:rPr>
                <w:i/>
              </w:rPr>
            </w:pPr>
            <w:r w:rsidRPr="005A7B18">
              <w:rPr>
                <w:i/>
              </w:rPr>
              <w:t>Marie sort et salue jusqu’à terre…</w:t>
            </w:r>
            <w:r>
              <w:rPr>
                <w:i/>
              </w:rPr>
              <w:t xml:space="preserve"> </w:t>
            </w:r>
            <w:r w:rsidRPr="005A7B18">
              <w:t>bibl. 4</w:t>
            </w:r>
          </w:p>
          <w:p w:rsidR="00D17F61" w:rsidRDefault="00D17F61" w:rsidP="009564AB">
            <w:pPr>
              <w:rPr>
                <w:i/>
              </w:rPr>
            </w:pPr>
          </w:p>
          <w:p w:rsidR="005A7B18" w:rsidRDefault="005A7B18" w:rsidP="009564AB">
            <w:pPr>
              <w:rPr>
                <w:i/>
              </w:rPr>
            </w:pPr>
            <w:r>
              <w:rPr>
                <w:i/>
              </w:rPr>
              <w:t>La vie humaine dans le vent…</w:t>
            </w:r>
          </w:p>
          <w:p w:rsidR="005A7B18" w:rsidRDefault="005A7B18" w:rsidP="009564AB">
            <w:pPr>
              <w:rPr>
                <w:i/>
              </w:rPr>
            </w:pPr>
          </w:p>
          <w:p w:rsidR="005A7B18" w:rsidRDefault="005A7B18" w:rsidP="009564AB">
            <w:pPr>
              <w:rPr>
                <w:i/>
              </w:rPr>
            </w:pPr>
          </w:p>
          <w:p w:rsidR="005A7B18" w:rsidRDefault="005A7B18" w:rsidP="009564AB">
            <w:pPr>
              <w:rPr>
                <w:i/>
              </w:rPr>
            </w:pPr>
          </w:p>
          <w:p w:rsidR="005A7B18" w:rsidRDefault="003E243C" w:rsidP="009564AB">
            <w:pPr>
              <w:rPr>
                <w:i/>
              </w:rPr>
            </w:pPr>
            <w:r>
              <w:rPr>
                <w:i/>
              </w:rPr>
              <w:t>C’était l’homme au pantalon plié…</w:t>
            </w:r>
          </w:p>
          <w:p w:rsidR="005A7B18" w:rsidRDefault="005A7B18" w:rsidP="009564AB">
            <w:pPr>
              <w:rPr>
                <w:i/>
              </w:rPr>
            </w:pPr>
          </w:p>
          <w:p w:rsidR="003E243C" w:rsidRDefault="003E243C" w:rsidP="009564AB">
            <w:pPr>
              <w:rPr>
                <w:i/>
              </w:rPr>
            </w:pPr>
          </w:p>
          <w:p w:rsidR="003E243C" w:rsidRDefault="003E243C" w:rsidP="009564AB">
            <w:pPr>
              <w:rPr>
                <w:i/>
              </w:rPr>
            </w:pPr>
          </w:p>
          <w:p w:rsidR="003E243C" w:rsidRDefault="003E243C" w:rsidP="009564AB">
            <w:pPr>
              <w:rPr>
                <w:i/>
              </w:rPr>
            </w:pPr>
          </w:p>
          <w:p w:rsidR="005A7B18" w:rsidRDefault="00D57A21" w:rsidP="009564AB">
            <w:pPr>
              <w:rPr>
                <w:i/>
              </w:rPr>
            </w:pPr>
            <w:r>
              <w:rPr>
                <w:i/>
              </w:rPr>
              <w:t>Vol dans le ciel</w:t>
            </w:r>
          </w:p>
          <w:p w:rsidR="005A7B18" w:rsidRDefault="003F3292" w:rsidP="009564AB">
            <w:pPr>
              <w:rPr>
                <w:i/>
              </w:rPr>
            </w:pPr>
            <w:r>
              <w:rPr>
                <w:i/>
              </w:rPr>
              <w:t>Ouvrir yeux minuit…</w:t>
            </w:r>
          </w:p>
          <w:p w:rsidR="00D57A21" w:rsidRDefault="00D57A21" w:rsidP="009564AB">
            <w:pPr>
              <w:rPr>
                <w:i/>
              </w:rPr>
            </w:pPr>
          </w:p>
          <w:p w:rsidR="00D57A21" w:rsidRDefault="003F3292" w:rsidP="009564AB">
            <w:pPr>
              <w:rPr>
                <w:i/>
              </w:rPr>
            </w:pPr>
            <w:r>
              <w:rPr>
                <w:i/>
              </w:rPr>
              <w:t>Etait à la main d’un caniche ?...</w:t>
            </w:r>
          </w:p>
          <w:p w:rsidR="00D57A21" w:rsidRDefault="003F3292" w:rsidP="009564AB">
            <w:pPr>
              <w:rPr>
                <w:i/>
              </w:rPr>
            </w:pPr>
            <w:r>
              <w:rPr>
                <w:i/>
              </w:rPr>
              <w:t>Avant toute chose dans le ciel</w:t>
            </w:r>
          </w:p>
          <w:p w:rsidR="00D57A21" w:rsidRDefault="003F3292" w:rsidP="009564AB">
            <w:pPr>
              <w:rPr>
                <w:i/>
              </w:rPr>
            </w:pPr>
            <w:r>
              <w:rPr>
                <w:i/>
              </w:rPr>
              <w:t>mouton</w:t>
            </w:r>
          </w:p>
          <w:p w:rsidR="00D57A21" w:rsidRDefault="00D57A21" w:rsidP="009564AB">
            <w:pPr>
              <w:rPr>
                <w:i/>
              </w:rPr>
            </w:pPr>
          </w:p>
          <w:p w:rsidR="00D57A21" w:rsidRDefault="00D57A21" w:rsidP="009564AB">
            <w:pPr>
              <w:rPr>
                <w:i/>
              </w:rPr>
            </w:pPr>
          </w:p>
          <w:p w:rsidR="00D57A21" w:rsidRDefault="00973118" w:rsidP="009564AB">
            <w:pPr>
              <w:rPr>
                <w:i/>
              </w:rPr>
            </w:pPr>
            <w:r>
              <w:rPr>
                <w:i/>
              </w:rPr>
              <w:t>choc du chêne avec la sauge</w:t>
            </w:r>
          </w:p>
          <w:p w:rsidR="00973118" w:rsidRDefault="00973118" w:rsidP="009564AB">
            <w:pPr>
              <w:rPr>
                <w:i/>
              </w:rPr>
            </w:pPr>
          </w:p>
          <w:p w:rsidR="00973118" w:rsidRDefault="00973118" w:rsidP="009564AB">
            <w:pPr>
              <w:rPr>
                <w:i/>
              </w:rPr>
            </w:pPr>
          </w:p>
          <w:p w:rsidR="000E6351" w:rsidRDefault="000E6351" w:rsidP="009564AB">
            <w:pPr>
              <w:rPr>
                <w:i/>
              </w:rPr>
            </w:pPr>
          </w:p>
          <w:p w:rsidR="00973118" w:rsidRDefault="00973118" w:rsidP="009564AB">
            <w:pPr>
              <w:rPr>
                <w:i/>
              </w:rPr>
            </w:pPr>
            <w:r>
              <w:rPr>
                <w:i/>
              </w:rPr>
              <w:t>Comédie de la ville de Petersburg</w:t>
            </w:r>
          </w:p>
          <w:p w:rsidR="00973118" w:rsidRDefault="00973118" w:rsidP="009564AB">
            <w:pPr>
              <w:rPr>
                <w:i/>
              </w:rPr>
            </w:pPr>
          </w:p>
          <w:p w:rsidR="0010420D" w:rsidRDefault="0010420D" w:rsidP="009564AB">
            <w:pPr>
              <w:rPr>
                <w:i/>
              </w:rPr>
            </w:pPr>
          </w:p>
          <w:p w:rsidR="00973118" w:rsidRDefault="0010420D" w:rsidP="009564AB">
            <w:pPr>
              <w:rPr>
                <w:i/>
              </w:rPr>
            </w:pPr>
            <w:r>
              <w:rPr>
                <w:i/>
              </w:rPr>
              <w:t>C</w:t>
            </w:r>
            <w:r w:rsidR="004070A4">
              <w:rPr>
                <w:i/>
              </w:rPr>
              <w:t>ertains</w:t>
            </w:r>
          </w:p>
          <w:p w:rsidR="0010420D" w:rsidRDefault="0010420D" w:rsidP="009564AB">
            <w:pPr>
              <w:rPr>
                <w:i/>
              </w:rPr>
            </w:pPr>
          </w:p>
          <w:p w:rsidR="00973118" w:rsidRDefault="00E43F93" w:rsidP="009564AB">
            <w:pPr>
              <w:rPr>
                <w:i/>
              </w:rPr>
            </w:pPr>
            <w:r>
              <w:rPr>
                <w:i/>
              </w:rPr>
              <w:t xml:space="preserve">ma mère a vite couru </w:t>
            </w:r>
          </w:p>
          <w:p w:rsidR="00E43F93" w:rsidRDefault="00E43F93" w:rsidP="009564AB">
            <w:pPr>
              <w:rPr>
                <w:i/>
              </w:rPr>
            </w:pPr>
          </w:p>
          <w:p w:rsidR="00E43F93" w:rsidRDefault="00E43F93" w:rsidP="009564AB">
            <w:pPr>
              <w:rPr>
                <w:i/>
              </w:rPr>
            </w:pPr>
            <w:r>
              <w:rPr>
                <w:i/>
              </w:rPr>
              <w:t>commentaire sur la philosophie</w:t>
            </w:r>
          </w:p>
          <w:p w:rsidR="00E43F93" w:rsidRDefault="00E43F93" w:rsidP="009564AB">
            <w:pPr>
              <w:rPr>
                <w:i/>
              </w:rPr>
            </w:pPr>
          </w:p>
          <w:p w:rsidR="00E43F93" w:rsidRDefault="00E43F93" w:rsidP="009564AB">
            <w:pPr>
              <w:rPr>
                <w:i/>
              </w:rPr>
            </w:pPr>
          </w:p>
          <w:p w:rsidR="00E43F93" w:rsidRDefault="00E43F93" w:rsidP="009564AB">
            <w:pPr>
              <w:rPr>
                <w:i/>
              </w:rPr>
            </w:pPr>
          </w:p>
          <w:p w:rsidR="00E43F93" w:rsidRDefault="00606FBF" w:rsidP="009564AB">
            <w:pPr>
              <w:rPr>
                <w:i/>
              </w:rPr>
            </w:pPr>
            <w:r>
              <w:rPr>
                <w:i/>
              </w:rPr>
              <w:t>ordre des seigneurs de Rome</w:t>
            </w:r>
          </w:p>
          <w:p w:rsidR="00E43F93" w:rsidRDefault="00E43F93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E43F93" w:rsidRDefault="00E43F93" w:rsidP="009564AB">
            <w:pPr>
              <w:rPr>
                <w:i/>
              </w:rPr>
            </w:pPr>
          </w:p>
          <w:p w:rsidR="00E43F93" w:rsidRDefault="00E43F93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10420D" w:rsidRDefault="0010420D" w:rsidP="009564AB">
            <w:pPr>
              <w:rPr>
                <w:i/>
              </w:rPr>
            </w:pPr>
          </w:p>
          <w:p w:rsidR="00606FBF" w:rsidRDefault="00606FBF" w:rsidP="009564AB">
            <w:pPr>
              <w:rPr>
                <w:i/>
              </w:rPr>
            </w:pPr>
          </w:p>
          <w:p w:rsidR="00916E6F" w:rsidRDefault="00916E6F" w:rsidP="009564AB">
            <w:pPr>
              <w:rPr>
                <w:i/>
              </w:rPr>
            </w:pPr>
          </w:p>
          <w:p w:rsidR="00916E6F" w:rsidRDefault="00916E6F" w:rsidP="009564AB">
            <w:pPr>
              <w:rPr>
                <w:i/>
              </w:rPr>
            </w:pPr>
          </w:p>
          <w:p w:rsidR="00973118" w:rsidRDefault="00A6319D" w:rsidP="009564AB">
            <w:pPr>
              <w:rPr>
                <w:i/>
              </w:rPr>
            </w:pPr>
            <w:r>
              <w:rPr>
                <w:i/>
              </w:rPr>
              <w:t xml:space="preserve">applications </w:t>
            </w:r>
          </w:p>
          <w:p w:rsidR="0010420D" w:rsidRDefault="0010420D" w:rsidP="009564AB">
            <w:pPr>
              <w:rPr>
                <w:i/>
              </w:rPr>
            </w:pPr>
          </w:p>
          <w:p w:rsidR="0010420D" w:rsidRDefault="0010420D" w:rsidP="009564AB">
            <w:pPr>
              <w:rPr>
                <w:i/>
              </w:rPr>
            </w:pPr>
          </w:p>
          <w:p w:rsidR="0010420D" w:rsidRDefault="0010420D" w:rsidP="009564AB">
            <w:pPr>
              <w:rPr>
                <w:i/>
              </w:rPr>
            </w:pPr>
          </w:p>
          <w:p w:rsidR="00973118" w:rsidRDefault="000E6351" w:rsidP="009564AB">
            <w:pPr>
              <w:rPr>
                <w:i/>
              </w:rPr>
            </w:pPr>
            <w:r>
              <w:rPr>
                <w:i/>
              </w:rPr>
              <w:t>A</w:t>
            </w:r>
            <w:r w:rsidR="00A6319D">
              <w:rPr>
                <w:i/>
              </w:rPr>
              <w:t>pplications</w:t>
            </w:r>
            <w:r>
              <w:rPr>
                <w:i/>
              </w:rPr>
              <w:t>. Rédactions</w:t>
            </w:r>
            <w:r w:rsidR="00A6319D">
              <w:rPr>
                <w:i/>
              </w:rPr>
              <w:t xml:space="preserve"> et variantes</w:t>
            </w:r>
          </w:p>
          <w:p w:rsidR="00973118" w:rsidRDefault="00973118" w:rsidP="009564AB">
            <w:pPr>
              <w:rPr>
                <w:i/>
              </w:rPr>
            </w:pPr>
          </w:p>
          <w:p w:rsidR="00973118" w:rsidRDefault="00973118" w:rsidP="009564AB">
            <w:pPr>
              <w:rPr>
                <w:i/>
              </w:rPr>
            </w:pPr>
          </w:p>
          <w:p w:rsidR="00973118" w:rsidRDefault="00973118" w:rsidP="009564AB">
            <w:pPr>
              <w:rPr>
                <w:i/>
              </w:rPr>
            </w:pPr>
          </w:p>
          <w:p w:rsidR="004070A4" w:rsidRDefault="004070A4" w:rsidP="009564AB">
            <w:pPr>
              <w:rPr>
                <w:b/>
              </w:rPr>
            </w:pPr>
          </w:p>
          <w:p w:rsidR="004070A4" w:rsidRDefault="004070A4" w:rsidP="009564AB">
            <w:pPr>
              <w:rPr>
                <w:b/>
              </w:rPr>
            </w:pPr>
          </w:p>
          <w:p w:rsidR="000E6351" w:rsidRDefault="000E6351" w:rsidP="009564AB">
            <w:pPr>
              <w:rPr>
                <w:b/>
              </w:rPr>
            </w:pPr>
          </w:p>
          <w:p w:rsidR="00A64EF2" w:rsidRDefault="00A64EF2" w:rsidP="009564AB">
            <w:pPr>
              <w:rPr>
                <w:b/>
              </w:rPr>
            </w:pPr>
          </w:p>
          <w:p w:rsidR="004070A4" w:rsidRDefault="004070A4" w:rsidP="009564AB">
            <w:pPr>
              <w:rPr>
                <w:b/>
              </w:rPr>
            </w:pPr>
          </w:p>
          <w:p w:rsidR="000E6351" w:rsidRDefault="000E6351" w:rsidP="009564AB">
            <w:pPr>
              <w:rPr>
                <w:b/>
              </w:rPr>
            </w:pPr>
          </w:p>
          <w:p w:rsidR="00374516" w:rsidRPr="00635EBD" w:rsidRDefault="004070A4" w:rsidP="009564AB">
            <w:pPr>
              <w:rPr>
                <w:b/>
              </w:rPr>
            </w:pPr>
            <w:r w:rsidRPr="00635EBD">
              <w:rPr>
                <w:b/>
              </w:rPr>
              <w:t xml:space="preserve"> </w:t>
            </w:r>
            <w:r w:rsidR="00995994" w:rsidRPr="00635EBD">
              <w:rPr>
                <w:b/>
              </w:rPr>
              <w:t>« La patte »</w:t>
            </w:r>
          </w:p>
          <w:p w:rsidR="00374516" w:rsidRPr="00995994" w:rsidRDefault="00687CD7" w:rsidP="009564AB">
            <w:pPr>
              <w:rPr>
                <w:b/>
                <w:i/>
              </w:rPr>
            </w:pPr>
            <w:r w:rsidRPr="00995994">
              <w:rPr>
                <w:b/>
                <w:i/>
              </w:rPr>
              <w:t>G</w:t>
            </w:r>
            <w:r w:rsidR="00374516" w:rsidRPr="00995994">
              <w:rPr>
                <w:b/>
                <w:i/>
              </w:rPr>
              <w:t>uidon</w:t>
            </w: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FC3EA1" w:rsidRDefault="00FC3EA1" w:rsidP="009564AB">
            <w:pPr>
              <w:rPr>
                <w:i/>
              </w:rPr>
            </w:pPr>
          </w:p>
          <w:p w:rsidR="00687CD7" w:rsidRPr="001B0007" w:rsidRDefault="004001CD" w:rsidP="009564AB">
            <w:r w:rsidRPr="001B0007">
              <w:t xml:space="preserve">« A la mort de </w:t>
            </w:r>
            <w:proofErr w:type="spellStart"/>
            <w:r w:rsidRPr="001B0007">
              <w:t>Kasimir</w:t>
            </w:r>
            <w:proofErr w:type="spellEnd"/>
            <w:r w:rsidRPr="001B0007">
              <w:t xml:space="preserve"> Malevitch »</w:t>
            </w:r>
          </w:p>
          <w:p w:rsidR="005654BB" w:rsidRPr="00510D2F" w:rsidRDefault="00510D2F" w:rsidP="005654BB">
            <w:r>
              <w:t xml:space="preserve">« Objets et figures découverts par </w:t>
            </w:r>
            <w:proofErr w:type="spellStart"/>
            <w:r w:rsidR="005654BB" w:rsidRPr="00510D2F">
              <w:t>Daniil</w:t>
            </w:r>
            <w:proofErr w:type="spellEnd"/>
            <w:r w:rsidR="005654BB" w:rsidRPr="00510D2F">
              <w:t xml:space="preserve"> </w:t>
            </w:r>
            <w:proofErr w:type="spellStart"/>
            <w:r w:rsidR="005654BB" w:rsidRPr="00510D2F">
              <w:t>Ivnovitch</w:t>
            </w:r>
            <w:proofErr w:type="spellEnd"/>
            <w:r w:rsidR="005654BB" w:rsidRPr="00510D2F">
              <w:t xml:space="preserve"> </w:t>
            </w:r>
            <w:proofErr w:type="spellStart"/>
            <w:r w:rsidR="005654BB" w:rsidRPr="00510D2F">
              <w:t>Harms</w:t>
            </w:r>
            <w:proofErr w:type="spellEnd"/>
            <w:r>
              <w:t> » Bibl.63</w:t>
            </w: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Pr="006434F0" w:rsidRDefault="005A5A88" w:rsidP="009564AB">
            <w:r w:rsidRPr="006434F0">
              <w:rPr>
                <w:i/>
              </w:rPr>
              <w:t>« </w:t>
            </w:r>
            <w:r w:rsidRPr="006434F0">
              <w:t>J’ai soulevé la poussière »</w:t>
            </w:r>
            <w:r w:rsidR="003F3D57">
              <w:t xml:space="preserve"> Bibl.74</w:t>
            </w:r>
          </w:p>
          <w:p w:rsidR="00687CD7" w:rsidRDefault="00687CD7" w:rsidP="009564AB">
            <w:pPr>
              <w:rPr>
                <w:i/>
              </w:rPr>
            </w:pPr>
          </w:p>
          <w:p w:rsidR="001D20B9" w:rsidRDefault="001D20B9" w:rsidP="009564AB">
            <w:pPr>
              <w:rPr>
                <w:i/>
              </w:rPr>
            </w:pPr>
          </w:p>
          <w:p w:rsidR="00687CD7" w:rsidRPr="001C40D0" w:rsidRDefault="00687CD7" w:rsidP="009564AB">
            <w:r w:rsidRPr="001C40D0">
              <w:t>Inédit</w:t>
            </w:r>
            <w:r w:rsidR="00AE3AC4" w:rsidRPr="001C40D0">
              <w:t xml:space="preserve"> : </w:t>
            </w:r>
            <w:r w:rsidR="001C40D0" w:rsidRPr="001C40D0">
              <w:t>le sabre</w:t>
            </w:r>
            <w:r w:rsidR="00510D2F">
              <w:t xml:space="preserve"> Bibl. 63</w:t>
            </w:r>
          </w:p>
          <w:p w:rsidR="00687CD7" w:rsidRPr="00031D92" w:rsidRDefault="00031D92" w:rsidP="009564AB">
            <w:pPr>
              <w:rPr>
                <w:b/>
              </w:rPr>
            </w:pPr>
            <w:r w:rsidRPr="00031D92">
              <w:rPr>
                <w:b/>
              </w:rPr>
              <w:t>« </w:t>
            </w:r>
            <w:proofErr w:type="spellStart"/>
            <w:r w:rsidR="00AE3AC4" w:rsidRPr="00031D92">
              <w:rPr>
                <w:b/>
              </w:rPr>
              <w:t>Cisfinitum</w:t>
            </w:r>
            <w:proofErr w:type="spellEnd"/>
            <w:r w:rsidR="00AE3AC4" w:rsidRPr="00031D92">
              <w:rPr>
                <w:b/>
              </w:rPr>
              <w:t xml:space="preserve">. </w:t>
            </w:r>
            <w:r w:rsidRPr="00031D92">
              <w:rPr>
                <w:b/>
              </w:rPr>
              <w:t xml:space="preserve"> La chute du tronc » </w:t>
            </w:r>
          </w:p>
          <w:p w:rsidR="00687CD7" w:rsidRPr="001C40D0" w:rsidRDefault="001C40D0" w:rsidP="009564AB">
            <w:proofErr w:type="spellStart"/>
            <w:r w:rsidRPr="001C40D0">
              <w:t>Noul</w:t>
            </w:r>
            <w:proofErr w:type="spellEnd"/>
            <w:r w:rsidRPr="001C40D0">
              <w:t xml:space="preserve"> et </w:t>
            </w:r>
            <w:proofErr w:type="spellStart"/>
            <w:r w:rsidRPr="001C40D0">
              <w:t>Nol</w:t>
            </w:r>
            <w:proofErr w:type="spellEnd"/>
          </w:p>
          <w:p w:rsidR="00687CD7" w:rsidRPr="001C40D0" w:rsidRDefault="001C40D0" w:rsidP="009564AB">
            <w:r w:rsidRPr="001C40D0">
              <w:t>A propos du cercle</w:t>
            </w: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Default="00687CD7" w:rsidP="009564AB">
            <w:pPr>
              <w:rPr>
                <w:i/>
              </w:rPr>
            </w:pPr>
          </w:p>
          <w:p w:rsidR="00687CD7" w:rsidRPr="00377F39" w:rsidRDefault="00377F39" w:rsidP="009564AB">
            <w:pPr>
              <w:rPr>
                <w:b/>
              </w:rPr>
            </w:pPr>
            <w:r>
              <w:rPr>
                <w:b/>
              </w:rPr>
              <w:t xml:space="preserve">« Olga </w:t>
            </w:r>
            <w:proofErr w:type="spellStart"/>
            <w:r>
              <w:rPr>
                <w:b/>
              </w:rPr>
              <w:t>Forch</w:t>
            </w:r>
            <w:proofErr w:type="spellEnd"/>
            <w:r>
              <w:rPr>
                <w:b/>
              </w:rPr>
              <w:t xml:space="preserve"> s’est approchée d’Alekseï Tolstoï… »</w:t>
            </w:r>
          </w:p>
          <w:p w:rsidR="00687CD7" w:rsidRPr="004C4616" w:rsidRDefault="004C4616" w:rsidP="009564AB">
            <w:pPr>
              <w:rPr>
                <w:b/>
              </w:rPr>
            </w:pPr>
            <w:r w:rsidRPr="004C4616">
              <w:rPr>
                <w:b/>
              </w:rPr>
              <w:t>« </w:t>
            </w:r>
            <w:r w:rsidR="00190BE6" w:rsidRPr="004C4616">
              <w:rPr>
                <w:b/>
              </w:rPr>
              <w:t>Le destin de la femme du professeur</w:t>
            </w:r>
            <w:r w:rsidRPr="004C4616">
              <w:rPr>
                <w:b/>
              </w:rPr>
              <w:t> »</w:t>
            </w:r>
          </w:p>
          <w:p w:rsidR="00687CD7" w:rsidRPr="007B6B0E" w:rsidRDefault="007B6B0E" w:rsidP="009564AB">
            <w:pPr>
              <w:rPr>
                <w:b/>
              </w:rPr>
            </w:pPr>
            <w:r w:rsidRPr="007B6B0E">
              <w:rPr>
                <w:b/>
              </w:rPr>
              <w:t>« </w:t>
            </w:r>
            <w:r w:rsidR="00687CD7" w:rsidRPr="007B6B0E">
              <w:rPr>
                <w:b/>
              </w:rPr>
              <w:t>Cinq histoires inachevées</w:t>
            </w:r>
            <w:r w:rsidRPr="007B6B0E">
              <w:rPr>
                <w:b/>
              </w:rPr>
              <w:t> »</w:t>
            </w:r>
          </w:p>
          <w:p w:rsidR="00687CD7" w:rsidRPr="00696D0D" w:rsidRDefault="00687CD7" w:rsidP="009564AB">
            <w:pPr>
              <w:rPr>
                <w:b/>
                <w:i/>
              </w:rPr>
            </w:pPr>
            <w:r w:rsidRPr="00696D0D">
              <w:rPr>
                <w:b/>
                <w:i/>
              </w:rPr>
              <w:t xml:space="preserve">Cher </w:t>
            </w:r>
            <w:proofErr w:type="spellStart"/>
            <w:r w:rsidRPr="00696D0D">
              <w:rPr>
                <w:b/>
                <w:i/>
              </w:rPr>
              <w:t>Jakov</w:t>
            </w:r>
            <w:proofErr w:type="spellEnd"/>
            <w:r w:rsidRPr="00696D0D">
              <w:rPr>
                <w:b/>
                <w:i/>
              </w:rPr>
              <w:t xml:space="preserve"> </w:t>
            </w:r>
            <w:proofErr w:type="spellStart"/>
            <w:r w:rsidRPr="00696D0D">
              <w:rPr>
                <w:b/>
                <w:i/>
              </w:rPr>
              <w:t>Semenovich</w:t>
            </w:r>
            <w:proofErr w:type="spellEnd"/>
          </w:p>
          <w:p w:rsidR="00687CD7" w:rsidRPr="007B6B0E" w:rsidRDefault="007B6B0E" w:rsidP="009564AB">
            <w:pPr>
              <w:rPr>
                <w:b/>
              </w:rPr>
            </w:pPr>
            <w:r w:rsidRPr="007B6B0E">
              <w:rPr>
                <w:b/>
              </w:rPr>
              <w:t>«  Une s</w:t>
            </w:r>
            <w:r w:rsidR="005A5A88" w:rsidRPr="007B6B0E">
              <w:rPr>
                <w:b/>
              </w:rPr>
              <w:t>ale personnalité</w:t>
            </w:r>
            <w:r w:rsidRPr="007B6B0E">
              <w:rPr>
                <w:b/>
              </w:rPr>
              <w:t> »</w:t>
            </w:r>
          </w:p>
          <w:p w:rsidR="005A5A88" w:rsidRPr="005A5A88" w:rsidRDefault="005A5A88" w:rsidP="005A5A88">
            <w:r>
              <w:rPr>
                <w:i/>
              </w:rPr>
              <w:t>« </w:t>
            </w:r>
            <w:r>
              <w:t>J’ai soulevé la poussière »</w:t>
            </w:r>
            <w:r w:rsidR="003F3D57">
              <w:t xml:space="preserve"> Bibl.74</w:t>
            </w:r>
          </w:p>
          <w:p w:rsidR="005A5A88" w:rsidRPr="0069165E" w:rsidRDefault="0069165E" w:rsidP="009564AB">
            <w:pPr>
              <w:rPr>
                <w:b/>
              </w:rPr>
            </w:pPr>
            <w:r>
              <w:rPr>
                <w:b/>
              </w:rPr>
              <w:t xml:space="preserve">« Les </w:t>
            </w:r>
            <w:r w:rsidR="005A5A88" w:rsidRPr="0069165E">
              <w:rPr>
                <w:b/>
              </w:rPr>
              <w:t>Chevalier</w:t>
            </w:r>
            <w:r w:rsidR="00FE1AFC" w:rsidRPr="0069165E">
              <w:rPr>
                <w:b/>
              </w:rPr>
              <w:t>s</w:t>
            </w:r>
            <w:r>
              <w:rPr>
                <w:b/>
              </w:rPr>
              <w:t> »</w:t>
            </w:r>
          </w:p>
          <w:p w:rsidR="005A5A88" w:rsidRPr="004D5E19" w:rsidRDefault="004D5E19" w:rsidP="009564AB">
            <w:r>
              <w:t>« </w:t>
            </w:r>
            <w:r w:rsidR="005A5A88" w:rsidRPr="004D5E19">
              <w:t>Réhabilitation</w:t>
            </w:r>
            <w:r>
              <w:t> »</w:t>
            </w:r>
            <w:r w:rsidR="008C62B7">
              <w:t xml:space="preserve"> Bibl. 86</w:t>
            </w:r>
          </w:p>
          <w:p w:rsidR="005A5A88" w:rsidRPr="00696D0D" w:rsidRDefault="00F57895" w:rsidP="009564AB">
            <w:pPr>
              <w:rPr>
                <w:b/>
              </w:rPr>
            </w:pPr>
            <w:r w:rsidRPr="00696D0D">
              <w:rPr>
                <w:b/>
              </w:rPr>
              <w:t>« </w:t>
            </w:r>
            <w:proofErr w:type="spellStart"/>
            <w:r w:rsidRPr="00696D0D">
              <w:rPr>
                <w:b/>
              </w:rPr>
              <w:t>Upadanie</w:t>
            </w:r>
            <w:proofErr w:type="spellEnd"/>
            <w:r w:rsidRPr="00696D0D">
              <w:rPr>
                <w:b/>
              </w:rPr>
              <w:t xml:space="preserve"> » La Chute </w:t>
            </w:r>
          </w:p>
          <w:p w:rsidR="005A5A88" w:rsidRDefault="005A5A88" w:rsidP="009564AB">
            <w:pPr>
              <w:rPr>
                <w:i/>
              </w:rPr>
            </w:pPr>
          </w:p>
          <w:p w:rsidR="001D20B9" w:rsidRDefault="001D20B9" w:rsidP="009564AB">
            <w:pPr>
              <w:rPr>
                <w:i/>
              </w:rPr>
            </w:pPr>
          </w:p>
          <w:p w:rsidR="005948F4" w:rsidRDefault="005948F4" w:rsidP="009564AB">
            <w:pPr>
              <w:rPr>
                <w:i/>
              </w:rPr>
            </w:pPr>
          </w:p>
          <w:p w:rsidR="005A5A88" w:rsidRPr="00BC66F2" w:rsidRDefault="00BC66F2" w:rsidP="009564AB">
            <w:pPr>
              <w:rPr>
                <w:b/>
              </w:rPr>
            </w:pPr>
            <w:r w:rsidRPr="00BC66F2">
              <w:rPr>
                <w:b/>
              </w:rPr>
              <w:t>« </w:t>
            </w:r>
            <w:r>
              <w:rPr>
                <w:b/>
              </w:rPr>
              <w:t>U</w:t>
            </w:r>
            <w:r w:rsidRPr="00BC66F2">
              <w:rPr>
                <w:b/>
              </w:rPr>
              <w:t>n chevalier »</w:t>
            </w:r>
          </w:p>
          <w:p w:rsidR="005A5A88" w:rsidRPr="002B4CA1" w:rsidRDefault="002B4CA1" w:rsidP="009564AB">
            <w:pPr>
              <w:rPr>
                <w:b/>
              </w:rPr>
            </w:pPr>
            <w:r w:rsidRPr="002B4CA1">
              <w:rPr>
                <w:b/>
              </w:rPr>
              <w:t>« </w:t>
            </w:r>
            <w:r w:rsidR="00C11748" w:rsidRPr="002B4CA1">
              <w:rPr>
                <w:b/>
              </w:rPr>
              <w:t>La c</w:t>
            </w:r>
            <w:r w:rsidR="00976567" w:rsidRPr="002B4CA1">
              <w:rPr>
                <w:b/>
              </w:rPr>
              <w:t>arrière</w:t>
            </w:r>
            <w:r w:rsidRPr="002B4CA1">
              <w:rPr>
                <w:b/>
              </w:rPr>
              <w:t xml:space="preserve"> d’Ivan</w:t>
            </w:r>
            <w:r w:rsidR="00C11748" w:rsidRPr="002B4CA1">
              <w:rPr>
                <w:b/>
              </w:rPr>
              <w:t xml:space="preserve"> </w:t>
            </w:r>
            <w:r w:rsidRPr="002B4CA1">
              <w:rPr>
                <w:b/>
              </w:rPr>
              <w:t xml:space="preserve"> </w:t>
            </w:r>
            <w:proofErr w:type="spellStart"/>
            <w:r w:rsidRPr="002B4CA1">
              <w:rPr>
                <w:b/>
              </w:rPr>
              <w:t>Iakovlévitch</w:t>
            </w:r>
            <w:proofErr w:type="spellEnd"/>
            <w:r w:rsidRPr="002B4CA1">
              <w:rPr>
                <w:b/>
              </w:rPr>
              <w:t xml:space="preserve"> Antonov »</w:t>
            </w:r>
          </w:p>
          <w:p w:rsidR="00976567" w:rsidRPr="00696D0D" w:rsidRDefault="00311C9B" w:rsidP="009564AB">
            <w:pPr>
              <w:rPr>
                <w:b/>
              </w:rPr>
            </w:pPr>
            <w:r w:rsidRPr="00696D0D">
              <w:rPr>
                <w:b/>
              </w:rPr>
              <w:t>« Phénomènes et existences n°1 »</w:t>
            </w:r>
          </w:p>
          <w:p w:rsidR="00311C9B" w:rsidRPr="00696D0D" w:rsidRDefault="00311C9B" w:rsidP="009564AB">
            <w:pPr>
              <w:rPr>
                <w:b/>
              </w:rPr>
            </w:pPr>
            <w:r w:rsidRPr="00696D0D">
              <w:rPr>
                <w:b/>
              </w:rPr>
              <w:t>« Phénomènes et existences n°2 »</w:t>
            </w:r>
          </w:p>
          <w:p w:rsidR="00976567" w:rsidRPr="00696D0D" w:rsidRDefault="00976567" w:rsidP="009564AB">
            <w:pPr>
              <w:rPr>
                <w:b/>
                <w:i/>
              </w:rPr>
            </w:pPr>
            <w:proofErr w:type="spellStart"/>
            <w:r w:rsidRPr="00696D0D">
              <w:rPr>
                <w:b/>
                <w:i/>
              </w:rPr>
              <w:t>Kalindov</w:t>
            </w:r>
            <w:proofErr w:type="spellEnd"/>
            <w:r w:rsidRPr="00696D0D">
              <w:rPr>
                <w:b/>
                <w:i/>
              </w:rPr>
              <w:t xml:space="preserve"> était debout sur la pointe des pieds</w:t>
            </w:r>
          </w:p>
          <w:p w:rsidR="00976567" w:rsidRPr="004C4616" w:rsidRDefault="004C4616" w:rsidP="009564AB">
            <w:pPr>
              <w:rPr>
                <w:b/>
              </w:rPr>
            </w:pPr>
            <w:r w:rsidRPr="004C4616">
              <w:rPr>
                <w:b/>
              </w:rPr>
              <w:t>« Fête »</w:t>
            </w:r>
          </w:p>
          <w:p w:rsidR="00976567" w:rsidRPr="007634FE" w:rsidRDefault="007634FE" w:rsidP="009564AB">
            <w:pPr>
              <w:rPr>
                <w:b/>
              </w:rPr>
            </w:pPr>
            <w:r w:rsidRPr="007634FE">
              <w:rPr>
                <w:b/>
              </w:rPr>
              <w:t>« La chapka »</w:t>
            </w:r>
          </w:p>
          <w:p w:rsidR="00CB7902" w:rsidRDefault="00CB7902" w:rsidP="009564AB">
            <w:pPr>
              <w:rPr>
                <w:b/>
              </w:rPr>
            </w:pPr>
            <w:r>
              <w:rPr>
                <w:b/>
                <w:i/>
              </w:rPr>
              <w:t>« </w:t>
            </w:r>
            <w:r>
              <w:rPr>
                <w:b/>
              </w:rPr>
              <w:t>Un monsieur de petite taille avec un petit caillou dans</w:t>
            </w:r>
          </w:p>
          <w:p w:rsidR="00976567" w:rsidRPr="00CB7902" w:rsidRDefault="00CB7902" w:rsidP="009564AB">
            <w:pPr>
              <w:rPr>
                <w:b/>
              </w:rPr>
            </w:pPr>
            <w:r>
              <w:rPr>
                <w:b/>
              </w:rPr>
              <w:t xml:space="preserve"> l’œil … »</w:t>
            </w:r>
          </w:p>
          <w:p w:rsidR="00976567" w:rsidRPr="00696D0D" w:rsidRDefault="00311C9B" w:rsidP="009564AB">
            <w:pPr>
              <w:rPr>
                <w:b/>
              </w:rPr>
            </w:pPr>
            <w:r w:rsidRPr="00696D0D">
              <w:rPr>
                <w:b/>
              </w:rPr>
              <w:t>« </w:t>
            </w:r>
            <w:r w:rsidR="001D20B9" w:rsidRPr="00696D0D">
              <w:rPr>
                <w:b/>
              </w:rPr>
              <w:t xml:space="preserve">Le </w:t>
            </w:r>
            <w:r w:rsidR="00976567" w:rsidRPr="00696D0D">
              <w:rPr>
                <w:b/>
              </w:rPr>
              <w:t>Cahier</w:t>
            </w:r>
            <w:r w:rsidRPr="00696D0D">
              <w:rPr>
                <w:b/>
              </w:rPr>
              <w:t> »</w:t>
            </w:r>
          </w:p>
          <w:p w:rsidR="00976567" w:rsidRPr="00995994" w:rsidRDefault="00995994" w:rsidP="009564AB">
            <w:r>
              <w:t xml:space="preserve">« Comment </w:t>
            </w:r>
            <w:r w:rsidR="0088722E">
              <w:t xml:space="preserve"> j’ai reçu la visite des messagers</w:t>
            </w:r>
            <w:r>
              <w:t>»</w:t>
            </w:r>
          </w:p>
          <w:p w:rsidR="00976567" w:rsidRPr="00C06396" w:rsidRDefault="00C06396" w:rsidP="009564AB">
            <w:pPr>
              <w:rPr>
                <w:b/>
              </w:rPr>
            </w:pPr>
            <w:r>
              <w:rPr>
                <w:b/>
              </w:rPr>
              <w:t xml:space="preserve">« Souvenirs </w:t>
            </w:r>
            <w:r w:rsidR="00976567" w:rsidRPr="00C06396">
              <w:rPr>
                <w:b/>
              </w:rPr>
              <w:t xml:space="preserve"> d’un vieux sage</w:t>
            </w:r>
            <w:r>
              <w:rPr>
                <w:b/>
              </w:rPr>
              <w:t> »</w:t>
            </w:r>
          </w:p>
          <w:p w:rsidR="00976567" w:rsidRPr="00C06396" w:rsidRDefault="00C06396" w:rsidP="009564AB">
            <w:pPr>
              <w:rPr>
                <w:b/>
              </w:rPr>
            </w:pPr>
            <w:r w:rsidRPr="00C06396">
              <w:rPr>
                <w:b/>
              </w:rPr>
              <w:t>« L’empêchement »</w:t>
            </w:r>
          </w:p>
          <w:p w:rsidR="007D41F5" w:rsidRPr="007D41F5" w:rsidRDefault="007D41F5" w:rsidP="009564AB">
            <w:pPr>
              <w:rPr>
                <w:b/>
              </w:rPr>
            </w:pPr>
            <w:r>
              <w:rPr>
                <w:b/>
              </w:rPr>
              <w:t>« Une étude approfondie »</w:t>
            </w:r>
          </w:p>
          <w:p w:rsidR="00976567" w:rsidRPr="0069165E" w:rsidRDefault="0069165E" w:rsidP="009564AB">
            <w:pPr>
              <w:rPr>
                <w:b/>
              </w:rPr>
            </w:pPr>
            <w:r>
              <w:rPr>
                <w:b/>
              </w:rPr>
              <w:t>« Le pouvoir »</w:t>
            </w:r>
          </w:p>
          <w:p w:rsidR="00976567" w:rsidRDefault="00976567" w:rsidP="009564AB">
            <w:pPr>
              <w:rPr>
                <w:i/>
              </w:rPr>
            </w:pPr>
          </w:p>
          <w:p w:rsidR="00F57895" w:rsidRDefault="00F57895" w:rsidP="009564AB">
            <w:pPr>
              <w:rPr>
                <w:i/>
              </w:rPr>
            </w:pPr>
          </w:p>
          <w:p w:rsidR="002733D6" w:rsidRDefault="002733D6" w:rsidP="009564AB">
            <w:pPr>
              <w:rPr>
                <w:i/>
              </w:rPr>
            </w:pPr>
          </w:p>
          <w:p w:rsidR="002307B0" w:rsidRPr="00995994" w:rsidRDefault="00995994" w:rsidP="002307B0">
            <w:r w:rsidRPr="00995994">
              <w:t xml:space="preserve">« Comment </w:t>
            </w:r>
            <w:r w:rsidR="0088722E">
              <w:t>j’ai reçu la visite des messagers</w:t>
            </w:r>
            <w:r w:rsidRPr="00995994">
              <w:t> »</w:t>
            </w:r>
          </w:p>
          <w:p w:rsidR="00F57895" w:rsidRPr="00995994" w:rsidRDefault="00995994" w:rsidP="009564AB">
            <w:r>
              <w:t>« La chose »</w:t>
            </w:r>
          </w:p>
          <w:p w:rsidR="002307B0" w:rsidRPr="00995994" w:rsidRDefault="00995994" w:rsidP="009564AB">
            <w:r>
              <w:t>« La baignoire d’Archimède »</w:t>
            </w:r>
          </w:p>
          <w:p w:rsidR="002307B0" w:rsidRPr="00995994" w:rsidRDefault="00995994" w:rsidP="009564AB">
            <w:r>
              <w:t xml:space="preserve">« Le globe et </w:t>
            </w:r>
            <w:proofErr w:type="spellStart"/>
            <w:r>
              <w:t>Sellei</w:t>
            </w:r>
            <w:proofErr w:type="spellEnd"/>
            <w:r>
              <w:t> »</w:t>
            </w:r>
          </w:p>
          <w:p w:rsidR="002307B0" w:rsidRPr="00995994" w:rsidRDefault="00995994" w:rsidP="009564AB">
            <w:r>
              <w:t>« La réunion haineuse des infidèles »</w:t>
            </w:r>
          </w:p>
          <w:p w:rsidR="002307B0" w:rsidRPr="00995994" w:rsidRDefault="00995994" w:rsidP="009564AB">
            <w:r>
              <w:t>« </w:t>
            </w:r>
            <w:r w:rsidR="00143BD5" w:rsidRPr="00995994">
              <w:t>Lui et le moulin</w:t>
            </w:r>
            <w:r>
              <w:t> »</w:t>
            </w:r>
          </w:p>
          <w:p w:rsidR="002307B0" w:rsidRPr="00995994" w:rsidRDefault="00995994" w:rsidP="009564AB">
            <w:pPr>
              <w:rPr>
                <w:b/>
              </w:rPr>
            </w:pPr>
            <w:r w:rsidRPr="00995994">
              <w:rPr>
                <w:b/>
              </w:rPr>
              <w:t>Bibl. 63</w:t>
            </w:r>
          </w:p>
          <w:p w:rsidR="00143BD5" w:rsidRDefault="00143BD5" w:rsidP="009564AB">
            <w:pPr>
              <w:rPr>
                <w:i/>
              </w:rPr>
            </w:pPr>
          </w:p>
          <w:p w:rsidR="00976567" w:rsidRPr="00DD57FD" w:rsidRDefault="00976567" w:rsidP="009564AB">
            <w:r w:rsidRPr="00DD57FD">
              <w:t>Architecte</w:t>
            </w:r>
          </w:p>
          <w:p w:rsidR="004001CD" w:rsidRDefault="004001CD" w:rsidP="009564AB">
            <w:pPr>
              <w:rPr>
                <w:i/>
              </w:rPr>
            </w:pPr>
          </w:p>
          <w:p w:rsidR="00C217CF" w:rsidRDefault="00C217CF" w:rsidP="009564AB">
            <w:pPr>
              <w:rPr>
                <w:i/>
              </w:rPr>
            </w:pPr>
          </w:p>
          <w:p w:rsidR="004001CD" w:rsidRDefault="004001CD" w:rsidP="004001CD">
            <w:pPr>
              <w:rPr>
                <w:i/>
              </w:rPr>
            </w:pPr>
            <w:r>
              <w:rPr>
                <w:i/>
              </w:rPr>
              <w:t>Emmenez-moi les yeux bandés</w:t>
            </w:r>
          </w:p>
          <w:p w:rsidR="004001CD" w:rsidRDefault="004001CD" w:rsidP="009564AB">
            <w:pPr>
              <w:rPr>
                <w:b/>
                <w:i/>
              </w:rPr>
            </w:pPr>
          </w:p>
          <w:p w:rsidR="00165A64" w:rsidRPr="00C217CF" w:rsidRDefault="00165A64" w:rsidP="009564AB">
            <w:pPr>
              <w:rPr>
                <w:b/>
                <w:i/>
              </w:rPr>
            </w:pPr>
          </w:p>
          <w:p w:rsidR="00976567" w:rsidRPr="00C217CF" w:rsidRDefault="00311C9B" w:rsidP="009564AB">
            <w:pPr>
              <w:rPr>
                <w:b/>
                <w:i/>
              </w:rPr>
            </w:pPr>
            <w:r w:rsidRPr="00C217CF">
              <w:rPr>
                <w:b/>
                <w:i/>
              </w:rPr>
              <w:t>chant du soir</w:t>
            </w:r>
          </w:p>
          <w:p w:rsidR="006D5A9B" w:rsidRPr="00C217CF" w:rsidRDefault="00311C9B" w:rsidP="006D5A9B">
            <w:pPr>
              <w:rPr>
                <w:b/>
                <w:i/>
              </w:rPr>
            </w:pPr>
            <w:r w:rsidRPr="00C217CF">
              <w:rPr>
                <w:b/>
                <w:i/>
              </w:rPr>
              <w:t>La troisième</w:t>
            </w:r>
            <w:r w:rsidR="004001CD" w:rsidRPr="00C217CF">
              <w:rPr>
                <w:b/>
                <w:i/>
              </w:rPr>
              <w:t xml:space="preserve"> logique ‘</w:t>
            </w:r>
            <w:proofErr w:type="spellStart"/>
            <w:r w:rsidR="004001CD" w:rsidRPr="00C217CF">
              <w:rPr>
                <w:b/>
                <w:i/>
              </w:rPr>
              <w:t>cisfinitnique</w:t>
            </w:r>
            <w:proofErr w:type="spellEnd"/>
            <w:r w:rsidR="004001CD" w:rsidRPr="00C217CF">
              <w:rPr>
                <w:b/>
                <w:i/>
              </w:rPr>
              <w:t>’</w:t>
            </w:r>
          </w:p>
          <w:p w:rsidR="00311C9B" w:rsidRPr="00C217CF" w:rsidRDefault="006D5A9B" w:rsidP="006D5A9B">
            <w:pPr>
              <w:rPr>
                <w:b/>
                <w:i/>
              </w:rPr>
            </w:pPr>
            <w:r w:rsidRPr="00C217CF">
              <w:rPr>
                <w:b/>
                <w:i/>
              </w:rPr>
              <w:t>L’homme est o</w:t>
            </w:r>
            <w:r w:rsidR="00311C9B" w:rsidRPr="00C217CF">
              <w:rPr>
                <w:b/>
                <w:i/>
              </w:rPr>
              <w:t xml:space="preserve">rganisé en trois parties </w:t>
            </w:r>
          </w:p>
          <w:p w:rsidR="006D5A9B" w:rsidRPr="00C217CF" w:rsidRDefault="004001CD" w:rsidP="006D5A9B">
            <w:pPr>
              <w:rPr>
                <w:b/>
                <w:i/>
              </w:rPr>
            </w:pPr>
            <w:r w:rsidRPr="00C217CF">
              <w:rPr>
                <w:b/>
                <w:i/>
              </w:rPr>
              <w:t xml:space="preserve">C’est effrayant comme </w:t>
            </w:r>
            <w:r w:rsidR="00475ECA" w:rsidRPr="00C217CF">
              <w:rPr>
                <w:b/>
                <w:i/>
              </w:rPr>
              <w:t>notre force reflue</w:t>
            </w:r>
          </w:p>
          <w:p w:rsidR="006D5A9B" w:rsidRPr="00C217CF" w:rsidRDefault="006D5A9B" w:rsidP="006D5A9B">
            <w:pPr>
              <w:rPr>
                <w:b/>
                <w:i/>
              </w:rPr>
            </w:pPr>
            <w:r w:rsidRPr="00C217CF">
              <w:rPr>
                <w:b/>
                <w:i/>
              </w:rPr>
              <w:t xml:space="preserve">Nous </w:t>
            </w:r>
            <w:r w:rsidR="004001CD" w:rsidRPr="00C217CF">
              <w:rPr>
                <w:b/>
                <w:i/>
              </w:rPr>
              <w:t>avons péri dans les champs de la vie</w:t>
            </w:r>
          </w:p>
          <w:p w:rsidR="006D5A9B" w:rsidRPr="00C217CF" w:rsidRDefault="004001CD" w:rsidP="006D5A9B">
            <w:pPr>
              <w:rPr>
                <w:b/>
                <w:i/>
              </w:rPr>
            </w:pPr>
            <w:r w:rsidRPr="00C217CF">
              <w:rPr>
                <w:b/>
                <w:i/>
              </w:rPr>
              <w:t>C’est comme ça que la faim commence</w:t>
            </w:r>
          </w:p>
          <w:p w:rsidR="006D5A9B" w:rsidRDefault="00F529BF" w:rsidP="006D5A9B">
            <w:pPr>
              <w:rPr>
                <w:i/>
              </w:rPr>
            </w:pPr>
            <w:r>
              <w:t>« </w:t>
            </w:r>
            <w:r w:rsidR="006D5A9B" w:rsidRPr="00F529BF">
              <w:t>Pr</w:t>
            </w:r>
            <w:r w:rsidR="0017501E" w:rsidRPr="00F529BF">
              <w:t>i</w:t>
            </w:r>
            <w:r w:rsidR="006D5A9B" w:rsidRPr="00F529BF">
              <w:t xml:space="preserve">ère avant de </w:t>
            </w:r>
            <w:r w:rsidR="00853D64">
              <w:t>m’en</w:t>
            </w:r>
            <w:r w:rsidR="006D5A9B" w:rsidRPr="00F529BF">
              <w:t>dormir</w:t>
            </w:r>
            <w:r>
              <w:t> »</w:t>
            </w:r>
            <w:r>
              <w:rPr>
                <w:i/>
              </w:rPr>
              <w:t xml:space="preserve"> </w:t>
            </w:r>
            <w:r w:rsidRPr="00F529BF">
              <w:t xml:space="preserve">Bibl. </w:t>
            </w:r>
            <w:r w:rsidR="00853D64">
              <w:t>63</w:t>
            </w:r>
          </w:p>
          <w:p w:rsidR="006D5A9B" w:rsidRDefault="006D5A9B" w:rsidP="006D5A9B">
            <w:pPr>
              <w:rPr>
                <w:i/>
              </w:rPr>
            </w:pPr>
            <w:r>
              <w:rPr>
                <w:i/>
              </w:rPr>
              <w:t>Voici venue la pluie</w:t>
            </w:r>
          </w:p>
          <w:p w:rsidR="006D5A9B" w:rsidRDefault="006D5A9B" w:rsidP="006D5A9B">
            <w:pPr>
              <w:rPr>
                <w:i/>
              </w:rPr>
            </w:pPr>
          </w:p>
          <w:p w:rsidR="006D5A9B" w:rsidRDefault="006D5A9B" w:rsidP="006D5A9B">
            <w:pPr>
              <w:rPr>
                <w:i/>
              </w:rPr>
            </w:pPr>
          </w:p>
          <w:p w:rsidR="006D5A9B" w:rsidRDefault="006D5A9B" w:rsidP="006D5A9B">
            <w:pPr>
              <w:rPr>
                <w:i/>
              </w:rPr>
            </w:pPr>
          </w:p>
          <w:p w:rsidR="00C217CF" w:rsidRDefault="00C217CF" w:rsidP="006D5A9B">
            <w:pPr>
              <w:rPr>
                <w:i/>
              </w:rPr>
            </w:pPr>
          </w:p>
          <w:p w:rsidR="006D5A9B" w:rsidRPr="00907042" w:rsidRDefault="006D5A9B" w:rsidP="006D5A9B">
            <w:pPr>
              <w:rPr>
                <w:b/>
                <w:i/>
              </w:rPr>
            </w:pPr>
            <w:r w:rsidRPr="00907042">
              <w:rPr>
                <w:b/>
                <w:i/>
              </w:rPr>
              <w:t>De carnet bleu</w:t>
            </w:r>
          </w:p>
          <w:p w:rsidR="006D5A9B" w:rsidRDefault="006D5A9B" w:rsidP="006D5A9B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2747CB" w:rsidRDefault="002747CB" w:rsidP="006D5A9B">
            <w:r>
              <w:t>« </w:t>
            </w:r>
            <w:r w:rsidR="00307A0D">
              <w:t xml:space="preserve">Un événement </w:t>
            </w:r>
            <w:r>
              <w:t>dans la rue »</w:t>
            </w:r>
            <w:r w:rsidR="00307A0D">
              <w:t xml:space="preserve"> </w:t>
            </w:r>
            <w:proofErr w:type="spellStart"/>
            <w:r w:rsidR="00307A0D">
              <w:t>Bilb</w:t>
            </w:r>
            <w:proofErr w:type="spellEnd"/>
            <w:r w:rsidR="00307A0D">
              <w:t>. 49</w:t>
            </w:r>
          </w:p>
          <w:p w:rsidR="002747CB" w:rsidRDefault="002747CB" w:rsidP="006D5A9B">
            <w:r>
              <w:t>« Illusion d’optique »</w:t>
            </w:r>
            <w:r w:rsidR="0083620D">
              <w:t xml:space="preserve"> Bibl.64</w:t>
            </w:r>
          </w:p>
          <w:p w:rsidR="002747CB" w:rsidRPr="003D12B5" w:rsidRDefault="003D12B5" w:rsidP="006D5A9B">
            <w:r w:rsidRPr="003D12B5">
              <w:t xml:space="preserve">« Fait divers arrivé à </w:t>
            </w:r>
            <w:proofErr w:type="spellStart"/>
            <w:r w:rsidRPr="003D12B5">
              <w:t>Petrakov</w:t>
            </w:r>
            <w:proofErr w:type="spellEnd"/>
            <w:r w:rsidRPr="003D12B5">
              <w:t> »</w:t>
            </w:r>
            <w:r w:rsidR="0083620D">
              <w:t xml:space="preserve"> Bibl. 64</w:t>
            </w:r>
          </w:p>
          <w:p w:rsidR="002747CB" w:rsidRDefault="002747CB" w:rsidP="002747CB">
            <w:r>
              <w:t>« </w:t>
            </w:r>
            <w:r w:rsidR="001357F4">
              <w:t>Quatre illustrations de la stupéfaction dans laquelle une idée nouvelle plonge une personne qui n’y est pas préparée</w:t>
            </w:r>
            <w:r>
              <w:t>»</w:t>
            </w:r>
          </w:p>
          <w:p w:rsidR="002747CB" w:rsidRDefault="002747CB" w:rsidP="002747CB">
            <w:r>
              <w:t>« Ce qu’on vend aujourd’hui en magasin »</w:t>
            </w:r>
            <w:r w:rsidR="00165A64">
              <w:t xml:space="preserve"> </w:t>
            </w:r>
            <w:r w:rsidR="0083620D">
              <w:t>B</w:t>
            </w:r>
            <w:r w:rsidR="00165A64">
              <w:t>ibl. 49</w:t>
            </w:r>
          </w:p>
          <w:p w:rsidR="002747CB" w:rsidRDefault="002747CB" w:rsidP="006D5A9B"/>
          <w:p w:rsidR="002747CB" w:rsidRDefault="002747CB" w:rsidP="006D5A9B"/>
          <w:p w:rsidR="002747CB" w:rsidRDefault="002747CB" w:rsidP="006D5A9B"/>
          <w:p w:rsidR="002747CB" w:rsidRDefault="002747CB" w:rsidP="006D5A9B"/>
          <w:p w:rsidR="0088722E" w:rsidRPr="0088722E" w:rsidRDefault="0088722E" w:rsidP="006D5A9B">
            <w:pPr>
              <w:rPr>
                <w:b/>
              </w:rPr>
            </w:pPr>
            <w:r>
              <w:rPr>
                <w:b/>
              </w:rPr>
              <w:t>« On m’appelle le capucin… »</w:t>
            </w:r>
          </w:p>
          <w:p w:rsidR="001B0007" w:rsidRDefault="001B0007" w:rsidP="006D5A9B"/>
          <w:p w:rsidR="001B0007" w:rsidRDefault="00CC22D1" w:rsidP="006D5A9B">
            <w:r>
              <w:t>Bibl. 57</w:t>
            </w:r>
          </w:p>
          <w:p w:rsidR="001B0007" w:rsidRDefault="00CC22D1" w:rsidP="006D5A9B">
            <w:r>
              <w:t>Bibl. 57</w:t>
            </w:r>
          </w:p>
          <w:p w:rsidR="001B0007" w:rsidRDefault="001B0007" w:rsidP="006D5A9B"/>
          <w:p w:rsidR="001B0007" w:rsidRDefault="001B0007" w:rsidP="006D5A9B"/>
          <w:p w:rsidR="001B0007" w:rsidRDefault="001B0007" w:rsidP="006D5A9B"/>
          <w:p w:rsidR="001B0007" w:rsidRDefault="001B0007" w:rsidP="006D5A9B"/>
          <w:p w:rsidR="001B0007" w:rsidRDefault="001B0007" w:rsidP="006D5A9B"/>
          <w:p w:rsidR="00907042" w:rsidRDefault="008323DD" w:rsidP="006D5A9B">
            <w:r>
              <w:t>Bibl. 57</w:t>
            </w:r>
          </w:p>
          <w:p w:rsidR="001B0007" w:rsidRDefault="001B0007" w:rsidP="006D5A9B"/>
          <w:p w:rsidR="001B0007" w:rsidRDefault="001B0007" w:rsidP="006D5A9B"/>
          <w:p w:rsidR="00CB00CB" w:rsidRDefault="00CB00CB" w:rsidP="006D5A9B"/>
          <w:p w:rsidR="00CB00CB" w:rsidRDefault="00CB00CB" w:rsidP="006D5A9B"/>
          <w:p w:rsidR="001B0007" w:rsidRDefault="00C217CF" w:rsidP="006D5A9B">
            <w:r>
              <w:t xml:space="preserve">« A la mort de </w:t>
            </w:r>
            <w:proofErr w:type="spellStart"/>
            <w:r>
              <w:t>Kasimir</w:t>
            </w:r>
            <w:proofErr w:type="spellEnd"/>
            <w:r>
              <w:t xml:space="preserve"> Malevitch »</w:t>
            </w:r>
          </w:p>
          <w:p w:rsidR="00C217CF" w:rsidRDefault="00C217CF" w:rsidP="006D5A9B"/>
          <w:p w:rsidR="00C217CF" w:rsidRDefault="00C217CF" w:rsidP="006D5A9B"/>
          <w:p w:rsidR="00C217CF" w:rsidRDefault="00C217CF" w:rsidP="006D5A9B"/>
          <w:p w:rsidR="00C217CF" w:rsidRDefault="00C217CF" w:rsidP="006D5A9B"/>
          <w:p w:rsidR="00C217CF" w:rsidRPr="00E07369" w:rsidRDefault="00FC3EA1" w:rsidP="006D5A9B">
            <w:pPr>
              <w:rPr>
                <w:b/>
                <w:i/>
              </w:rPr>
            </w:pPr>
            <w:r w:rsidRPr="00E07369">
              <w:rPr>
                <w:b/>
                <w:i/>
              </w:rPr>
              <w:t xml:space="preserve">Lettre à Alexandre </w:t>
            </w:r>
            <w:proofErr w:type="spellStart"/>
            <w:r w:rsidRPr="00E07369">
              <w:rPr>
                <w:b/>
                <w:i/>
              </w:rPr>
              <w:t>Vvedenskomu</w:t>
            </w:r>
            <w:proofErr w:type="spellEnd"/>
          </w:p>
          <w:p w:rsidR="00C217CF" w:rsidRDefault="00C217CF" w:rsidP="006D5A9B">
            <w:pPr>
              <w:rPr>
                <w:i/>
              </w:rPr>
            </w:pPr>
          </w:p>
          <w:p w:rsidR="00C217CF" w:rsidRDefault="00C217CF" w:rsidP="006D5A9B">
            <w:pPr>
              <w:rPr>
                <w:i/>
              </w:rPr>
            </w:pPr>
          </w:p>
          <w:p w:rsidR="00FC3EA1" w:rsidRDefault="00FC3EA1" w:rsidP="006D5A9B">
            <w:pPr>
              <w:rPr>
                <w:i/>
              </w:rPr>
            </w:pPr>
          </w:p>
          <w:p w:rsidR="00F55922" w:rsidRPr="0069491D" w:rsidRDefault="0069491D" w:rsidP="006D5A9B">
            <w:r w:rsidRPr="0069491D">
              <w:t>« Les vieilles qui tombent »</w:t>
            </w:r>
            <w:r>
              <w:t xml:space="preserve"> Bibl. </w:t>
            </w:r>
            <w:r w:rsidR="00307A0D">
              <w:t>49</w:t>
            </w:r>
          </w:p>
          <w:p w:rsidR="00F55922" w:rsidRPr="00165A64" w:rsidRDefault="00165A64" w:rsidP="006D5A9B">
            <w:r w:rsidRPr="00165A64">
              <w:t>« </w:t>
            </w:r>
            <w:r w:rsidR="008776A9" w:rsidRPr="00165A64">
              <w:t>L’ami</w:t>
            </w:r>
            <w:r w:rsidRPr="00165A64">
              <w:t>e » (bibl.4)</w:t>
            </w:r>
          </w:p>
          <w:p w:rsidR="00F55922" w:rsidRDefault="008776A9" w:rsidP="006D5A9B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8776A9" w:rsidRDefault="00F529BF" w:rsidP="006D5A9B">
            <w:pPr>
              <w:rPr>
                <w:i/>
              </w:rPr>
            </w:pPr>
            <w:r w:rsidRPr="00F529BF">
              <w:t>« </w:t>
            </w:r>
            <w:r w:rsidR="008776A9" w:rsidRPr="00F529BF">
              <w:t xml:space="preserve">Prière avant </w:t>
            </w:r>
            <w:r w:rsidRPr="00F529BF">
              <w:t>de dormir »</w:t>
            </w:r>
            <w:r>
              <w:rPr>
                <w:i/>
              </w:rPr>
              <w:t xml:space="preserve"> </w:t>
            </w:r>
            <w:r w:rsidR="00853D64">
              <w:t>Bibl. 63</w:t>
            </w:r>
          </w:p>
          <w:p w:rsidR="00F55922" w:rsidRDefault="008776A9" w:rsidP="006D5A9B">
            <w:pPr>
              <w:rPr>
                <w:i/>
              </w:rPr>
            </w:pPr>
            <w:proofErr w:type="spellStart"/>
            <w:r>
              <w:rPr>
                <w:i/>
              </w:rPr>
              <w:t>Kalindov</w:t>
            </w:r>
            <w:proofErr w:type="spellEnd"/>
            <w:r>
              <w:rPr>
                <w:i/>
              </w:rPr>
              <w:t xml:space="preserve"> se ten</w:t>
            </w:r>
            <w:r w:rsidR="00165A64">
              <w:rPr>
                <w:i/>
              </w:rPr>
              <w:t>a</w:t>
            </w:r>
            <w:r>
              <w:rPr>
                <w:i/>
              </w:rPr>
              <w:t>it sur la pointe des pieds</w:t>
            </w:r>
            <w:r w:rsidR="0088354E">
              <w:rPr>
                <w:i/>
              </w:rPr>
              <w:t xml:space="preserve"> </w:t>
            </w:r>
            <w:r w:rsidR="0088354E" w:rsidRPr="0088354E">
              <w:t>Bibl.58</w:t>
            </w:r>
          </w:p>
          <w:p w:rsidR="00F55922" w:rsidRPr="008776A9" w:rsidRDefault="008776A9" w:rsidP="006D5A9B">
            <w:r w:rsidRPr="008776A9">
              <w:t>« Le lien »</w:t>
            </w:r>
            <w:r w:rsidR="0092500B">
              <w:t xml:space="preserve"> bibl. 8</w:t>
            </w:r>
          </w:p>
          <w:p w:rsidR="00F55922" w:rsidRDefault="00F55922" w:rsidP="006D5A9B">
            <w:pPr>
              <w:rPr>
                <w:i/>
              </w:rPr>
            </w:pPr>
          </w:p>
          <w:p w:rsidR="00F55922" w:rsidRDefault="00F55922" w:rsidP="006D5A9B">
            <w:pPr>
              <w:rPr>
                <w:i/>
              </w:rPr>
            </w:pPr>
          </w:p>
          <w:p w:rsidR="00F55922" w:rsidRDefault="00F55922" w:rsidP="006D5A9B">
            <w:pPr>
              <w:rPr>
                <w:i/>
              </w:rPr>
            </w:pPr>
          </w:p>
          <w:p w:rsidR="00F55922" w:rsidRDefault="00F55922" w:rsidP="006D5A9B">
            <w:pPr>
              <w:rPr>
                <w:i/>
              </w:rPr>
            </w:pPr>
          </w:p>
          <w:p w:rsidR="00990E74" w:rsidRDefault="00990E74" w:rsidP="006D5A9B">
            <w:pPr>
              <w:rPr>
                <w:i/>
              </w:rPr>
            </w:pPr>
          </w:p>
          <w:p w:rsidR="00990E74" w:rsidRDefault="00990E74" w:rsidP="006D5A9B">
            <w:pPr>
              <w:rPr>
                <w:b/>
                <w:i/>
              </w:rPr>
            </w:pPr>
            <w:r>
              <w:rPr>
                <w:b/>
                <w:i/>
              </w:rPr>
              <w:t>Lettre à B. Pasternak</w:t>
            </w:r>
          </w:p>
          <w:p w:rsidR="00990E74" w:rsidRPr="00990E74" w:rsidRDefault="00990E74" w:rsidP="006D5A9B">
            <w:pPr>
              <w:rPr>
                <w:b/>
                <w:i/>
              </w:rPr>
            </w:pPr>
            <w:r w:rsidRPr="00990E74">
              <w:rPr>
                <w:b/>
                <w:i/>
              </w:rPr>
              <w:t xml:space="preserve">A.I.  </w:t>
            </w:r>
            <w:proofErr w:type="spellStart"/>
            <w:r w:rsidRPr="00990E74">
              <w:rPr>
                <w:b/>
                <w:i/>
              </w:rPr>
              <w:t>Vedensky</w:t>
            </w:r>
            <w:proofErr w:type="spellEnd"/>
            <w:r w:rsidR="00D17F61">
              <w:rPr>
                <w:b/>
                <w:i/>
              </w:rPr>
              <w:t xml:space="preserve"> </w:t>
            </w:r>
            <w:r w:rsidR="00D17F61" w:rsidRPr="00D17F61">
              <w:rPr>
                <w:b/>
                <w:color w:val="365F91" w:themeColor="accent1" w:themeShade="BF"/>
              </w:rPr>
              <w:t>Bibl.53 ?</w:t>
            </w:r>
          </w:p>
          <w:p w:rsidR="00990E74" w:rsidRDefault="00990E74" w:rsidP="006D5A9B">
            <w:pPr>
              <w:rPr>
                <w:i/>
              </w:rPr>
            </w:pPr>
          </w:p>
          <w:p w:rsidR="00990E74" w:rsidRDefault="00990E74" w:rsidP="006D5A9B">
            <w:pPr>
              <w:rPr>
                <w:i/>
              </w:rPr>
            </w:pPr>
          </w:p>
          <w:p w:rsidR="00990E74" w:rsidRDefault="00990E74" w:rsidP="006D5A9B">
            <w:pPr>
              <w:rPr>
                <w:i/>
              </w:rPr>
            </w:pPr>
          </w:p>
          <w:p w:rsidR="002747CB" w:rsidRDefault="002747CB" w:rsidP="006D5A9B">
            <w:pPr>
              <w:rPr>
                <w:i/>
              </w:rPr>
            </w:pPr>
            <w:r w:rsidRPr="002747CB">
              <w:rPr>
                <w:i/>
              </w:rPr>
              <w:t>Lettre à K</w:t>
            </w:r>
            <w:r w:rsidR="008776A9">
              <w:rPr>
                <w:i/>
              </w:rPr>
              <w:t>.</w:t>
            </w:r>
            <w:r w:rsidRPr="002747CB">
              <w:rPr>
                <w:i/>
              </w:rPr>
              <w:t>V</w:t>
            </w:r>
            <w:r w:rsidR="008776A9">
              <w:rPr>
                <w:i/>
              </w:rPr>
              <w:t>.</w:t>
            </w:r>
            <w:r w:rsidRPr="002747CB">
              <w:rPr>
                <w:i/>
              </w:rPr>
              <w:t xml:space="preserve"> P</w:t>
            </w:r>
            <w:r w:rsidR="008776A9">
              <w:rPr>
                <w:i/>
              </w:rPr>
              <w:t>.</w:t>
            </w:r>
          </w:p>
          <w:p w:rsidR="002747CB" w:rsidRPr="002B4CA1" w:rsidRDefault="002B4CA1" w:rsidP="006D5A9B">
            <w:r w:rsidRPr="002B4CA1">
              <w:t xml:space="preserve">De </w:t>
            </w:r>
            <w:r w:rsidR="002747CB" w:rsidRPr="002B4CA1">
              <w:t>l’équilibre</w:t>
            </w:r>
          </w:p>
          <w:p w:rsidR="002747CB" w:rsidRPr="0094529D" w:rsidRDefault="0094529D" w:rsidP="006D5A9B">
            <w:pPr>
              <w:rPr>
                <w:b/>
              </w:rPr>
            </w:pPr>
            <w:r>
              <w:rPr>
                <w:b/>
              </w:rPr>
              <w:t xml:space="preserve">« Il était une fois un homme qui s’appelait </w:t>
            </w:r>
            <w:proofErr w:type="spellStart"/>
            <w:r>
              <w:rPr>
                <w:b/>
              </w:rPr>
              <w:t>Kouznétsov</w:t>
            </w:r>
            <w:proofErr w:type="spellEnd"/>
            <w:r>
              <w:rPr>
                <w:b/>
              </w:rPr>
              <w:t> »</w:t>
            </w:r>
          </w:p>
          <w:p w:rsidR="002747CB" w:rsidRPr="007634FE" w:rsidRDefault="007634FE" w:rsidP="006D5A9B">
            <w:pPr>
              <w:rPr>
                <w:b/>
              </w:rPr>
            </w:pPr>
            <w:r>
              <w:rPr>
                <w:b/>
              </w:rPr>
              <w:t>« Le peintre et la montre »</w:t>
            </w:r>
          </w:p>
          <w:p w:rsidR="00B00245" w:rsidRDefault="00B00245" w:rsidP="006D5A9B">
            <w:pPr>
              <w:rPr>
                <w:i/>
              </w:rPr>
            </w:pPr>
          </w:p>
          <w:p w:rsidR="00B00245" w:rsidRDefault="00B00245" w:rsidP="006D5A9B">
            <w:pPr>
              <w:rPr>
                <w:i/>
              </w:rPr>
            </w:pPr>
          </w:p>
          <w:p w:rsidR="00632097" w:rsidRDefault="00632097" w:rsidP="006D5A9B">
            <w:pPr>
              <w:rPr>
                <w:i/>
              </w:rPr>
            </w:pPr>
          </w:p>
          <w:p w:rsidR="00B00245" w:rsidRPr="0069165E" w:rsidRDefault="0069165E" w:rsidP="00B00245">
            <w:pPr>
              <w:rPr>
                <w:b/>
              </w:rPr>
            </w:pPr>
            <w:r>
              <w:rPr>
                <w:b/>
              </w:rPr>
              <w:t xml:space="preserve">«  - Oui, dit </w:t>
            </w:r>
            <w:proofErr w:type="spellStart"/>
            <w:r>
              <w:rPr>
                <w:b/>
              </w:rPr>
              <w:t>Kozlov</w:t>
            </w:r>
            <w:proofErr w:type="spellEnd"/>
            <w:r>
              <w:rPr>
                <w:b/>
              </w:rPr>
              <w:t xml:space="preserve"> en agitant les jambes, elle a eu très peur… »</w:t>
            </w:r>
          </w:p>
          <w:p w:rsidR="00B00245" w:rsidRPr="003B74FB" w:rsidRDefault="003B74FB" w:rsidP="00243A08">
            <w:pPr>
              <w:rPr>
                <w:b/>
              </w:rPr>
            </w:pPr>
            <w:r w:rsidRPr="003B74FB">
              <w:rPr>
                <w:b/>
              </w:rPr>
              <w:t>« Divers exemples de ‘petite erreur’ … »</w:t>
            </w:r>
          </w:p>
          <w:p w:rsidR="00632097" w:rsidRPr="002B4CA1" w:rsidRDefault="002B4CA1" w:rsidP="00243A08">
            <w:r w:rsidRPr="002B4CA1">
              <w:t>De</w:t>
            </w:r>
            <w:r w:rsidR="00F11A86" w:rsidRPr="002B4CA1">
              <w:t xml:space="preserve"> l’équilibre</w:t>
            </w:r>
          </w:p>
          <w:p w:rsidR="00243A08" w:rsidRPr="0094529D" w:rsidRDefault="0094529D" w:rsidP="00243A08">
            <w:pPr>
              <w:rPr>
                <w:b/>
              </w:rPr>
            </w:pPr>
            <w:r>
              <w:rPr>
                <w:b/>
              </w:rPr>
              <w:t xml:space="preserve">« Un français reçut en cadeau un divan, quatre chaises et un fauteuil » </w:t>
            </w:r>
          </w:p>
          <w:p w:rsidR="00632097" w:rsidRPr="00F11A86" w:rsidRDefault="00F11A86" w:rsidP="00243A08">
            <w:r w:rsidRPr="00F11A86">
              <w:t>« Le rêve »</w:t>
            </w:r>
            <w:r w:rsidR="009A2448">
              <w:t xml:space="preserve"> Bibl. 64</w:t>
            </w:r>
          </w:p>
          <w:p w:rsidR="00632097" w:rsidRDefault="00632097" w:rsidP="00243A08">
            <w:pPr>
              <w:rPr>
                <w:i/>
              </w:rPr>
            </w:pPr>
            <w:r>
              <w:rPr>
                <w:i/>
              </w:rPr>
              <w:t>Un homme, …</w:t>
            </w:r>
          </w:p>
          <w:p w:rsidR="00632097" w:rsidRDefault="00632097" w:rsidP="00243A08">
            <w:pPr>
              <w:rPr>
                <w:i/>
              </w:rPr>
            </w:pPr>
          </w:p>
          <w:p w:rsidR="00632097" w:rsidRDefault="00632097" w:rsidP="00243A08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632097" w:rsidRPr="003B74FB" w:rsidRDefault="003B74FB" w:rsidP="00243A08">
            <w:r w:rsidRPr="003B74FB">
              <w:t>« </w:t>
            </w:r>
            <w:r w:rsidR="00632097" w:rsidRPr="003B74FB">
              <w:t>A propos de Pouchkine</w:t>
            </w:r>
            <w:r w:rsidRPr="003B74FB">
              <w:t> »</w:t>
            </w:r>
          </w:p>
          <w:p w:rsidR="00632097" w:rsidRDefault="00632097" w:rsidP="00243A08">
            <w:pPr>
              <w:rPr>
                <w:i/>
              </w:rPr>
            </w:pPr>
            <w:r>
              <w:rPr>
                <w:i/>
              </w:rPr>
              <w:t>?</w:t>
            </w:r>
          </w:p>
          <w:p w:rsidR="00632097" w:rsidRPr="003B74FB" w:rsidRDefault="003B74FB" w:rsidP="00243A08">
            <w:r w:rsidRPr="003B74FB">
              <w:t>« </w:t>
            </w:r>
            <w:r w:rsidR="00632097" w:rsidRPr="003B74FB">
              <w:t xml:space="preserve">Cher </w:t>
            </w:r>
            <w:proofErr w:type="spellStart"/>
            <w:r w:rsidR="00632097" w:rsidRPr="003B74FB">
              <w:t>Nikandr</w:t>
            </w:r>
            <w:proofErr w:type="spellEnd"/>
            <w:r w:rsidR="00632097" w:rsidRPr="003B74FB">
              <w:t xml:space="preserve"> </w:t>
            </w:r>
            <w:proofErr w:type="spellStart"/>
            <w:r w:rsidR="00632097" w:rsidRPr="003B74FB">
              <w:t>Andréievitch</w:t>
            </w:r>
            <w:proofErr w:type="spellEnd"/>
            <w:r w:rsidRPr="003B74FB">
              <w:t> »</w:t>
            </w:r>
          </w:p>
          <w:p w:rsidR="00632097" w:rsidRPr="00632097" w:rsidRDefault="00632097" w:rsidP="00243A08">
            <w:pPr>
              <w:rPr>
                <w:b/>
              </w:rPr>
            </w:pPr>
            <w:r w:rsidRPr="00632097">
              <w:rPr>
                <w:b/>
              </w:rPr>
              <w:t>« La dispute »</w:t>
            </w:r>
          </w:p>
          <w:p w:rsidR="00632097" w:rsidRPr="00BD3353" w:rsidRDefault="00BD3353" w:rsidP="00243A08">
            <w:r w:rsidRPr="00BD3353">
              <w:t>« Conte »</w:t>
            </w:r>
            <w:r>
              <w:t xml:space="preserve"> Bibl. 5</w:t>
            </w:r>
          </w:p>
          <w:p w:rsidR="002733D6" w:rsidRPr="002733D6" w:rsidRDefault="0092500B" w:rsidP="00243A08">
            <w:r>
              <w:t xml:space="preserve">« Cahier bleu n°10 » </w:t>
            </w:r>
            <w:r w:rsidR="00622EF0">
              <w:t>Bibl. 49</w:t>
            </w:r>
          </w:p>
          <w:p w:rsidR="002733D6" w:rsidRPr="002733D6" w:rsidRDefault="002733D6" w:rsidP="00243A08">
            <w:r w:rsidRPr="002733D6">
              <w:t>« Symphonie n°2 »</w:t>
            </w:r>
            <w:r w:rsidR="00076CBF">
              <w:t xml:space="preserve"> Bibl. 6</w:t>
            </w:r>
          </w:p>
          <w:p w:rsidR="002733D6" w:rsidRPr="007634FE" w:rsidRDefault="007634FE" w:rsidP="00243A08">
            <w:r>
              <w:t>« Le peintre et la montre » bibl. 62</w:t>
            </w:r>
          </w:p>
          <w:p w:rsidR="002733D6" w:rsidRDefault="002733D6" w:rsidP="00243A08">
            <w:pPr>
              <w:rPr>
                <w:i/>
              </w:rPr>
            </w:pPr>
          </w:p>
          <w:p w:rsidR="002733D6" w:rsidRDefault="002733D6" w:rsidP="00243A08">
            <w:r w:rsidRPr="002733D6">
              <w:t>« Le lien »</w:t>
            </w:r>
            <w:r w:rsidR="0092500B">
              <w:t xml:space="preserve"> Bibl. 8</w:t>
            </w:r>
          </w:p>
          <w:p w:rsidR="002733D6" w:rsidRPr="002733D6" w:rsidRDefault="00BD3353" w:rsidP="00243A08">
            <w:pPr>
              <w:rPr>
                <w:i/>
              </w:rPr>
            </w:pPr>
            <w:r>
              <w:t>« </w:t>
            </w:r>
            <w:r w:rsidRPr="00BD3353">
              <w:t xml:space="preserve">La carrière d’Ivan  </w:t>
            </w:r>
            <w:proofErr w:type="spellStart"/>
            <w:r w:rsidRPr="00BD3353">
              <w:t>Iakovlévitch</w:t>
            </w:r>
            <w:proofErr w:type="spellEnd"/>
            <w:r w:rsidRPr="00BD3353">
              <w:t xml:space="preserve"> Antonov</w:t>
            </w:r>
            <w:r>
              <w:t> »</w:t>
            </w:r>
            <w:r w:rsidRPr="00BD3353">
              <w:rPr>
                <w:i/>
              </w:rPr>
              <w:t xml:space="preserve"> </w:t>
            </w:r>
            <w:r w:rsidR="009A2448" w:rsidRPr="009A2448">
              <w:t>Bibl. 58</w:t>
            </w:r>
          </w:p>
          <w:p w:rsidR="002733D6" w:rsidRDefault="002733D6" w:rsidP="00243A08">
            <w:r>
              <w:t>« La loi de Lynch »</w:t>
            </w:r>
            <w:r w:rsidR="004029CA">
              <w:t xml:space="preserve"> Bibl. 64</w:t>
            </w:r>
          </w:p>
          <w:p w:rsidR="002733D6" w:rsidRPr="0094529D" w:rsidRDefault="0094529D" w:rsidP="00243A08">
            <w:pPr>
              <w:rPr>
                <w:b/>
              </w:rPr>
            </w:pPr>
            <w:r w:rsidRPr="0094529D">
              <w:rPr>
                <w:b/>
              </w:rPr>
              <w:t>« </w:t>
            </w:r>
            <w:r>
              <w:rPr>
                <w:b/>
              </w:rPr>
              <w:t>C</w:t>
            </w:r>
            <w:r w:rsidRPr="0094529D">
              <w:rPr>
                <w:b/>
              </w:rPr>
              <w:t>omment un homme se dispersa »</w:t>
            </w:r>
          </w:p>
          <w:p w:rsidR="00687F8A" w:rsidRPr="00307A0D" w:rsidRDefault="00307A0D" w:rsidP="00243A08">
            <w:pPr>
              <w:rPr>
                <w:b/>
              </w:rPr>
            </w:pPr>
            <w:r>
              <w:rPr>
                <w:b/>
              </w:rPr>
              <w:t>« </w:t>
            </w:r>
            <w:r w:rsidR="007F2A90">
              <w:rPr>
                <w:b/>
              </w:rPr>
              <w:t>Faits divers</w:t>
            </w:r>
            <w:r>
              <w:rPr>
                <w:b/>
              </w:rPr>
              <w:t> »</w:t>
            </w:r>
          </w:p>
          <w:p w:rsidR="00F11A86" w:rsidRPr="00031D92" w:rsidRDefault="00031D92" w:rsidP="00243A08">
            <w:pPr>
              <w:rPr>
                <w:b/>
              </w:rPr>
            </w:pPr>
            <w:r>
              <w:rPr>
                <w:b/>
              </w:rPr>
              <w:t>« Du temps, de l’espace et de l’exist</w:t>
            </w:r>
            <w:r w:rsidR="00243987">
              <w:rPr>
                <w:b/>
              </w:rPr>
              <w:t>ence… »</w:t>
            </w:r>
          </w:p>
          <w:p w:rsidR="00F11A86" w:rsidRPr="00031D92" w:rsidRDefault="00031D92" w:rsidP="00243A08">
            <w:pPr>
              <w:rPr>
                <w:b/>
              </w:rPr>
            </w:pPr>
            <w:r>
              <w:rPr>
                <w:b/>
              </w:rPr>
              <w:t>« L’infini, voilà</w:t>
            </w:r>
            <w:r w:rsidR="00F11A86" w:rsidRPr="00031D92">
              <w:rPr>
                <w:b/>
              </w:rPr>
              <w:t xml:space="preserve"> la réponse à toutes les questions…</w:t>
            </w:r>
            <w:r>
              <w:rPr>
                <w:b/>
              </w:rPr>
              <w:t> »</w:t>
            </w:r>
          </w:p>
          <w:p w:rsidR="00F11A86" w:rsidRPr="003B74FB" w:rsidRDefault="003B74FB" w:rsidP="00243A08">
            <w:pPr>
              <w:rPr>
                <w:b/>
              </w:rPr>
            </w:pPr>
            <w:r w:rsidRPr="003B74FB">
              <w:rPr>
                <w:b/>
              </w:rPr>
              <w:t xml:space="preserve">« Le concert d’Emil </w:t>
            </w:r>
            <w:proofErr w:type="spellStart"/>
            <w:r w:rsidRPr="003B74FB">
              <w:rPr>
                <w:b/>
              </w:rPr>
              <w:t>Guilels</w:t>
            </w:r>
            <w:proofErr w:type="spellEnd"/>
            <w:r w:rsidRPr="003B74FB">
              <w:rPr>
                <w:b/>
              </w:rPr>
              <w:t>… »</w:t>
            </w:r>
            <w:r w:rsidR="00F11A86" w:rsidRPr="003B74FB">
              <w:rPr>
                <w:b/>
              </w:rPr>
              <w:t xml:space="preserve"> </w:t>
            </w:r>
          </w:p>
          <w:p w:rsidR="008509C6" w:rsidRDefault="008509C6" w:rsidP="00243A08">
            <w:pPr>
              <w:rPr>
                <w:i/>
              </w:rPr>
            </w:pPr>
          </w:p>
          <w:p w:rsidR="008509C6" w:rsidRDefault="008509C6" w:rsidP="00243A08">
            <w:pPr>
              <w:rPr>
                <w:i/>
              </w:rPr>
            </w:pPr>
            <w:r>
              <w:rPr>
                <w:i/>
              </w:rPr>
              <w:t>Traité à partir des notes d’</w:t>
            </w:r>
            <w:proofErr w:type="spellStart"/>
            <w:r>
              <w:rPr>
                <w:i/>
              </w:rPr>
              <w:t>Emersena</w:t>
            </w:r>
            <w:proofErr w:type="spellEnd"/>
            <w:r>
              <w:rPr>
                <w:i/>
              </w:rPr>
              <w:t xml:space="preserve"> </w:t>
            </w:r>
          </w:p>
          <w:p w:rsidR="007131B0" w:rsidRDefault="007131B0" w:rsidP="00243A08">
            <w:pPr>
              <w:rPr>
                <w:i/>
              </w:rPr>
            </w:pPr>
          </w:p>
          <w:p w:rsidR="007131B0" w:rsidRDefault="007131B0" w:rsidP="00243A08">
            <w:pPr>
              <w:rPr>
                <w:i/>
              </w:rPr>
            </w:pPr>
          </w:p>
          <w:p w:rsidR="007131B0" w:rsidRDefault="007131B0" w:rsidP="00243A08">
            <w:pPr>
              <w:rPr>
                <w:i/>
              </w:rPr>
            </w:pPr>
          </w:p>
          <w:p w:rsidR="007131B0" w:rsidRDefault="007131B0" w:rsidP="00243A08">
            <w:pPr>
              <w:rPr>
                <w:i/>
              </w:rPr>
            </w:pPr>
          </w:p>
          <w:p w:rsidR="007131B0" w:rsidRDefault="007131B0" w:rsidP="00243A08">
            <w:r w:rsidRPr="007131B0">
              <w:t>« Anecdotes sur la vie de Pouchkine »</w:t>
            </w:r>
            <w:r w:rsidR="00DA19C8">
              <w:t xml:space="preserve"> Bibl. 5</w:t>
            </w:r>
          </w:p>
          <w:p w:rsidR="008F7F60" w:rsidRDefault="008F7F60" w:rsidP="00243A08"/>
          <w:p w:rsidR="008F7F60" w:rsidRDefault="008F7F60" w:rsidP="00243A08"/>
          <w:p w:rsidR="008F7F60" w:rsidRDefault="008F7F60" w:rsidP="00243A08"/>
          <w:p w:rsidR="008F7F60" w:rsidRDefault="008F7F60" w:rsidP="00243A08"/>
          <w:p w:rsidR="008F7F60" w:rsidRPr="00DA19C8" w:rsidRDefault="008F7F60" w:rsidP="00243A08">
            <w:pPr>
              <w:rPr>
                <w:b/>
                <w:i/>
              </w:rPr>
            </w:pPr>
            <w:r w:rsidRPr="00DA19C8">
              <w:rPr>
                <w:b/>
                <w:i/>
              </w:rPr>
              <w:t>Viktor Vladimirovitch Khlebnikov</w:t>
            </w:r>
          </w:p>
          <w:p w:rsidR="003825D2" w:rsidRDefault="003825D2" w:rsidP="00243A08">
            <w:pPr>
              <w:rPr>
                <w:i/>
              </w:rPr>
            </w:pPr>
          </w:p>
          <w:p w:rsidR="003825D2" w:rsidRDefault="003825D2" w:rsidP="00243A08">
            <w:pPr>
              <w:rPr>
                <w:i/>
              </w:rPr>
            </w:pPr>
          </w:p>
          <w:p w:rsidR="003825D2" w:rsidRDefault="003825D2" w:rsidP="00243A08">
            <w:pPr>
              <w:rPr>
                <w:i/>
              </w:rPr>
            </w:pPr>
          </w:p>
          <w:p w:rsidR="003825D2" w:rsidRDefault="003825D2" w:rsidP="00243A08">
            <w:r>
              <w:t>« </w:t>
            </w:r>
            <w:r w:rsidRPr="003825D2">
              <w:t xml:space="preserve">Le verset de Piotr </w:t>
            </w:r>
            <w:proofErr w:type="spellStart"/>
            <w:r w:rsidRPr="003825D2">
              <w:t>Iachine</w:t>
            </w:r>
            <w:proofErr w:type="spellEnd"/>
            <w:r>
              <w:t> »</w:t>
            </w:r>
            <w:r w:rsidR="0092500B">
              <w:t xml:space="preserve"> (B</w:t>
            </w:r>
            <w:r w:rsidR="005948F4">
              <w:t>ibl.2)</w:t>
            </w:r>
          </w:p>
          <w:p w:rsidR="003825D2" w:rsidRDefault="003825D2" w:rsidP="003825D2">
            <w:r w:rsidRPr="00997A77">
              <w:t>« Marie sort et salue jusqu’à terre »</w:t>
            </w:r>
            <w:r w:rsidR="005A7B18">
              <w:t xml:space="preserve"> Bibl. 4</w:t>
            </w:r>
          </w:p>
          <w:p w:rsidR="003825D2" w:rsidRDefault="003825D2" w:rsidP="00243A08"/>
          <w:p w:rsidR="003825D2" w:rsidRPr="003825D2" w:rsidRDefault="003825D2" w:rsidP="00243A08">
            <w:pPr>
              <w:rPr>
                <w:i/>
              </w:rPr>
            </w:pPr>
            <w:r w:rsidRPr="003825D2">
              <w:rPr>
                <w:i/>
              </w:rPr>
              <w:t>Voler à travers le ciel</w:t>
            </w:r>
            <w:r w:rsidR="006512D8">
              <w:rPr>
                <w:i/>
              </w:rPr>
              <w:t xml:space="preserve"> </w:t>
            </w:r>
            <w:r w:rsidR="006512D8" w:rsidRPr="006512D8">
              <w:t>Bibl. 15</w:t>
            </w:r>
          </w:p>
          <w:p w:rsidR="003825D2" w:rsidRDefault="002A51A5" w:rsidP="00243A08">
            <w:pPr>
              <w:rPr>
                <w:i/>
              </w:rPr>
            </w:pPr>
            <w:r w:rsidRPr="002A51A5">
              <w:rPr>
                <w:i/>
              </w:rPr>
              <w:t>Chute d’eau</w:t>
            </w:r>
          </w:p>
          <w:p w:rsidR="002A51A5" w:rsidRPr="002A51A5" w:rsidRDefault="002A51A5" w:rsidP="00243A08">
            <w:r w:rsidRPr="002A51A5">
              <w:t>« L’amie »</w:t>
            </w:r>
            <w:r w:rsidR="0092500B">
              <w:t xml:space="preserve"> B</w:t>
            </w:r>
            <w:r w:rsidR="00165A64">
              <w:t>ibl</w:t>
            </w:r>
            <w:r w:rsidR="005948F4">
              <w:t>.</w:t>
            </w:r>
            <w:r w:rsidR="0092500B">
              <w:t>4</w:t>
            </w:r>
          </w:p>
          <w:p w:rsidR="003825D2" w:rsidRDefault="003825D2" w:rsidP="00243A08"/>
          <w:p w:rsidR="005948F4" w:rsidRDefault="005948F4" w:rsidP="00243A08"/>
          <w:p w:rsidR="005948F4" w:rsidRDefault="005948F4" w:rsidP="00243A08"/>
          <w:p w:rsidR="005948F4" w:rsidRDefault="005948F4" w:rsidP="00243A08"/>
          <w:p w:rsidR="005948F4" w:rsidRPr="006D5EE8" w:rsidRDefault="006D5EE8" w:rsidP="00243A08">
            <w:r w:rsidRPr="006D5EE8">
              <w:t>« La chose »</w:t>
            </w:r>
          </w:p>
          <w:p w:rsidR="005948F4" w:rsidRDefault="00864C3F" w:rsidP="00243A08">
            <w:r>
              <w:t>« Sonnet » B</w:t>
            </w:r>
            <w:r w:rsidR="005948F4" w:rsidRPr="005948F4">
              <w:t>ibl</w:t>
            </w:r>
            <w:r>
              <w:t>.64</w:t>
            </w:r>
          </w:p>
          <w:p w:rsidR="005948F4" w:rsidRPr="00864C3F" w:rsidRDefault="005948F4" w:rsidP="00243A08">
            <w:pPr>
              <w:rPr>
                <w:b/>
                <w:color w:val="365F91" w:themeColor="accent1" w:themeShade="BF"/>
              </w:rPr>
            </w:pPr>
            <w:r w:rsidRPr="00864C3F">
              <w:rPr>
                <w:b/>
                <w:color w:val="365F91" w:themeColor="accent1" w:themeShade="BF"/>
              </w:rPr>
              <w:t>Bibl. 47</w:t>
            </w:r>
          </w:p>
          <w:p w:rsidR="00F96889" w:rsidRDefault="00F96889" w:rsidP="00243A08">
            <w:pPr>
              <w:rPr>
                <w:color w:val="365F91" w:themeColor="accent1" w:themeShade="BF"/>
              </w:rPr>
            </w:pPr>
          </w:p>
          <w:p w:rsidR="00F96889" w:rsidRDefault="00F96889" w:rsidP="00243A08">
            <w:pPr>
              <w:rPr>
                <w:color w:val="365F91" w:themeColor="accent1" w:themeShade="BF"/>
              </w:rPr>
            </w:pPr>
          </w:p>
          <w:p w:rsidR="00F96889" w:rsidRDefault="00F96889" w:rsidP="00243A08">
            <w:pPr>
              <w:rPr>
                <w:color w:val="365F91" w:themeColor="accent1" w:themeShade="BF"/>
              </w:rPr>
            </w:pPr>
          </w:p>
          <w:p w:rsidR="00F96889" w:rsidRPr="0069165E" w:rsidRDefault="0069165E" w:rsidP="00F96889">
            <w:pPr>
              <w:rPr>
                <w:b/>
              </w:rPr>
            </w:pPr>
            <w:r>
              <w:rPr>
                <w:b/>
              </w:rPr>
              <w:t>« La v</w:t>
            </w:r>
            <w:r w:rsidR="00864C3F" w:rsidRPr="0069165E">
              <w:rPr>
                <w:b/>
              </w:rPr>
              <w:t xml:space="preserve">ictoire de </w:t>
            </w:r>
            <w:proofErr w:type="spellStart"/>
            <w:r>
              <w:rPr>
                <w:b/>
              </w:rPr>
              <w:t>Mychine</w:t>
            </w:r>
            <w:proofErr w:type="spellEnd"/>
            <w:r>
              <w:rPr>
                <w:b/>
              </w:rPr>
              <w:t xml:space="preserve"> » </w:t>
            </w:r>
          </w:p>
          <w:p w:rsidR="009A2448" w:rsidRPr="009A2448" w:rsidRDefault="00864C3F" w:rsidP="00F96889">
            <w:pPr>
              <w:rPr>
                <w:b/>
                <w:color w:val="365F91" w:themeColor="accent1" w:themeShade="BF"/>
              </w:rPr>
            </w:pPr>
            <w:r w:rsidRPr="00864C3F">
              <w:rPr>
                <w:i/>
              </w:rPr>
              <w:t>Histoire du combat</w:t>
            </w:r>
            <w:r w:rsidRPr="00864C3F">
              <w:rPr>
                <w:b/>
              </w:rPr>
              <w:t xml:space="preserve"> </w:t>
            </w:r>
            <w:r w:rsidR="009A2448" w:rsidRPr="009A2448">
              <w:rPr>
                <w:b/>
                <w:color w:val="365F91" w:themeColor="accent1" w:themeShade="BF"/>
              </w:rPr>
              <w:t>Bibl</w:t>
            </w:r>
            <w:r w:rsidR="009A2448">
              <w:rPr>
                <w:b/>
                <w:color w:val="365F91" w:themeColor="accent1" w:themeShade="BF"/>
              </w:rPr>
              <w:t>.</w:t>
            </w:r>
            <w:r w:rsidR="009A2448" w:rsidRPr="009A2448">
              <w:rPr>
                <w:b/>
                <w:color w:val="365F91" w:themeColor="accent1" w:themeShade="BF"/>
              </w:rPr>
              <w:t xml:space="preserve"> 71</w:t>
            </w:r>
          </w:p>
          <w:p w:rsidR="009A2448" w:rsidRDefault="009A2448" w:rsidP="00F96889">
            <w:r>
              <w:t>« Le rêve » Bibl. 64</w:t>
            </w:r>
          </w:p>
          <w:p w:rsidR="00864C3F" w:rsidRDefault="00864C3F" w:rsidP="00F96889"/>
          <w:p w:rsidR="00864C3F" w:rsidRDefault="00864C3F" w:rsidP="00F96889"/>
          <w:p w:rsidR="00864C3F" w:rsidRDefault="00864C3F" w:rsidP="00F96889"/>
          <w:p w:rsidR="00864C3F" w:rsidRDefault="00864C3F" w:rsidP="00F96889">
            <w:r>
              <w:t>« Incident sur les chemins de fer » Bibl. 1</w:t>
            </w:r>
          </w:p>
          <w:p w:rsidR="00864C3F" w:rsidRDefault="00864C3F" w:rsidP="00864C3F">
            <w:pPr>
              <w:rPr>
                <w:b/>
                <w:color w:val="365F91" w:themeColor="accent1" w:themeShade="BF"/>
              </w:rPr>
            </w:pPr>
            <w:r w:rsidRPr="00864C3F">
              <w:t>« </w:t>
            </w:r>
            <w:r>
              <w:t>A</w:t>
            </w:r>
            <w:r w:rsidRPr="00864C3F">
              <w:t xml:space="preserve"> la mort de Casimir Malevitch »</w:t>
            </w:r>
            <w:r w:rsidRPr="00864C3F">
              <w:rPr>
                <w:b/>
              </w:rPr>
              <w:t xml:space="preserve"> </w:t>
            </w:r>
            <w:r w:rsidRPr="00864C3F">
              <w:rPr>
                <w:b/>
                <w:color w:val="365F91" w:themeColor="accent1" w:themeShade="BF"/>
              </w:rPr>
              <w:t>Bibl. 25</w:t>
            </w:r>
          </w:p>
          <w:p w:rsidR="00864C3F" w:rsidRDefault="00DA19C8" w:rsidP="00DA19C8">
            <w:r>
              <w:t>« </w:t>
            </w:r>
            <w:r w:rsidRPr="00DA19C8">
              <w:t>Pendant un long moment j’ai regardé les arbres verts</w:t>
            </w:r>
            <w:r>
              <w:t>» Bibl.</w:t>
            </w:r>
            <w:r w:rsidR="00864C3F" w:rsidRPr="00864C3F">
              <w:t>86</w:t>
            </w:r>
          </w:p>
          <w:p w:rsidR="00DA19C8" w:rsidRDefault="00DA19C8" w:rsidP="00DA19C8"/>
          <w:p w:rsidR="00716728" w:rsidRDefault="00716728" w:rsidP="00DA19C8"/>
          <w:p w:rsidR="00716728" w:rsidRDefault="00716728" w:rsidP="00DA19C8"/>
          <w:p w:rsidR="00716728" w:rsidRDefault="00716728" w:rsidP="00DA19C8"/>
          <w:p w:rsidR="00DA19C8" w:rsidRDefault="00DA19C8" w:rsidP="00DA19C8">
            <w:r>
              <w:t>« </w:t>
            </w:r>
            <w:proofErr w:type="spellStart"/>
            <w:r>
              <w:t>Elizav</w:t>
            </w:r>
            <w:r w:rsidR="008C7D74">
              <w:t>ié</w:t>
            </w:r>
            <w:r>
              <w:t>ta</w:t>
            </w:r>
            <w:proofErr w:type="spellEnd"/>
            <w:r>
              <w:t xml:space="preserve"> Bam » Bibl.</w:t>
            </w:r>
            <w:r w:rsidR="007B43BA">
              <w:t xml:space="preserve"> 83</w:t>
            </w:r>
          </w:p>
          <w:p w:rsidR="007B43BA" w:rsidRDefault="007B43BA" w:rsidP="00DA19C8"/>
          <w:p w:rsidR="007B43BA" w:rsidRDefault="007B43BA" w:rsidP="00DA19C8"/>
          <w:p w:rsidR="007B43BA" w:rsidRDefault="007B43BA" w:rsidP="00DA19C8"/>
          <w:p w:rsidR="007B43BA" w:rsidRDefault="007B43BA" w:rsidP="00DA19C8"/>
          <w:p w:rsidR="007B43BA" w:rsidRDefault="007B43BA" w:rsidP="00DA19C8">
            <w:pPr>
              <w:rPr>
                <w:b/>
                <w:i/>
              </w:rPr>
            </w:pPr>
            <w:r w:rsidRPr="007B43BA">
              <w:rPr>
                <w:b/>
                <w:i/>
              </w:rPr>
              <w:t xml:space="preserve">Je détruis </w:t>
            </w:r>
          </w:p>
          <w:p w:rsidR="00CC22D1" w:rsidRDefault="00CC22D1" w:rsidP="00DA19C8">
            <w:pPr>
              <w:rPr>
                <w:b/>
                <w:i/>
              </w:rPr>
            </w:pPr>
          </w:p>
          <w:p w:rsidR="00CC22D1" w:rsidRDefault="00CC22D1" w:rsidP="00DA19C8">
            <w:pPr>
              <w:rPr>
                <w:b/>
                <w:i/>
              </w:rPr>
            </w:pPr>
          </w:p>
          <w:p w:rsidR="00CC22D1" w:rsidRDefault="00CC22D1" w:rsidP="00DA19C8">
            <w:pPr>
              <w:rPr>
                <w:b/>
                <w:i/>
              </w:rPr>
            </w:pPr>
          </w:p>
          <w:p w:rsidR="00CC22D1" w:rsidRPr="0069165E" w:rsidRDefault="00CC22D1" w:rsidP="00DA19C8">
            <w:pPr>
              <w:rPr>
                <w:b/>
              </w:rPr>
            </w:pPr>
            <w:r w:rsidRPr="0069165E">
              <w:rPr>
                <w:b/>
              </w:rPr>
              <w:t>[Autobiographie]</w:t>
            </w:r>
            <w:r w:rsidR="0069165E">
              <w:rPr>
                <w:b/>
              </w:rPr>
              <w:t xml:space="preserve"> « </w:t>
            </w:r>
            <w:r w:rsidRPr="0069165E">
              <w:rPr>
                <w:b/>
              </w:rPr>
              <w:t xml:space="preserve"> (</w:t>
            </w:r>
            <w:r w:rsidR="0069165E" w:rsidRPr="0069165E">
              <w:rPr>
                <w:b/>
              </w:rPr>
              <w:t xml:space="preserve">Je </w:t>
            </w:r>
            <w:r w:rsidRPr="0069165E">
              <w:rPr>
                <w:b/>
              </w:rPr>
              <w:t xml:space="preserve"> vais vous </w:t>
            </w:r>
            <w:r w:rsidR="0069165E" w:rsidRPr="0069165E">
              <w:rPr>
                <w:b/>
              </w:rPr>
              <w:t>raconter à présent</w:t>
            </w:r>
            <w:r w:rsidRPr="0069165E">
              <w:rPr>
                <w:b/>
              </w:rPr>
              <w:t xml:space="preserve"> comment je suis né…)</w:t>
            </w:r>
            <w:r w:rsidR="0069165E">
              <w:rPr>
                <w:b/>
              </w:rPr>
              <w:t> »</w:t>
            </w:r>
          </w:p>
          <w:p w:rsidR="00CC22D1" w:rsidRDefault="00CC22D1" w:rsidP="00DA19C8">
            <w:r w:rsidRPr="00CC22D1">
              <w:t>Bibl. 57</w:t>
            </w:r>
          </w:p>
          <w:p w:rsidR="00CC22D1" w:rsidRDefault="00CC22D1" w:rsidP="00DA19C8">
            <w:r>
              <w:t>Bibl. 57</w:t>
            </w:r>
          </w:p>
          <w:p w:rsidR="00CC22D1" w:rsidRDefault="00CC22D1" w:rsidP="00DA19C8">
            <w:r>
              <w:t>Bibl. 58</w:t>
            </w:r>
          </w:p>
          <w:p w:rsidR="00021A3A" w:rsidRDefault="00021A3A" w:rsidP="00DA19C8"/>
          <w:p w:rsidR="00021A3A" w:rsidRDefault="00021A3A" w:rsidP="00DA19C8"/>
          <w:p w:rsidR="00021A3A" w:rsidRDefault="00021A3A" w:rsidP="00DA19C8"/>
          <w:p w:rsidR="00021A3A" w:rsidRDefault="00076CBF" w:rsidP="00DA19C8">
            <w:r>
              <w:t>Bibl. 89</w:t>
            </w:r>
          </w:p>
          <w:p w:rsidR="00021A3A" w:rsidRDefault="00021A3A" w:rsidP="00DA19C8">
            <w:pPr>
              <w:rPr>
                <w:b/>
                <w:color w:val="365F91" w:themeColor="accent1" w:themeShade="BF"/>
              </w:rPr>
            </w:pPr>
            <w:r w:rsidRPr="00021A3A">
              <w:rPr>
                <w:b/>
                <w:color w:val="365F91" w:themeColor="accent1" w:themeShade="BF"/>
              </w:rPr>
              <w:t>Bibl. 58</w:t>
            </w:r>
          </w:p>
          <w:p w:rsidR="00021A3A" w:rsidRPr="00B409AE" w:rsidRDefault="00021A3A" w:rsidP="00DA19C8">
            <w:r w:rsidRPr="00B409AE">
              <w:t>« Episode historique »</w:t>
            </w:r>
          </w:p>
          <w:p w:rsidR="00021A3A" w:rsidRPr="001357F4" w:rsidRDefault="001357F4" w:rsidP="00DA19C8">
            <w:pPr>
              <w:rPr>
                <w:b/>
              </w:rPr>
            </w:pPr>
            <w:r>
              <w:rPr>
                <w:b/>
              </w:rPr>
              <w:t xml:space="preserve">« Un jour qu’Andreï </w:t>
            </w:r>
            <w:proofErr w:type="spellStart"/>
            <w:r>
              <w:rPr>
                <w:b/>
              </w:rPr>
              <w:t>Vassiliévitch</w:t>
            </w:r>
            <w:proofErr w:type="spellEnd"/>
            <w:r>
              <w:rPr>
                <w:b/>
              </w:rPr>
              <w:t xml:space="preserve"> marchait dans la rue… »</w:t>
            </w:r>
          </w:p>
          <w:p w:rsidR="00021A3A" w:rsidRDefault="00021A3A" w:rsidP="00DA19C8">
            <w:r w:rsidRPr="00021A3A">
              <w:t>Bibl. 58</w:t>
            </w:r>
          </w:p>
          <w:p w:rsidR="00021A3A" w:rsidRDefault="003577A6" w:rsidP="00DA19C8">
            <w:r>
              <w:t>Bibl. 57</w:t>
            </w:r>
          </w:p>
          <w:p w:rsidR="003577A6" w:rsidRDefault="003577A6" w:rsidP="00DA19C8">
            <w:pPr>
              <w:rPr>
                <w:b/>
                <w:i/>
              </w:rPr>
            </w:pPr>
            <w:r w:rsidRPr="003577A6">
              <w:rPr>
                <w:b/>
                <w:i/>
              </w:rPr>
              <w:t>Par exemple : un horloger …</w:t>
            </w:r>
          </w:p>
          <w:p w:rsidR="003577A6" w:rsidRDefault="003577A6" w:rsidP="00DA19C8">
            <w:r w:rsidRPr="003577A6">
              <w:t xml:space="preserve">Bibl. </w:t>
            </w:r>
            <w:r>
              <w:t xml:space="preserve">49 ou </w:t>
            </w:r>
            <w:r w:rsidRPr="003577A6">
              <w:t>64</w:t>
            </w:r>
          </w:p>
          <w:p w:rsidR="003577A6" w:rsidRDefault="00B419FD" w:rsidP="00DA19C8">
            <w:r>
              <w:t>Bibl. 58</w:t>
            </w:r>
          </w:p>
          <w:p w:rsidR="00B419FD" w:rsidRDefault="00B419FD" w:rsidP="00DA19C8">
            <w:r>
              <w:t>Bibl. 58</w:t>
            </w:r>
          </w:p>
          <w:p w:rsidR="00C34FB1" w:rsidRDefault="00C34FB1" w:rsidP="00DA19C8"/>
          <w:p w:rsidR="00C34FB1" w:rsidRDefault="00C34FB1" w:rsidP="00DA19C8"/>
          <w:p w:rsidR="00C34FB1" w:rsidRDefault="00C34FB1" w:rsidP="00DA19C8">
            <w:r>
              <w:t>« Phénomène et existence n°2 » Bibl. 58</w:t>
            </w:r>
          </w:p>
          <w:p w:rsidR="0086600C" w:rsidRDefault="0086600C" w:rsidP="00DA19C8"/>
          <w:p w:rsidR="0086600C" w:rsidRDefault="0086600C" w:rsidP="00DA19C8"/>
          <w:p w:rsidR="0086600C" w:rsidRDefault="0086600C" w:rsidP="00DA19C8"/>
          <w:p w:rsidR="0086600C" w:rsidRPr="007D41F5" w:rsidRDefault="007D41F5" w:rsidP="0086600C">
            <w:pPr>
              <w:rPr>
                <w:b/>
              </w:rPr>
            </w:pPr>
            <w:r w:rsidRPr="007D41F5">
              <w:rPr>
                <w:b/>
              </w:rPr>
              <w:t>« </w:t>
            </w:r>
            <w:proofErr w:type="spellStart"/>
            <w:r w:rsidRPr="007D41F5">
              <w:rPr>
                <w:b/>
              </w:rPr>
              <w:t>Pétia</w:t>
            </w:r>
            <w:proofErr w:type="spellEnd"/>
            <w:r w:rsidRPr="007D41F5">
              <w:rPr>
                <w:b/>
              </w:rPr>
              <w:t xml:space="preserve"> </w:t>
            </w:r>
            <w:r w:rsidR="0086600C" w:rsidRPr="007D41F5">
              <w:rPr>
                <w:b/>
              </w:rPr>
              <w:t xml:space="preserve"> entre dans un restaurant …</w:t>
            </w:r>
            <w:r w:rsidRPr="007D41F5">
              <w:rPr>
                <w:b/>
              </w:rPr>
              <w:t> »</w:t>
            </w:r>
            <w:r w:rsidR="0086600C" w:rsidRPr="007D41F5">
              <w:rPr>
                <w:b/>
              </w:rPr>
              <w:t xml:space="preserve">/donnez- moi du bœuf bouilli </w:t>
            </w:r>
          </w:p>
          <w:p w:rsidR="0086600C" w:rsidRDefault="0086600C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Les poèmes doivent être écrits …</w:t>
            </w:r>
          </w:p>
          <w:p w:rsidR="0086600C" w:rsidRPr="007D41F5" w:rsidRDefault="007D41F5" w:rsidP="0086600C">
            <w:pPr>
              <w:rPr>
                <w:b/>
              </w:rPr>
            </w:pPr>
            <w:r w:rsidRPr="007D41F5">
              <w:rPr>
                <w:b/>
              </w:rPr>
              <w:t>« </w:t>
            </w:r>
            <w:proofErr w:type="spellStart"/>
            <w:r w:rsidR="0086600C" w:rsidRPr="007D41F5">
              <w:rPr>
                <w:b/>
              </w:rPr>
              <w:t>Koka</w:t>
            </w:r>
            <w:proofErr w:type="spellEnd"/>
            <w:r w:rsidR="0086600C" w:rsidRPr="007D41F5">
              <w:rPr>
                <w:b/>
              </w:rPr>
              <w:t xml:space="preserve"> </w:t>
            </w:r>
            <w:proofErr w:type="spellStart"/>
            <w:r w:rsidR="0086600C" w:rsidRPr="007D41F5">
              <w:rPr>
                <w:b/>
              </w:rPr>
              <w:t>B</w:t>
            </w:r>
            <w:r>
              <w:rPr>
                <w:b/>
              </w:rPr>
              <w:t>rianski</w:t>
            </w:r>
            <w:proofErr w:type="spellEnd"/>
            <w:r w:rsidR="0086600C" w:rsidRPr="007D41F5">
              <w:rPr>
                <w:b/>
              </w:rPr>
              <w:t> : aujourd’hui je me marie</w:t>
            </w:r>
            <w:r w:rsidRPr="007D41F5">
              <w:rPr>
                <w:b/>
              </w:rPr>
              <w:t> »</w:t>
            </w:r>
          </w:p>
          <w:p w:rsidR="0086600C" w:rsidRDefault="0086600C" w:rsidP="0086600C">
            <w:pPr>
              <w:rPr>
                <w:b/>
                <w:i/>
              </w:rPr>
            </w:pPr>
          </w:p>
          <w:p w:rsidR="00E07369" w:rsidRDefault="00E07369" w:rsidP="0086600C">
            <w:pPr>
              <w:rPr>
                <w:b/>
                <w:i/>
              </w:rPr>
            </w:pPr>
          </w:p>
          <w:p w:rsidR="00E07369" w:rsidRDefault="00E07369" w:rsidP="0086600C">
            <w:pPr>
              <w:rPr>
                <w:b/>
                <w:i/>
              </w:rPr>
            </w:pPr>
          </w:p>
          <w:p w:rsidR="00E07369" w:rsidRDefault="00E07369" w:rsidP="0086600C">
            <w:pPr>
              <w:rPr>
                <w:b/>
                <w:i/>
              </w:rPr>
            </w:pPr>
          </w:p>
          <w:p w:rsidR="00E07369" w:rsidRDefault="00E07369" w:rsidP="0086600C">
            <w:pPr>
              <w:rPr>
                <w:b/>
                <w:i/>
              </w:rPr>
            </w:pPr>
          </w:p>
          <w:p w:rsidR="00E07369" w:rsidRDefault="00E07369" w:rsidP="0086600C">
            <w:pPr>
              <w:rPr>
                <w:b/>
                <w:i/>
              </w:rPr>
            </w:pPr>
          </w:p>
          <w:p w:rsidR="00E07369" w:rsidRDefault="00E0736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Prix </w:t>
            </w:r>
            <w:r w:rsidR="002434A9">
              <w:rPr>
                <w:b/>
                <w:i/>
              </w:rPr>
              <w:t>/ valeur/ coû</w:t>
            </w:r>
            <w:r>
              <w:rPr>
                <w:b/>
                <w:i/>
              </w:rPr>
              <w:t xml:space="preserve">t… </w:t>
            </w:r>
          </w:p>
          <w:p w:rsidR="00E07369" w:rsidRDefault="00E0736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Vendeur voluptueux</w:t>
            </w:r>
          </w:p>
          <w:p w:rsidR="00E07369" w:rsidRDefault="00E0736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Tout disparu…</w:t>
            </w:r>
          </w:p>
          <w:p w:rsidR="00E07369" w:rsidRDefault="00E0736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Je suis amoureux de vous…</w:t>
            </w:r>
          </w:p>
          <w:p w:rsidR="00E07369" w:rsidRDefault="00E0736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L’argent chéri le temps ?</w:t>
            </w:r>
          </w:p>
          <w:p w:rsidR="00E07369" w:rsidRDefault="00E0736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En pensant à la jeune fille </w:t>
            </w:r>
          </w:p>
          <w:p w:rsidR="00E07369" w:rsidRDefault="00E0736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Je vais rendre visite…</w:t>
            </w:r>
          </w:p>
          <w:p w:rsidR="000B4589" w:rsidRDefault="000B458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Sortie/balade/excursion</w:t>
            </w:r>
          </w:p>
          <w:p w:rsidR="000B4589" w:rsidRDefault="000B458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Parfois, ne pas comprendre les efforts…</w:t>
            </w:r>
          </w:p>
          <w:p w:rsidR="000B4589" w:rsidRDefault="000B458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Petit ruisseau, sur les rives…</w:t>
            </w:r>
          </w:p>
          <w:p w:rsidR="000B4589" w:rsidRDefault="000B458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Voluptueux ? </w:t>
            </w:r>
          </w:p>
          <w:p w:rsidR="000B4589" w:rsidRDefault="000B458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… plaisir sucré</w:t>
            </w:r>
          </w:p>
          <w:p w:rsidR="000B4589" w:rsidRDefault="000B458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J’aime les femmes sensuelles…</w:t>
            </w:r>
          </w:p>
          <w:p w:rsidR="000B4589" w:rsidRPr="007D41F5" w:rsidRDefault="007D41F5" w:rsidP="0086600C">
            <w:pPr>
              <w:rPr>
                <w:b/>
              </w:rPr>
            </w:pPr>
            <w:r>
              <w:rPr>
                <w:b/>
              </w:rPr>
              <w:t>« </w:t>
            </w:r>
            <w:proofErr w:type="spellStart"/>
            <w:r w:rsidR="000B4589" w:rsidRPr="007D41F5">
              <w:rPr>
                <w:b/>
              </w:rPr>
              <w:t>Foma</w:t>
            </w:r>
            <w:proofErr w:type="spellEnd"/>
            <w:r w:rsidR="000B4589" w:rsidRPr="007D41F5">
              <w:rPr>
                <w:b/>
              </w:rPr>
              <w:t xml:space="preserve"> Bobrov et son épouse. Comédie en 3 parties</w:t>
            </w:r>
            <w:r>
              <w:rPr>
                <w:b/>
              </w:rPr>
              <w:t> »</w:t>
            </w:r>
          </w:p>
          <w:p w:rsidR="002434A9" w:rsidRPr="007D41F5" w:rsidRDefault="007D41F5" w:rsidP="0086600C">
            <w:pPr>
              <w:rPr>
                <w:b/>
              </w:rPr>
            </w:pPr>
            <w:r w:rsidRPr="007D41F5">
              <w:rPr>
                <w:b/>
              </w:rPr>
              <w:t>« </w:t>
            </w:r>
            <w:r w:rsidR="002434A9" w:rsidRPr="007D41F5">
              <w:rPr>
                <w:b/>
              </w:rPr>
              <w:t xml:space="preserve">Le désarmé ou </w:t>
            </w:r>
            <w:r w:rsidRPr="007D41F5">
              <w:rPr>
                <w:b/>
              </w:rPr>
              <w:t>Un amour raté »</w:t>
            </w:r>
            <w:r w:rsidR="002434A9" w:rsidRPr="007D41F5">
              <w:rPr>
                <w:b/>
              </w:rPr>
              <w:t>. Vaudeville tragique en 1 acte</w:t>
            </w:r>
          </w:p>
          <w:p w:rsidR="002434A9" w:rsidRDefault="002434A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Artiste nu assis sur une table…</w:t>
            </w:r>
          </w:p>
          <w:p w:rsidR="002434A9" w:rsidRDefault="002434A9" w:rsidP="0086600C">
            <w:pPr>
              <w:rPr>
                <w:b/>
                <w:i/>
              </w:rPr>
            </w:pPr>
            <w:r>
              <w:rPr>
                <w:b/>
                <w:i/>
              </w:rPr>
              <w:t>Imprévu/inattendu/brusque …</w:t>
            </w:r>
          </w:p>
          <w:p w:rsidR="002434A9" w:rsidRDefault="002434A9" w:rsidP="0086600C">
            <w:pPr>
              <w:rPr>
                <w:b/>
                <w:color w:val="365F91" w:themeColor="accent1" w:themeShade="BF"/>
              </w:rPr>
            </w:pPr>
            <w:r w:rsidRPr="002434A9">
              <w:rPr>
                <w:b/>
                <w:color w:val="365F91" w:themeColor="accent1" w:themeShade="BF"/>
              </w:rPr>
              <w:t>Bibl. 58</w:t>
            </w:r>
          </w:p>
          <w:p w:rsidR="002434A9" w:rsidRDefault="002434A9" w:rsidP="0086600C">
            <w:pPr>
              <w:rPr>
                <w:b/>
                <w:color w:val="365F91" w:themeColor="accent1" w:themeShade="BF"/>
              </w:rPr>
            </w:pPr>
            <w:r w:rsidRPr="002434A9">
              <w:t>« Un cours »</w:t>
            </w:r>
            <w:r w:rsidRPr="002434A9">
              <w:rPr>
                <w:b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Bibl. 68</w:t>
            </w:r>
          </w:p>
          <w:p w:rsidR="002434A9" w:rsidRDefault="00C06396" w:rsidP="0086600C">
            <w:r>
              <w:t xml:space="preserve">« L’empêchement » </w:t>
            </w:r>
            <w:r w:rsidR="002434A9">
              <w:t xml:space="preserve"> </w:t>
            </w:r>
            <w:r w:rsidR="002434A9" w:rsidRPr="002434A9">
              <w:t>Bibl. 58</w:t>
            </w:r>
          </w:p>
          <w:p w:rsidR="002434A9" w:rsidRPr="002434A9" w:rsidRDefault="002434A9" w:rsidP="0086600C">
            <w:pPr>
              <w:rPr>
                <w:b/>
              </w:rPr>
            </w:pPr>
            <w:r w:rsidRPr="002434A9">
              <w:rPr>
                <w:b/>
              </w:rPr>
              <w:t>« Moi, je ne me suis pas bouché les oreilles »</w:t>
            </w:r>
          </w:p>
        </w:tc>
      </w:tr>
    </w:tbl>
    <w:p w:rsidR="00E07369" w:rsidRDefault="00DA19C8" w:rsidP="00FE2AF8">
      <w:pPr>
        <w:rPr>
          <w:b/>
          <w:u w:val="single"/>
        </w:rPr>
      </w:pPr>
      <w:r>
        <w:t xml:space="preserve"> </w:t>
      </w:r>
    </w:p>
    <w:p w:rsidR="00E07369" w:rsidRDefault="00E07369" w:rsidP="00FE2AF8">
      <w:pPr>
        <w:rPr>
          <w:b/>
          <w:u w:val="single"/>
        </w:rPr>
      </w:pPr>
    </w:p>
    <w:p w:rsidR="00FE2AF8" w:rsidRPr="00FE2AF8" w:rsidRDefault="00FE2AF8" w:rsidP="00FE2AF8">
      <w:pPr>
        <w:jc w:val="center"/>
        <w:rPr>
          <w:b/>
          <w:u w:val="single"/>
        </w:rPr>
      </w:pPr>
      <w:r w:rsidRPr="00FE2AF8">
        <w:rPr>
          <w:b/>
          <w:u w:val="single"/>
        </w:rPr>
        <w:t>TRADUCTIONS</w:t>
      </w:r>
    </w:p>
    <w:p w:rsidR="005A5A88" w:rsidRDefault="005A5A88" w:rsidP="002D0B98"/>
    <w:tbl>
      <w:tblPr>
        <w:tblStyle w:val="Grilledutableau"/>
        <w:tblW w:w="11199" w:type="dxa"/>
        <w:tblInd w:w="-743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5A5A88" w:rsidTr="00FE2AF8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5A5A88" w:rsidRDefault="005A5A88" w:rsidP="005A5A88">
            <w:pPr>
              <w:rPr>
                <w:b/>
                <w:noProof/>
                <w:u w:val="single"/>
              </w:rPr>
            </w:pPr>
            <w:r w:rsidRPr="008F7F60">
              <w:rPr>
                <w:b/>
                <w:noProof/>
                <w:u w:val="single"/>
                <w:lang w:val="ru-RU"/>
              </w:rPr>
              <w:t>En français :</w:t>
            </w:r>
          </w:p>
          <w:p w:rsidR="001C40D0" w:rsidRPr="001C40D0" w:rsidRDefault="001C40D0" w:rsidP="005A5A88">
            <w:pPr>
              <w:rPr>
                <w:b/>
                <w:noProof/>
                <w:u w:val="single"/>
              </w:rPr>
            </w:pPr>
          </w:p>
          <w:p w:rsidR="001C40D0" w:rsidRPr="001C40D0" w:rsidRDefault="005A5A88" w:rsidP="005A5A88">
            <w:pPr>
              <w:rPr>
                <w:b/>
                <w:noProof/>
              </w:rPr>
            </w:pPr>
            <w:r w:rsidRPr="001C40D0">
              <w:rPr>
                <w:noProof/>
                <w:lang w:val="ru-RU"/>
              </w:rPr>
              <w:t>63</w:t>
            </w:r>
            <w:r w:rsidRPr="001C40D0">
              <w:rPr>
                <w:b/>
                <w:noProof/>
                <w:lang w:val="ru-RU"/>
              </w:rPr>
              <w:t xml:space="preserve">. </w:t>
            </w:r>
            <w:r w:rsidR="001C40D0" w:rsidRPr="001C40D0">
              <w:rPr>
                <w:b/>
                <w:noProof/>
              </w:rPr>
              <w:t xml:space="preserve"> « Comment des messagers me rendirent visite »,</w:t>
            </w:r>
          </w:p>
          <w:p w:rsidR="001C40D0" w:rsidRPr="001C40D0" w:rsidRDefault="00853D64" w:rsidP="005A5A88">
            <w:pPr>
              <w:rPr>
                <w:b/>
                <w:noProof/>
              </w:rPr>
            </w:pPr>
            <w:r>
              <w:rPr>
                <w:b/>
                <w:noProof/>
              </w:rPr>
              <w:t>« Une</w:t>
            </w:r>
            <w:r w:rsidR="001C40D0" w:rsidRPr="001C40D0">
              <w:rPr>
                <w:b/>
                <w:noProof/>
              </w:rPr>
              <w:t xml:space="preserve"> mort affreuse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La chose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La baignoire d’Archimède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Prière avant de m’endormir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La réunion</w:t>
            </w:r>
            <w:r w:rsidR="00581830">
              <w:rPr>
                <w:b/>
                <w:noProof/>
              </w:rPr>
              <w:t xml:space="preserve"> haineuse</w:t>
            </w:r>
            <w:r w:rsidRPr="001C40D0">
              <w:rPr>
                <w:b/>
                <w:noProof/>
              </w:rPr>
              <w:t xml:space="preserve"> des infidèles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Le reveil des éléments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L’ultérieur est plus que l’antécédent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Il était une foi dans une maison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Lui et le moulin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Sonner – voler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Le globe et Selleï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La patte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La mesure des choses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Le compatriote et le pouvoir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Descrition du Nil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La voilière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Composition principale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Le sabre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Objets et figures découvertes par D. I. Harms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Onze affirmations de D.I. Harms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Le monde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Cinfinitum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Noul et Nol »,</w:t>
            </w:r>
          </w:p>
          <w:p w:rsidR="001C40D0" w:rsidRPr="001C40D0" w:rsidRDefault="001C40D0" w:rsidP="005A5A88">
            <w:pPr>
              <w:rPr>
                <w:b/>
                <w:noProof/>
              </w:rPr>
            </w:pPr>
            <w:r w:rsidRPr="001C40D0">
              <w:rPr>
                <w:b/>
                <w:noProof/>
              </w:rPr>
              <w:t>« A propos du cercle »</w:t>
            </w:r>
            <w:r>
              <w:rPr>
                <w:b/>
                <w:noProof/>
              </w:rPr>
              <w:t>,</w:t>
            </w:r>
          </w:p>
          <w:p w:rsidR="005A5A88" w:rsidRPr="001C40D0" w:rsidRDefault="001C40D0" w:rsidP="005A5A88">
            <w:pPr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5A5A88" w:rsidRPr="001C40D0">
              <w:rPr>
                <w:i/>
                <w:noProof/>
                <w:lang w:val="ru-RU"/>
              </w:rPr>
              <w:t>Sonner et voler</w:t>
            </w:r>
            <w:r w:rsidR="005A5A88" w:rsidRPr="001C40D0">
              <w:rPr>
                <w:noProof/>
                <w:lang w:val="ru-RU"/>
              </w:rPr>
              <w:t>, Paris, Gallimard, 1976. Trad. G. Urman</w:t>
            </w:r>
            <w:r w:rsidR="00622EF0" w:rsidRPr="001C40D0">
              <w:rPr>
                <w:noProof/>
              </w:rPr>
              <w:t>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b/>
                <w:noProof/>
                <w:u w:val="single"/>
                <w:lang w:val="ru-RU"/>
              </w:rPr>
            </w:pPr>
            <w:r w:rsidRPr="008F7F60">
              <w:rPr>
                <w:b/>
                <w:noProof/>
                <w:u w:val="single"/>
                <w:lang w:val="ru-RU"/>
              </w:rPr>
              <w:t>En allemand :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64. "Falle" : "Fâlle",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</w:t>
            </w:r>
            <w:r w:rsidRPr="008F7F60">
              <w:rPr>
                <w:b/>
                <w:noProof/>
                <w:lang w:val="ru-RU"/>
              </w:rPr>
              <w:t>Sonett</w:t>
            </w:r>
            <w:r w:rsidRPr="008F7F60">
              <w:rPr>
                <w:noProof/>
                <w:lang w:val="ru-RU"/>
              </w:rPr>
              <w:t xml:space="preserve">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"Die ausgef</w:t>
            </w:r>
            <w:r w:rsidR="00B52B2F" w:rsidRPr="008F7F60">
              <w:rPr>
                <w:noProof/>
                <w:lang w:val="ru-RU"/>
              </w:rPr>
              <w:t>allene</w:t>
            </w:r>
            <w:r w:rsidRPr="008F7F60">
              <w:rPr>
                <w:noProof/>
                <w:lang w:val="ru-RU"/>
              </w:rPr>
              <w:t xml:space="preserve"> alte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Frau" (13),</w:t>
            </w:r>
          </w:p>
          <w:p w:rsidR="003113A9" w:rsidRPr="004F4B4A" w:rsidRDefault="005A5A88" w:rsidP="005A5A88">
            <w:pPr>
              <w:rPr>
                <w:noProof/>
                <w:lang w:val="ru-RU"/>
              </w:rPr>
            </w:pPr>
            <w:r w:rsidRPr="004F4B4A">
              <w:rPr>
                <w:noProof/>
                <w:lang w:val="ru-RU"/>
              </w:rPr>
              <w:t xml:space="preserve"> "Der Fall des Schlafers Petrakov",</w:t>
            </w:r>
          </w:p>
          <w:p w:rsidR="003113A9" w:rsidRPr="000A3AC4" w:rsidRDefault="005A5A88" w:rsidP="005A5A88">
            <w:pPr>
              <w:rPr>
                <w:b/>
                <w:noProof/>
                <w:lang w:val="ru-RU"/>
              </w:rPr>
            </w:pPr>
            <w:r w:rsidRPr="000A3AC4">
              <w:rPr>
                <w:b/>
                <w:noProof/>
                <w:lang w:val="ru-RU"/>
              </w:rPr>
              <w:t xml:space="preserve"> "Die Geschichte</w:t>
            </w:r>
            <w:r w:rsidR="00B52B2F" w:rsidRPr="000A3AC4">
              <w:rPr>
                <w:b/>
                <w:noProof/>
                <w:lang w:val="ru-RU"/>
              </w:rPr>
              <w:t xml:space="preserve"> </w:t>
            </w:r>
            <w:r w:rsidRPr="000A3AC4">
              <w:rPr>
                <w:b/>
                <w:noProof/>
                <w:lang w:val="ru-RU"/>
              </w:rPr>
              <w:t xml:space="preserve">der Streithammel", </w:t>
            </w:r>
          </w:p>
          <w:p w:rsidR="003113A9" w:rsidRPr="000A3AC4" w:rsidRDefault="005A5A88" w:rsidP="005A5A88">
            <w:pPr>
              <w:rPr>
                <w:b/>
                <w:noProof/>
                <w:lang w:val="ru-RU"/>
              </w:rPr>
            </w:pPr>
            <w:r w:rsidRPr="000A3AC4">
              <w:rPr>
                <w:b/>
                <w:noProof/>
                <w:lang w:val="ru-RU"/>
              </w:rPr>
              <w:t xml:space="preserve">"Geschichte", </w:t>
            </w:r>
          </w:p>
          <w:p w:rsidR="00A44B07" w:rsidRPr="008F7F60" w:rsidRDefault="00A44B07" w:rsidP="005A5A88">
            <w:pPr>
              <w:rPr>
                <w:noProof/>
                <w:lang w:val="ru-RU"/>
              </w:rPr>
            </w:pPr>
          </w:p>
          <w:p w:rsidR="003113A9" w:rsidRPr="004F4B4A" w:rsidRDefault="005A5A88" w:rsidP="005A5A88">
            <w:pPr>
              <w:rPr>
                <w:noProof/>
                <w:lang w:val="ru-RU"/>
              </w:rPr>
            </w:pPr>
            <w:r w:rsidRPr="004F4B4A">
              <w:rPr>
                <w:noProof/>
                <w:lang w:val="ru-RU"/>
              </w:rPr>
              <w:t>"Verluste",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"Das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blaue Heft Nr.10",</w:t>
            </w:r>
          </w:p>
          <w:p w:rsidR="003113A9" w:rsidRPr="008F7F60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b/>
                <w:noProof/>
                <w:lang w:val="ru-RU"/>
              </w:rPr>
              <w:t xml:space="preserve"> "Lynch justiz",</w:t>
            </w:r>
          </w:p>
          <w:p w:rsidR="003113A9" w:rsidRPr="008F7F60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b/>
                <w:noProof/>
                <w:lang w:val="ru-RU"/>
              </w:rPr>
              <w:t xml:space="preserve"> "Vier Illustrationen</w:t>
            </w:r>
            <w:r w:rsidR="003113A9" w:rsidRPr="008F7F60">
              <w:rPr>
                <w:b/>
                <w:noProof/>
                <w:lang w:val="ru-RU"/>
              </w:rPr>
              <w:t xml:space="preserve"> </w:t>
            </w:r>
            <w:r w:rsidRPr="008F7F60">
              <w:rPr>
                <w:b/>
                <w:noProof/>
                <w:lang w:val="ru-RU"/>
              </w:rPr>
              <w:t>dazu, wie eine neue Idee den Menschen aus der Fassung</w:t>
            </w:r>
            <w:r w:rsidR="003113A9" w:rsidRPr="008F7F60">
              <w:rPr>
                <w:b/>
                <w:noProof/>
                <w:lang w:val="ru-RU"/>
              </w:rPr>
              <w:t xml:space="preserve"> </w:t>
            </w:r>
            <w:r w:rsidRPr="008F7F60">
              <w:rPr>
                <w:b/>
                <w:noProof/>
                <w:lang w:val="ru-RU"/>
              </w:rPr>
              <w:t xml:space="preserve">bringt, wenn sie ihn unvorbereitet trifft",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</w:t>
            </w:r>
            <w:r w:rsidRPr="008F7F60">
              <w:rPr>
                <w:b/>
                <w:noProof/>
                <w:lang w:val="ru-RU"/>
              </w:rPr>
              <w:t>Optische</w:t>
            </w:r>
            <w:r w:rsidR="003113A9" w:rsidRPr="008F7F60">
              <w:rPr>
                <w:b/>
                <w:noProof/>
                <w:lang w:val="ru-RU"/>
              </w:rPr>
              <w:t xml:space="preserve"> </w:t>
            </w:r>
            <w:r w:rsidRPr="008F7F60">
              <w:rPr>
                <w:b/>
                <w:noProof/>
                <w:lang w:val="ru-RU"/>
              </w:rPr>
              <w:t>Tâuschung</w:t>
            </w:r>
            <w:r w:rsidRPr="008F7F60">
              <w:rPr>
                <w:noProof/>
                <w:lang w:val="ru-RU"/>
              </w:rPr>
              <w:t xml:space="preserve">", </w:t>
            </w:r>
          </w:p>
          <w:p w:rsidR="003113A9" w:rsidRPr="008F7F60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b/>
                <w:noProof/>
                <w:lang w:val="ru-RU"/>
              </w:rPr>
              <w:t>"Der Traum",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</w:t>
            </w:r>
            <w:r w:rsidRPr="008F7F60">
              <w:rPr>
                <w:b/>
                <w:noProof/>
                <w:lang w:val="ru-RU"/>
              </w:rPr>
              <w:t>Maskin hat Koškin erschlagen</w:t>
            </w:r>
            <w:r w:rsidRPr="008F7F60">
              <w:rPr>
                <w:noProof/>
                <w:lang w:val="ru-RU"/>
              </w:rPr>
              <w:t>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Kursbuch, 15, 1968, pp. 78-85. Trad. P. Urban.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C62513" w:rsidRDefault="005A5A88" w:rsidP="005A5A88">
            <w:pPr>
              <w:rPr>
                <w:noProof/>
                <w:color w:val="FF0000"/>
              </w:rPr>
            </w:pPr>
            <w:r w:rsidRPr="00C62513">
              <w:rPr>
                <w:noProof/>
                <w:color w:val="FF0000"/>
                <w:lang w:val="ru-RU"/>
              </w:rPr>
              <w:t xml:space="preserve">65. </w:t>
            </w:r>
            <w:r w:rsidRPr="00BD2ED8">
              <w:rPr>
                <w:i/>
                <w:noProof/>
                <w:color w:val="FF0000"/>
                <w:lang w:val="ru-RU"/>
              </w:rPr>
              <w:t>Falle</w:t>
            </w:r>
            <w:r w:rsidR="00BD2ED8" w:rsidRPr="00BD2ED8">
              <w:rPr>
                <w:i/>
                <w:noProof/>
                <w:color w:val="FF0000"/>
                <w:lang w:val="ru-RU"/>
              </w:rPr>
              <w:t> </w:t>
            </w:r>
            <w:r w:rsidR="00BD2ED8" w:rsidRPr="00BD2ED8">
              <w:rPr>
                <w:i/>
                <w:noProof/>
                <w:color w:val="FF0000"/>
              </w:rPr>
              <w:t>:</w:t>
            </w:r>
            <w:r w:rsidRPr="00BD2ED8">
              <w:rPr>
                <w:i/>
                <w:noProof/>
                <w:color w:val="FF0000"/>
                <w:lang w:val="ru-RU"/>
              </w:rPr>
              <w:t xml:space="preserve"> Prosa, Szenen, Dialoge</w:t>
            </w:r>
            <w:r w:rsidRPr="00C62513">
              <w:rPr>
                <w:noProof/>
                <w:color w:val="FF0000"/>
                <w:lang w:val="ru-RU"/>
              </w:rPr>
              <w:t>, Frankfurt /Main, S. Fischer-Verlag, 1970. Trad. P. Urban. Contient des récits et Elizaveta Bam</w:t>
            </w:r>
            <w:r w:rsidR="007B43BA" w:rsidRPr="00C62513">
              <w:rPr>
                <w:noProof/>
                <w:color w:val="FF0000"/>
              </w:rPr>
              <w:t>.</w:t>
            </w:r>
            <w:r w:rsidRPr="00C62513">
              <w:rPr>
                <w:noProof/>
                <w:color w:val="FF0000"/>
                <w:lang w:val="ru-RU"/>
              </w:rPr>
              <w:t xml:space="preserve"> </w:t>
            </w:r>
          </w:p>
          <w:p w:rsidR="007B43BA" w:rsidRPr="007B43BA" w:rsidRDefault="007B43BA" w:rsidP="005A5A88">
            <w:pPr>
              <w:rPr>
                <w:noProof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66. "</w:t>
            </w:r>
            <w:r w:rsidRPr="00602D81">
              <w:rPr>
                <w:noProof/>
                <w:lang w:val="ru-RU"/>
              </w:rPr>
              <w:t>Unveroffentlichtes" : "Der Sabel",</w:t>
            </w:r>
          </w:p>
          <w:p w:rsidR="003113A9" w:rsidRPr="008F7F60" w:rsidRDefault="00B52B2F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"Cisf</w:t>
            </w:r>
            <w:r w:rsidR="005A5A88" w:rsidRPr="008F7F60">
              <w:rPr>
                <w:noProof/>
                <w:lang w:val="ru-RU"/>
              </w:rPr>
              <w:t>initum",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"Null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oder noulle",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="00CA1806" w:rsidRPr="008F7F60">
              <w:rPr>
                <w:noProof/>
                <w:lang w:val="ru-RU"/>
              </w:rPr>
              <w:t>"Vo</w:t>
            </w:r>
            <w:r w:rsidRPr="008F7F60">
              <w:rPr>
                <w:noProof/>
                <w:lang w:val="ru-RU"/>
              </w:rPr>
              <w:t>m Kreis",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i/>
                <w:noProof/>
                <w:lang w:val="ru-RU"/>
              </w:rPr>
              <w:t>Neue Russische Literatur - Almanach</w:t>
            </w:r>
            <w:r w:rsidRPr="008F7F60">
              <w:rPr>
                <w:noProof/>
                <w:lang w:val="ru-RU"/>
              </w:rPr>
              <w:t>, 1979-1980, pp. 421-431. Trad. R. Ziegler. Cf. Bibl.56.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C62513" w:rsidRDefault="008016F4" w:rsidP="005A5A88">
            <w:pPr>
              <w:rPr>
                <w:noProof/>
                <w:color w:val="FF0000"/>
                <w:lang w:val="ru-RU"/>
              </w:rPr>
            </w:pPr>
            <w:r w:rsidRPr="00C62513">
              <w:rPr>
                <w:noProof/>
                <w:color w:val="FF0000"/>
                <w:lang w:val="ru-RU"/>
              </w:rPr>
              <w:t xml:space="preserve">67. </w:t>
            </w:r>
            <w:r w:rsidR="005A5A88" w:rsidRPr="00C62513">
              <w:rPr>
                <w:noProof/>
                <w:color w:val="FF0000"/>
                <w:lang w:val="ru-RU"/>
              </w:rPr>
              <w:t>? Paradoxes (rasskazy, pis'mo к druz'jam), Berlin, Verlag</w:t>
            </w:r>
            <w:r w:rsidR="003113A9" w:rsidRPr="00C62513">
              <w:rPr>
                <w:noProof/>
                <w:color w:val="FF0000"/>
                <w:lang w:val="ru-RU"/>
              </w:rPr>
              <w:t xml:space="preserve"> </w:t>
            </w:r>
            <w:r w:rsidR="005A5A88" w:rsidRPr="00C62513">
              <w:rPr>
                <w:noProof/>
                <w:color w:val="FF0000"/>
                <w:lang w:val="ru-RU"/>
              </w:rPr>
              <w:t>Volk und Welt, 1983. Publ. L. Debuser. Trad. I. Tschortner.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68. "An der Quaimauer unseres Flusses. . .", </w:t>
            </w:r>
          </w:p>
          <w:p w:rsidR="005A5A88" w:rsidRPr="002B4CA1" w:rsidRDefault="005A5A88" w:rsidP="005A5A88">
            <w:pPr>
              <w:rPr>
                <w:b/>
                <w:noProof/>
                <w:lang w:val="ru-RU"/>
              </w:rPr>
            </w:pPr>
            <w:r w:rsidRPr="002B4CA1">
              <w:rPr>
                <w:b/>
                <w:noProof/>
                <w:lang w:val="ru-RU"/>
              </w:rPr>
              <w:t>"Uber das Gleichgewicht",</w:t>
            </w:r>
          </w:p>
          <w:p w:rsidR="003113A9" w:rsidRPr="00BC66F2" w:rsidRDefault="002733D6" w:rsidP="005A5A88">
            <w:pPr>
              <w:rPr>
                <w:b/>
                <w:noProof/>
                <w:lang w:val="ru-RU"/>
              </w:rPr>
            </w:pPr>
            <w:r w:rsidRPr="00BC66F2">
              <w:rPr>
                <w:b/>
                <w:noProof/>
                <w:lang w:val="ru-RU"/>
              </w:rPr>
              <w:t>"Uber Pu</w:t>
            </w:r>
            <w:r w:rsidRPr="00BC66F2">
              <w:rPr>
                <w:rFonts w:cstheme="minorHAnsi"/>
                <w:b/>
                <w:noProof/>
                <w:lang w:val="ru-RU"/>
              </w:rPr>
              <w:t>š</w:t>
            </w:r>
            <w:r w:rsidR="005A5A88" w:rsidRPr="00BC66F2">
              <w:rPr>
                <w:b/>
                <w:noProof/>
                <w:lang w:val="ru-RU"/>
              </w:rPr>
              <w:t>kin",</w:t>
            </w:r>
          </w:p>
          <w:p w:rsidR="003113A9" w:rsidRPr="008F7F60" w:rsidRDefault="002C22CD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"Man nennt m</w:t>
            </w:r>
            <w:r w:rsidR="005A5A88" w:rsidRPr="008F7F60">
              <w:rPr>
                <w:noProof/>
                <w:lang w:val="ru-RU"/>
              </w:rPr>
              <w:t>ich Ka</w:t>
            </w:r>
            <w:r w:rsidR="002733D6" w:rsidRPr="008F7F60">
              <w:rPr>
                <w:rFonts w:cstheme="minorHAnsi"/>
                <w:noProof/>
                <w:lang w:val="ru-RU"/>
              </w:rPr>
              <w:t>š</w:t>
            </w:r>
            <w:r w:rsidR="005A5A88" w:rsidRPr="008F7F60">
              <w:rPr>
                <w:noProof/>
                <w:lang w:val="ru-RU"/>
              </w:rPr>
              <w:t>ziner",</w:t>
            </w:r>
          </w:p>
          <w:p w:rsidR="003113A9" w:rsidRPr="007634FE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7634FE">
              <w:rPr>
                <w:b/>
                <w:noProof/>
                <w:lang w:val="ru-RU"/>
              </w:rPr>
              <w:t>"Ein</w:t>
            </w:r>
            <w:r w:rsidR="003113A9" w:rsidRPr="007634FE">
              <w:rPr>
                <w:b/>
                <w:noProof/>
                <w:lang w:val="ru-RU"/>
              </w:rPr>
              <w:t xml:space="preserve"> </w:t>
            </w:r>
            <w:r w:rsidRPr="007634FE">
              <w:rPr>
                <w:b/>
                <w:noProof/>
                <w:lang w:val="ru-RU"/>
              </w:rPr>
              <w:t xml:space="preserve">neues Talent",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"Fabel",</w:t>
            </w:r>
          </w:p>
          <w:p w:rsidR="005A5A88" w:rsidRPr="008F7F60" w:rsidRDefault="002C22CD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"Fünf unvollendete Erzä</w:t>
            </w:r>
            <w:r w:rsidR="005A5A88" w:rsidRPr="008F7F60">
              <w:rPr>
                <w:noProof/>
                <w:lang w:val="ru-RU"/>
              </w:rPr>
              <w:t>hlungen",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"Die Karriere des I.Ja. Antonov",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"Anekdoten aus dem Leben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Puškins",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Die Zeit, 43, 19 oct. 1984. Trad. P. Urban (textes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tirés de Falle (Bibi. 69). Cf. Bibl. 265.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9077C7" w:rsidRDefault="005A5A88" w:rsidP="005A5A88">
            <w:pPr>
              <w:rPr>
                <w:noProof/>
                <w:color w:val="FF0000"/>
                <w:lang w:val="en-US"/>
              </w:rPr>
            </w:pPr>
            <w:r w:rsidRPr="00C62513">
              <w:rPr>
                <w:noProof/>
                <w:color w:val="FF0000"/>
                <w:lang w:val="ru-RU"/>
              </w:rPr>
              <w:t xml:space="preserve">69. </w:t>
            </w:r>
            <w:r w:rsidR="00716728">
              <w:rPr>
                <w:i/>
                <w:noProof/>
                <w:color w:val="FF0000"/>
                <w:lang w:val="ru-RU"/>
              </w:rPr>
              <w:t>F</w:t>
            </w:r>
            <w:r w:rsidR="00716728">
              <w:rPr>
                <w:i/>
                <w:noProof/>
                <w:color w:val="FF0000"/>
              </w:rPr>
              <w:t>ä</w:t>
            </w:r>
            <w:r w:rsidRPr="00716728">
              <w:rPr>
                <w:i/>
                <w:noProof/>
                <w:color w:val="FF0000"/>
                <w:lang w:val="ru-RU"/>
              </w:rPr>
              <w:t>lle</w:t>
            </w:r>
            <w:r w:rsidR="00716728">
              <w:rPr>
                <w:i/>
                <w:noProof/>
                <w:color w:val="FF0000"/>
              </w:rPr>
              <w:t> : Szenen ; Gedichte ; Prosa</w:t>
            </w:r>
            <w:r w:rsidRPr="00C62513">
              <w:rPr>
                <w:noProof/>
                <w:color w:val="FF0000"/>
                <w:lang w:val="ru-RU"/>
              </w:rPr>
              <w:t>, Zurich, Haffmans, 1984. Trad. P. Urban. Contient</w:t>
            </w:r>
            <w:r w:rsidR="003113A9" w:rsidRPr="00C62513">
              <w:rPr>
                <w:noProof/>
                <w:color w:val="FF0000"/>
                <w:lang w:val="ru-RU"/>
              </w:rPr>
              <w:t xml:space="preserve"> </w:t>
            </w:r>
            <w:r w:rsidRPr="00C62513">
              <w:rPr>
                <w:noProof/>
                <w:color w:val="FF0000"/>
                <w:lang w:val="ru-RU"/>
              </w:rPr>
              <w:t xml:space="preserve">beaucoup de textes inédits. Postface par B. Rausch </w:t>
            </w:r>
            <w:r w:rsidR="00C62513" w:rsidRPr="009077C7">
              <w:rPr>
                <w:noProof/>
                <w:color w:val="FF0000"/>
                <w:lang w:val="en-US"/>
              </w:rPr>
              <w:t>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C62513" w:rsidRDefault="005A5A88" w:rsidP="005A5A88">
            <w:pPr>
              <w:rPr>
                <w:noProof/>
                <w:color w:val="FF0000"/>
                <w:lang w:val="ru-RU"/>
              </w:rPr>
            </w:pPr>
            <w:r w:rsidRPr="00C62513">
              <w:rPr>
                <w:noProof/>
                <w:color w:val="FF0000"/>
                <w:lang w:val="ru-RU"/>
              </w:rPr>
              <w:t xml:space="preserve">70. </w:t>
            </w:r>
            <w:r w:rsidRPr="00716728">
              <w:rPr>
                <w:i/>
                <w:noProof/>
                <w:color w:val="FF0000"/>
                <w:lang w:val="ru-RU"/>
              </w:rPr>
              <w:t>Geschichten von Himme</w:t>
            </w:r>
            <w:r w:rsidR="004763B0" w:rsidRPr="009077C7">
              <w:rPr>
                <w:i/>
                <w:noProof/>
                <w:color w:val="FF0000"/>
                <w:lang w:val="en-US"/>
              </w:rPr>
              <w:t>l</w:t>
            </w:r>
            <w:r w:rsidRPr="00716728">
              <w:rPr>
                <w:i/>
                <w:noProof/>
                <w:color w:val="FF0000"/>
                <w:lang w:val="ru-RU"/>
              </w:rPr>
              <w:t>kumov und anderen Personlichkeiten,</w:t>
            </w:r>
          </w:p>
          <w:p w:rsidR="005A5A88" w:rsidRPr="00C62513" w:rsidRDefault="005A5A88" w:rsidP="005A5A88">
            <w:pPr>
              <w:rPr>
                <w:noProof/>
                <w:color w:val="FF0000"/>
                <w:lang w:val="ru-RU"/>
              </w:rPr>
            </w:pPr>
            <w:r w:rsidRPr="00C62513">
              <w:rPr>
                <w:noProof/>
                <w:color w:val="FF0000"/>
                <w:lang w:val="ru-RU"/>
              </w:rPr>
              <w:t>Berlin, Friedenauer Presse, 1984. Trad. P. Urban. Contient</w:t>
            </w:r>
          </w:p>
          <w:p w:rsidR="005A5A88" w:rsidRPr="00C62513" w:rsidRDefault="005A5A88" w:rsidP="005A5A88">
            <w:pPr>
              <w:rPr>
                <w:noProof/>
                <w:color w:val="FF0000"/>
                <w:lang w:val="ru-RU"/>
              </w:rPr>
            </w:pPr>
            <w:r w:rsidRPr="00C62513">
              <w:rPr>
                <w:noProof/>
                <w:color w:val="FF0000"/>
                <w:lang w:val="ru-RU"/>
              </w:rPr>
              <w:t>15 histoires.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b/>
                <w:noProof/>
                <w:u w:val="single"/>
                <w:lang w:val="ru-RU"/>
              </w:rPr>
            </w:pPr>
            <w:r w:rsidRPr="008F7F60">
              <w:rPr>
                <w:b/>
                <w:noProof/>
                <w:u w:val="single"/>
                <w:lang w:val="ru-RU"/>
              </w:rPr>
              <w:t>En anglais :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71. "Incident on the railway", in </w:t>
            </w:r>
            <w:r w:rsidRPr="00C62513">
              <w:rPr>
                <w:i/>
                <w:noProof/>
                <w:lang w:val="ru-RU"/>
              </w:rPr>
              <w:t>Modem Russian poetry</w:t>
            </w:r>
            <w:r w:rsidRPr="008F7F60">
              <w:rPr>
                <w:noProof/>
                <w:lang w:val="ru-RU"/>
              </w:rPr>
              <w:t>, Indianapolis, 1969. Trad. V. Markov et M. Sparks ?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72. </w:t>
            </w:r>
            <w:r w:rsidRPr="002F21B4">
              <w:rPr>
                <w:b/>
                <w:noProof/>
                <w:lang w:val="ru-RU"/>
              </w:rPr>
              <w:t>"Fire",</w:t>
            </w:r>
            <w:r w:rsidRPr="008F7F60">
              <w:rPr>
                <w:noProof/>
                <w:lang w:val="ru-RU"/>
              </w:rPr>
              <w:t xml:space="preserve"> 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"For a long time I looked at the green trees...",</w:t>
            </w:r>
          </w:p>
          <w:p w:rsidR="003113A9" w:rsidRPr="002F21B4" w:rsidRDefault="007E302F" w:rsidP="005A5A88">
            <w:pPr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"Death o</w:t>
            </w:r>
            <w:r w:rsidRPr="009077C7">
              <w:rPr>
                <w:b/>
                <w:noProof/>
                <w:lang w:val="en-US"/>
              </w:rPr>
              <w:t>f</w:t>
            </w:r>
            <w:r w:rsidR="005A5A88" w:rsidRPr="002F21B4">
              <w:rPr>
                <w:b/>
                <w:noProof/>
                <w:lang w:val="ru-RU"/>
              </w:rPr>
              <w:t xml:space="preserve"> the wild warrior",</w:t>
            </w:r>
          </w:p>
          <w:p w:rsidR="003113A9" w:rsidRPr="005E5515" w:rsidRDefault="005A5A88" w:rsidP="005A5A88">
            <w:pPr>
              <w:rPr>
                <w:b/>
                <w:noProof/>
                <w:lang w:val="ru-RU"/>
              </w:rPr>
            </w:pPr>
            <w:r w:rsidRPr="005E5515">
              <w:rPr>
                <w:b/>
                <w:noProof/>
                <w:lang w:val="ru-RU"/>
              </w:rPr>
              <w:t xml:space="preserve"> "Nicholas II"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2F3887">
              <w:rPr>
                <w:i/>
                <w:noProof/>
                <w:lang w:val="ru-RU"/>
              </w:rPr>
              <w:t>Modern poetry</w:t>
            </w:r>
            <w:r w:rsidR="003113A9" w:rsidRPr="002F3887">
              <w:rPr>
                <w:i/>
                <w:noProof/>
                <w:lang w:val="ru-RU"/>
              </w:rPr>
              <w:t xml:space="preserve"> </w:t>
            </w:r>
            <w:r w:rsidRPr="002F3887">
              <w:rPr>
                <w:i/>
                <w:noProof/>
                <w:lang w:val="ru-RU"/>
              </w:rPr>
              <w:t>in translation</w:t>
            </w:r>
            <w:r w:rsidRPr="008F7F60">
              <w:rPr>
                <w:noProof/>
                <w:lang w:val="ru-RU"/>
              </w:rPr>
              <w:t>, 6, 1970. Trad. R. Milner-Gulland.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10D2F" w:rsidRPr="009077C7" w:rsidRDefault="005A5A88" w:rsidP="005A5A88">
            <w:pPr>
              <w:rPr>
                <w:noProof/>
                <w:lang w:val="en-US"/>
              </w:rPr>
            </w:pPr>
            <w:r w:rsidRPr="002657BD">
              <w:rPr>
                <w:noProof/>
                <w:lang w:val="ru-RU"/>
              </w:rPr>
              <w:t xml:space="preserve">73. </w:t>
            </w:r>
            <w:r w:rsidR="009326D9" w:rsidRPr="009077C7">
              <w:rPr>
                <w:noProof/>
                <w:lang w:val="en-US"/>
              </w:rPr>
              <w:t>« The cashier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Fedya Davydovich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The beginning of a beautiful day ( a Symphnoy),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Symphony n°2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An Unsuccessful Show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The carpendter Kushakov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Blue notebook No. 10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Falling-out old women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An event on the Street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sonnet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Vindication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meeting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Incidents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Petrakov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Lynching »,</w:t>
            </w:r>
          </w:p>
          <w:p w:rsidR="009326D9" w:rsidRPr="009077C7" w:rsidRDefault="009326D9" w:rsidP="005A5A88">
            <w:pPr>
              <w:rPr>
                <w:b/>
                <w:noProof/>
                <w:lang w:val="en-US"/>
              </w:rPr>
            </w:pPr>
            <w:r w:rsidRPr="009077C7">
              <w:rPr>
                <w:b/>
                <w:noProof/>
                <w:lang w:val="en-US"/>
              </w:rPr>
              <w:t>« Losing things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What they sell in the stores nowadays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Anecdotes about Pushkin’s Life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An optical illusion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suite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young man who astonished a watchman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dream »,</w:t>
            </w:r>
          </w:p>
          <w:p w:rsidR="009326D9" w:rsidRPr="009077C7" w:rsidRDefault="009326D9" w:rsidP="005A5A88">
            <w:pPr>
              <w:rPr>
                <w:b/>
                <w:noProof/>
                <w:lang w:val="en-US"/>
              </w:rPr>
            </w:pPr>
            <w:r w:rsidRPr="009077C7">
              <w:rPr>
                <w:b/>
                <w:noProof/>
                <w:lang w:val="en-US"/>
              </w:rPr>
              <w:t>« Grigoryev and Semyonov »,</w:t>
            </w:r>
          </w:p>
          <w:p w:rsidR="004D5E19" w:rsidRPr="009077C7" w:rsidRDefault="004D5E19" w:rsidP="005A5A88">
            <w:pPr>
              <w:rPr>
                <w:b/>
                <w:noProof/>
                <w:lang w:val="en-US"/>
              </w:rPr>
            </w:pP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play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Sleep teases a man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A fable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The connection »,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From a notebook »</w:t>
            </w:r>
          </w:p>
          <w:p w:rsidR="009326D9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The old woman »,</w:t>
            </w:r>
          </w:p>
          <w:p w:rsidR="00510D2F" w:rsidRPr="009077C7" w:rsidRDefault="009326D9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>« Elizabeth Bam »,</w:t>
            </w:r>
          </w:p>
          <w:p w:rsidR="005A5A88" w:rsidRPr="009077C7" w:rsidRDefault="00510D2F" w:rsidP="005A5A88">
            <w:pPr>
              <w:rPr>
                <w:noProof/>
                <w:lang w:val="en-US"/>
              </w:rPr>
            </w:pPr>
            <w:r w:rsidRPr="009077C7">
              <w:rPr>
                <w:noProof/>
                <w:lang w:val="en-US"/>
              </w:rPr>
              <w:t xml:space="preserve">in </w:t>
            </w:r>
            <w:r w:rsidR="005A5A88" w:rsidRPr="002657BD">
              <w:rPr>
                <w:i/>
                <w:noProof/>
                <w:lang w:val="ru-RU"/>
              </w:rPr>
              <w:t>Russia's lost literature of the absurd: Selected works of</w:t>
            </w:r>
            <w:r w:rsidR="005E5515" w:rsidRPr="009077C7">
              <w:rPr>
                <w:i/>
                <w:noProof/>
                <w:lang w:val="en-US"/>
              </w:rPr>
              <w:t xml:space="preserve"> </w:t>
            </w:r>
            <w:r w:rsidR="003113A9" w:rsidRPr="002657BD">
              <w:rPr>
                <w:i/>
                <w:noProof/>
                <w:lang w:val="ru-RU"/>
              </w:rPr>
              <w:t>Dani</w:t>
            </w:r>
            <w:r w:rsidR="005A5A88" w:rsidRPr="002657BD">
              <w:rPr>
                <w:i/>
                <w:noProof/>
                <w:lang w:val="ru-RU"/>
              </w:rPr>
              <w:t>i I Kharms and Alexander Vvedenskii</w:t>
            </w:r>
            <w:r w:rsidR="005A5A88" w:rsidRPr="002657BD">
              <w:rPr>
                <w:noProof/>
                <w:lang w:val="ru-RU"/>
              </w:rPr>
              <w:t>, Ithaca-London,</w:t>
            </w:r>
            <w:r w:rsidR="003113A9" w:rsidRPr="002657BD">
              <w:rPr>
                <w:noProof/>
                <w:lang w:val="ru-RU"/>
              </w:rPr>
              <w:t xml:space="preserve"> </w:t>
            </w:r>
            <w:r w:rsidR="005A5A88" w:rsidRPr="002657BD">
              <w:rPr>
                <w:noProof/>
                <w:lang w:val="ru-RU"/>
              </w:rPr>
              <w:t>Co</w:t>
            </w:r>
            <w:r w:rsidR="005E5515" w:rsidRPr="002657BD">
              <w:rPr>
                <w:noProof/>
                <w:lang w:val="ru-RU"/>
              </w:rPr>
              <w:t>rnell UP, 1971. Trad. G. Gibian</w:t>
            </w:r>
            <w:r w:rsidR="005E5515" w:rsidRPr="009077C7">
              <w:rPr>
                <w:noProof/>
                <w:lang w:val="en-US"/>
              </w:rPr>
              <w:t>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74. "Lord, in the light of day...",</w:t>
            </w:r>
          </w:p>
          <w:p w:rsidR="003113A9" w:rsidRPr="008F7F60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b/>
                <w:noProof/>
                <w:lang w:val="ru-RU"/>
              </w:rPr>
              <w:t xml:space="preserve"> "I kicked up dust...",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"The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rain has thundered in...",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C62513">
              <w:rPr>
                <w:i/>
                <w:noProof/>
                <w:lang w:val="ru-RU"/>
              </w:rPr>
              <w:t>Slavic Review</w:t>
            </w:r>
            <w:r w:rsidRPr="008F7F60">
              <w:rPr>
                <w:noProof/>
                <w:lang w:val="ru-RU"/>
              </w:rPr>
              <w:t>, 37, 2, juin 1978.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Trad. A. Stone-Nakhimovsky (Bibl. 249).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75. "Objects and figures discovered by Daniil Ivanovich Kharms",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C62513">
              <w:rPr>
                <w:i/>
                <w:noProof/>
                <w:lang w:val="ru-RU"/>
              </w:rPr>
              <w:t>Soviet Union/Union Soviétique,</w:t>
            </w:r>
            <w:r w:rsidRPr="008F7F60">
              <w:rPr>
                <w:noProof/>
                <w:lang w:val="ru-RU"/>
              </w:rPr>
              <w:t xml:space="preserve"> 5, pt. 2, 1978. Trad. I. Le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vin (partielle). Texte russe, cf. Bibl. 54. 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76. "The old woman",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"The cashier",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in </w:t>
            </w:r>
            <w:r w:rsidRPr="00C62513">
              <w:rPr>
                <w:i/>
                <w:noProof/>
                <w:lang w:val="ru-RU"/>
              </w:rPr>
              <w:t>Fiction of the absurd.</w:t>
            </w:r>
            <w:r w:rsidR="003113A9" w:rsidRPr="00C62513">
              <w:rPr>
                <w:i/>
                <w:noProof/>
                <w:lang w:val="ru-RU"/>
              </w:rPr>
              <w:t xml:space="preserve"> </w:t>
            </w:r>
            <w:r w:rsidRPr="00C62513">
              <w:rPr>
                <w:i/>
                <w:noProof/>
                <w:lang w:val="ru-RU"/>
              </w:rPr>
              <w:t>A critical anthology</w:t>
            </w:r>
            <w:r w:rsidRPr="008F7F60">
              <w:rPr>
                <w:noProof/>
                <w:lang w:val="ru-RU"/>
              </w:rPr>
              <w:t>, New York, New American Library, 1980.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Trad. G. Gibian, reprise de Gibian 1971 (Bibl. 73). Introduction critique de D. Penner ?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77. "Lead me...",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"Tjul'panov",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"Zvonit</w:t>
            </w:r>
            <w:r w:rsidR="00655242" w:rsidRPr="008F7F60">
              <w:rPr>
                <w:noProof/>
                <w:lang w:val="ru-RU"/>
              </w:rPr>
              <w:t>’</w:t>
            </w:r>
            <w:r w:rsidRPr="008F7F60">
              <w:rPr>
                <w:noProof/>
                <w:lang w:val="ru-RU"/>
              </w:rPr>
              <w:t xml:space="preserve"> - leteť 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"Evening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song...",</w:t>
            </w:r>
          </w:p>
          <w:p w:rsidR="003113A9" w:rsidRPr="008F7F60" w:rsidRDefault="00942164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"Third cisfinitic</w:t>
            </w:r>
            <w:r w:rsidR="005A5A88" w:rsidRPr="008F7F60">
              <w:rPr>
                <w:noProof/>
                <w:lang w:val="ru-RU"/>
              </w:rPr>
              <w:t xml:space="preserve"> logic...",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"A person has three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parts",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"It's frightening how our strength ebbs...",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"We've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 xml:space="preserve">perished in the field of life...",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"This is how hunger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 xml:space="preserve">begins...", </w:t>
            </w:r>
          </w:p>
          <w:p w:rsidR="003113A9" w:rsidRPr="008F7F60" w:rsidRDefault="005204F4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"Vyvaliv</w:t>
            </w:r>
            <w:r w:rsidRPr="008F7F60">
              <w:rPr>
                <w:rFonts w:cstheme="minorHAnsi"/>
                <w:noProof/>
                <w:lang w:val="ru-RU"/>
              </w:rPr>
              <w:t>š</w:t>
            </w:r>
            <w:r w:rsidR="005A5A88" w:rsidRPr="008F7F60">
              <w:rPr>
                <w:noProof/>
                <w:lang w:val="ru-RU"/>
              </w:rPr>
              <w:t xml:space="preserve">iesja staruhi" (sans titre),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"A meeting",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"Maskin ubil Kokškina (sans titre),</w:t>
            </w:r>
          </w:p>
          <w:p w:rsidR="003113A9" w:rsidRDefault="005A5A88" w:rsidP="005A5A88">
            <w:pPr>
              <w:rPr>
                <w:noProof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435B90">
              <w:rPr>
                <w:noProof/>
                <w:lang w:val="ru-RU"/>
              </w:rPr>
              <w:t>"Grigor'ev and</w:t>
            </w:r>
            <w:r w:rsidR="003113A9" w:rsidRPr="00435B90">
              <w:rPr>
                <w:noProof/>
                <w:lang w:val="ru-RU"/>
              </w:rPr>
              <w:t xml:space="preserve"> </w:t>
            </w:r>
            <w:r w:rsidRPr="00435B90">
              <w:rPr>
                <w:noProof/>
                <w:lang w:val="ru-RU"/>
              </w:rPr>
              <w:t>Semenov",</w:t>
            </w:r>
          </w:p>
          <w:p w:rsidR="00435B90" w:rsidRPr="00435B90" w:rsidRDefault="00435B90" w:rsidP="005A5A88">
            <w:pPr>
              <w:rPr>
                <w:noProof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"Reabilitaci ja" (sans titre),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"Once Orlov ate too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 xml:space="preserve">many peas and died...",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"Stoljar Kušakov",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"Kalindov stood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 xml:space="preserve">on tiptoe...",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"Fedja Davydovič",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"Five unfinished narratives",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"Lord, in the light of day..."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("Molitva pered</w:t>
            </w:r>
            <w:r w:rsidR="00355C60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snom" donné sans titre),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"I kicked up dust...",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"The rain</w:t>
            </w:r>
            <w:r w:rsidR="008016F4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has thundered in...",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Wiener Slawistischer Almanach, 5,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1982. Trad. A. Stone-Nakhimovsky (Bibl. 60 et 250).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b/>
                <w:noProof/>
                <w:u w:val="single"/>
                <w:lang w:val="ru-RU"/>
              </w:rPr>
            </w:pPr>
            <w:r w:rsidRPr="008F7F60">
              <w:rPr>
                <w:b/>
                <w:noProof/>
                <w:u w:val="single"/>
                <w:lang w:val="ru-RU"/>
              </w:rPr>
              <w:t>En italien :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78. "Elizaveta Bam", II Caffè (Rome), 2, mai 1967. Trad. P. Zveteremich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?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79. "Toc !", Il Caffè, 2-3, juin-juil. 1969. Trad, de la publ.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en russe de V. Šklovskij (Bibl. 171).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80. "Dichiarazione dell</w:t>
            </w:r>
            <w:r w:rsidR="008016F4" w:rsidRPr="008F7F60">
              <w:rPr>
                <w:noProof/>
                <w:lang w:val="ru-RU"/>
              </w:rPr>
              <w:t>’</w:t>
            </w:r>
            <w:r w:rsidRPr="008F7F60">
              <w:rPr>
                <w:noProof/>
                <w:lang w:val="ru-RU"/>
              </w:rPr>
              <w:t xml:space="preserve"> OBERIU", Rassegna sovietica, 4, 1971,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pp. 180-187.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8016F4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81.</w:t>
            </w:r>
            <w:r w:rsidR="008016F4" w:rsidRPr="008F7F60">
              <w:rPr>
                <w:noProof/>
                <w:lang w:val="ru-RU"/>
              </w:rPr>
              <w:t xml:space="preserve"> "L’</w:t>
            </w:r>
            <w:r w:rsidRPr="008F7F60">
              <w:rPr>
                <w:noProof/>
                <w:lang w:val="ru-RU"/>
              </w:rPr>
              <w:t>incontro",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"C'era un uomo</w:t>
            </w:r>
            <w:r w:rsidR="003113A9" w:rsidRPr="008F7F60">
              <w:rPr>
                <w:noProof/>
                <w:lang w:val="ru-RU"/>
              </w:rPr>
              <w:t xml:space="preserve"> rossicio..." ("Golubaja tetrad’ </w:t>
            </w:r>
            <w:r w:rsidRPr="008F7F60">
              <w:rPr>
                <w:noProof/>
                <w:lang w:val="ru-RU"/>
              </w:rPr>
              <w:t>n° 10" donné sans titre), ibid., 1-2, 1972, pp. 289-290.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Trad. CD. M. Cf. Bibl. 47 et 114.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 xml:space="preserve">82.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"Il quaderno azzuro n° 10",</w:t>
            </w:r>
          </w:p>
          <w:p w:rsidR="003113A9" w:rsidRPr="00956923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956923">
              <w:rPr>
                <w:b/>
                <w:noProof/>
                <w:lang w:val="ru-RU"/>
              </w:rPr>
              <w:t>"II baule",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"Fedja Davydovic",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"Le quattro illustrazioni di come una nuova idea puo sbalordire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un uomo non preparato",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ibid., 1, 1978, pp. 115—117. Présenté par E. Schatz (Bibl. 259).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b/>
                <w:noProof/>
                <w:u w:val="single"/>
                <w:lang w:val="ru-RU"/>
              </w:rPr>
            </w:pPr>
            <w:r w:rsidRPr="008F7F60">
              <w:rPr>
                <w:b/>
                <w:noProof/>
                <w:u w:val="single"/>
                <w:lang w:val="ru-RU"/>
              </w:rPr>
              <w:t>En polonais :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Default="005A5A88" w:rsidP="005A5A88">
            <w:pPr>
              <w:rPr>
                <w:noProof/>
              </w:rPr>
            </w:pPr>
            <w:r w:rsidRPr="008F7F60">
              <w:rPr>
                <w:noProof/>
                <w:lang w:val="ru-RU"/>
              </w:rPr>
              <w:t xml:space="preserve">83. </w:t>
            </w:r>
            <w:r w:rsidRPr="008F7F60">
              <w:rPr>
                <w:b/>
                <w:noProof/>
                <w:lang w:val="ru-RU"/>
              </w:rPr>
              <w:t>Elžbieta Bam (Jelizaweta Bam)</w:t>
            </w:r>
            <w:r w:rsidRPr="008F7F60">
              <w:rPr>
                <w:noProof/>
                <w:lang w:val="ru-RU"/>
              </w:rPr>
              <w:t xml:space="preserve"> , Dialog (Gruzdien), 12, 1966,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pp. 40-50. Trad. Z. Fedecki et W. Woroszylski (14).</w:t>
            </w:r>
          </w:p>
          <w:p w:rsidR="007E302F" w:rsidRDefault="007E302F" w:rsidP="005A5A88">
            <w:pPr>
              <w:rPr>
                <w:noProof/>
              </w:rPr>
            </w:pPr>
          </w:p>
          <w:p w:rsidR="005A5A88" w:rsidRPr="008F7F60" w:rsidRDefault="005A5A88" w:rsidP="005A5A88">
            <w:pPr>
              <w:rPr>
                <w:b/>
                <w:noProof/>
                <w:u w:val="single"/>
                <w:lang w:val="ru-RU"/>
              </w:rPr>
            </w:pPr>
            <w:r w:rsidRPr="008F7F60">
              <w:rPr>
                <w:b/>
                <w:noProof/>
                <w:u w:val="single"/>
                <w:lang w:val="ru-RU"/>
              </w:rPr>
              <w:t>En tchèque :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7E302F" w:rsidRDefault="007E302F" w:rsidP="005A5A88">
            <w:pPr>
              <w:rPr>
                <w:noProof/>
                <w:color w:val="FF0000"/>
              </w:rPr>
            </w:pPr>
            <w:r w:rsidRPr="007E302F">
              <w:rPr>
                <w:noProof/>
                <w:color w:val="FF0000"/>
                <w:lang w:val="ru-RU"/>
              </w:rPr>
              <w:t>84. </w:t>
            </w:r>
            <w:r>
              <w:rPr>
                <w:noProof/>
                <w:color w:val="FF0000"/>
              </w:rPr>
              <w:t xml:space="preserve">Petits textes en prose et poémes publiés dans </w:t>
            </w:r>
            <w:r w:rsidRPr="007E302F">
              <w:rPr>
                <w:noProof/>
                <w:color w:val="FF0000"/>
              </w:rPr>
              <w:t xml:space="preserve"> </w:t>
            </w:r>
            <w:r w:rsidR="005A5A88" w:rsidRPr="007E302F">
              <w:rPr>
                <w:i/>
                <w:noProof/>
                <w:color w:val="FF0000"/>
                <w:lang w:val="ru-RU"/>
              </w:rPr>
              <w:t>Plamen</w:t>
            </w:r>
            <w:r w:rsidR="005A5A88" w:rsidRPr="007E302F">
              <w:rPr>
                <w:noProof/>
                <w:color w:val="FF0000"/>
                <w:lang w:val="ru-RU"/>
              </w:rPr>
              <w:t>, 11,</w:t>
            </w:r>
            <w:r w:rsidRPr="007E302F">
              <w:rPr>
                <w:noProof/>
                <w:color w:val="FF0000"/>
              </w:rPr>
              <w:t xml:space="preserve"> Prague,</w:t>
            </w:r>
            <w:r w:rsidR="005A5A88" w:rsidRPr="007E302F">
              <w:rPr>
                <w:noProof/>
                <w:color w:val="FF0000"/>
                <w:lang w:val="ru-RU"/>
              </w:rPr>
              <w:t xml:space="preserve"> 1967.</w:t>
            </w:r>
            <w:r w:rsidRPr="007E302F">
              <w:rPr>
                <w:noProof/>
                <w:color w:val="FF0000"/>
              </w:rPr>
              <w:t xml:space="preserve"> Trad. Olga Ma</w:t>
            </w:r>
            <w:r w:rsidRPr="007E302F">
              <w:rPr>
                <w:rFonts w:cstheme="minorHAnsi"/>
                <w:noProof/>
                <w:color w:val="FF0000"/>
              </w:rPr>
              <w:t>š</w:t>
            </w:r>
            <w:r w:rsidRPr="007E302F">
              <w:rPr>
                <w:noProof/>
                <w:color w:val="FF0000"/>
              </w:rPr>
              <w:t>kovà</w:t>
            </w:r>
          </w:p>
          <w:p w:rsidR="003113A9" w:rsidRPr="007E302F" w:rsidRDefault="003113A9" w:rsidP="005A5A88">
            <w:pPr>
              <w:rPr>
                <w:noProof/>
                <w:color w:val="FF0000"/>
                <w:lang w:val="ru-RU"/>
              </w:rPr>
            </w:pPr>
          </w:p>
          <w:p w:rsidR="005A5A88" w:rsidRPr="007E302F" w:rsidRDefault="005A5A88" w:rsidP="005A5A88">
            <w:pPr>
              <w:rPr>
                <w:noProof/>
                <w:color w:val="FF0000"/>
              </w:rPr>
            </w:pPr>
            <w:r w:rsidRPr="007E302F">
              <w:rPr>
                <w:noProof/>
                <w:color w:val="FF0000"/>
                <w:lang w:val="ru-RU"/>
              </w:rPr>
              <w:t>85.</w:t>
            </w:r>
            <w:r w:rsidR="007E302F" w:rsidRPr="007E302F">
              <w:rPr>
                <w:noProof/>
                <w:color w:val="FF0000"/>
                <w:lang w:val="ru-RU"/>
              </w:rPr>
              <w:t> </w:t>
            </w:r>
            <w:r w:rsidR="007E302F">
              <w:rPr>
                <w:noProof/>
                <w:color w:val="FF0000"/>
              </w:rPr>
              <w:t>idem</w:t>
            </w:r>
            <w:r w:rsidR="007E302F" w:rsidRPr="007E302F">
              <w:rPr>
                <w:noProof/>
                <w:color w:val="FF0000"/>
              </w:rPr>
              <w:t xml:space="preserve"> </w:t>
            </w:r>
            <w:r w:rsidRPr="007E302F">
              <w:rPr>
                <w:i/>
                <w:noProof/>
                <w:color w:val="FF0000"/>
                <w:lang w:val="ru-RU"/>
              </w:rPr>
              <w:t>Plamen</w:t>
            </w:r>
            <w:r w:rsidRPr="007E302F">
              <w:rPr>
                <w:noProof/>
                <w:color w:val="FF0000"/>
                <w:lang w:val="ru-RU"/>
              </w:rPr>
              <w:t xml:space="preserve">, 3, </w:t>
            </w:r>
            <w:r w:rsidR="007E302F" w:rsidRPr="007E302F">
              <w:rPr>
                <w:noProof/>
                <w:color w:val="FF0000"/>
              </w:rPr>
              <w:t xml:space="preserve">Prague, </w:t>
            </w:r>
            <w:r w:rsidRPr="007E302F">
              <w:rPr>
                <w:noProof/>
                <w:color w:val="FF0000"/>
                <w:lang w:val="ru-RU"/>
              </w:rPr>
              <w:t>1968.</w:t>
            </w:r>
            <w:r w:rsidR="007E302F" w:rsidRPr="007E302F">
              <w:rPr>
                <w:noProof/>
                <w:color w:val="FF0000"/>
              </w:rPr>
              <w:t xml:space="preserve"> Trad. Olga Ma</w:t>
            </w:r>
            <w:r w:rsidR="007E302F" w:rsidRPr="007E302F">
              <w:rPr>
                <w:rFonts w:cstheme="minorHAnsi"/>
                <w:noProof/>
                <w:color w:val="FF0000"/>
              </w:rPr>
              <w:t>š</w:t>
            </w:r>
            <w:r w:rsidR="007E302F" w:rsidRPr="007E302F">
              <w:rPr>
                <w:noProof/>
                <w:color w:val="FF0000"/>
              </w:rPr>
              <w:t>kovà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86. "</w:t>
            </w:r>
            <w:r w:rsidRPr="005B6F54">
              <w:rPr>
                <w:b/>
                <w:noProof/>
                <w:lang w:val="ru-RU"/>
              </w:rPr>
              <w:t>Pokušeni</w:t>
            </w:r>
            <w:r w:rsidRPr="008F7F60">
              <w:rPr>
                <w:noProof/>
                <w:lang w:val="ru-RU"/>
              </w:rPr>
              <w:t>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"Svitá Marie vkleslá do poklon...",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</w:t>
            </w:r>
            <w:r w:rsidRPr="005B6F54">
              <w:rPr>
                <w:b/>
                <w:noProof/>
                <w:lang w:val="ru-RU"/>
              </w:rPr>
              <w:t>Oddělal</w:t>
            </w:r>
            <w:r w:rsidR="003113A9" w:rsidRPr="005B6F54">
              <w:rPr>
                <w:b/>
                <w:noProof/>
                <w:lang w:val="ru-RU"/>
              </w:rPr>
              <w:t xml:space="preserve"> </w:t>
            </w:r>
            <w:r w:rsidRPr="005B6F54">
              <w:rPr>
                <w:b/>
                <w:noProof/>
                <w:lang w:val="ru-RU"/>
              </w:rPr>
              <w:t>jsem klíčem pána...",</w:t>
            </w:r>
            <w:r w:rsidRPr="008F7F60">
              <w:rPr>
                <w:noProof/>
                <w:lang w:val="ru-RU"/>
              </w:rPr>
              <w:t xml:space="preserve">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</w:t>
            </w:r>
            <w:r w:rsidRPr="005B6F54">
              <w:rPr>
                <w:b/>
                <w:noProof/>
                <w:lang w:val="ru-RU"/>
              </w:rPr>
              <w:t>Hrách tobě do zad..</w:t>
            </w:r>
            <w:r w:rsidRPr="008F7F60">
              <w:rPr>
                <w:noProof/>
                <w:lang w:val="ru-RU"/>
              </w:rPr>
              <w:t>.",</w:t>
            </w:r>
          </w:p>
          <w:p w:rsidR="003113A9" w:rsidRPr="0083403D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83403D">
              <w:rPr>
                <w:b/>
                <w:noProof/>
                <w:lang w:val="ru-RU"/>
              </w:rPr>
              <w:t>"Neznámé</w:t>
            </w:r>
            <w:r w:rsidR="003113A9" w:rsidRPr="0083403D">
              <w:rPr>
                <w:b/>
                <w:noProof/>
                <w:lang w:val="ru-RU"/>
              </w:rPr>
              <w:t xml:space="preserve"> </w:t>
            </w:r>
            <w:r w:rsidR="0083403D" w:rsidRPr="0083403D">
              <w:rPr>
                <w:b/>
                <w:noProof/>
                <w:lang w:val="ru-RU"/>
              </w:rPr>
              <w:t>Nata</w:t>
            </w:r>
            <w:r w:rsidR="0083403D" w:rsidRPr="0083403D">
              <w:rPr>
                <w:rFonts w:cstheme="minorHAnsi"/>
                <w:b/>
                <w:noProof/>
                <w:lang w:val="ru-RU"/>
              </w:rPr>
              <w:t>š</w:t>
            </w:r>
            <w:r w:rsidRPr="0083403D">
              <w:rPr>
                <w:b/>
                <w:noProof/>
                <w:lang w:val="ru-RU"/>
              </w:rPr>
              <w:t>e",</w:t>
            </w:r>
          </w:p>
          <w:p w:rsidR="003113A9" w:rsidRPr="005B6F54" w:rsidRDefault="005A5A88" w:rsidP="005A5A88">
            <w:pPr>
              <w:rPr>
                <w:b/>
                <w:noProof/>
                <w:lang w:val="ru-RU"/>
              </w:rPr>
            </w:pPr>
            <w:r w:rsidRPr="005B6F54">
              <w:rPr>
                <w:b/>
                <w:noProof/>
                <w:lang w:val="ru-RU"/>
              </w:rPr>
              <w:t xml:space="preserve"> "Serebrov měl rád svůj les...", </w:t>
            </w:r>
          </w:p>
          <w:p w:rsidR="003113A9" w:rsidRPr="008F7F60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</w:t>
            </w:r>
            <w:r w:rsidRPr="008F7F60">
              <w:rPr>
                <w:b/>
                <w:noProof/>
                <w:lang w:val="ru-RU"/>
              </w:rPr>
              <w:t>Nečisté schrmážděni</w:t>
            </w:r>
            <w:r w:rsidR="003113A9" w:rsidRPr="008F7F60">
              <w:rPr>
                <w:b/>
                <w:noProof/>
                <w:lang w:val="ru-RU"/>
              </w:rPr>
              <w:t xml:space="preserve"> </w:t>
            </w:r>
            <w:r w:rsidRPr="008F7F60">
              <w:rPr>
                <w:b/>
                <w:noProof/>
                <w:lang w:val="ru-RU"/>
              </w:rPr>
              <w:t>nevěřících",</w:t>
            </w:r>
          </w:p>
          <w:p w:rsidR="005A5A88" w:rsidRPr="008F7F60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b/>
                <w:noProof/>
                <w:lang w:val="ru-RU"/>
              </w:rPr>
              <w:t xml:space="preserve"> "Dlouho jsem koukal na zelené stromy...",</w:t>
            </w:r>
          </w:p>
          <w:p w:rsidR="003113A9" w:rsidRPr="00076CBF" w:rsidRDefault="005A5A88" w:rsidP="005A5A88">
            <w:pPr>
              <w:rPr>
                <w:b/>
                <w:noProof/>
                <w:lang w:val="ru-RU"/>
              </w:rPr>
            </w:pPr>
            <w:r w:rsidRPr="00076CBF">
              <w:rPr>
                <w:b/>
                <w:noProof/>
                <w:lang w:val="ru-RU"/>
              </w:rPr>
              <w:t xml:space="preserve">"Zahájeni moc pěkného letního dne", 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7E302F">
              <w:rPr>
                <w:i/>
                <w:noProof/>
                <w:lang w:val="ru-RU"/>
              </w:rPr>
              <w:t xml:space="preserve">Světová </w:t>
            </w:r>
            <w:r w:rsidR="003113A9" w:rsidRPr="007E302F">
              <w:rPr>
                <w:i/>
                <w:noProof/>
                <w:lang w:val="ru-RU"/>
              </w:rPr>
              <w:t>literatur</w:t>
            </w:r>
            <w:r w:rsidR="007E302F" w:rsidRPr="007E302F">
              <w:rPr>
                <w:i/>
                <w:noProof/>
              </w:rPr>
              <w:t>a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(Prague), 6, 1968, pp. 157-164. Publ. A. Aleksandrov, présenté par V. Daněk. Cf. Bibl. 218.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87. "Pohádka",</w:t>
            </w:r>
          </w:p>
          <w:p w:rsidR="003113A9" w:rsidRPr="005B6F54" w:rsidRDefault="005A5A88" w:rsidP="005A5A88">
            <w:pPr>
              <w:rPr>
                <w:b/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</w:t>
            </w:r>
            <w:r w:rsidRPr="005B6F54">
              <w:rPr>
                <w:b/>
                <w:noProof/>
                <w:lang w:val="ru-RU"/>
              </w:rPr>
              <w:t xml:space="preserve">"Rybi tuk", 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Zlatu maj (Prague), 3, 1970, pp. 198-199. Trad. T. Pacovská et Z. Slabý. Cf. Bibl. 252.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5A5A88" w:rsidRPr="008F7F60" w:rsidRDefault="005A5A88" w:rsidP="005A5A88">
            <w:pPr>
              <w:rPr>
                <w:b/>
                <w:noProof/>
                <w:u w:val="single"/>
                <w:lang w:val="ru-RU"/>
              </w:rPr>
            </w:pPr>
            <w:r w:rsidRPr="008F7F60">
              <w:rPr>
                <w:b/>
                <w:noProof/>
                <w:u w:val="single"/>
                <w:lang w:val="ru-RU"/>
              </w:rPr>
              <w:t>En suédois :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88. </w:t>
            </w:r>
            <w:r w:rsidRPr="004D6F02">
              <w:rPr>
                <w:b/>
                <w:noProof/>
                <w:lang w:val="ru-RU"/>
              </w:rPr>
              <w:t>"Vad var det jag sag ?",</w:t>
            </w:r>
          </w:p>
          <w:p w:rsidR="00357791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"Tjon !",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Rysk Bokrevy (Bromma),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0, 1969, pp. 4-6. Cf. Bibl. 219.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9077C7" w:rsidRDefault="005A5A88" w:rsidP="005A5A88">
            <w:pPr>
              <w:rPr>
                <w:noProof/>
                <w:lang w:val="en-US"/>
              </w:rPr>
            </w:pPr>
            <w:r w:rsidRPr="008F7F60">
              <w:rPr>
                <w:noProof/>
                <w:lang w:val="ru-RU"/>
              </w:rPr>
              <w:t>89. "</w:t>
            </w:r>
            <w:r w:rsidRPr="00F7078A">
              <w:rPr>
                <w:b/>
                <w:noProof/>
                <w:lang w:val="ru-RU"/>
              </w:rPr>
              <w:t>Nar Pusjkin ramlade over Gogol</w:t>
            </w:r>
            <w:r w:rsidR="00C472BB">
              <w:rPr>
                <w:noProof/>
                <w:lang w:val="ru-RU"/>
              </w:rPr>
              <w:t>"</w:t>
            </w:r>
            <w:r w:rsidR="00C472BB" w:rsidRPr="009077C7">
              <w:rPr>
                <w:noProof/>
                <w:lang w:val="en-US"/>
              </w:rPr>
              <w:t xml:space="preserve"> (</w:t>
            </w:r>
            <w:r w:rsidR="00C472BB" w:rsidRPr="00C472BB">
              <w:rPr>
                <w:lang w:val="en-US"/>
              </w:rPr>
              <w:t xml:space="preserve">Pushkin </w:t>
            </w:r>
            <w:proofErr w:type="spellStart"/>
            <w:r w:rsidR="00C472BB" w:rsidRPr="00C472BB">
              <w:rPr>
                <w:lang w:val="en-US"/>
              </w:rPr>
              <w:t>i</w:t>
            </w:r>
            <w:proofErr w:type="spellEnd"/>
            <w:r w:rsidR="00C472BB" w:rsidRPr="00C472BB">
              <w:rPr>
                <w:lang w:val="en-US"/>
              </w:rPr>
              <w:t xml:space="preserve"> Gogol'</w:t>
            </w:r>
            <w:r w:rsidR="00C472BB">
              <w:rPr>
                <w:lang w:val="en-US"/>
              </w:rPr>
              <w:t>)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 Rysk Kulturrevy (Bromma),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>3, 1970, p. 14.</w:t>
            </w:r>
          </w:p>
          <w:p w:rsidR="003113A9" w:rsidRPr="008F7F60" w:rsidRDefault="003113A9" w:rsidP="005A5A88">
            <w:pPr>
              <w:rPr>
                <w:noProof/>
                <w:lang w:val="ru-RU"/>
              </w:rPr>
            </w:pP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90. "Kappsacken", </w:t>
            </w:r>
          </w:p>
          <w:p w:rsidR="003113A9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 xml:space="preserve">"Snickare Kusjakov", 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"Fyra illustrationer</w:t>
            </w:r>
            <w:r w:rsidR="003113A9" w:rsidRPr="008F7F60">
              <w:rPr>
                <w:noProof/>
                <w:lang w:val="ru-RU"/>
              </w:rPr>
              <w:t xml:space="preserve"> </w:t>
            </w:r>
            <w:r w:rsidRPr="008F7F60">
              <w:rPr>
                <w:noProof/>
                <w:lang w:val="ru-RU"/>
              </w:rPr>
              <w:t xml:space="preserve">till hur en ny tanke fôrbluffar en </w:t>
            </w:r>
            <w:r w:rsidR="00655242" w:rsidRPr="008F7F60">
              <w:rPr>
                <w:noProof/>
                <w:lang w:val="ru-RU"/>
              </w:rPr>
              <w:t>ofö</w:t>
            </w:r>
            <w:r w:rsidRPr="008F7F60">
              <w:rPr>
                <w:noProof/>
                <w:lang w:val="ru-RU"/>
              </w:rPr>
              <w:t>rberedd manniska",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Rysk Kulturrevy, 2, 1983, pp. 6-8. Publ. B. Samuel s on</w:t>
            </w:r>
          </w:p>
          <w:p w:rsidR="005A5A88" w:rsidRPr="008F7F60" w:rsidRDefault="005A5A88" w:rsidP="005A5A88">
            <w:pPr>
              <w:rPr>
                <w:noProof/>
                <w:lang w:val="ru-RU"/>
              </w:rPr>
            </w:pPr>
            <w:r w:rsidRPr="008F7F60">
              <w:rPr>
                <w:noProof/>
                <w:lang w:val="ru-RU"/>
              </w:rPr>
              <w:t>(Bibl. 258).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5A5A88" w:rsidRPr="009077C7" w:rsidRDefault="005A5A88" w:rsidP="002D0B98">
            <w:pPr>
              <w:rPr>
                <w:lang w:val="ru-RU"/>
              </w:rPr>
            </w:pPr>
          </w:p>
          <w:p w:rsidR="002747CB" w:rsidRPr="009077C7" w:rsidRDefault="002747CB" w:rsidP="002D0B98">
            <w:pPr>
              <w:rPr>
                <w:lang w:val="ru-RU"/>
              </w:rPr>
            </w:pPr>
          </w:p>
          <w:p w:rsidR="002747CB" w:rsidRPr="009077C7" w:rsidRDefault="002747CB" w:rsidP="002D0B98">
            <w:pPr>
              <w:rPr>
                <w:lang w:val="ru-RU"/>
              </w:rPr>
            </w:pPr>
          </w:p>
          <w:p w:rsidR="002747CB" w:rsidRPr="009077C7" w:rsidRDefault="002747CB" w:rsidP="002D0B98">
            <w:pPr>
              <w:rPr>
                <w:lang w:val="ru-RU"/>
              </w:rPr>
            </w:pPr>
          </w:p>
          <w:p w:rsidR="002747CB" w:rsidRPr="009077C7" w:rsidRDefault="006D5EE8" w:rsidP="002D0B98">
            <w:pPr>
              <w:rPr>
                <w:lang w:val="ru-RU"/>
              </w:rPr>
            </w:pPr>
            <w:r w:rsidRPr="009077C7">
              <w:rPr>
                <w:lang w:val="ru-RU"/>
              </w:rPr>
              <w:t>“</w:t>
            </w:r>
            <w:proofErr w:type="spellStart"/>
            <w:r>
              <w:t>Vesc</w:t>
            </w:r>
            <w:proofErr w:type="spellEnd"/>
            <w:r w:rsidRPr="009077C7">
              <w:rPr>
                <w:lang w:val="ru-RU"/>
              </w:rPr>
              <w:t>’“</w:t>
            </w:r>
          </w:p>
          <w:p w:rsidR="001C40D0" w:rsidRPr="009077C7" w:rsidRDefault="001C40D0" w:rsidP="002D0B98">
            <w:pPr>
              <w:rPr>
                <w:lang w:val="ru-RU"/>
              </w:rPr>
            </w:pPr>
          </w:p>
          <w:p w:rsidR="001C40D0" w:rsidRPr="009077C7" w:rsidRDefault="001C40D0" w:rsidP="002D0B98">
            <w:pPr>
              <w:rPr>
                <w:lang w:val="ru-RU"/>
              </w:rPr>
            </w:pPr>
          </w:p>
          <w:p w:rsidR="001C40D0" w:rsidRPr="009077C7" w:rsidRDefault="001C40D0" w:rsidP="002D0B98">
            <w:pPr>
              <w:rPr>
                <w:lang w:val="ru-RU"/>
              </w:rPr>
            </w:pPr>
          </w:p>
          <w:p w:rsidR="001C40D0" w:rsidRPr="009077C7" w:rsidRDefault="006D5EE8" w:rsidP="002D0B98">
            <w:pPr>
              <w:rPr>
                <w:lang w:val="ru-RU"/>
              </w:rPr>
            </w:pPr>
            <w:r w:rsidRPr="009077C7">
              <w:rPr>
                <w:lang w:val="ru-RU"/>
              </w:rPr>
              <w:t>“Пробуждение элементов” /</w:t>
            </w:r>
            <w:proofErr w:type="spellStart"/>
            <w:r w:rsidRPr="006D5EE8">
              <w:t>Probuzhdeniye</w:t>
            </w:r>
            <w:proofErr w:type="spellEnd"/>
            <w:r w:rsidRPr="009077C7">
              <w:rPr>
                <w:lang w:val="ru-RU"/>
              </w:rPr>
              <w:t xml:space="preserve"> </w:t>
            </w:r>
            <w:proofErr w:type="spellStart"/>
            <w:r w:rsidRPr="006D5EE8">
              <w:t>elementov</w:t>
            </w:r>
            <w:proofErr w:type="spellEnd"/>
          </w:p>
          <w:p w:rsidR="001C40D0" w:rsidRPr="009077C7" w:rsidRDefault="001C40D0" w:rsidP="002D0B98">
            <w:pPr>
              <w:rPr>
                <w:lang w:val="ru-RU"/>
              </w:rPr>
            </w:pPr>
          </w:p>
          <w:p w:rsidR="001C40D0" w:rsidRPr="009077C7" w:rsidRDefault="001C40D0" w:rsidP="002D0B98">
            <w:pPr>
              <w:rPr>
                <w:lang w:val="ru-RU"/>
              </w:rPr>
            </w:pPr>
          </w:p>
          <w:p w:rsidR="001C40D0" w:rsidRPr="009077C7" w:rsidRDefault="00340B4F" w:rsidP="002D0B98">
            <w:pPr>
              <w:rPr>
                <w:lang w:val="ru-RU"/>
              </w:rPr>
            </w:pPr>
            <w:r w:rsidRPr="009077C7">
              <w:rPr>
                <w:lang w:val="ru-RU"/>
              </w:rPr>
              <w:t xml:space="preserve">“Он и Мельница” / </w:t>
            </w:r>
            <w:r w:rsidRPr="00340B4F">
              <w:t>On</w:t>
            </w:r>
            <w:r w:rsidRPr="009077C7">
              <w:rPr>
                <w:lang w:val="ru-RU"/>
              </w:rPr>
              <w:t xml:space="preserve"> </w:t>
            </w:r>
            <w:r w:rsidRPr="00340B4F">
              <w:t>I</w:t>
            </w:r>
            <w:r w:rsidRPr="009077C7">
              <w:rPr>
                <w:lang w:val="ru-RU"/>
              </w:rPr>
              <w:t xml:space="preserve"> </w:t>
            </w:r>
            <w:proofErr w:type="spellStart"/>
            <w:r w:rsidRPr="00340B4F">
              <w:t>mel</w:t>
            </w:r>
            <w:proofErr w:type="spellEnd"/>
            <w:r w:rsidRPr="009077C7">
              <w:rPr>
                <w:lang w:val="ru-RU"/>
              </w:rPr>
              <w:t>’</w:t>
            </w:r>
            <w:proofErr w:type="spellStart"/>
            <w:r w:rsidRPr="00340B4F">
              <w:t>nica</w:t>
            </w:r>
            <w:proofErr w:type="spellEnd"/>
          </w:p>
          <w:p w:rsidR="001C40D0" w:rsidRDefault="00012421" w:rsidP="002D0B98">
            <w:r>
              <w:t> </w:t>
            </w:r>
            <w:r w:rsidR="006D5EE8" w:rsidRPr="006D5EE8">
              <w:t>“</w:t>
            </w:r>
            <w:proofErr w:type="spellStart"/>
            <w:r w:rsidRPr="00012421">
              <w:t>Звонить</w:t>
            </w:r>
            <w:proofErr w:type="spellEnd"/>
            <w:r w:rsidRPr="00012421">
              <w:t xml:space="preserve"> -  </w:t>
            </w:r>
            <w:proofErr w:type="spellStart"/>
            <w:r w:rsidRPr="00012421">
              <w:t>Лететь</w:t>
            </w:r>
            <w:proofErr w:type="spellEnd"/>
            <w:r w:rsidR="006D5EE8" w:rsidRPr="006D5EE8">
              <w:t>”</w:t>
            </w:r>
            <w:r>
              <w:t xml:space="preserve"> / </w:t>
            </w:r>
            <w:proofErr w:type="spellStart"/>
            <w:r>
              <w:t>Zv</w:t>
            </w:r>
            <w:proofErr w:type="spellEnd"/>
            <w:r>
              <w:t xml:space="preserve"> </w:t>
            </w:r>
            <w:proofErr w:type="spellStart"/>
            <w:r w:rsidRPr="00012421">
              <w:t>onit</w:t>
            </w:r>
            <w:proofErr w:type="spellEnd"/>
            <w:r w:rsidRPr="00012421">
              <w:t xml:space="preserve">' - </w:t>
            </w:r>
            <w:proofErr w:type="spellStart"/>
            <w:r w:rsidRPr="00012421">
              <w:t>Letet</w:t>
            </w:r>
            <w:proofErr w:type="spellEnd"/>
            <w:r w:rsidRPr="00012421">
              <w:t>'</w:t>
            </w:r>
          </w:p>
          <w:p w:rsidR="001C40D0" w:rsidRDefault="001C40D0" w:rsidP="002D0B98"/>
          <w:p w:rsidR="001C40D0" w:rsidRDefault="001C40D0" w:rsidP="002D0B98"/>
          <w:p w:rsidR="001C40D0" w:rsidRDefault="006D5EE8" w:rsidP="002D0B98">
            <w:r w:rsidRPr="006D5EE8">
              <w:t>“</w:t>
            </w:r>
            <w:proofErr w:type="spellStart"/>
            <w:r w:rsidRPr="006D5EE8">
              <w:t>Измерение</w:t>
            </w:r>
            <w:proofErr w:type="spellEnd"/>
            <w:r w:rsidRPr="006D5EE8">
              <w:t xml:space="preserve"> </w:t>
            </w:r>
            <w:proofErr w:type="spellStart"/>
            <w:r w:rsidRPr="006D5EE8">
              <w:t>вещей</w:t>
            </w:r>
            <w:proofErr w:type="spellEnd"/>
            <w:r w:rsidRPr="006D5EE8">
              <w:t xml:space="preserve">” / </w:t>
            </w:r>
            <w:proofErr w:type="spellStart"/>
            <w:r w:rsidRPr="006D5EE8">
              <w:t>Izmereniye</w:t>
            </w:r>
            <w:proofErr w:type="spellEnd"/>
            <w:r w:rsidRPr="006D5EE8">
              <w:t xml:space="preserve"> </w:t>
            </w:r>
            <w:proofErr w:type="spellStart"/>
            <w:r w:rsidRPr="006D5EE8">
              <w:t>veshchey</w:t>
            </w:r>
            <w:proofErr w:type="spellEnd"/>
          </w:p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1C40D0" w:rsidRDefault="001C40D0" w:rsidP="002D0B98"/>
          <w:p w:rsidR="002747CB" w:rsidRPr="00B52B2F" w:rsidRDefault="002747CB" w:rsidP="002D0B98">
            <w:pPr>
              <w:rPr>
                <w:i/>
              </w:rPr>
            </w:pPr>
            <w:r w:rsidRPr="00B52B2F">
              <w:rPr>
                <w:i/>
              </w:rPr>
              <w:t>tomber</w:t>
            </w:r>
          </w:p>
          <w:p w:rsidR="002747CB" w:rsidRPr="0017501E" w:rsidRDefault="002747CB" w:rsidP="002D0B98">
            <w:pPr>
              <w:rPr>
                <w:b/>
              </w:rPr>
            </w:pPr>
            <w:r w:rsidRPr="0017501E">
              <w:rPr>
                <w:b/>
              </w:rPr>
              <w:t>« Sonnet »</w:t>
            </w:r>
          </w:p>
          <w:p w:rsidR="00045D69" w:rsidRPr="00B52B2F" w:rsidRDefault="00B52B2F" w:rsidP="002D0B98">
            <w:pPr>
              <w:rPr>
                <w:i/>
              </w:rPr>
            </w:pPr>
            <w:r w:rsidRPr="00B52B2F">
              <w:rPr>
                <w:i/>
              </w:rPr>
              <w:t xml:space="preserve">La vieille </w:t>
            </w:r>
            <w:r w:rsidR="00045D69">
              <w:rPr>
                <w:i/>
              </w:rPr>
              <w:t>qui tombe</w:t>
            </w:r>
          </w:p>
          <w:p w:rsidR="00B52B2F" w:rsidRPr="00B52B2F" w:rsidRDefault="00B52B2F" w:rsidP="002D0B98">
            <w:pPr>
              <w:rPr>
                <w:i/>
              </w:rPr>
            </w:pPr>
            <w:r w:rsidRPr="00B52B2F">
              <w:rPr>
                <w:i/>
              </w:rPr>
              <w:t xml:space="preserve">Le cas du dormeur </w:t>
            </w:r>
            <w:proofErr w:type="spellStart"/>
            <w:r w:rsidRPr="00B52B2F">
              <w:rPr>
                <w:i/>
              </w:rPr>
              <w:t>Petrakov</w:t>
            </w:r>
            <w:proofErr w:type="spellEnd"/>
            <w:r w:rsidR="004F4B4A">
              <w:rPr>
                <w:i/>
              </w:rPr>
              <w:t xml:space="preserve"> ? </w:t>
            </w:r>
            <w:r w:rsidR="0021603D">
              <w:t xml:space="preserve">/ Fait divers arrivé à </w:t>
            </w:r>
            <w:proofErr w:type="spellStart"/>
            <w:r w:rsidR="0021603D">
              <w:t>Petrakov</w:t>
            </w:r>
            <w:proofErr w:type="spellEnd"/>
            <w:r w:rsidR="0021603D">
              <w:t> ?</w:t>
            </w:r>
          </w:p>
          <w:p w:rsidR="003A21DE" w:rsidRPr="00581830" w:rsidRDefault="0021603D" w:rsidP="002D0B98">
            <w:pPr>
              <w:rPr>
                <w:b/>
              </w:rPr>
            </w:pPr>
            <w:r>
              <w:rPr>
                <w:b/>
              </w:rPr>
              <w:t xml:space="preserve">« Une </w:t>
            </w:r>
            <w:r w:rsidR="00581830" w:rsidRPr="00581830">
              <w:rPr>
                <w:b/>
              </w:rPr>
              <w:t>histoire de</w:t>
            </w:r>
            <w:r w:rsidR="00B52B2F" w:rsidRPr="00581830">
              <w:rPr>
                <w:b/>
              </w:rPr>
              <w:t xml:space="preserve"> bagarreur</w:t>
            </w:r>
            <w:r w:rsidR="00581830" w:rsidRPr="00581830">
              <w:rPr>
                <w:b/>
              </w:rPr>
              <w:t>s »</w:t>
            </w:r>
            <w:r w:rsidR="00B52B2F" w:rsidRPr="00581830">
              <w:rPr>
                <w:b/>
              </w:rPr>
              <w:t xml:space="preserve"> </w:t>
            </w:r>
          </w:p>
          <w:p w:rsidR="00B52B2F" w:rsidRPr="00A44B07" w:rsidRDefault="00C11748" w:rsidP="002D0B98">
            <w:pPr>
              <w:rPr>
                <w:i/>
              </w:rPr>
            </w:pPr>
            <w:r>
              <w:rPr>
                <w:i/>
              </w:rPr>
              <w:t>Histoire, conte</w:t>
            </w:r>
            <w:r w:rsidR="00A44B07">
              <w:rPr>
                <w:i/>
              </w:rPr>
              <w:t xml:space="preserve"> </w:t>
            </w:r>
            <w:r w:rsidR="00A44B07" w:rsidRPr="00A44B07">
              <w:rPr>
                <w:i/>
              </w:rPr>
              <w:sym w:font="Wingdings" w:char="F0E0"/>
            </w:r>
            <w:r w:rsidR="00A44B07">
              <w:rPr>
                <w:i/>
              </w:rPr>
              <w:t xml:space="preserve"> </w:t>
            </w:r>
            <w:proofErr w:type="spellStart"/>
            <w:r w:rsidR="00A44B07" w:rsidRPr="00A44B07">
              <w:rPr>
                <w:b/>
              </w:rPr>
              <w:t>Skazka</w:t>
            </w:r>
            <w:proofErr w:type="spellEnd"/>
            <w:r w:rsidR="00A44B07">
              <w:rPr>
                <w:b/>
              </w:rPr>
              <w:t xml:space="preserve"> OU </w:t>
            </w:r>
            <w:proofErr w:type="spellStart"/>
            <w:r w:rsidR="00A44B07" w:rsidRPr="00A44B07">
              <w:rPr>
                <w:b/>
              </w:rPr>
              <w:t>Istorija</w:t>
            </w:r>
            <w:proofErr w:type="spellEnd"/>
            <w:r w:rsidR="00A44B07">
              <w:rPr>
                <w:b/>
              </w:rPr>
              <w:t> ? s’il s’agit d’ « </w:t>
            </w:r>
            <w:proofErr w:type="spellStart"/>
            <w:r w:rsidR="00A44B07">
              <w:rPr>
                <w:b/>
              </w:rPr>
              <w:t>Istorija</w:t>
            </w:r>
            <w:proofErr w:type="spellEnd"/>
            <w:r w:rsidR="00A44B07">
              <w:rPr>
                <w:b/>
              </w:rPr>
              <w:t> », c’est une 1ere publication</w:t>
            </w:r>
          </w:p>
          <w:p w:rsidR="00B52B2F" w:rsidRPr="004F4B4A" w:rsidRDefault="004F4B4A" w:rsidP="002D0B98">
            <w:r w:rsidRPr="004F4B4A">
              <w:t>« Perte »</w:t>
            </w:r>
            <w:r>
              <w:t xml:space="preserve"> Bibl. 49</w:t>
            </w:r>
          </w:p>
          <w:p w:rsidR="00B52B2F" w:rsidRDefault="00B52B2F" w:rsidP="002D0B98">
            <w:r>
              <w:t>« Cahier bleu n°10 »</w:t>
            </w:r>
            <w:r w:rsidR="00307A0D">
              <w:t xml:space="preserve"> Bibl. 49</w:t>
            </w:r>
          </w:p>
          <w:p w:rsidR="00B52B2F" w:rsidRPr="0017501E" w:rsidRDefault="00B52B2F" w:rsidP="002D0B98">
            <w:pPr>
              <w:rPr>
                <w:b/>
              </w:rPr>
            </w:pPr>
            <w:r w:rsidRPr="0017501E">
              <w:rPr>
                <w:b/>
              </w:rPr>
              <w:t>« La loi de Lynch »</w:t>
            </w:r>
          </w:p>
          <w:p w:rsidR="00B52B2F" w:rsidRDefault="00B52B2F" w:rsidP="00B52B2F">
            <w:pPr>
              <w:rPr>
                <w:b/>
              </w:rPr>
            </w:pPr>
            <w:r w:rsidRPr="0017501E">
              <w:rPr>
                <w:b/>
              </w:rPr>
              <w:t>« </w:t>
            </w:r>
            <w:r w:rsidR="001357F4">
              <w:rPr>
                <w:b/>
              </w:rPr>
              <w:t>Quatre illustrations de la stupéfaction dans laquelle une idée nouvelle plonge une personne qui n’y est pas préparée</w:t>
            </w:r>
            <w:r w:rsidRPr="0017501E">
              <w:rPr>
                <w:b/>
              </w:rPr>
              <w:t>»</w:t>
            </w:r>
          </w:p>
          <w:p w:rsidR="001357F4" w:rsidRPr="0017501E" w:rsidRDefault="001357F4" w:rsidP="00B52B2F">
            <w:pPr>
              <w:rPr>
                <w:b/>
              </w:rPr>
            </w:pPr>
          </w:p>
          <w:p w:rsidR="00B52B2F" w:rsidRPr="0017501E" w:rsidRDefault="00B52B2F" w:rsidP="002D0B98">
            <w:pPr>
              <w:rPr>
                <w:b/>
              </w:rPr>
            </w:pPr>
            <w:r w:rsidRPr="0017501E">
              <w:rPr>
                <w:b/>
              </w:rPr>
              <w:t>« Illusion d’optique »</w:t>
            </w:r>
          </w:p>
          <w:p w:rsidR="00B52B2F" w:rsidRPr="009A2448" w:rsidRDefault="00B52B2F" w:rsidP="002D0B98">
            <w:pPr>
              <w:rPr>
                <w:b/>
              </w:rPr>
            </w:pPr>
            <w:r w:rsidRPr="009A2448">
              <w:rPr>
                <w:b/>
              </w:rPr>
              <w:t>« Le rêve »</w:t>
            </w:r>
          </w:p>
          <w:p w:rsidR="00B52B2F" w:rsidRPr="0017501E" w:rsidRDefault="00B52B2F" w:rsidP="002D0B98">
            <w:pPr>
              <w:rPr>
                <w:b/>
              </w:rPr>
            </w:pPr>
            <w:r w:rsidRPr="0017501E">
              <w:rPr>
                <w:b/>
              </w:rPr>
              <w:t>« </w:t>
            </w:r>
            <w:proofErr w:type="spellStart"/>
            <w:r w:rsidRPr="0017501E">
              <w:rPr>
                <w:b/>
              </w:rPr>
              <w:t>M</w:t>
            </w:r>
            <w:r w:rsidR="001357F4">
              <w:rPr>
                <w:b/>
              </w:rPr>
              <w:t>ach</w:t>
            </w:r>
            <w:r w:rsidRPr="0017501E">
              <w:rPr>
                <w:b/>
              </w:rPr>
              <w:t>kine</w:t>
            </w:r>
            <w:proofErr w:type="spellEnd"/>
            <w:r w:rsidRPr="0017501E">
              <w:rPr>
                <w:b/>
              </w:rPr>
              <w:t xml:space="preserve"> a tué </w:t>
            </w:r>
            <w:proofErr w:type="spellStart"/>
            <w:r w:rsidRPr="0017501E">
              <w:rPr>
                <w:b/>
              </w:rPr>
              <w:t>Kochkine</w:t>
            </w:r>
            <w:proofErr w:type="spellEnd"/>
            <w:r w:rsidRPr="0017501E">
              <w:rPr>
                <w:b/>
              </w:rPr>
              <w:t> »</w:t>
            </w:r>
          </w:p>
          <w:p w:rsidR="00B52B2F" w:rsidRDefault="00B52B2F" w:rsidP="002D0B98">
            <w:pPr>
              <w:rPr>
                <w:b/>
              </w:rPr>
            </w:pPr>
          </w:p>
          <w:p w:rsidR="00B52B2F" w:rsidRDefault="00B52B2F" w:rsidP="002D0B98">
            <w:pPr>
              <w:rPr>
                <w:b/>
              </w:rPr>
            </w:pPr>
          </w:p>
          <w:p w:rsidR="00B52B2F" w:rsidRDefault="00B52B2F" w:rsidP="002D0B98">
            <w:pPr>
              <w:rPr>
                <w:b/>
              </w:rPr>
            </w:pPr>
          </w:p>
          <w:p w:rsidR="00B52B2F" w:rsidRDefault="00B52B2F" w:rsidP="002D0B98">
            <w:pPr>
              <w:rPr>
                <w:b/>
              </w:rPr>
            </w:pPr>
          </w:p>
          <w:p w:rsidR="00B52B2F" w:rsidRDefault="00B52B2F" w:rsidP="002D0B98">
            <w:pPr>
              <w:rPr>
                <w:b/>
              </w:rPr>
            </w:pPr>
          </w:p>
          <w:p w:rsidR="00B52B2F" w:rsidRDefault="00B52B2F" w:rsidP="002D0B98">
            <w:pPr>
              <w:rPr>
                <w:b/>
              </w:rPr>
            </w:pPr>
          </w:p>
          <w:p w:rsidR="00B52B2F" w:rsidRPr="00510D2F" w:rsidRDefault="00B52B2F" w:rsidP="002D0B98">
            <w:r w:rsidRPr="00510D2F">
              <w:t>Inédit : le sabre</w:t>
            </w:r>
            <w:r w:rsidR="00510D2F">
              <w:t xml:space="preserve"> Bibl. 63</w:t>
            </w:r>
          </w:p>
          <w:p w:rsidR="00B52B2F" w:rsidRPr="00AE3AC4" w:rsidRDefault="00AE3AC4" w:rsidP="002D0B98">
            <w:r w:rsidRPr="00AE3AC4">
              <w:t>« </w:t>
            </w:r>
            <w:proofErr w:type="spellStart"/>
            <w:r w:rsidRPr="00AE3AC4">
              <w:t>Cisfinitum</w:t>
            </w:r>
            <w:proofErr w:type="spellEnd"/>
            <w:r w:rsidRPr="00AE3AC4">
              <w:t> »</w:t>
            </w:r>
            <w:r w:rsidR="00510D2F">
              <w:t xml:space="preserve"> 63</w:t>
            </w:r>
          </w:p>
          <w:p w:rsidR="00B52B2F" w:rsidRPr="00510D2F" w:rsidRDefault="00510D2F" w:rsidP="002D0B98">
            <w:proofErr w:type="spellStart"/>
            <w:r w:rsidRPr="00510D2F">
              <w:t>Noul</w:t>
            </w:r>
            <w:proofErr w:type="spellEnd"/>
            <w:r w:rsidRPr="00510D2F">
              <w:t xml:space="preserve"> et </w:t>
            </w:r>
            <w:proofErr w:type="spellStart"/>
            <w:r w:rsidRPr="00510D2F">
              <w:t>Nol</w:t>
            </w:r>
            <w:proofErr w:type="spellEnd"/>
            <w:r>
              <w:t xml:space="preserve"> 63</w:t>
            </w:r>
          </w:p>
          <w:p w:rsidR="002C22CD" w:rsidRPr="00510D2F" w:rsidRDefault="00510D2F" w:rsidP="002D0B98">
            <w:r>
              <w:t>A propos du cercle 63</w:t>
            </w:r>
          </w:p>
          <w:p w:rsidR="002C22CD" w:rsidRDefault="002C22CD" w:rsidP="002D0B98">
            <w:pPr>
              <w:rPr>
                <w:i/>
              </w:rPr>
            </w:pPr>
          </w:p>
          <w:p w:rsidR="002C22CD" w:rsidRDefault="002C22CD" w:rsidP="002D0B98">
            <w:pPr>
              <w:rPr>
                <w:i/>
              </w:rPr>
            </w:pPr>
          </w:p>
          <w:p w:rsidR="002C22CD" w:rsidRDefault="002C22CD" w:rsidP="002D0B98">
            <w:pPr>
              <w:rPr>
                <w:i/>
              </w:rPr>
            </w:pPr>
          </w:p>
          <w:p w:rsidR="002C22CD" w:rsidRDefault="002C22CD" w:rsidP="002D0B98">
            <w:pPr>
              <w:rPr>
                <w:i/>
              </w:rPr>
            </w:pPr>
          </w:p>
          <w:p w:rsidR="002C22CD" w:rsidRDefault="002C22CD" w:rsidP="002D0B98">
            <w:pPr>
              <w:rPr>
                <w:i/>
              </w:rPr>
            </w:pPr>
          </w:p>
          <w:p w:rsidR="002C22CD" w:rsidRDefault="002C22CD" w:rsidP="002D0B98">
            <w:pPr>
              <w:rPr>
                <w:i/>
              </w:rPr>
            </w:pPr>
          </w:p>
          <w:p w:rsidR="002C22CD" w:rsidRDefault="002C22CD" w:rsidP="002D0B98">
            <w:pPr>
              <w:rPr>
                <w:i/>
              </w:rPr>
            </w:pPr>
          </w:p>
          <w:p w:rsidR="002C22CD" w:rsidRDefault="002C22CD" w:rsidP="002D0B98">
            <w:pPr>
              <w:rPr>
                <w:i/>
              </w:rPr>
            </w:pPr>
            <w:r>
              <w:rPr>
                <w:i/>
              </w:rPr>
              <w:t xml:space="preserve">Au </w:t>
            </w:r>
            <w:proofErr w:type="spellStart"/>
            <w:r>
              <w:rPr>
                <w:i/>
              </w:rPr>
              <w:t>Quaimauer</w:t>
            </w:r>
            <w:proofErr w:type="spellEnd"/>
            <w:r>
              <w:rPr>
                <w:i/>
              </w:rPr>
              <w:t xml:space="preserve"> nos rivières</w:t>
            </w:r>
          </w:p>
          <w:p w:rsidR="002C22CD" w:rsidRPr="002B4CA1" w:rsidRDefault="003F3D57" w:rsidP="002D0B98">
            <w:pPr>
              <w:rPr>
                <w:b/>
              </w:rPr>
            </w:pPr>
            <w:r w:rsidRPr="002B4CA1">
              <w:rPr>
                <w:b/>
              </w:rPr>
              <w:t>« </w:t>
            </w:r>
            <w:r w:rsidR="002B4CA1" w:rsidRPr="002B4CA1">
              <w:rPr>
                <w:b/>
              </w:rPr>
              <w:t>De</w:t>
            </w:r>
            <w:r w:rsidR="002C22CD" w:rsidRPr="002B4CA1">
              <w:rPr>
                <w:b/>
              </w:rPr>
              <w:t xml:space="preserve"> l’équilibre</w:t>
            </w:r>
            <w:r w:rsidRPr="002B4CA1">
              <w:rPr>
                <w:b/>
              </w:rPr>
              <w:t> »</w:t>
            </w:r>
          </w:p>
          <w:p w:rsidR="002C22CD" w:rsidRPr="00BC66F2" w:rsidRDefault="003F3D57" w:rsidP="002D0B98">
            <w:pPr>
              <w:rPr>
                <w:b/>
              </w:rPr>
            </w:pPr>
            <w:r w:rsidRPr="00BC66F2">
              <w:rPr>
                <w:b/>
              </w:rPr>
              <w:t>« </w:t>
            </w:r>
            <w:r w:rsidR="002C22CD" w:rsidRPr="00BC66F2">
              <w:rPr>
                <w:b/>
              </w:rPr>
              <w:t>A propos de P</w:t>
            </w:r>
            <w:r w:rsidR="002733D6" w:rsidRPr="00BC66F2">
              <w:rPr>
                <w:b/>
              </w:rPr>
              <w:t>o</w:t>
            </w:r>
            <w:r w:rsidR="002C22CD" w:rsidRPr="00BC66F2">
              <w:rPr>
                <w:b/>
              </w:rPr>
              <w:t>uchkine</w:t>
            </w:r>
            <w:r w:rsidRPr="00BC66F2">
              <w:rPr>
                <w:b/>
              </w:rPr>
              <w:t> »</w:t>
            </w:r>
          </w:p>
          <w:p w:rsidR="002C22CD" w:rsidRPr="0088722E" w:rsidRDefault="0088722E" w:rsidP="002D0B98">
            <w:r>
              <w:t>« On m’appelle le capucin… »</w:t>
            </w:r>
          </w:p>
          <w:p w:rsidR="002C22CD" w:rsidRPr="007634FE" w:rsidRDefault="007634FE" w:rsidP="002D0B98">
            <w:pPr>
              <w:rPr>
                <w:b/>
              </w:rPr>
            </w:pPr>
            <w:r w:rsidRPr="007634FE">
              <w:rPr>
                <w:b/>
              </w:rPr>
              <w:t>« un nouvel écrivain de talent »</w:t>
            </w:r>
          </w:p>
          <w:p w:rsidR="002C22CD" w:rsidRPr="004D5E19" w:rsidRDefault="002B4CA1" w:rsidP="002D0B98">
            <w:r>
              <w:t>« </w:t>
            </w:r>
            <w:r w:rsidR="002C22CD" w:rsidRPr="004D5E19">
              <w:t>Fable</w:t>
            </w:r>
            <w:r>
              <w:t> »</w:t>
            </w:r>
            <w:r w:rsidR="004D5E19">
              <w:t xml:space="preserve"> Bibl. 8</w:t>
            </w:r>
          </w:p>
          <w:p w:rsidR="002C22CD" w:rsidRDefault="002C22CD" w:rsidP="002D0B98">
            <w:r>
              <w:t>« Cinq histoires inachevées »</w:t>
            </w:r>
            <w:r w:rsidR="007634FE">
              <w:t xml:space="preserve"> Bibl. 57</w:t>
            </w:r>
          </w:p>
          <w:p w:rsidR="002C22CD" w:rsidRDefault="00BD3353" w:rsidP="002D0B98">
            <w:pPr>
              <w:rPr>
                <w:i/>
              </w:rPr>
            </w:pPr>
            <w:r>
              <w:t>« </w:t>
            </w:r>
            <w:r w:rsidRPr="00BD3353">
              <w:t>La carriè</w:t>
            </w:r>
            <w:r>
              <w:t xml:space="preserve">re d’Ivan  </w:t>
            </w:r>
            <w:proofErr w:type="spellStart"/>
            <w:r>
              <w:t>Iakovlévitch</w:t>
            </w:r>
            <w:proofErr w:type="spellEnd"/>
            <w:r>
              <w:t xml:space="preserve"> Antonov » </w:t>
            </w:r>
            <w:r w:rsidR="009A2448" w:rsidRPr="009A2448">
              <w:t>Bibl. 58</w:t>
            </w:r>
          </w:p>
          <w:p w:rsidR="002C22CD" w:rsidRDefault="002C22CD" w:rsidP="002D0B98">
            <w:r>
              <w:t>« </w:t>
            </w:r>
            <w:r w:rsidRPr="002C22CD">
              <w:t>Anecdotes sur la vie de Pouchkine</w:t>
            </w:r>
            <w:r>
              <w:t> »</w:t>
            </w:r>
            <w:r w:rsidR="00DA19C8">
              <w:t xml:space="preserve"> Bibl. 5</w:t>
            </w:r>
          </w:p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>
            <w:r w:rsidRPr="00942164">
              <w:t xml:space="preserve">Histoires de </w:t>
            </w:r>
            <w:proofErr w:type="spellStart"/>
            <w:r w:rsidRPr="00942164">
              <w:t>Himme</w:t>
            </w:r>
            <w:proofErr w:type="spellEnd"/>
            <w:r w:rsidRPr="00942164">
              <w:t xml:space="preserve"> </w:t>
            </w:r>
            <w:proofErr w:type="spellStart"/>
            <w:r w:rsidRPr="00942164">
              <w:t>Lkumov</w:t>
            </w:r>
            <w:proofErr w:type="spellEnd"/>
            <w:r w:rsidRPr="00942164">
              <w:t xml:space="preserve"> et d'autres personnalités</w:t>
            </w:r>
          </w:p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/>
          <w:p w:rsidR="00942164" w:rsidRDefault="00942164" w:rsidP="002D0B98">
            <w:r>
              <w:t>« Incidents sur la voie de chemin de fer »</w:t>
            </w:r>
          </w:p>
          <w:p w:rsidR="00942164" w:rsidRDefault="00942164" w:rsidP="002D0B98"/>
          <w:p w:rsidR="00942164" w:rsidRDefault="00942164" w:rsidP="002D0B98"/>
          <w:p w:rsidR="00942164" w:rsidRPr="002F21B4" w:rsidRDefault="00942164" w:rsidP="002D0B98">
            <w:pPr>
              <w:rPr>
                <w:b/>
                <w:i/>
              </w:rPr>
            </w:pPr>
            <w:r w:rsidRPr="002F21B4">
              <w:rPr>
                <w:b/>
                <w:i/>
              </w:rPr>
              <w:t>Feu</w:t>
            </w:r>
            <w:r w:rsidR="00D17F61">
              <w:rPr>
                <w:b/>
                <w:i/>
              </w:rPr>
              <w:t>/ incendie</w:t>
            </w:r>
          </w:p>
          <w:p w:rsidR="00942164" w:rsidRPr="001D3F64" w:rsidRDefault="001D3F64" w:rsidP="002D0B98">
            <w:r>
              <w:t>« </w:t>
            </w:r>
            <w:r w:rsidR="00942164" w:rsidRPr="001D3F64">
              <w:t>Pendant un long moment j’ai regardé les arbres verts</w:t>
            </w:r>
            <w:r>
              <w:t> »</w:t>
            </w:r>
          </w:p>
          <w:p w:rsidR="00942164" w:rsidRPr="002515FD" w:rsidRDefault="002515FD" w:rsidP="00942164">
            <w:pPr>
              <w:rPr>
                <w:b/>
              </w:rPr>
            </w:pPr>
            <w:r w:rsidRPr="002515FD">
              <w:rPr>
                <w:b/>
              </w:rPr>
              <w:t>« La m</w:t>
            </w:r>
            <w:r w:rsidR="00942164" w:rsidRPr="002515FD">
              <w:rPr>
                <w:b/>
              </w:rPr>
              <w:t xml:space="preserve">ort </w:t>
            </w:r>
            <w:r w:rsidR="007E302F" w:rsidRPr="002515FD">
              <w:rPr>
                <w:b/>
              </w:rPr>
              <w:t>d</w:t>
            </w:r>
            <w:r w:rsidRPr="002515FD">
              <w:rPr>
                <w:b/>
              </w:rPr>
              <w:t>’un</w:t>
            </w:r>
            <w:r w:rsidR="007E302F" w:rsidRPr="002515FD">
              <w:rPr>
                <w:b/>
              </w:rPr>
              <w:t xml:space="preserve"> guerrier sauvage</w:t>
            </w:r>
            <w:r w:rsidRPr="002515FD">
              <w:rPr>
                <w:b/>
              </w:rPr>
              <w:t> »</w:t>
            </w:r>
          </w:p>
          <w:p w:rsidR="00942164" w:rsidRPr="005E5515" w:rsidRDefault="00942164" w:rsidP="00942164">
            <w:pPr>
              <w:rPr>
                <w:b/>
                <w:i/>
              </w:rPr>
            </w:pPr>
            <w:r w:rsidRPr="005E5515">
              <w:rPr>
                <w:b/>
                <w:i/>
              </w:rPr>
              <w:t>Nicolas II</w:t>
            </w:r>
            <w:r w:rsidR="002F21B4">
              <w:rPr>
                <w:b/>
                <w:i/>
              </w:rPr>
              <w:t xml:space="preserve"> et Alexandra </w:t>
            </w:r>
            <w:proofErr w:type="spellStart"/>
            <w:r w:rsidR="002F21B4">
              <w:rPr>
                <w:b/>
                <w:i/>
              </w:rPr>
              <w:t>Fyodorovna</w:t>
            </w:r>
            <w:proofErr w:type="spellEnd"/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Pr="002657BD" w:rsidRDefault="002657BD" w:rsidP="00942164">
            <w:r>
              <w:t>Bibl. 49</w:t>
            </w:r>
          </w:p>
          <w:p w:rsidR="00942164" w:rsidRPr="002657BD" w:rsidRDefault="002657BD" w:rsidP="00942164">
            <w:r>
              <w:t>Bibl. 49</w:t>
            </w:r>
          </w:p>
          <w:p w:rsidR="00942164" w:rsidRDefault="002657BD" w:rsidP="00942164">
            <w:r>
              <w:t>Bibl. 86</w:t>
            </w:r>
          </w:p>
          <w:p w:rsidR="002657BD" w:rsidRPr="002657BD" w:rsidRDefault="002657BD" w:rsidP="00942164">
            <w:r>
              <w:t>Bibl. 6</w:t>
            </w:r>
          </w:p>
          <w:p w:rsidR="00510D2F" w:rsidRPr="002657BD" w:rsidRDefault="002657BD" w:rsidP="00942164">
            <w:r w:rsidRPr="002657BD">
              <w:t>Bibl. 49</w:t>
            </w:r>
          </w:p>
          <w:p w:rsidR="00510D2F" w:rsidRPr="002657BD" w:rsidRDefault="002657BD" w:rsidP="00942164">
            <w:r>
              <w:t>Bibl. 49</w:t>
            </w:r>
          </w:p>
          <w:p w:rsidR="00510D2F" w:rsidRPr="002657BD" w:rsidRDefault="00307A0D" w:rsidP="00942164">
            <w:r>
              <w:t>Bibl. 49</w:t>
            </w:r>
          </w:p>
          <w:p w:rsidR="00510D2F" w:rsidRPr="002657BD" w:rsidRDefault="00307A0D" w:rsidP="00942164">
            <w:r>
              <w:t>Bibl. 49</w:t>
            </w:r>
          </w:p>
          <w:p w:rsidR="009326D9" w:rsidRPr="002657BD" w:rsidRDefault="00307A0D" w:rsidP="00942164">
            <w:r>
              <w:t>Bibl. 49</w:t>
            </w:r>
          </w:p>
          <w:p w:rsidR="009326D9" w:rsidRPr="008C62B7" w:rsidRDefault="00307A0D" w:rsidP="00942164">
            <w:r>
              <w:t>Bibl. 64</w:t>
            </w:r>
          </w:p>
          <w:p w:rsidR="009326D9" w:rsidRPr="008C62B7" w:rsidRDefault="008C62B7" w:rsidP="00942164">
            <w:r w:rsidRPr="008C62B7">
              <w:t>Bibl. 86</w:t>
            </w:r>
          </w:p>
          <w:p w:rsidR="009326D9" w:rsidRPr="002657BD" w:rsidRDefault="00307A0D" w:rsidP="00942164">
            <w:r>
              <w:t>Bibl. 47</w:t>
            </w:r>
          </w:p>
          <w:p w:rsidR="009326D9" w:rsidRPr="004F4B4A" w:rsidRDefault="004F4B4A" w:rsidP="00942164">
            <w:pPr>
              <w:rPr>
                <w:b/>
                <w:color w:val="365F91" w:themeColor="accent1" w:themeShade="BF"/>
              </w:rPr>
            </w:pPr>
            <w:r w:rsidRPr="004F4B4A">
              <w:rPr>
                <w:b/>
                <w:color w:val="365F91" w:themeColor="accent1" w:themeShade="BF"/>
              </w:rPr>
              <w:t>Bibl. 58</w:t>
            </w:r>
          </w:p>
          <w:p w:rsidR="009326D9" w:rsidRPr="002657BD" w:rsidRDefault="004F4B4A" w:rsidP="00942164">
            <w:r>
              <w:t>Bibl. 64</w:t>
            </w:r>
          </w:p>
          <w:p w:rsidR="009326D9" w:rsidRPr="002657BD" w:rsidRDefault="004F4B4A" w:rsidP="00942164">
            <w:r>
              <w:t>Bibl. 64</w:t>
            </w:r>
          </w:p>
          <w:p w:rsidR="009326D9" w:rsidRPr="00CE2218" w:rsidRDefault="00CE2218" w:rsidP="00942164">
            <w:pPr>
              <w:rPr>
                <w:b/>
              </w:rPr>
            </w:pPr>
            <w:r w:rsidRPr="00CE2218">
              <w:rPr>
                <w:b/>
              </w:rPr>
              <w:t>« Objets perdus »</w:t>
            </w:r>
          </w:p>
          <w:p w:rsidR="009326D9" w:rsidRPr="002657BD" w:rsidRDefault="00435B90" w:rsidP="00942164">
            <w:r>
              <w:t>Bibl. 64</w:t>
            </w:r>
          </w:p>
          <w:p w:rsidR="009326D9" w:rsidRPr="002657BD" w:rsidRDefault="00435B90" w:rsidP="00942164">
            <w:r>
              <w:t>Bibl. 5</w:t>
            </w:r>
          </w:p>
          <w:p w:rsidR="009326D9" w:rsidRPr="002657BD" w:rsidRDefault="00435B90" w:rsidP="00942164">
            <w:r>
              <w:t>Bibl. 64</w:t>
            </w:r>
          </w:p>
          <w:p w:rsidR="009326D9" w:rsidRPr="002657BD" w:rsidRDefault="00435B90" w:rsidP="00942164">
            <w:r>
              <w:t>Bibl. 49</w:t>
            </w:r>
          </w:p>
          <w:p w:rsidR="009326D9" w:rsidRPr="002657BD" w:rsidRDefault="00435B90" w:rsidP="00942164">
            <w:r>
              <w:t>Bibl. 16</w:t>
            </w:r>
          </w:p>
          <w:p w:rsidR="009326D9" w:rsidRPr="002657BD" w:rsidRDefault="00435B90" w:rsidP="00942164">
            <w:r>
              <w:t>Bibl. 64</w:t>
            </w:r>
          </w:p>
          <w:p w:rsidR="009326D9" w:rsidRPr="00435B90" w:rsidRDefault="004D5E19" w:rsidP="00942164">
            <w:pPr>
              <w:rPr>
                <w:b/>
              </w:rPr>
            </w:pPr>
            <w:proofErr w:type="spellStart"/>
            <w:r>
              <w:rPr>
                <w:b/>
              </w:rPr>
              <w:t>Grigorev</w:t>
            </w:r>
            <w:proofErr w:type="spellEnd"/>
            <w:r>
              <w:rPr>
                <w:b/>
              </w:rPr>
              <w:t xml:space="preserve"> et Semionov/</w:t>
            </w:r>
            <w:r w:rsidR="00435B90" w:rsidRPr="00435B90">
              <w:rPr>
                <w:b/>
              </w:rPr>
              <w:t xml:space="preserve">« Grigoriev (frappant </w:t>
            </w:r>
            <w:proofErr w:type="spellStart"/>
            <w:r w:rsidR="00435B90" w:rsidRPr="00435B90">
              <w:rPr>
                <w:b/>
              </w:rPr>
              <w:t>Sémionov</w:t>
            </w:r>
            <w:proofErr w:type="spellEnd"/>
            <w:r w:rsidR="00435B90" w:rsidRPr="00435B90">
              <w:rPr>
                <w:b/>
              </w:rPr>
              <w:t xml:space="preserve"> sur la gueule) »</w:t>
            </w:r>
          </w:p>
          <w:p w:rsidR="009326D9" w:rsidRPr="002657BD" w:rsidRDefault="004D5E19" w:rsidP="00942164">
            <w:r>
              <w:t>Bibl.6</w:t>
            </w:r>
          </w:p>
          <w:p w:rsidR="009326D9" w:rsidRPr="002657BD" w:rsidRDefault="004D5E19" w:rsidP="00942164">
            <w:r>
              <w:t>Bibl. 49</w:t>
            </w:r>
          </w:p>
          <w:p w:rsidR="009326D9" w:rsidRPr="002657BD" w:rsidRDefault="004D5E19" w:rsidP="00942164">
            <w:r>
              <w:t>Bibl. 8</w:t>
            </w:r>
          </w:p>
          <w:p w:rsidR="009326D9" w:rsidRPr="002657BD" w:rsidRDefault="004D5E19" w:rsidP="00942164">
            <w:r>
              <w:t>Bibl. 8</w:t>
            </w:r>
          </w:p>
          <w:p w:rsidR="009326D9" w:rsidRPr="008C7D74" w:rsidRDefault="008C7D74" w:rsidP="00942164">
            <w:pPr>
              <w:rPr>
                <w:b/>
                <w:color w:val="365F91" w:themeColor="accent1" w:themeShade="BF"/>
              </w:rPr>
            </w:pPr>
            <w:r w:rsidRPr="008C7D74">
              <w:rPr>
                <w:b/>
                <w:color w:val="365F91" w:themeColor="accent1" w:themeShade="BF"/>
              </w:rPr>
              <w:t>Bibl. 19</w:t>
            </w:r>
          </w:p>
          <w:p w:rsidR="009326D9" w:rsidRPr="002657BD" w:rsidRDefault="008C7D74" w:rsidP="00942164">
            <w:r>
              <w:t>Bibl. 51</w:t>
            </w:r>
          </w:p>
          <w:p w:rsidR="009326D9" w:rsidRPr="008C7D74" w:rsidRDefault="008C7D74" w:rsidP="00942164">
            <w:r>
              <w:t>Bibl. 83</w:t>
            </w:r>
          </w:p>
          <w:p w:rsidR="004D5E19" w:rsidRDefault="004D5E19" w:rsidP="00942164">
            <w:pPr>
              <w:rPr>
                <w:i/>
              </w:rPr>
            </w:pPr>
          </w:p>
          <w:p w:rsidR="009326D9" w:rsidRDefault="009326D9" w:rsidP="00942164">
            <w:pPr>
              <w:rPr>
                <w:i/>
              </w:rPr>
            </w:pPr>
          </w:p>
          <w:p w:rsidR="00510D2F" w:rsidRDefault="00510D2F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  <w:r>
              <w:rPr>
                <w:i/>
              </w:rPr>
              <w:t>Seigneur, dans la lumière du jour</w:t>
            </w:r>
          </w:p>
          <w:p w:rsidR="00942164" w:rsidRPr="006434F0" w:rsidRDefault="006434F0" w:rsidP="00942164">
            <w:pPr>
              <w:rPr>
                <w:b/>
              </w:rPr>
            </w:pPr>
            <w:r>
              <w:rPr>
                <w:b/>
              </w:rPr>
              <w:t>« </w:t>
            </w:r>
            <w:r w:rsidR="00942164" w:rsidRPr="006434F0">
              <w:rPr>
                <w:b/>
              </w:rPr>
              <w:t>J’ai soulevé la poussière</w:t>
            </w:r>
            <w:r>
              <w:rPr>
                <w:b/>
              </w:rPr>
              <w:t> »</w:t>
            </w:r>
          </w:p>
          <w:p w:rsidR="00942164" w:rsidRDefault="00942164" w:rsidP="00942164">
            <w:pPr>
              <w:rPr>
                <w:i/>
              </w:rPr>
            </w:pPr>
            <w:r>
              <w:rPr>
                <w:i/>
              </w:rPr>
              <w:t>La pluie a tonné dans…</w:t>
            </w: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Pr="003F3D57" w:rsidRDefault="003F3D57" w:rsidP="00942164">
            <w:r w:rsidRPr="003F3D57">
              <w:t>« </w:t>
            </w:r>
            <w:r w:rsidR="00942164" w:rsidRPr="003F3D57">
              <w:t>La vieille</w:t>
            </w:r>
            <w:r w:rsidRPr="003F3D57">
              <w:t> »</w:t>
            </w:r>
            <w:r w:rsidR="008C7D74">
              <w:t xml:space="preserve"> Bibl. 51</w:t>
            </w:r>
          </w:p>
          <w:p w:rsidR="00942164" w:rsidRPr="00956923" w:rsidRDefault="00956923" w:rsidP="00942164">
            <w:r w:rsidRPr="00956923">
              <w:t>« </w:t>
            </w:r>
            <w:r w:rsidR="00942164" w:rsidRPr="00956923">
              <w:t>La caissière</w:t>
            </w:r>
            <w:r w:rsidRPr="00956923">
              <w:t> »</w:t>
            </w: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</w:p>
          <w:p w:rsidR="00942164" w:rsidRDefault="00942164" w:rsidP="00942164">
            <w:pPr>
              <w:rPr>
                <w:i/>
              </w:rPr>
            </w:pPr>
            <w:r>
              <w:rPr>
                <w:i/>
              </w:rPr>
              <w:t>Guide-moi</w:t>
            </w:r>
          </w:p>
          <w:p w:rsidR="00942164" w:rsidRDefault="00942164" w:rsidP="00942164"/>
          <w:p w:rsidR="00942164" w:rsidRDefault="00942164" w:rsidP="00942164"/>
          <w:p w:rsidR="00942164" w:rsidRDefault="00942164" w:rsidP="00942164">
            <w:pPr>
              <w:rPr>
                <w:i/>
              </w:rPr>
            </w:pPr>
            <w:r w:rsidRPr="00942164">
              <w:rPr>
                <w:i/>
              </w:rPr>
              <w:t>Chant du soir</w:t>
            </w:r>
          </w:p>
          <w:p w:rsidR="00942164" w:rsidRDefault="00AE3AC4" w:rsidP="00942164">
            <w:pPr>
              <w:rPr>
                <w:i/>
              </w:rPr>
            </w:pPr>
            <w:r>
              <w:rPr>
                <w:i/>
              </w:rPr>
              <w:t>Troisième logique ‘</w:t>
            </w:r>
            <w:proofErr w:type="spellStart"/>
            <w:r>
              <w:rPr>
                <w:i/>
              </w:rPr>
              <w:t>cisfinitique</w:t>
            </w:r>
            <w:proofErr w:type="spellEnd"/>
            <w:r>
              <w:rPr>
                <w:i/>
              </w:rPr>
              <w:t>’</w:t>
            </w:r>
          </w:p>
          <w:p w:rsidR="00942164" w:rsidRPr="0088354E" w:rsidRDefault="0088354E" w:rsidP="00942164">
            <w:r>
              <w:rPr>
                <w:i/>
              </w:rPr>
              <w:t>L’homme est organisé en trois parties</w:t>
            </w:r>
            <w:r w:rsidR="00942164">
              <w:rPr>
                <w:i/>
              </w:rPr>
              <w:t xml:space="preserve"> </w:t>
            </w:r>
            <w:r>
              <w:t>Bibl.60</w:t>
            </w:r>
          </w:p>
          <w:p w:rsidR="00942164" w:rsidRDefault="00942164" w:rsidP="00942164">
            <w:pPr>
              <w:rPr>
                <w:i/>
              </w:rPr>
            </w:pPr>
            <w:r>
              <w:rPr>
                <w:i/>
              </w:rPr>
              <w:t>C’est effrayant comme notre force reflue</w:t>
            </w:r>
          </w:p>
          <w:p w:rsidR="00942164" w:rsidRDefault="00942164" w:rsidP="00942164">
            <w:pPr>
              <w:rPr>
                <w:i/>
              </w:rPr>
            </w:pPr>
            <w:r>
              <w:rPr>
                <w:i/>
              </w:rPr>
              <w:t>Nous avons péri dans les champs de la vie</w:t>
            </w:r>
          </w:p>
          <w:p w:rsidR="00942164" w:rsidRDefault="00942164" w:rsidP="00942164">
            <w:pPr>
              <w:rPr>
                <w:i/>
              </w:rPr>
            </w:pPr>
            <w:r>
              <w:rPr>
                <w:i/>
              </w:rPr>
              <w:t>C’est comme ça que la faim commence</w:t>
            </w:r>
          </w:p>
          <w:p w:rsidR="00942164" w:rsidRDefault="003F3D57" w:rsidP="00942164">
            <w:pPr>
              <w:rPr>
                <w:i/>
              </w:rPr>
            </w:pPr>
            <w:r>
              <w:t>« </w:t>
            </w:r>
            <w:r w:rsidR="008F7F60" w:rsidRPr="003F3D57">
              <w:t>Les vieilles qui tombent</w:t>
            </w:r>
            <w:r>
              <w:t> »</w:t>
            </w:r>
            <w:r w:rsidRPr="003F3D57">
              <w:t xml:space="preserve"> Bibl. 49</w:t>
            </w:r>
          </w:p>
          <w:p w:rsidR="00942164" w:rsidRPr="00307A0D" w:rsidRDefault="00307A0D" w:rsidP="00942164">
            <w:r>
              <w:t>« </w:t>
            </w:r>
            <w:r w:rsidR="00942164" w:rsidRPr="00307A0D">
              <w:t>R</w:t>
            </w:r>
            <w:r w:rsidR="00CE2218">
              <w:t>encontre</w:t>
            </w:r>
            <w:r>
              <w:t> » Bibl. 47</w:t>
            </w:r>
          </w:p>
          <w:p w:rsidR="00942164" w:rsidRPr="001357F4" w:rsidRDefault="001357F4" w:rsidP="00942164">
            <w:r w:rsidRPr="001357F4">
              <w:t>« </w:t>
            </w:r>
            <w:proofErr w:type="spellStart"/>
            <w:r w:rsidR="00942164" w:rsidRPr="001357F4">
              <w:t>M</w:t>
            </w:r>
            <w:r w:rsidRPr="001357F4">
              <w:t>achkine</w:t>
            </w:r>
            <w:proofErr w:type="spellEnd"/>
            <w:r w:rsidRPr="001357F4">
              <w:t xml:space="preserve"> a tué </w:t>
            </w:r>
            <w:proofErr w:type="spellStart"/>
            <w:r w:rsidRPr="001357F4">
              <w:t>Kochkine</w:t>
            </w:r>
            <w:proofErr w:type="spellEnd"/>
            <w:r w:rsidRPr="001357F4">
              <w:t> »</w:t>
            </w:r>
          </w:p>
          <w:p w:rsidR="00942164" w:rsidRPr="00435B90" w:rsidRDefault="00942164" w:rsidP="00942164">
            <w:proofErr w:type="spellStart"/>
            <w:r w:rsidRPr="00435B90">
              <w:t>Griegoriev</w:t>
            </w:r>
            <w:proofErr w:type="spellEnd"/>
            <w:r w:rsidRPr="00435B90">
              <w:t xml:space="preserve"> et </w:t>
            </w:r>
            <w:proofErr w:type="spellStart"/>
            <w:r w:rsidRPr="00435B90">
              <w:t>Seminarov</w:t>
            </w:r>
            <w:proofErr w:type="spellEnd"/>
            <w:r w:rsidR="00435B90">
              <w:t xml:space="preserve">/ </w:t>
            </w:r>
            <w:r w:rsidR="00435B90" w:rsidRPr="00435B90">
              <w:t xml:space="preserve">Grigoriev (frappant </w:t>
            </w:r>
            <w:proofErr w:type="spellStart"/>
            <w:r w:rsidR="00435B90" w:rsidRPr="00435B90">
              <w:t>Sémionov</w:t>
            </w:r>
            <w:proofErr w:type="spellEnd"/>
            <w:r w:rsidR="00435B90" w:rsidRPr="00435B90">
              <w:t xml:space="preserve"> sur la gueule) </w:t>
            </w:r>
            <w:r w:rsidRPr="00435B90">
              <w:t xml:space="preserve"> </w:t>
            </w:r>
            <w:r w:rsidR="00435B90" w:rsidRPr="00435B90">
              <w:t>Bibl. 73</w:t>
            </w:r>
          </w:p>
          <w:p w:rsidR="008C62B7" w:rsidRPr="00435B90" w:rsidRDefault="00435B90" w:rsidP="00942164">
            <w:r>
              <w:t>« </w:t>
            </w:r>
            <w:r w:rsidR="00942164" w:rsidRPr="00435B90">
              <w:t>Réhabilitation</w:t>
            </w:r>
            <w:r>
              <w:t> »</w:t>
            </w:r>
            <w:r w:rsidR="008C62B7">
              <w:t xml:space="preserve"> Bibl. 86</w:t>
            </w:r>
          </w:p>
          <w:p w:rsidR="00942164" w:rsidRDefault="00942164" w:rsidP="00942164">
            <w:pPr>
              <w:rPr>
                <w:i/>
              </w:rPr>
            </w:pPr>
            <w:r w:rsidRPr="00942164">
              <w:rPr>
                <w:i/>
              </w:rPr>
              <w:t>Une fois Orlov a mangé trop de petits pois et mourut</w:t>
            </w:r>
          </w:p>
          <w:p w:rsidR="00A06565" w:rsidRDefault="007F2A90" w:rsidP="00942164">
            <w:pPr>
              <w:rPr>
                <w:i/>
              </w:rPr>
            </w:pPr>
            <w:r>
              <w:t xml:space="preserve">« Le menuisier </w:t>
            </w:r>
            <w:proofErr w:type="spellStart"/>
            <w:r>
              <w:t>Kuch</w:t>
            </w:r>
            <w:r w:rsidR="00A06565" w:rsidRPr="007F2A90">
              <w:t>akov</w:t>
            </w:r>
            <w:proofErr w:type="spellEnd"/>
            <w:r>
              <w:t> »</w:t>
            </w:r>
            <w:r w:rsidR="00622EF0">
              <w:rPr>
                <w:i/>
              </w:rPr>
              <w:t xml:space="preserve"> (</w:t>
            </w:r>
            <w:r w:rsidR="00622EF0" w:rsidRPr="002657BD">
              <w:t>bibl.49)</w:t>
            </w:r>
          </w:p>
          <w:p w:rsidR="00A06565" w:rsidRDefault="00A06565" w:rsidP="00942164">
            <w:pPr>
              <w:rPr>
                <w:i/>
              </w:rPr>
            </w:pPr>
            <w:proofErr w:type="spellStart"/>
            <w:r>
              <w:rPr>
                <w:i/>
              </w:rPr>
              <w:t>Kalindov</w:t>
            </w:r>
            <w:proofErr w:type="spellEnd"/>
            <w:r>
              <w:rPr>
                <w:i/>
              </w:rPr>
              <w:t xml:space="preserve"> se tenait sur la pointe des pieds</w:t>
            </w:r>
            <w:r w:rsidR="0088354E">
              <w:rPr>
                <w:i/>
              </w:rPr>
              <w:t xml:space="preserve"> </w:t>
            </w:r>
            <w:r w:rsidR="0088354E" w:rsidRPr="0088354E">
              <w:t>Bibl. 58</w:t>
            </w:r>
          </w:p>
          <w:p w:rsidR="00A06565" w:rsidRPr="002657BD" w:rsidRDefault="002657BD" w:rsidP="00942164">
            <w:r>
              <w:t>Bibl. 49</w:t>
            </w:r>
          </w:p>
          <w:p w:rsidR="00A06565" w:rsidRPr="003F3D57" w:rsidRDefault="003F3D57" w:rsidP="00942164">
            <w:r w:rsidRPr="003F3D57">
              <w:t>« Cinq histoires inachevées »</w:t>
            </w:r>
            <w:r w:rsidR="007634FE">
              <w:t xml:space="preserve"> Bibl. 57</w:t>
            </w:r>
          </w:p>
          <w:p w:rsidR="00A06565" w:rsidRDefault="00A06565" w:rsidP="00942164">
            <w:pPr>
              <w:rPr>
                <w:i/>
              </w:rPr>
            </w:pPr>
            <w:r>
              <w:rPr>
                <w:i/>
              </w:rPr>
              <w:t>Seigneur, dans la lumière du jour</w:t>
            </w:r>
          </w:p>
          <w:p w:rsidR="008016F4" w:rsidRPr="003F3D57" w:rsidRDefault="003F3D57" w:rsidP="00942164">
            <w:r>
              <w:t>« </w:t>
            </w:r>
            <w:r w:rsidR="008016F4" w:rsidRPr="003F3D57">
              <w:t xml:space="preserve">Prière </w:t>
            </w:r>
            <w:r w:rsidRPr="003F3D57">
              <w:t xml:space="preserve">avant </w:t>
            </w:r>
            <w:r w:rsidR="00355C60" w:rsidRPr="003F3D57">
              <w:t>de dormir</w:t>
            </w:r>
            <w:r>
              <w:t> »</w:t>
            </w:r>
            <w:r w:rsidR="00853D64">
              <w:t xml:space="preserve"> Bibl. 63</w:t>
            </w:r>
          </w:p>
          <w:p w:rsidR="008016F4" w:rsidRPr="003F3D57" w:rsidRDefault="003F3D57" w:rsidP="00942164">
            <w:r>
              <w:t>« </w:t>
            </w:r>
            <w:r w:rsidR="008016F4" w:rsidRPr="003F3D57">
              <w:t>J’ai soulevé la poussière</w:t>
            </w:r>
            <w:r>
              <w:t> »</w:t>
            </w:r>
            <w:r w:rsidRPr="003F3D57">
              <w:t xml:space="preserve"> Bibl. 74</w:t>
            </w:r>
          </w:p>
          <w:p w:rsidR="008016F4" w:rsidRDefault="008016F4" w:rsidP="00942164">
            <w:pPr>
              <w:rPr>
                <w:i/>
              </w:rPr>
            </w:pPr>
            <w:r>
              <w:rPr>
                <w:i/>
              </w:rPr>
              <w:t>La pluie a tonné dans…</w:t>
            </w:r>
          </w:p>
          <w:p w:rsidR="008016F4" w:rsidRDefault="008016F4" w:rsidP="00942164">
            <w:pPr>
              <w:rPr>
                <w:i/>
              </w:rPr>
            </w:pPr>
          </w:p>
          <w:p w:rsidR="008016F4" w:rsidRDefault="008016F4" w:rsidP="00942164">
            <w:pPr>
              <w:rPr>
                <w:i/>
              </w:rPr>
            </w:pPr>
          </w:p>
          <w:p w:rsidR="008016F4" w:rsidRDefault="008016F4" w:rsidP="00942164">
            <w:pPr>
              <w:rPr>
                <w:i/>
              </w:rPr>
            </w:pPr>
          </w:p>
          <w:p w:rsidR="008016F4" w:rsidRDefault="008016F4" w:rsidP="00942164">
            <w:pPr>
              <w:rPr>
                <w:i/>
              </w:rPr>
            </w:pPr>
          </w:p>
          <w:p w:rsidR="008016F4" w:rsidRDefault="008016F4" w:rsidP="00942164">
            <w:pPr>
              <w:rPr>
                <w:i/>
              </w:rPr>
            </w:pPr>
          </w:p>
          <w:p w:rsidR="008016F4" w:rsidRDefault="008016F4" w:rsidP="00942164">
            <w:r w:rsidRPr="008016F4">
              <w:t>« </w:t>
            </w:r>
            <w:proofErr w:type="spellStart"/>
            <w:r w:rsidRPr="008016F4">
              <w:t>Elizav</w:t>
            </w:r>
            <w:r w:rsidR="008C7D74">
              <w:t>ié</w:t>
            </w:r>
            <w:r w:rsidRPr="008016F4">
              <w:t>ta</w:t>
            </w:r>
            <w:proofErr w:type="spellEnd"/>
            <w:r w:rsidRPr="008016F4">
              <w:t xml:space="preserve"> Bam »</w:t>
            </w:r>
            <w:r w:rsidR="007B43BA">
              <w:t xml:space="preserve"> Bibl. 83</w:t>
            </w:r>
          </w:p>
          <w:p w:rsidR="008016F4" w:rsidRDefault="008016F4" w:rsidP="00942164"/>
          <w:p w:rsidR="008016F4" w:rsidRDefault="008016F4" w:rsidP="00942164"/>
          <w:p w:rsidR="008016F4" w:rsidRDefault="008016F4" w:rsidP="00942164"/>
          <w:p w:rsidR="008016F4" w:rsidRPr="00076CBF" w:rsidRDefault="00076CBF" w:rsidP="00942164">
            <w:r>
              <w:t>« </w:t>
            </w:r>
            <w:r w:rsidR="00956923" w:rsidRPr="00076CBF">
              <w:t>Toc !</w:t>
            </w:r>
            <w:r>
              <w:t> »</w:t>
            </w:r>
          </w:p>
          <w:p w:rsidR="008016F4" w:rsidRDefault="008016F4" w:rsidP="00942164"/>
          <w:p w:rsidR="008016F4" w:rsidRDefault="008016F4" w:rsidP="00942164"/>
          <w:p w:rsidR="008016F4" w:rsidRDefault="008016F4" w:rsidP="00942164">
            <w:r>
              <w:t>« Déclaration de l’OBERIU »</w:t>
            </w:r>
          </w:p>
          <w:p w:rsidR="008016F4" w:rsidRDefault="008016F4" w:rsidP="00942164"/>
          <w:p w:rsidR="008016F4" w:rsidRDefault="008016F4" w:rsidP="00942164"/>
          <w:p w:rsidR="008016F4" w:rsidRDefault="008016F4" w:rsidP="00942164">
            <w:r>
              <w:t>« </w:t>
            </w:r>
            <w:r w:rsidR="00CE2218">
              <w:t>Rencontre</w:t>
            </w:r>
            <w:r>
              <w:t> »</w:t>
            </w:r>
            <w:r w:rsidR="00307A0D">
              <w:t xml:space="preserve"> Bibl. 47</w:t>
            </w:r>
          </w:p>
          <w:p w:rsidR="00997A77" w:rsidRDefault="00956923" w:rsidP="00942164">
            <w:pPr>
              <w:rPr>
                <w:i/>
              </w:rPr>
            </w:pPr>
            <w:r w:rsidRPr="00956923">
              <w:t>« L’homme roux »</w:t>
            </w:r>
            <w:r>
              <w:rPr>
                <w:i/>
              </w:rPr>
              <w:t xml:space="preserve"> </w:t>
            </w:r>
            <w:r w:rsidR="00997A77">
              <w:rPr>
                <w:i/>
              </w:rPr>
              <w:t xml:space="preserve"> (cahier bleu n°10)</w:t>
            </w: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r w:rsidRPr="00997A77">
              <w:t>« Cahier bleu n°10 »</w:t>
            </w:r>
            <w:r w:rsidR="00307A0D">
              <w:t xml:space="preserve"> Bibl. 49</w:t>
            </w:r>
          </w:p>
          <w:p w:rsidR="00997A77" w:rsidRDefault="00997A77" w:rsidP="00942164">
            <w:pPr>
              <w:rPr>
                <w:i/>
              </w:rPr>
            </w:pPr>
            <w:r w:rsidRPr="00997A77">
              <w:rPr>
                <w:i/>
              </w:rPr>
              <w:t>Le tronc</w:t>
            </w:r>
          </w:p>
          <w:p w:rsidR="00997A77" w:rsidRPr="002657BD" w:rsidRDefault="002657BD" w:rsidP="00942164">
            <w:proofErr w:type="spellStart"/>
            <w:r>
              <w:t>Fedi</w:t>
            </w:r>
            <w:r w:rsidR="00997A77" w:rsidRPr="002657BD">
              <w:t>a</w:t>
            </w:r>
            <w:proofErr w:type="spellEnd"/>
            <w:r w:rsidR="00997A77" w:rsidRPr="002657BD">
              <w:t xml:space="preserve"> </w:t>
            </w:r>
            <w:proofErr w:type="spellStart"/>
            <w:r w:rsidR="00997A77" w:rsidRPr="002657BD">
              <w:t>Davydovic</w:t>
            </w:r>
            <w:r>
              <w:t>h</w:t>
            </w:r>
            <w:proofErr w:type="spellEnd"/>
            <w:r>
              <w:t xml:space="preserve"> Bibl. 49</w:t>
            </w:r>
          </w:p>
          <w:p w:rsidR="00997A77" w:rsidRDefault="00997A77" w:rsidP="00997A77">
            <w:r>
              <w:t>« </w:t>
            </w:r>
            <w:r w:rsidR="001357F4">
              <w:t>Quatre illustrations de la stupéfaction dans laquelle une idée nouvelle plonge une personne qui n’y est pas préparée</w:t>
            </w:r>
            <w:r>
              <w:t>»</w:t>
            </w: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997A77" w:rsidRPr="00632E3B" w:rsidRDefault="00997A77" w:rsidP="00997A77">
            <w:pPr>
              <w:rPr>
                <w:b/>
              </w:rPr>
            </w:pPr>
            <w:r w:rsidRPr="00632E3B">
              <w:rPr>
                <w:b/>
              </w:rPr>
              <w:t>« </w:t>
            </w:r>
            <w:proofErr w:type="spellStart"/>
            <w:r w:rsidRPr="00632E3B">
              <w:rPr>
                <w:b/>
              </w:rPr>
              <w:t>Elizav</w:t>
            </w:r>
            <w:r w:rsidR="008C7D74">
              <w:rPr>
                <w:b/>
              </w:rPr>
              <w:t>ié</w:t>
            </w:r>
            <w:r w:rsidRPr="00632E3B">
              <w:rPr>
                <w:b/>
              </w:rPr>
              <w:t>ta</w:t>
            </w:r>
            <w:proofErr w:type="spellEnd"/>
            <w:r w:rsidRPr="00632E3B">
              <w:rPr>
                <w:b/>
              </w:rPr>
              <w:t xml:space="preserve"> Bam »</w:t>
            </w: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3825D2" w:rsidRDefault="003825D2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997A77" w:rsidRDefault="00997A77" w:rsidP="00942164">
            <w:pPr>
              <w:rPr>
                <w:i/>
              </w:rPr>
            </w:pPr>
          </w:p>
          <w:p w:rsidR="007E302F" w:rsidRDefault="007E302F" w:rsidP="00942164">
            <w:pPr>
              <w:rPr>
                <w:i/>
              </w:rPr>
            </w:pPr>
          </w:p>
          <w:p w:rsidR="007E302F" w:rsidRDefault="007E302F" w:rsidP="00942164">
            <w:pPr>
              <w:rPr>
                <w:i/>
              </w:rPr>
            </w:pPr>
          </w:p>
          <w:p w:rsidR="007E302F" w:rsidRDefault="007E302F" w:rsidP="00942164">
            <w:pPr>
              <w:rPr>
                <w:i/>
              </w:rPr>
            </w:pPr>
          </w:p>
          <w:p w:rsidR="007E302F" w:rsidRDefault="007E302F" w:rsidP="00942164">
            <w:pPr>
              <w:rPr>
                <w:i/>
              </w:rPr>
            </w:pPr>
          </w:p>
          <w:p w:rsidR="00997A77" w:rsidRPr="007E302F" w:rsidRDefault="007E302F" w:rsidP="00942164">
            <w:r w:rsidRPr="007E302F">
              <w:t>« </w:t>
            </w:r>
            <w:r w:rsidR="00997A77" w:rsidRPr="007E302F">
              <w:t>Tentation</w:t>
            </w:r>
            <w:r w:rsidRPr="007E302F">
              <w:t> »</w:t>
            </w:r>
          </w:p>
          <w:p w:rsidR="00997A77" w:rsidRDefault="00997A77" w:rsidP="00942164">
            <w:r w:rsidRPr="00997A77">
              <w:t>« Marie sort et salue jusqu’à terre »</w:t>
            </w:r>
            <w:r w:rsidR="005A7B18">
              <w:t xml:space="preserve"> bibl. 4</w:t>
            </w:r>
          </w:p>
          <w:p w:rsidR="00997A77" w:rsidRDefault="00997A77" w:rsidP="00942164">
            <w:r>
              <w:t>?</w:t>
            </w:r>
          </w:p>
          <w:p w:rsidR="00997A77" w:rsidRPr="00997A77" w:rsidRDefault="00997A77" w:rsidP="00942164">
            <w:pPr>
              <w:rPr>
                <w:i/>
              </w:rPr>
            </w:pPr>
            <w:r w:rsidRPr="00997A77">
              <w:rPr>
                <w:i/>
              </w:rPr>
              <w:t>Jeux dans le dos</w:t>
            </w:r>
          </w:p>
          <w:p w:rsidR="00997A77" w:rsidRPr="002515FD" w:rsidRDefault="002515FD" w:rsidP="00942164">
            <w:pPr>
              <w:rPr>
                <w:b/>
              </w:rPr>
            </w:pPr>
            <w:r>
              <w:rPr>
                <w:b/>
              </w:rPr>
              <w:t>« A une Natasha inconnue »</w:t>
            </w:r>
          </w:p>
          <w:p w:rsidR="00997A77" w:rsidRDefault="00997A77" w:rsidP="00942164">
            <w:pPr>
              <w:rPr>
                <w:i/>
              </w:rPr>
            </w:pPr>
            <w:proofErr w:type="spellStart"/>
            <w:r w:rsidRPr="00997A77">
              <w:rPr>
                <w:i/>
              </w:rPr>
              <w:t>Serebrov</w:t>
            </w:r>
            <w:proofErr w:type="spellEnd"/>
            <w:r w:rsidRPr="00997A77">
              <w:rPr>
                <w:i/>
              </w:rPr>
              <w:t xml:space="preserve"> aimait sa forêt</w:t>
            </w:r>
          </w:p>
          <w:p w:rsidR="00997A77" w:rsidRDefault="00357791" w:rsidP="00942164">
            <w:pPr>
              <w:rPr>
                <w:i/>
              </w:rPr>
            </w:pPr>
            <w:proofErr w:type="spellStart"/>
            <w:r>
              <w:rPr>
                <w:i/>
              </w:rPr>
              <w:t>Congregation</w:t>
            </w:r>
            <w:proofErr w:type="spellEnd"/>
            <w:r>
              <w:rPr>
                <w:i/>
              </w:rPr>
              <w:t xml:space="preserve"> d’impurs ?</w:t>
            </w:r>
          </w:p>
          <w:p w:rsidR="00357791" w:rsidRPr="001D3F64" w:rsidRDefault="001D3F64" w:rsidP="00942164">
            <w:pPr>
              <w:rPr>
                <w:b/>
              </w:rPr>
            </w:pPr>
            <w:r>
              <w:rPr>
                <w:b/>
              </w:rPr>
              <w:t>« </w:t>
            </w:r>
            <w:r w:rsidR="00357791" w:rsidRPr="001D3F64">
              <w:rPr>
                <w:b/>
              </w:rPr>
              <w:t>Pendant un long moment j’ai regardé les arbres verts</w:t>
            </w:r>
            <w:r>
              <w:rPr>
                <w:b/>
              </w:rPr>
              <w:t> »</w:t>
            </w:r>
          </w:p>
          <w:p w:rsidR="00357791" w:rsidRDefault="00357791" w:rsidP="00942164">
            <w:pPr>
              <w:rPr>
                <w:b/>
              </w:rPr>
            </w:pPr>
            <w:r w:rsidRPr="00357791">
              <w:rPr>
                <w:b/>
              </w:rPr>
              <w:t>« Le début d’un très beau jour d’été »</w:t>
            </w:r>
          </w:p>
          <w:p w:rsidR="00357791" w:rsidRDefault="008C62B7" w:rsidP="00942164">
            <w:pPr>
              <w:rPr>
                <w:b/>
              </w:rPr>
            </w:pPr>
            <w:r>
              <w:rPr>
                <w:b/>
              </w:rPr>
              <w:t>« Réhabilitation »</w:t>
            </w:r>
          </w:p>
          <w:p w:rsidR="00357791" w:rsidRDefault="00357791" w:rsidP="00942164">
            <w:pPr>
              <w:rPr>
                <w:b/>
              </w:rPr>
            </w:pPr>
          </w:p>
          <w:p w:rsidR="00357791" w:rsidRDefault="00357791" w:rsidP="00942164">
            <w:pPr>
              <w:rPr>
                <w:b/>
              </w:rPr>
            </w:pPr>
          </w:p>
          <w:p w:rsidR="00357791" w:rsidRDefault="00357791" w:rsidP="00942164">
            <w:r w:rsidRPr="00357791">
              <w:t>« Histoire »</w:t>
            </w:r>
          </w:p>
          <w:p w:rsidR="00357791" w:rsidRDefault="00357791" w:rsidP="00942164">
            <w:pPr>
              <w:rPr>
                <w:i/>
              </w:rPr>
            </w:pPr>
            <w:r w:rsidRPr="00357791">
              <w:rPr>
                <w:i/>
              </w:rPr>
              <w:t>Huile de foie de morue ?</w:t>
            </w:r>
          </w:p>
          <w:p w:rsidR="00357791" w:rsidRDefault="00357791" w:rsidP="00942164">
            <w:pPr>
              <w:rPr>
                <w:i/>
              </w:rPr>
            </w:pPr>
          </w:p>
          <w:p w:rsidR="00357791" w:rsidRDefault="00357791" w:rsidP="00942164">
            <w:pPr>
              <w:rPr>
                <w:i/>
              </w:rPr>
            </w:pPr>
          </w:p>
          <w:p w:rsidR="00357791" w:rsidRDefault="00357791" w:rsidP="00942164">
            <w:pPr>
              <w:rPr>
                <w:i/>
              </w:rPr>
            </w:pPr>
          </w:p>
          <w:p w:rsidR="00357791" w:rsidRDefault="00357791" w:rsidP="00942164">
            <w:pPr>
              <w:rPr>
                <w:i/>
              </w:rPr>
            </w:pPr>
          </w:p>
          <w:p w:rsidR="00357791" w:rsidRDefault="00357791" w:rsidP="00942164">
            <w:pPr>
              <w:rPr>
                <w:i/>
              </w:rPr>
            </w:pPr>
          </w:p>
          <w:p w:rsidR="00357791" w:rsidRPr="004D6F02" w:rsidRDefault="00357791" w:rsidP="00942164">
            <w:pPr>
              <w:rPr>
                <w:b/>
                <w:i/>
              </w:rPr>
            </w:pPr>
            <w:r w:rsidRPr="004D6F02">
              <w:rPr>
                <w:b/>
                <w:i/>
              </w:rPr>
              <w:t>Qu’était-ce que j’ai vu ?</w:t>
            </w:r>
          </w:p>
          <w:p w:rsidR="00357791" w:rsidRDefault="00357791" w:rsidP="00942164">
            <w:r w:rsidRPr="00357791">
              <w:t>« Toc ! »</w:t>
            </w:r>
          </w:p>
          <w:p w:rsidR="00357791" w:rsidRDefault="00357791" w:rsidP="00942164"/>
          <w:p w:rsidR="00357791" w:rsidRDefault="00357791" w:rsidP="00942164"/>
          <w:p w:rsidR="00357791" w:rsidRDefault="00357791" w:rsidP="00942164">
            <w:pPr>
              <w:rPr>
                <w:b/>
              </w:rPr>
            </w:pPr>
            <w:r w:rsidRPr="00357791">
              <w:rPr>
                <w:b/>
              </w:rPr>
              <w:t>« Gogol et Pouchkine »</w:t>
            </w:r>
          </w:p>
          <w:p w:rsidR="00357791" w:rsidRDefault="00357791" w:rsidP="00942164">
            <w:pPr>
              <w:rPr>
                <w:b/>
              </w:rPr>
            </w:pPr>
          </w:p>
          <w:p w:rsidR="00357791" w:rsidRDefault="00357791" w:rsidP="00942164">
            <w:pPr>
              <w:rPr>
                <w:b/>
              </w:rPr>
            </w:pPr>
          </w:p>
          <w:p w:rsidR="00357791" w:rsidRDefault="00357791" w:rsidP="00942164">
            <w:pPr>
              <w:rPr>
                <w:i/>
              </w:rPr>
            </w:pPr>
            <w:r w:rsidRPr="00357791">
              <w:rPr>
                <w:i/>
              </w:rPr>
              <w:t>La valise, la malle</w:t>
            </w:r>
          </w:p>
          <w:p w:rsidR="00655242" w:rsidRDefault="00655242" w:rsidP="00942164">
            <w:r w:rsidRPr="00655242">
              <w:t xml:space="preserve">« Le </w:t>
            </w:r>
            <w:r w:rsidR="00293F8C">
              <w:t>me</w:t>
            </w:r>
            <w:r>
              <w:t>nuisier</w:t>
            </w:r>
            <w:r w:rsidR="007F2A90">
              <w:t xml:space="preserve"> </w:t>
            </w:r>
            <w:proofErr w:type="spellStart"/>
            <w:r w:rsidR="007F2A90">
              <w:t>Kuch</w:t>
            </w:r>
            <w:r w:rsidRPr="00655242">
              <w:t>akov</w:t>
            </w:r>
            <w:proofErr w:type="spellEnd"/>
            <w:r w:rsidRPr="00655242">
              <w:t> »</w:t>
            </w:r>
            <w:r w:rsidR="002657BD">
              <w:t xml:space="preserve"> Bibl. 49</w:t>
            </w:r>
          </w:p>
          <w:p w:rsidR="00655242" w:rsidRDefault="00655242" w:rsidP="00655242">
            <w:r>
              <w:t>« </w:t>
            </w:r>
            <w:r w:rsidR="001357F4">
              <w:t>Quatre illustrations de la stupéfaction dans laquelle une idée nouvelle plonge une personne qui n’y est pas préparée</w:t>
            </w:r>
            <w:r>
              <w:t>»</w:t>
            </w:r>
          </w:p>
          <w:p w:rsidR="00655242" w:rsidRPr="00655242" w:rsidRDefault="00655242" w:rsidP="00942164"/>
        </w:tc>
      </w:tr>
    </w:tbl>
    <w:p w:rsidR="005A5A88" w:rsidRDefault="005A5A88" w:rsidP="002D0B98"/>
    <w:p w:rsidR="00CE2218" w:rsidRDefault="00CE2218" w:rsidP="002D0B98"/>
    <w:p w:rsidR="00CE2218" w:rsidRPr="00CE2218" w:rsidRDefault="00CE2218" w:rsidP="002D0B98">
      <w:pPr>
        <w:rPr>
          <w:b/>
          <w:u w:val="single"/>
        </w:rPr>
      </w:pPr>
      <w:r w:rsidRPr="00CE2218">
        <w:rPr>
          <w:b/>
          <w:u w:val="single"/>
        </w:rPr>
        <w:t xml:space="preserve">Entre 1965 et 1976 : </w:t>
      </w:r>
    </w:p>
    <w:p w:rsidR="00CE2218" w:rsidRDefault="00CE2218" w:rsidP="002D0B98">
      <w:proofErr w:type="spellStart"/>
      <w:r w:rsidRPr="00CE2218">
        <w:rPr>
          <w:b/>
        </w:rPr>
        <w:t>Matematik</w:t>
      </w:r>
      <w:proofErr w:type="spellEnd"/>
      <w:r w:rsidRPr="00CE2218">
        <w:rPr>
          <w:b/>
        </w:rPr>
        <w:t xml:space="preserve"> I </w:t>
      </w:r>
      <w:proofErr w:type="spellStart"/>
      <w:r w:rsidRPr="00CE2218">
        <w:rPr>
          <w:b/>
        </w:rPr>
        <w:t>Andrej</w:t>
      </w:r>
      <w:proofErr w:type="spellEnd"/>
      <w:r w:rsidRPr="00CE2218">
        <w:rPr>
          <w:b/>
        </w:rPr>
        <w:t xml:space="preserve"> </w:t>
      </w:r>
      <w:proofErr w:type="spellStart"/>
      <w:r w:rsidRPr="00CE2218">
        <w:rPr>
          <w:b/>
        </w:rPr>
        <w:t>Semenovic</w:t>
      </w:r>
      <w:proofErr w:type="spellEnd"/>
      <w:r>
        <w:tab/>
        <w:t xml:space="preserve"> : Le mathématicien et </w:t>
      </w:r>
      <w:proofErr w:type="spellStart"/>
      <w:r>
        <w:t>André</w:t>
      </w:r>
      <w:r w:rsidR="00016DA9">
        <w:t>ï</w:t>
      </w:r>
      <w:proofErr w:type="spellEnd"/>
      <w:r>
        <w:t xml:space="preserve"> </w:t>
      </w:r>
      <w:proofErr w:type="spellStart"/>
      <w:r>
        <w:t>Sémi</w:t>
      </w:r>
      <w:r w:rsidR="00016DA9">
        <w:t>o</w:t>
      </w:r>
      <w:r>
        <w:t>novitch</w:t>
      </w:r>
      <w:proofErr w:type="spellEnd"/>
    </w:p>
    <w:p w:rsidR="00CE2218" w:rsidRDefault="00CE2218" w:rsidP="002D0B98">
      <w:proofErr w:type="spellStart"/>
      <w:r w:rsidRPr="00CE2218">
        <w:rPr>
          <w:b/>
        </w:rPr>
        <w:t>Molodoj</w:t>
      </w:r>
      <w:proofErr w:type="spellEnd"/>
      <w:r w:rsidRPr="00CE2218">
        <w:rPr>
          <w:b/>
        </w:rPr>
        <w:t xml:space="preserve"> </w:t>
      </w:r>
      <w:proofErr w:type="spellStart"/>
      <w:r w:rsidRPr="00CE2218">
        <w:rPr>
          <w:b/>
        </w:rPr>
        <w:t>celovek</w:t>
      </w:r>
      <w:proofErr w:type="spellEnd"/>
      <w:r w:rsidRPr="00CE2218">
        <w:rPr>
          <w:b/>
        </w:rPr>
        <w:t xml:space="preserve"> </w:t>
      </w:r>
      <w:proofErr w:type="spellStart"/>
      <w:r w:rsidRPr="00CE2218">
        <w:rPr>
          <w:b/>
        </w:rPr>
        <w:t>udivivsij</w:t>
      </w:r>
      <w:proofErr w:type="spellEnd"/>
      <w:r w:rsidRPr="00CE2218">
        <w:rPr>
          <w:b/>
        </w:rPr>
        <w:t xml:space="preserve"> </w:t>
      </w:r>
      <w:proofErr w:type="spellStart"/>
      <w:r w:rsidRPr="00CE2218">
        <w:rPr>
          <w:b/>
        </w:rPr>
        <w:t>storoza</w:t>
      </w:r>
      <w:proofErr w:type="spellEnd"/>
      <w:r>
        <w:t> : Le jeune homme qui a étonné le gardien</w:t>
      </w:r>
    </w:p>
    <w:p w:rsidR="00CE2218" w:rsidRDefault="0015522D" w:rsidP="002D0B98">
      <w:proofErr w:type="spellStart"/>
      <w:r w:rsidRPr="0015522D">
        <w:rPr>
          <w:b/>
        </w:rPr>
        <w:t>Istoričeskij</w:t>
      </w:r>
      <w:proofErr w:type="spellEnd"/>
      <w:r w:rsidRPr="0015522D">
        <w:rPr>
          <w:b/>
        </w:rPr>
        <w:t xml:space="preserve"> </w:t>
      </w:r>
      <w:proofErr w:type="spellStart"/>
      <w:r w:rsidRPr="0015522D">
        <w:rPr>
          <w:b/>
        </w:rPr>
        <w:t>epizod</w:t>
      </w:r>
      <w:proofErr w:type="spellEnd"/>
      <w:r>
        <w:rPr>
          <w:b/>
        </w:rPr>
        <w:t xml:space="preserve"> : </w:t>
      </w:r>
      <w:r>
        <w:t>épisode historique</w:t>
      </w:r>
    </w:p>
    <w:p w:rsidR="0015522D" w:rsidRDefault="0015522D" w:rsidP="002D0B98">
      <w:r w:rsidRPr="0015522D">
        <w:rPr>
          <w:b/>
          <w:noProof/>
          <w:lang w:val="ru-RU"/>
        </w:rPr>
        <w:t>Pakin I Rakukin</w:t>
      </w:r>
      <w:r w:rsidRPr="0015522D">
        <w:t> </w:t>
      </w:r>
      <w:r>
        <w:t xml:space="preserve">: </w:t>
      </w:r>
      <w:proofErr w:type="spellStart"/>
      <w:r>
        <w:t>Pakine</w:t>
      </w:r>
      <w:proofErr w:type="spellEnd"/>
      <w:r>
        <w:t xml:space="preserve"> et </w:t>
      </w:r>
      <w:proofErr w:type="spellStart"/>
      <w:r>
        <w:t>Rakouline</w:t>
      </w:r>
      <w:proofErr w:type="spellEnd"/>
      <w:r>
        <w:t> </w:t>
      </w:r>
      <w:r w:rsidR="009A0856">
        <w:t>(« </w:t>
      </w:r>
      <w:proofErr w:type="spellStart"/>
      <w:r w:rsidR="009A0856" w:rsidRPr="009A0856">
        <w:t>Пакин</w:t>
      </w:r>
      <w:proofErr w:type="spellEnd"/>
      <w:r w:rsidR="009A0856" w:rsidRPr="009A0856">
        <w:t xml:space="preserve"> и </w:t>
      </w:r>
      <w:proofErr w:type="spellStart"/>
      <w:r w:rsidR="009A0856" w:rsidRPr="009A0856">
        <w:t>ракукин</w:t>
      </w:r>
      <w:proofErr w:type="spellEnd"/>
      <w:r w:rsidR="009A0856">
        <w:t> »)</w:t>
      </w:r>
    </w:p>
    <w:p w:rsidR="0015522D" w:rsidRDefault="002515FD" w:rsidP="002D0B98">
      <w:r>
        <w:t xml:space="preserve">Petrov et </w:t>
      </w:r>
      <w:proofErr w:type="spellStart"/>
      <w:r>
        <w:t>Moustikov</w:t>
      </w:r>
      <w:proofErr w:type="spellEnd"/>
      <w:r>
        <w:t xml:space="preserve"> </w:t>
      </w:r>
    </w:p>
    <w:p w:rsidR="002515FD" w:rsidRDefault="002515FD" w:rsidP="002D0B98">
      <w:r w:rsidRPr="002515FD">
        <w:rPr>
          <w:b/>
        </w:rPr>
        <w:t>[</w:t>
      </w:r>
      <w:proofErr w:type="spellStart"/>
      <w:proofErr w:type="gramStart"/>
      <w:r w:rsidRPr="002515FD">
        <w:rPr>
          <w:b/>
        </w:rPr>
        <w:t>pis’mo</w:t>
      </w:r>
      <w:proofErr w:type="spellEnd"/>
      <w:proofErr w:type="gramEnd"/>
      <w:r w:rsidRPr="002515FD">
        <w:rPr>
          <w:b/>
        </w:rPr>
        <w:t>]</w:t>
      </w:r>
      <w:r>
        <w:rPr>
          <w:b/>
        </w:rPr>
        <w:t> </w:t>
      </w:r>
      <w:r w:rsidRPr="002515FD">
        <w:t>: lettre</w:t>
      </w:r>
    </w:p>
    <w:p w:rsidR="002664F2" w:rsidRDefault="002664F2" w:rsidP="002664F2">
      <w:r w:rsidRPr="003825D2">
        <w:rPr>
          <w:b/>
          <w:lang w:val="ru-RU"/>
        </w:rPr>
        <w:t>Arhitektor</w:t>
      </w:r>
      <w:r>
        <w:rPr>
          <w:b/>
        </w:rPr>
        <w:t> </w:t>
      </w:r>
      <w:r w:rsidRPr="002664F2">
        <w:t xml:space="preserve">: </w:t>
      </w:r>
      <w:r>
        <w:t>L’a</w:t>
      </w:r>
      <w:r w:rsidRPr="002664F2">
        <w:t>rchitecte</w:t>
      </w:r>
    </w:p>
    <w:p w:rsidR="002664F2" w:rsidRDefault="002664F2" w:rsidP="002664F2">
      <w:r>
        <w:t>« </w:t>
      </w:r>
      <w:proofErr w:type="spellStart"/>
      <w:r>
        <w:t>Ignavia</w:t>
      </w:r>
      <w:proofErr w:type="spellEnd"/>
      <w:r>
        <w:t> »</w:t>
      </w:r>
    </w:p>
    <w:p w:rsidR="002664F2" w:rsidRDefault="002664F2" w:rsidP="002664F2">
      <w:proofErr w:type="spellStart"/>
      <w:r>
        <w:rPr>
          <w:b/>
        </w:rPr>
        <w:t>Okno</w:t>
      </w:r>
      <w:proofErr w:type="spellEnd"/>
      <w:r>
        <w:rPr>
          <w:b/>
        </w:rPr>
        <w:t> </w:t>
      </w:r>
      <w:proofErr w:type="gramStart"/>
      <w:r>
        <w:rPr>
          <w:b/>
        </w:rPr>
        <w:t xml:space="preserve">: </w:t>
      </w:r>
      <w:r>
        <w:t xml:space="preserve"> La</w:t>
      </w:r>
      <w:proofErr w:type="gramEnd"/>
      <w:r>
        <w:t xml:space="preserve"> fenêtre</w:t>
      </w:r>
    </w:p>
    <w:p w:rsidR="002664F2" w:rsidRDefault="002664F2" w:rsidP="002664F2">
      <w:r>
        <w:t>Chansonnette</w:t>
      </w:r>
    </w:p>
    <w:p w:rsidR="002664F2" w:rsidRDefault="002664F2" w:rsidP="002664F2">
      <w:r w:rsidRPr="002664F2">
        <w:rPr>
          <w:b/>
          <w:lang w:val="ru-RU"/>
        </w:rPr>
        <w:t>Postojanstvo vesel’ja I grjazi</w:t>
      </w:r>
      <w:r w:rsidRPr="002664F2">
        <w:t> </w:t>
      </w:r>
      <w:r>
        <w:rPr>
          <w:color w:val="365F91" w:themeColor="accent1" w:themeShade="BF"/>
        </w:rPr>
        <w:t xml:space="preserve">: </w:t>
      </w:r>
      <w:r>
        <w:t>Permanence de la gaieté et de la saleté</w:t>
      </w:r>
    </w:p>
    <w:p w:rsidR="002664F2" w:rsidRDefault="00635EBD" w:rsidP="002664F2">
      <w:r>
        <w:t xml:space="preserve">La sentinelle et </w:t>
      </w:r>
      <w:proofErr w:type="spellStart"/>
      <w:r>
        <w:t>Varvara</w:t>
      </w:r>
      <w:proofErr w:type="spellEnd"/>
    </w:p>
    <w:p w:rsidR="00635EBD" w:rsidRDefault="00635EBD" w:rsidP="002664F2">
      <w:r>
        <w:t>Le renard et le coq</w:t>
      </w:r>
    </w:p>
    <w:p w:rsidR="00635EBD" w:rsidRDefault="00635EBD" w:rsidP="002664F2">
      <w:r>
        <w:t>Comment j’ai désarçonné une compagnie de gens de lettres</w:t>
      </w:r>
    </w:p>
    <w:p w:rsidR="002664F2" w:rsidRDefault="00635EBD" w:rsidP="002664F2">
      <w:r>
        <w:t>Les tours de passepasse</w:t>
      </w:r>
    </w:p>
    <w:p w:rsidR="00635EBD" w:rsidRDefault="00635EBD" w:rsidP="002664F2">
      <w:r>
        <w:t>L’air puissant est à la fenêtre</w:t>
      </w:r>
    </w:p>
    <w:p w:rsidR="00635EBD" w:rsidRDefault="00635EBD" w:rsidP="002664F2">
      <w:r>
        <w:t>La fin du héros</w:t>
      </w:r>
    </w:p>
    <w:p w:rsidR="00635EBD" w:rsidRDefault="00635EBD" w:rsidP="002664F2">
      <w:r>
        <w:t>La guêpe</w:t>
      </w:r>
    </w:p>
    <w:p w:rsidR="00635EBD" w:rsidRDefault="00635EBD" w:rsidP="002664F2">
      <w:r>
        <w:t>Chute du pont</w:t>
      </w:r>
      <w:r w:rsidR="00A1050D">
        <w:t xml:space="preserve"> : </w:t>
      </w:r>
      <w:r w:rsidR="00A1050D" w:rsidRPr="00A1050D">
        <w:t>“</w:t>
      </w:r>
      <w:r w:rsidR="00A1050D" w:rsidRPr="00A1050D">
        <w:rPr>
          <w:b/>
        </w:rPr>
        <w:t xml:space="preserve">ПАДЕНИЕ С МОСТА” / </w:t>
      </w:r>
      <w:proofErr w:type="spellStart"/>
      <w:r w:rsidR="00A1050D" w:rsidRPr="00A1050D">
        <w:rPr>
          <w:b/>
        </w:rPr>
        <w:t>PADENIYe</w:t>
      </w:r>
      <w:proofErr w:type="spellEnd"/>
      <w:r w:rsidR="00A1050D" w:rsidRPr="00A1050D">
        <w:rPr>
          <w:b/>
        </w:rPr>
        <w:t xml:space="preserve"> S MOSTA</w:t>
      </w:r>
      <w:r w:rsidR="00A1050D">
        <w:rPr>
          <w:b/>
        </w:rPr>
        <w:t> ?</w:t>
      </w:r>
    </w:p>
    <w:p w:rsidR="00635EBD" w:rsidRDefault="00635EBD" w:rsidP="00635EBD">
      <w:r w:rsidRPr="00635EBD">
        <w:rPr>
          <w:b/>
        </w:rPr>
        <w:t>“</w:t>
      </w:r>
      <w:proofErr w:type="spellStart"/>
      <w:r w:rsidRPr="00635EBD">
        <w:rPr>
          <w:b/>
        </w:rPr>
        <w:t>Grehopadenie</w:t>
      </w:r>
      <w:proofErr w:type="spellEnd"/>
      <w:r w:rsidRPr="00635EBD">
        <w:rPr>
          <w:b/>
        </w:rPr>
        <w:t xml:space="preserve"> </w:t>
      </w:r>
      <w:proofErr w:type="spellStart"/>
      <w:r w:rsidRPr="00635EBD">
        <w:rPr>
          <w:b/>
        </w:rPr>
        <w:t>ili</w:t>
      </w:r>
      <w:proofErr w:type="spellEnd"/>
      <w:r w:rsidRPr="00635EBD">
        <w:rPr>
          <w:b/>
        </w:rPr>
        <w:t xml:space="preserve"> </w:t>
      </w:r>
      <w:proofErr w:type="spellStart"/>
      <w:r w:rsidRPr="00635EBD">
        <w:rPr>
          <w:b/>
        </w:rPr>
        <w:t>poznadie</w:t>
      </w:r>
      <w:proofErr w:type="spellEnd"/>
      <w:r w:rsidRPr="00635EBD">
        <w:rPr>
          <w:b/>
        </w:rPr>
        <w:t xml:space="preserve"> </w:t>
      </w:r>
      <w:proofErr w:type="spellStart"/>
      <w:r w:rsidRPr="00635EBD">
        <w:rPr>
          <w:b/>
        </w:rPr>
        <w:t>dobra</w:t>
      </w:r>
      <w:proofErr w:type="spellEnd"/>
      <w:r w:rsidRPr="00635EBD">
        <w:rPr>
          <w:b/>
        </w:rPr>
        <w:t xml:space="preserve"> i </w:t>
      </w:r>
      <w:proofErr w:type="spellStart"/>
      <w:r w:rsidRPr="00635EBD">
        <w:rPr>
          <w:b/>
        </w:rPr>
        <w:t>zla</w:t>
      </w:r>
      <w:proofErr w:type="spellEnd"/>
      <w:r w:rsidRPr="00635EBD">
        <w:rPr>
          <w:b/>
        </w:rPr>
        <w:t xml:space="preserve">. </w:t>
      </w:r>
      <w:proofErr w:type="spellStart"/>
      <w:r w:rsidRPr="00635EBD">
        <w:rPr>
          <w:b/>
        </w:rPr>
        <w:t>Didakalija</w:t>
      </w:r>
      <w:proofErr w:type="spellEnd"/>
      <w:r>
        <w:t> : La chute de l’homme ou la connaissance du bien et du mal</w:t>
      </w:r>
    </w:p>
    <w:p w:rsidR="00635EBD" w:rsidRPr="002664F2" w:rsidRDefault="00635EBD" w:rsidP="002664F2"/>
    <w:p w:rsidR="002664F2" w:rsidRDefault="002664F2" w:rsidP="002D0B98"/>
    <w:p w:rsidR="002515FD" w:rsidRPr="002515FD" w:rsidRDefault="002515FD" w:rsidP="002D0B98">
      <w:pPr>
        <w:rPr>
          <w:b/>
        </w:rPr>
      </w:pPr>
    </w:p>
    <w:sectPr w:rsidR="002515FD" w:rsidRPr="002515FD" w:rsidSect="00D66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43B553A"/>
    <w:multiLevelType w:val="hybridMultilevel"/>
    <w:tmpl w:val="8DA8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5F29"/>
    <w:multiLevelType w:val="hybridMultilevel"/>
    <w:tmpl w:val="44F02E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3221"/>
    <w:multiLevelType w:val="hybridMultilevel"/>
    <w:tmpl w:val="72A49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E3E39"/>
    <w:multiLevelType w:val="hybridMultilevel"/>
    <w:tmpl w:val="C286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8"/>
    <w:rsid w:val="00012421"/>
    <w:rsid w:val="00016DA9"/>
    <w:rsid w:val="00021A3A"/>
    <w:rsid w:val="00031D92"/>
    <w:rsid w:val="0003327C"/>
    <w:rsid w:val="0004205B"/>
    <w:rsid w:val="00045D69"/>
    <w:rsid w:val="0006466C"/>
    <w:rsid w:val="000672DE"/>
    <w:rsid w:val="00076CBF"/>
    <w:rsid w:val="000A3AC4"/>
    <w:rsid w:val="000A53C4"/>
    <w:rsid w:val="000B4589"/>
    <w:rsid w:val="000E6351"/>
    <w:rsid w:val="0010420D"/>
    <w:rsid w:val="001357F4"/>
    <w:rsid w:val="00141C91"/>
    <w:rsid w:val="00143BD5"/>
    <w:rsid w:val="0014506A"/>
    <w:rsid w:val="0015522D"/>
    <w:rsid w:val="00164BDF"/>
    <w:rsid w:val="00165A64"/>
    <w:rsid w:val="0017501E"/>
    <w:rsid w:val="00186C60"/>
    <w:rsid w:val="00190BE6"/>
    <w:rsid w:val="0019469D"/>
    <w:rsid w:val="001B0007"/>
    <w:rsid w:val="001C40D0"/>
    <w:rsid w:val="001D20B9"/>
    <w:rsid w:val="001D3F64"/>
    <w:rsid w:val="0021603D"/>
    <w:rsid w:val="00221EA2"/>
    <w:rsid w:val="002307B0"/>
    <w:rsid w:val="0023226F"/>
    <w:rsid w:val="00242985"/>
    <w:rsid w:val="002434A9"/>
    <w:rsid w:val="00243987"/>
    <w:rsid w:val="00243A08"/>
    <w:rsid w:val="002515FD"/>
    <w:rsid w:val="00254575"/>
    <w:rsid w:val="00262938"/>
    <w:rsid w:val="002657BD"/>
    <w:rsid w:val="002664F2"/>
    <w:rsid w:val="002733D6"/>
    <w:rsid w:val="002747CB"/>
    <w:rsid w:val="00293F8C"/>
    <w:rsid w:val="002A51A5"/>
    <w:rsid w:val="002A609E"/>
    <w:rsid w:val="002B4CA1"/>
    <w:rsid w:val="002C22CD"/>
    <w:rsid w:val="002C5751"/>
    <w:rsid w:val="002D0B98"/>
    <w:rsid w:val="002E0BA4"/>
    <w:rsid w:val="002F21B4"/>
    <w:rsid w:val="002F3887"/>
    <w:rsid w:val="00306324"/>
    <w:rsid w:val="00307A0D"/>
    <w:rsid w:val="003113A9"/>
    <w:rsid w:val="00311C9B"/>
    <w:rsid w:val="00313D96"/>
    <w:rsid w:val="00340B4F"/>
    <w:rsid w:val="00355C60"/>
    <w:rsid w:val="00357791"/>
    <w:rsid w:val="003577A6"/>
    <w:rsid w:val="00374516"/>
    <w:rsid w:val="00377F39"/>
    <w:rsid w:val="003825D2"/>
    <w:rsid w:val="00387159"/>
    <w:rsid w:val="003A21DE"/>
    <w:rsid w:val="003A5837"/>
    <w:rsid w:val="003B6BEC"/>
    <w:rsid w:val="003B74FB"/>
    <w:rsid w:val="003D12B5"/>
    <w:rsid w:val="003E243C"/>
    <w:rsid w:val="003F3292"/>
    <w:rsid w:val="003F3D57"/>
    <w:rsid w:val="004001CD"/>
    <w:rsid w:val="004029CA"/>
    <w:rsid w:val="00404576"/>
    <w:rsid w:val="00406675"/>
    <w:rsid w:val="004070A4"/>
    <w:rsid w:val="00411C69"/>
    <w:rsid w:val="00424F98"/>
    <w:rsid w:val="00435B90"/>
    <w:rsid w:val="00443BD4"/>
    <w:rsid w:val="004462F3"/>
    <w:rsid w:val="0045000D"/>
    <w:rsid w:val="00454801"/>
    <w:rsid w:val="00475ECA"/>
    <w:rsid w:val="004763B0"/>
    <w:rsid w:val="004A4C22"/>
    <w:rsid w:val="004B169E"/>
    <w:rsid w:val="004B18C2"/>
    <w:rsid w:val="004B2610"/>
    <w:rsid w:val="004B2C55"/>
    <w:rsid w:val="004C4616"/>
    <w:rsid w:val="004D452E"/>
    <w:rsid w:val="004D5E19"/>
    <w:rsid w:val="004D6F02"/>
    <w:rsid w:val="004F4B4A"/>
    <w:rsid w:val="00510D2F"/>
    <w:rsid w:val="0051336A"/>
    <w:rsid w:val="005204F4"/>
    <w:rsid w:val="00557864"/>
    <w:rsid w:val="005654BB"/>
    <w:rsid w:val="00573ECB"/>
    <w:rsid w:val="0058030E"/>
    <w:rsid w:val="00581830"/>
    <w:rsid w:val="005948F4"/>
    <w:rsid w:val="005A5A88"/>
    <w:rsid w:val="005A7B18"/>
    <w:rsid w:val="005B6F54"/>
    <w:rsid w:val="005E5515"/>
    <w:rsid w:val="00602D81"/>
    <w:rsid w:val="00606FBF"/>
    <w:rsid w:val="00622EF0"/>
    <w:rsid w:val="00632097"/>
    <w:rsid w:val="00632E3B"/>
    <w:rsid w:val="00635EBD"/>
    <w:rsid w:val="006434F0"/>
    <w:rsid w:val="006512D8"/>
    <w:rsid w:val="00655242"/>
    <w:rsid w:val="00687CD7"/>
    <w:rsid w:val="00687E79"/>
    <w:rsid w:val="00687F8A"/>
    <w:rsid w:val="0069079C"/>
    <w:rsid w:val="00690E16"/>
    <w:rsid w:val="0069165E"/>
    <w:rsid w:val="00691CA3"/>
    <w:rsid w:val="0069491D"/>
    <w:rsid w:val="00696D0D"/>
    <w:rsid w:val="006B2457"/>
    <w:rsid w:val="006C4D54"/>
    <w:rsid w:val="006D5A9B"/>
    <w:rsid w:val="006D5EE8"/>
    <w:rsid w:val="006E0430"/>
    <w:rsid w:val="006E66F6"/>
    <w:rsid w:val="00704464"/>
    <w:rsid w:val="00711BDB"/>
    <w:rsid w:val="00712418"/>
    <w:rsid w:val="007131B0"/>
    <w:rsid w:val="00716728"/>
    <w:rsid w:val="00727C54"/>
    <w:rsid w:val="00752AFD"/>
    <w:rsid w:val="007634FE"/>
    <w:rsid w:val="00767DF3"/>
    <w:rsid w:val="00772D4B"/>
    <w:rsid w:val="00784367"/>
    <w:rsid w:val="00796C44"/>
    <w:rsid w:val="007B43BA"/>
    <w:rsid w:val="007B6B0E"/>
    <w:rsid w:val="007C10F0"/>
    <w:rsid w:val="007C129B"/>
    <w:rsid w:val="007D047F"/>
    <w:rsid w:val="007D41F5"/>
    <w:rsid w:val="007E302F"/>
    <w:rsid w:val="007F2A90"/>
    <w:rsid w:val="008016F4"/>
    <w:rsid w:val="00820709"/>
    <w:rsid w:val="008323DD"/>
    <w:rsid w:val="0083403D"/>
    <w:rsid w:val="0083620D"/>
    <w:rsid w:val="00850982"/>
    <w:rsid w:val="008509C6"/>
    <w:rsid w:val="0085323A"/>
    <w:rsid w:val="00853D64"/>
    <w:rsid w:val="00864C3F"/>
    <w:rsid w:val="0086600C"/>
    <w:rsid w:val="00866661"/>
    <w:rsid w:val="00866BE3"/>
    <w:rsid w:val="008776A9"/>
    <w:rsid w:val="0088354E"/>
    <w:rsid w:val="008860A7"/>
    <w:rsid w:val="0088722E"/>
    <w:rsid w:val="008C62B7"/>
    <w:rsid w:val="008C7D74"/>
    <w:rsid w:val="008E2A0F"/>
    <w:rsid w:val="008E2C94"/>
    <w:rsid w:val="008F7F60"/>
    <w:rsid w:val="00907042"/>
    <w:rsid w:val="009077C7"/>
    <w:rsid w:val="00915452"/>
    <w:rsid w:val="00916E6F"/>
    <w:rsid w:val="0092500B"/>
    <w:rsid w:val="009326D9"/>
    <w:rsid w:val="00942164"/>
    <w:rsid w:val="0094529D"/>
    <w:rsid w:val="009564AB"/>
    <w:rsid w:val="00956923"/>
    <w:rsid w:val="00973118"/>
    <w:rsid w:val="00976567"/>
    <w:rsid w:val="00976F37"/>
    <w:rsid w:val="00990E74"/>
    <w:rsid w:val="00994A39"/>
    <w:rsid w:val="00995994"/>
    <w:rsid w:val="0099658A"/>
    <w:rsid w:val="00997A77"/>
    <w:rsid w:val="009A0856"/>
    <w:rsid w:val="009A2448"/>
    <w:rsid w:val="009F3E7D"/>
    <w:rsid w:val="009F5368"/>
    <w:rsid w:val="00A05654"/>
    <w:rsid w:val="00A06565"/>
    <w:rsid w:val="00A065BE"/>
    <w:rsid w:val="00A1050D"/>
    <w:rsid w:val="00A44B07"/>
    <w:rsid w:val="00A6319D"/>
    <w:rsid w:val="00A64EF2"/>
    <w:rsid w:val="00A8565D"/>
    <w:rsid w:val="00AE3AC4"/>
    <w:rsid w:val="00AF0012"/>
    <w:rsid w:val="00B00245"/>
    <w:rsid w:val="00B409AE"/>
    <w:rsid w:val="00B419FD"/>
    <w:rsid w:val="00B44D25"/>
    <w:rsid w:val="00B50FB6"/>
    <w:rsid w:val="00B52B2F"/>
    <w:rsid w:val="00B75A6A"/>
    <w:rsid w:val="00B95B7D"/>
    <w:rsid w:val="00BC1091"/>
    <w:rsid w:val="00BC66F2"/>
    <w:rsid w:val="00BD02BC"/>
    <w:rsid w:val="00BD2ED8"/>
    <w:rsid w:val="00BD3353"/>
    <w:rsid w:val="00BD6289"/>
    <w:rsid w:val="00C06396"/>
    <w:rsid w:val="00C11748"/>
    <w:rsid w:val="00C217CF"/>
    <w:rsid w:val="00C34FB1"/>
    <w:rsid w:val="00C46E3D"/>
    <w:rsid w:val="00C472BB"/>
    <w:rsid w:val="00C62513"/>
    <w:rsid w:val="00C7069B"/>
    <w:rsid w:val="00C94D59"/>
    <w:rsid w:val="00CA1806"/>
    <w:rsid w:val="00CB00CB"/>
    <w:rsid w:val="00CB1E2F"/>
    <w:rsid w:val="00CB7902"/>
    <w:rsid w:val="00CC22D1"/>
    <w:rsid w:val="00CC40B8"/>
    <w:rsid w:val="00CC4A56"/>
    <w:rsid w:val="00CE2218"/>
    <w:rsid w:val="00D016BB"/>
    <w:rsid w:val="00D11D20"/>
    <w:rsid w:val="00D17F61"/>
    <w:rsid w:val="00D21E68"/>
    <w:rsid w:val="00D311A0"/>
    <w:rsid w:val="00D50221"/>
    <w:rsid w:val="00D57A21"/>
    <w:rsid w:val="00D66562"/>
    <w:rsid w:val="00D665C2"/>
    <w:rsid w:val="00D724D5"/>
    <w:rsid w:val="00D75A42"/>
    <w:rsid w:val="00D82E22"/>
    <w:rsid w:val="00D8623E"/>
    <w:rsid w:val="00D935E2"/>
    <w:rsid w:val="00D9622F"/>
    <w:rsid w:val="00DA19C8"/>
    <w:rsid w:val="00DA30F3"/>
    <w:rsid w:val="00DC442B"/>
    <w:rsid w:val="00DD57FD"/>
    <w:rsid w:val="00DD71F7"/>
    <w:rsid w:val="00DE1D9D"/>
    <w:rsid w:val="00DE4564"/>
    <w:rsid w:val="00DE63AD"/>
    <w:rsid w:val="00DF1445"/>
    <w:rsid w:val="00E07369"/>
    <w:rsid w:val="00E43F93"/>
    <w:rsid w:val="00E86517"/>
    <w:rsid w:val="00E93C77"/>
    <w:rsid w:val="00EC0408"/>
    <w:rsid w:val="00F01193"/>
    <w:rsid w:val="00F0389F"/>
    <w:rsid w:val="00F11A86"/>
    <w:rsid w:val="00F25768"/>
    <w:rsid w:val="00F27146"/>
    <w:rsid w:val="00F529BF"/>
    <w:rsid w:val="00F545B0"/>
    <w:rsid w:val="00F54615"/>
    <w:rsid w:val="00F55922"/>
    <w:rsid w:val="00F57895"/>
    <w:rsid w:val="00F701CE"/>
    <w:rsid w:val="00F7078A"/>
    <w:rsid w:val="00F7797B"/>
    <w:rsid w:val="00F84AB0"/>
    <w:rsid w:val="00F96889"/>
    <w:rsid w:val="00FA1827"/>
    <w:rsid w:val="00FB134E"/>
    <w:rsid w:val="00FB202C"/>
    <w:rsid w:val="00FB25DB"/>
    <w:rsid w:val="00FC3EA1"/>
    <w:rsid w:val="00FD08B0"/>
    <w:rsid w:val="00FD6EA1"/>
    <w:rsid w:val="00FD7762"/>
    <w:rsid w:val="00FE1AFC"/>
    <w:rsid w:val="00FE2AF8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64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7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388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71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452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36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64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753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10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29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6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95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810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095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97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6177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63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571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71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230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48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03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571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450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55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12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510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2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84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80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285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58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443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61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392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63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100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45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3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19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63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891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75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061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53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0026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32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220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961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14935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84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538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4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7548">
                                                      <w:marLeft w:val="9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  <w:divsChild>
                                                                    <w:div w:id="59524476">
                                                                      <w:marLeft w:val="30"/>
                                                                      <w:marRight w:val="15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42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32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2207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67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3960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43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48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74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2756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455560"/>
                                        <w:left w:val="single" w:sz="18" w:space="0" w:color="455560"/>
                                        <w:bottom w:val="single" w:sz="18" w:space="0" w:color="455560"/>
                                        <w:right w:val="single" w:sz="18" w:space="0" w:color="455560"/>
                                      </w:divBdr>
                                      <w:divsChild>
                                        <w:div w:id="1494838789">
                                          <w:marLeft w:val="168"/>
                                          <w:marRight w:val="16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4D7"/>
                                            <w:left w:val="single" w:sz="6" w:space="0" w:color="D0D4D7"/>
                                            <w:bottom w:val="single" w:sz="6" w:space="0" w:color="D0D4D7"/>
                                            <w:right w:val="single" w:sz="6" w:space="0" w:color="D0D4D7"/>
                                          </w:divBdr>
                                          <w:divsChild>
                                            <w:div w:id="72483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D0D4D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992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single" w:sz="6" w:space="2" w:color="6A7780"/>
                                                    <w:left w:val="single" w:sz="6" w:space="5" w:color="6A7780"/>
                                                    <w:bottom w:val="single" w:sz="6" w:space="2" w:color="6A7780"/>
                                                    <w:right w:val="single" w:sz="6" w:space="5" w:color="6A778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32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167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901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393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26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86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77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3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21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36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6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26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79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5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09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30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893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900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21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058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09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14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80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73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84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48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005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20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41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61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16996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455560"/>
                                        <w:left w:val="single" w:sz="18" w:space="0" w:color="455560"/>
                                        <w:bottom w:val="single" w:sz="18" w:space="0" w:color="455560"/>
                                        <w:right w:val="single" w:sz="18" w:space="0" w:color="455560"/>
                                      </w:divBdr>
                                      <w:divsChild>
                                        <w:div w:id="1540780254">
                                          <w:marLeft w:val="168"/>
                                          <w:marRight w:val="16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4D7"/>
                                            <w:left w:val="single" w:sz="6" w:space="0" w:color="D0D4D7"/>
                                            <w:bottom w:val="single" w:sz="6" w:space="0" w:color="D0D4D7"/>
                                            <w:right w:val="single" w:sz="6" w:space="0" w:color="D0D4D7"/>
                                          </w:divBdr>
                                          <w:divsChild>
                                            <w:div w:id="10134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D0D4D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004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single" w:sz="6" w:space="2" w:color="6A7780"/>
                                                    <w:left w:val="single" w:sz="6" w:space="5" w:color="6A7780"/>
                                                    <w:bottom w:val="single" w:sz="6" w:space="2" w:color="6A7780"/>
                                                    <w:right w:val="single" w:sz="6" w:space="5" w:color="6A778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0908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1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73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24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29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21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211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97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78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52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93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46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2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01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233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00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41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7991</Words>
  <Characters>43956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JAUFFRET Viviane</dc:creator>
  <cp:lastModifiedBy>Odile</cp:lastModifiedBy>
  <cp:revision>1</cp:revision>
  <cp:lastPrinted>2015-01-23T17:09:00Z</cp:lastPrinted>
  <dcterms:created xsi:type="dcterms:W3CDTF">2017-02-24T16:44:00Z</dcterms:created>
  <dcterms:modified xsi:type="dcterms:W3CDTF">2017-02-24T16:44:00Z</dcterms:modified>
</cp:coreProperties>
</file>